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759" w14:textId="26F28C6E" w:rsidR="006100B7" w:rsidRPr="008471C1" w:rsidRDefault="006100B7" w:rsidP="00096CE5">
      <w:pPr>
        <w:spacing w:line="240" w:lineRule="auto"/>
        <w:jc w:val="right"/>
        <w:rPr>
          <w:rFonts w:ascii="Browallia New" w:hAnsi="Browallia New"/>
          <w:b/>
          <w:bCs/>
          <w:color w:val="003865"/>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 xml:space="preserve">Regulatory Data </w:t>
      </w:r>
      <w:proofErr w:type="gramStart"/>
      <w:r w:rsidRPr="008471C1">
        <w:rPr>
          <w:rFonts w:ascii="Browallia New" w:hAnsi="Browallia New" w:cs="Browallia New"/>
          <w:b/>
          <w:bCs/>
          <w:sz w:val="48"/>
          <w:szCs w:val="48"/>
        </w:rPr>
        <w:t>Transformation</w:t>
      </w:r>
      <w:r w:rsidR="00357437" w:rsidRPr="008471C1">
        <w:rPr>
          <w:rFonts w:ascii="Browallia New" w:hAnsi="Browallia New" w:cs="Browallia New"/>
          <w:b/>
          <w:bCs/>
          <w:sz w:val="48"/>
          <w:szCs w:val="48"/>
          <w:cs/>
        </w:rPr>
        <w:t xml:space="preserve"> :</w:t>
      </w:r>
      <w:proofErr w:type="gramEnd"/>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247A4EA1" w:rsidR="00F718D8" w:rsidRPr="008471C1" w:rsidRDefault="0076465E" w:rsidP="00096CE5">
      <w:pPr>
        <w:pStyle w:val="Footer"/>
        <w:jc w:val="right"/>
        <w:rPr>
          <w:rFonts w:ascii="Browallia New" w:hAnsi="Browallia New" w:cs="Browallia New"/>
          <w:b/>
          <w:bCs/>
          <w:color w:val="FF0000"/>
          <w:sz w:val="40"/>
          <w:cs/>
        </w:rPr>
        <w:sectPr w:rsidR="00F718D8" w:rsidRPr="008471C1" w:rsidSect="00D05D4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Pr>
          <w:rFonts w:ascii="Browallia New" w:hAnsi="Browallia New" w:cs="Browallia New"/>
          <w:b/>
          <w:bCs/>
          <w:sz w:val="40"/>
        </w:rPr>
        <w:t>April</w:t>
      </w:r>
      <w:r w:rsidR="00F718D8" w:rsidRPr="008471C1">
        <w:rPr>
          <w:rFonts w:ascii="Browallia New" w:hAnsi="Browallia New" w:cs="Browallia New"/>
          <w:b/>
          <w:bCs/>
          <w:sz w:val="40"/>
        </w:rPr>
        <w:t xml:space="preserve"> 202</w:t>
      </w:r>
      <w:r w:rsidR="007C08D8">
        <w:rPr>
          <w:rFonts w:ascii="Browallia New" w:hAnsi="Browallia New" w:cs="Browallia New"/>
          <w:b/>
          <w:bCs/>
          <w:sz w:val="40"/>
        </w:rPr>
        <w:t>4</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lastRenderedPageBreak/>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lastRenderedPageBreak/>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proofErr w:type="gramStart"/>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w:t>
            </w:r>
            <w:proofErr w:type="gramEnd"/>
            <w:r w:rsidR="004D174D" w:rsidRPr="008471C1">
              <w:rPr>
                <w:rFonts w:ascii="Browallia New" w:hAnsi="Browallia New" w:cs="Browallia New"/>
                <w:sz w:val="28"/>
                <w:szCs w:val="28"/>
                <w:lang w:bidi="th-TH"/>
              </w:rPr>
              <w:t xml:space="preserve">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lastRenderedPageBreak/>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4.4  Business</w:t>
            </w:r>
            <w:proofErr w:type="gramEnd"/>
            <w:r w:rsidRPr="008471C1">
              <w:rPr>
                <w:rFonts w:ascii="Browallia New" w:hAnsi="Browallia New" w:cs="Browallia New"/>
                <w:sz w:val="28"/>
                <w:szCs w:val="28"/>
                <w:lang w:bidi="th-TH"/>
              </w:rPr>
              <w:t xml:space="preserve">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4.6  Relationship</w:t>
            </w:r>
            <w:proofErr w:type="gramEnd"/>
            <w:r w:rsidRPr="008471C1">
              <w:rPr>
                <w:rFonts w:ascii="Browallia New" w:hAnsi="Browallia New" w:cs="Browallia New"/>
                <w:sz w:val="28"/>
                <w:szCs w:val="28"/>
                <w:lang w:bidi="th-TH"/>
              </w:rPr>
              <w:t xml:space="preserve">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7.4  Outstanding</w:t>
            </w:r>
            <w:proofErr w:type="gramEnd"/>
            <w:r w:rsidRPr="008471C1">
              <w:rPr>
                <w:rFonts w:ascii="Browallia New" w:hAnsi="Browallia New" w:cs="Browallia New"/>
                <w:sz w:val="28"/>
                <w:szCs w:val="28"/>
                <w:lang w:bidi="th-TH"/>
              </w:rPr>
              <w:t xml:space="preserve">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7.5  Aggregated</w:t>
            </w:r>
            <w:proofErr w:type="gramEnd"/>
            <w:r w:rsidRPr="008471C1">
              <w:rPr>
                <w:rFonts w:ascii="Browallia New" w:hAnsi="Browallia New" w:cs="Browallia New"/>
                <w:sz w:val="28"/>
                <w:szCs w:val="28"/>
                <w:lang w:bidi="th-TH"/>
              </w:rPr>
              <w:t xml:space="preserve">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7.6  Transaction</w:t>
            </w:r>
            <w:proofErr w:type="gramEnd"/>
            <w:r w:rsidRPr="008471C1">
              <w:rPr>
                <w:rFonts w:ascii="Browallia New" w:hAnsi="Browallia New" w:cs="Browallia New"/>
                <w:sz w:val="28"/>
                <w:szCs w:val="28"/>
                <w:lang w:bidi="th-TH"/>
              </w:rPr>
              <w:t xml:space="preserve">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shd w:val="clear" w:color="auto" w:fill="auto"/>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shd w:val="clear" w:color="auto" w:fill="auto"/>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shd w:val="clear" w:color="auto" w:fill="auto"/>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shd w:val="clear" w:color="auto" w:fill="auto"/>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lastRenderedPageBreak/>
              <w:t xml:space="preserve">  - Change to validation description. (CMTXF010)</w:t>
            </w:r>
          </w:p>
        </w:tc>
        <w:tc>
          <w:tcPr>
            <w:tcW w:w="1489" w:type="dxa"/>
            <w:shd w:val="clear" w:color="auto" w:fill="auto"/>
          </w:tcPr>
          <w:p w14:paraId="025E82A9" w14:textId="01D03350" w:rsidR="004B49EF" w:rsidRPr="008471C1" w:rsidRDefault="004B49EF" w:rsidP="004B49EF">
            <w:pPr>
              <w:pStyle w:val="TableText"/>
              <w:jc w:val="center"/>
              <w:rPr>
                <w:rFonts w:ascii="Browallia New" w:hAnsi="Browallia New" w:cs="Browallia New"/>
                <w:sz w:val="28"/>
                <w:szCs w:val="28"/>
                <w:lang w:bidi="th-TH"/>
              </w:rPr>
            </w:pPr>
          </w:p>
        </w:tc>
      </w:tr>
      <w:tr w:rsidR="000561AB" w:rsidRPr="008471C1" w14:paraId="162854D8" w14:textId="77777777" w:rsidTr="00090373">
        <w:trPr>
          <w:trHeight w:val="298"/>
        </w:trPr>
        <w:tc>
          <w:tcPr>
            <w:tcW w:w="1696" w:type="dxa"/>
            <w:shd w:val="clear" w:color="auto" w:fill="auto"/>
          </w:tcPr>
          <w:p w14:paraId="1A059CBF" w14:textId="6DD70230" w:rsidR="000561AB" w:rsidRPr="008471C1"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 xml:space="preserve">V 2024.01 </w:t>
            </w:r>
          </w:p>
        </w:tc>
        <w:tc>
          <w:tcPr>
            <w:tcW w:w="1560" w:type="dxa"/>
            <w:shd w:val="clear" w:color="auto" w:fill="auto"/>
          </w:tcPr>
          <w:p w14:paraId="645B0A2D" w14:textId="6C7BD396" w:rsidR="000561AB"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15 January 2024</w:t>
            </w:r>
          </w:p>
        </w:tc>
        <w:tc>
          <w:tcPr>
            <w:tcW w:w="1559" w:type="dxa"/>
            <w:shd w:val="clear" w:color="auto" w:fill="auto"/>
          </w:tcPr>
          <w:p w14:paraId="13A2426F" w14:textId="77777777" w:rsidR="000561AB" w:rsidRPr="008471C1" w:rsidRDefault="000561AB" w:rsidP="004B49EF">
            <w:pPr>
              <w:pStyle w:val="TableText"/>
              <w:rPr>
                <w:rFonts w:ascii="Browallia New" w:hAnsi="Browallia New" w:cs="Browallia New"/>
                <w:sz w:val="28"/>
                <w:szCs w:val="28"/>
              </w:rPr>
            </w:pPr>
          </w:p>
        </w:tc>
        <w:tc>
          <w:tcPr>
            <w:tcW w:w="3685" w:type="dxa"/>
            <w:shd w:val="clear" w:color="auto" w:fill="auto"/>
          </w:tcPr>
          <w:p w14:paraId="7C3EBEB7" w14:textId="77777777" w:rsidR="00652BC6" w:rsidRDefault="00217AF4" w:rsidP="00652BC6">
            <w:pPr>
              <w:pStyle w:val="TableText"/>
              <w:rPr>
                <w:rFonts w:ascii="Browallia New" w:hAnsi="Browallia New" w:cs="Browallia New"/>
                <w:sz w:val="28"/>
                <w:szCs w:val="28"/>
                <w:lang w:bidi="th-TH"/>
              </w:rPr>
            </w:pPr>
            <w:r w:rsidRPr="00217AF4">
              <w:rPr>
                <w:rFonts w:ascii="Browallia New" w:hAnsi="Browallia New" w:cs="Browallia New"/>
                <w:sz w:val="28"/>
                <w:szCs w:val="28"/>
                <w:lang w:bidi="th-TH"/>
              </w:rPr>
              <w:t>1.9</w:t>
            </w:r>
            <w:r w:rsidRPr="00217AF4">
              <w:rPr>
                <w:rFonts w:ascii="Browallia New" w:hAnsi="Browallia New" w:cs="Browallia New"/>
                <w:sz w:val="28"/>
                <w:szCs w:val="28"/>
                <w:lang w:bidi="th-TH"/>
              </w:rPr>
              <w:tab/>
              <w:t>Policy Adoption (DER_PLC)</w:t>
            </w:r>
          </w:p>
          <w:p w14:paraId="766DEF63" w14:textId="383FDB5B" w:rsidR="000561AB" w:rsidRDefault="00217AF4" w:rsidP="000E71B2">
            <w:pPr>
              <w:pStyle w:val="TableText"/>
              <w:ind w:firstLine="112"/>
              <w:rPr>
                <w:rFonts w:ascii="Browallia New" w:hAnsi="Browallia New" w:cs="Browallia New"/>
                <w:sz w:val="28"/>
                <w:szCs w:val="28"/>
                <w:lang w:bidi="th-TH"/>
              </w:rPr>
            </w:pPr>
            <w:r w:rsidRPr="004B49EF">
              <w:rPr>
                <w:rFonts w:ascii="Browallia New" w:hAnsi="Browallia New" w:cs="Browallia New"/>
                <w:sz w:val="28"/>
                <w:szCs w:val="28"/>
                <w:lang w:bidi="th-TH"/>
              </w:rPr>
              <w:t>- Remove validation rule. (</w:t>
            </w:r>
            <w:r>
              <w:rPr>
                <w:rFonts w:ascii="Browallia New" w:hAnsi="Browallia New" w:cs="Browallia New"/>
                <w:sz w:val="28"/>
                <w:szCs w:val="28"/>
                <w:lang w:bidi="th-TH"/>
              </w:rPr>
              <w:t>CNPLC001</w:t>
            </w:r>
            <w:r w:rsidRPr="004B49EF">
              <w:rPr>
                <w:rFonts w:ascii="Browallia New" w:hAnsi="Browallia New" w:cs="Browallia New"/>
                <w:sz w:val="28"/>
                <w:szCs w:val="28"/>
                <w:lang w:bidi="th-TH"/>
              </w:rPr>
              <w:t>)</w:t>
            </w:r>
          </w:p>
          <w:p w14:paraId="315800FE" w14:textId="77777777" w:rsidR="007B2BF0" w:rsidRDefault="007B2BF0" w:rsidP="004B49EF">
            <w:pPr>
              <w:pStyle w:val="TableText"/>
              <w:rPr>
                <w:rFonts w:ascii="Browallia New" w:hAnsi="Browallia New" w:cs="Browallia New"/>
                <w:sz w:val="28"/>
                <w:szCs w:val="28"/>
                <w:lang w:bidi="th-TH"/>
              </w:rPr>
            </w:pPr>
            <w:r w:rsidRPr="007B2BF0">
              <w:rPr>
                <w:rFonts w:ascii="Browallia New" w:hAnsi="Browallia New" w:cs="Browallia New"/>
                <w:sz w:val="28"/>
                <w:szCs w:val="28"/>
                <w:lang w:bidi="th-TH"/>
              </w:rPr>
              <w:t>IV.</w:t>
            </w:r>
            <w:r>
              <w:rPr>
                <w:rFonts w:ascii="Browallia New" w:hAnsi="Browallia New" w:cs="Browallia New"/>
                <w:sz w:val="28"/>
                <w:szCs w:val="28"/>
                <w:lang w:bidi="th-TH"/>
              </w:rPr>
              <w:t xml:space="preserve"> </w:t>
            </w:r>
            <w:r w:rsidRPr="007B2BF0">
              <w:rPr>
                <w:rFonts w:ascii="Browallia New" w:hAnsi="Browallia New" w:cs="Browallia New"/>
                <w:sz w:val="28"/>
                <w:szCs w:val="28"/>
                <w:lang w:bidi="th-TH"/>
              </w:rPr>
              <w:t xml:space="preserve">Appendix </w:t>
            </w:r>
            <w:proofErr w:type="gramStart"/>
            <w:r w:rsidRPr="007B2BF0">
              <w:rPr>
                <w:rFonts w:ascii="Browallia New" w:hAnsi="Browallia New" w:cs="Browallia New"/>
                <w:sz w:val="28"/>
                <w:szCs w:val="28"/>
                <w:lang w:bidi="th-TH"/>
              </w:rPr>
              <w:t>A :</w:t>
            </w:r>
            <w:proofErr w:type="gramEnd"/>
            <w:r w:rsidRPr="007B2BF0">
              <w:rPr>
                <w:rFonts w:ascii="Browallia New" w:hAnsi="Browallia New" w:cs="Browallia New"/>
                <w:sz w:val="28"/>
                <w:szCs w:val="28"/>
                <w:lang w:bidi="th-TH"/>
              </w:rPr>
              <w:t xml:space="preserve"> Additional Validation for FI</w:t>
            </w:r>
          </w:p>
          <w:p w14:paraId="52DB46E2" w14:textId="04CF0B01" w:rsidR="007B2BF0" w:rsidRPr="004B49EF" w:rsidRDefault="000E71B2" w:rsidP="000E71B2">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  -  </w:t>
            </w:r>
            <w:r w:rsidR="00EE662C" w:rsidRPr="00EE662C">
              <w:rPr>
                <w:rFonts w:ascii="Browallia New" w:hAnsi="Browallia New" w:cs="Browallia New"/>
                <w:sz w:val="28"/>
                <w:szCs w:val="28"/>
                <w:lang w:bidi="th-TH"/>
              </w:rPr>
              <w:t xml:space="preserve">Add </w:t>
            </w:r>
            <w:r w:rsidR="00EE662C">
              <w:rPr>
                <w:rFonts w:ascii="Browallia New" w:hAnsi="Browallia New" w:cs="Browallia New"/>
                <w:sz w:val="28"/>
                <w:szCs w:val="28"/>
                <w:lang w:bidi="th-TH"/>
              </w:rPr>
              <w:t>text “</w:t>
            </w:r>
            <w:r w:rsidR="00EE662C" w:rsidRPr="007B2BF0">
              <w:rPr>
                <w:rFonts w:ascii="Browallia New" w:hAnsi="Browallia New" w:cs="Browallia New"/>
                <w:sz w:val="28"/>
                <w:szCs w:val="28"/>
                <w:lang w:bidi="th-TH"/>
              </w:rPr>
              <w:t>for FI</w:t>
            </w:r>
            <w:r w:rsidR="00EE662C">
              <w:rPr>
                <w:rFonts w:ascii="Browallia New" w:hAnsi="Browallia New" w:cs="Browallia New"/>
                <w:sz w:val="28"/>
                <w:szCs w:val="28"/>
                <w:lang w:bidi="th-TH"/>
              </w:rPr>
              <w:t>”</w:t>
            </w:r>
          </w:p>
        </w:tc>
        <w:tc>
          <w:tcPr>
            <w:tcW w:w="1489" w:type="dxa"/>
            <w:shd w:val="clear" w:color="auto" w:fill="auto"/>
          </w:tcPr>
          <w:p w14:paraId="413B2C89" w14:textId="6F9D54EE" w:rsidR="000561AB" w:rsidRPr="008471C1" w:rsidRDefault="000561AB" w:rsidP="004B49EF">
            <w:pPr>
              <w:pStyle w:val="TableText"/>
              <w:jc w:val="center"/>
              <w:rPr>
                <w:rFonts w:ascii="Browallia New" w:hAnsi="Browallia New" w:cs="Browallia New"/>
                <w:sz w:val="28"/>
                <w:szCs w:val="28"/>
                <w:lang w:bidi="th-TH"/>
              </w:rPr>
            </w:pPr>
          </w:p>
        </w:tc>
      </w:tr>
      <w:tr w:rsidR="00C93836" w:rsidRPr="008471C1" w14:paraId="56762EAC" w14:textId="77777777" w:rsidTr="00090373">
        <w:trPr>
          <w:trHeight w:val="298"/>
        </w:trPr>
        <w:tc>
          <w:tcPr>
            <w:tcW w:w="1696" w:type="dxa"/>
            <w:shd w:val="clear" w:color="auto" w:fill="auto"/>
          </w:tcPr>
          <w:p w14:paraId="55E6EF97" w14:textId="58E811CD" w:rsidR="00C93836" w:rsidRPr="00652BC6" w:rsidRDefault="00C93836" w:rsidP="00C93836">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V 2024.0</w:t>
            </w:r>
            <w:r>
              <w:rPr>
                <w:rFonts w:ascii="Browallia New" w:hAnsi="Browallia New" w:cs="Browallia New"/>
                <w:i w:val="0"/>
                <w:iCs w:val="0"/>
                <w:sz w:val="28"/>
                <w:szCs w:val="28"/>
              </w:rPr>
              <w:t>2</w:t>
            </w:r>
            <w:r w:rsidRPr="00652BC6">
              <w:rPr>
                <w:rFonts w:ascii="Browallia New" w:hAnsi="Browallia New" w:cs="Browallia New"/>
                <w:i w:val="0"/>
                <w:iCs w:val="0"/>
                <w:sz w:val="28"/>
                <w:szCs w:val="28"/>
              </w:rPr>
              <w:t xml:space="preserve"> </w:t>
            </w:r>
          </w:p>
        </w:tc>
        <w:tc>
          <w:tcPr>
            <w:tcW w:w="1560" w:type="dxa"/>
            <w:shd w:val="clear" w:color="auto" w:fill="auto"/>
          </w:tcPr>
          <w:p w14:paraId="17824D3F" w14:textId="05BDB272" w:rsidR="00C93836" w:rsidRPr="00652BC6" w:rsidRDefault="00F310E0" w:rsidP="00C93836">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C93836" w:rsidRPr="00652BC6">
              <w:rPr>
                <w:rFonts w:ascii="Browallia New" w:hAnsi="Browallia New" w:cs="Browallia New"/>
                <w:i w:val="0"/>
                <w:iCs w:val="0"/>
                <w:sz w:val="28"/>
                <w:szCs w:val="28"/>
              </w:rPr>
              <w:t xml:space="preserve"> </w:t>
            </w:r>
            <w:r>
              <w:rPr>
                <w:rFonts w:ascii="Browallia New" w:hAnsi="Browallia New" w:cs="Browallia New"/>
                <w:i w:val="0"/>
                <w:iCs w:val="0"/>
                <w:sz w:val="28"/>
                <w:szCs w:val="28"/>
              </w:rPr>
              <w:t>March</w:t>
            </w:r>
            <w:r w:rsidR="00C93836" w:rsidRPr="00652BC6">
              <w:rPr>
                <w:rFonts w:ascii="Browallia New" w:hAnsi="Browallia New" w:cs="Browallia New"/>
                <w:i w:val="0"/>
                <w:iCs w:val="0"/>
                <w:sz w:val="28"/>
                <w:szCs w:val="28"/>
              </w:rPr>
              <w:t xml:space="preserve"> 2024</w:t>
            </w:r>
          </w:p>
        </w:tc>
        <w:tc>
          <w:tcPr>
            <w:tcW w:w="1559" w:type="dxa"/>
            <w:shd w:val="clear" w:color="auto" w:fill="auto"/>
          </w:tcPr>
          <w:p w14:paraId="7CDA381C" w14:textId="77777777" w:rsidR="00C93836" w:rsidRPr="008471C1" w:rsidRDefault="00C93836" w:rsidP="00C93836">
            <w:pPr>
              <w:pStyle w:val="TableText"/>
              <w:rPr>
                <w:rFonts w:ascii="Browallia New" w:hAnsi="Browallia New" w:cs="Browallia New"/>
                <w:sz w:val="28"/>
                <w:szCs w:val="28"/>
              </w:rPr>
            </w:pPr>
          </w:p>
        </w:tc>
        <w:tc>
          <w:tcPr>
            <w:tcW w:w="3685" w:type="dxa"/>
            <w:shd w:val="clear" w:color="auto" w:fill="auto"/>
          </w:tcPr>
          <w:p w14:paraId="058302D3" w14:textId="0D8EB50F" w:rsidR="008C444C" w:rsidRPr="008471C1" w:rsidRDefault="008C444C" w:rsidP="004F37BA">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7.1</w:t>
            </w:r>
            <w:r w:rsidRPr="008471C1">
              <w:rPr>
                <w:rFonts w:ascii="Browallia New" w:hAnsi="Browallia New" w:cs="Browallia New"/>
                <w:sz w:val="28"/>
                <w:szCs w:val="28"/>
                <w:lang w:bidi="th-TH"/>
              </w:rPr>
              <w:t xml:space="preserve"> Outstanding Monthly (DER_OTDM)</w:t>
            </w:r>
          </w:p>
          <w:p w14:paraId="0E0FFE45" w14:textId="3C15335D" w:rsidR="008C444C" w:rsidRPr="008471C1" w:rsidRDefault="008C444C" w:rsidP="000E71B2">
            <w:pPr>
              <w:pStyle w:val="TableText"/>
              <w:numPr>
                <w:ilvl w:val="0"/>
                <w:numId w:val="12"/>
              </w:numPr>
              <w:ind w:left="253" w:hanging="116"/>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4F37BA" w:rsidRPr="00332D53">
              <w:rPr>
                <w:rFonts w:ascii="Browallia New" w:hAnsi="Browallia New" w:cs="Browallia New"/>
                <w:sz w:val="28"/>
                <w:szCs w:val="28"/>
                <w:lang w:bidi="th-TH"/>
              </w:rPr>
              <w:t>CMOTDM003- CMOTDM008</w:t>
            </w:r>
            <w:r w:rsidRPr="008471C1">
              <w:rPr>
                <w:rFonts w:ascii="Browallia New" w:hAnsi="Browallia New" w:cs="Browallia New"/>
                <w:sz w:val="28"/>
                <w:szCs w:val="28"/>
                <w:lang w:bidi="th-TH"/>
              </w:rPr>
              <w:t>)</w:t>
            </w:r>
          </w:p>
          <w:p w14:paraId="6AEF2CCA" w14:textId="4339CA7F" w:rsidR="00EE2598" w:rsidRDefault="00EE2598" w:rsidP="00EE2598">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129ABC18" w14:textId="77777777" w:rsidR="00EE2598" w:rsidRDefault="00EE2598" w:rsidP="00EE2598">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Pr="00332D53">
              <w:rPr>
                <w:rFonts w:ascii="Browallia New" w:hAnsi="Browallia New" w:cs="Browallia New"/>
                <w:sz w:val="28"/>
                <w:szCs w:val="28"/>
                <w:lang w:bidi="th-TH"/>
              </w:rPr>
              <w:t xml:space="preserve">Special Validation by group of FIs </w:t>
            </w:r>
          </w:p>
          <w:p w14:paraId="6E8D58C6" w14:textId="2DA0CF52" w:rsidR="00A93792" w:rsidRPr="008471C1"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A93792" w:rsidRPr="008471C1">
              <w:rPr>
                <w:rFonts w:ascii="Browallia New" w:hAnsi="Browallia New" w:cs="Browallia New"/>
                <w:sz w:val="28"/>
                <w:szCs w:val="28"/>
                <w:lang w:bidi="th-TH"/>
              </w:rPr>
              <w:t>Change to validation rule</w:t>
            </w:r>
            <w:r w:rsidR="00A93792" w:rsidRPr="008471C1">
              <w:rPr>
                <w:rFonts w:ascii="Browallia New" w:hAnsi="Browallia New" w:cs="Browallia New"/>
                <w:sz w:val="28"/>
                <w:szCs w:val="28"/>
                <w:cs/>
                <w:lang w:bidi="th-TH"/>
              </w:rPr>
              <w:t xml:space="preserve"> </w:t>
            </w:r>
            <w:r w:rsidR="00A93792" w:rsidRPr="008471C1">
              <w:rPr>
                <w:rFonts w:ascii="Browallia New" w:hAnsi="Browallia New" w:cs="Browallia New"/>
                <w:sz w:val="28"/>
                <w:szCs w:val="28"/>
                <w:lang w:bidi="th-TH"/>
              </w:rPr>
              <w:t>and description. (</w:t>
            </w:r>
            <w:r w:rsidR="00A00CAE" w:rsidRPr="008471C1">
              <w:rPr>
                <w:rFonts w:ascii="Browallia New" w:hAnsi="Browallia New" w:cs="Browallia New"/>
                <w:sz w:val="28"/>
                <w:szCs w:val="28"/>
                <w:lang w:bidi="th-TH"/>
              </w:rPr>
              <w:t>CMDR001,</w:t>
            </w:r>
            <w:r w:rsidR="00A00CAE">
              <w:rPr>
                <w:rFonts w:ascii="Browallia New" w:hAnsi="Browallia New" w:cs="Browallia New"/>
                <w:sz w:val="28"/>
                <w:szCs w:val="28"/>
                <w:lang w:bidi="th-TH"/>
              </w:rPr>
              <w:t xml:space="preserve"> </w:t>
            </w:r>
            <w:r w:rsidR="004A13AA" w:rsidRPr="00332D53">
              <w:rPr>
                <w:rFonts w:ascii="Browallia New" w:hAnsi="Browallia New" w:cs="Browallia New"/>
                <w:sz w:val="28"/>
                <w:szCs w:val="28"/>
                <w:lang w:bidi="th-TH"/>
              </w:rPr>
              <w:t>CMOTDM003- CMOTDM008</w:t>
            </w:r>
            <w:r w:rsidR="00A93792" w:rsidRPr="008471C1">
              <w:rPr>
                <w:rFonts w:ascii="Browallia New" w:hAnsi="Browallia New" w:cs="Browallia New"/>
                <w:sz w:val="28"/>
                <w:szCs w:val="28"/>
                <w:lang w:bidi="th-TH"/>
              </w:rPr>
              <w:t>)</w:t>
            </w:r>
          </w:p>
          <w:p w14:paraId="0BFD9784" w14:textId="767A3199" w:rsidR="008450C4"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EA4F66">
              <w:rPr>
                <w:rFonts w:ascii="Browallia New" w:hAnsi="Browallia New" w:cs="Browallia New"/>
                <w:sz w:val="28"/>
                <w:szCs w:val="28"/>
                <w:lang w:bidi="th-TH"/>
              </w:rPr>
              <w:t xml:space="preserve">New validation rule </w:t>
            </w:r>
            <w:r w:rsidR="00EA4F66" w:rsidRPr="00332D53">
              <w:rPr>
                <w:rFonts w:ascii="Browallia New" w:hAnsi="Browallia New" w:cs="Browallia New"/>
                <w:sz w:val="28"/>
                <w:szCs w:val="28"/>
                <w:lang w:bidi="th-TH"/>
              </w:rPr>
              <w:t>(CMOTDM003- CMOTDM008)</w:t>
            </w:r>
          </w:p>
          <w:p w14:paraId="788ACA37" w14:textId="77777777" w:rsidR="005560DA" w:rsidRPr="005560DA" w:rsidRDefault="00AF6534" w:rsidP="005560DA">
            <w:pPr>
              <w:pStyle w:val="TableText"/>
              <w:rPr>
                <w:rFonts w:ascii="Browallia New" w:hAnsi="Browallia New" w:cs="Browallia New"/>
                <w:sz w:val="28"/>
                <w:szCs w:val="28"/>
                <w:lang w:bidi="th-TH"/>
              </w:rPr>
            </w:pPr>
            <w:r w:rsidRPr="005560DA">
              <w:rPr>
                <w:rFonts w:ascii="Browallia New" w:hAnsi="Browallia New" w:cs="Browallia New"/>
                <w:sz w:val="28"/>
                <w:szCs w:val="28"/>
                <w:lang w:bidi="th-TH"/>
              </w:rPr>
              <w:t>3.</w:t>
            </w:r>
            <w:r w:rsidR="00F310E0" w:rsidRPr="005560DA">
              <w:rPr>
                <w:rFonts w:ascii="Browallia New" w:hAnsi="Browallia New" w:cs="Browallia New"/>
                <w:sz w:val="28"/>
                <w:szCs w:val="28"/>
                <w:lang w:bidi="th-TH"/>
              </w:rPr>
              <w:t xml:space="preserve"> </w:t>
            </w:r>
            <w:r w:rsidRPr="005560DA">
              <w:rPr>
                <w:rFonts w:ascii="Browallia New" w:hAnsi="Browallia New" w:cs="Browallia New"/>
                <w:sz w:val="28"/>
                <w:szCs w:val="28"/>
                <w:lang w:bidi="th-TH"/>
              </w:rPr>
              <w:t>Threshold Validation</w:t>
            </w:r>
          </w:p>
          <w:p w14:paraId="5AA77C49" w14:textId="23C84662" w:rsidR="005560DA" w:rsidRPr="00F310E0" w:rsidRDefault="005560DA" w:rsidP="005560DA">
            <w:pPr>
              <w:pStyle w:val="TableText"/>
              <w:rPr>
                <w:b/>
                <w:bCs/>
              </w:rPr>
            </w:pPr>
            <w:r>
              <w:rPr>
                <w:rFonts w:ascii="Browallia New" w:hAnsi="Browallia New" w:cs="Browallia New"/>
                <w:sz w:val="28"/>
                <w:szCs w:val="28"/>
                <w:lang w:bidi="th-TH"/>
              </w:rPr>
              <w:t xml:space="preserve">  - Add new threshold validation</w:t>
            </w:r>
          </w:p>
        </w:tc>
        <w:tc>
          <w:tcPr>
            <w:tcW w:w="1489" w:type="dxa"/>
            <w:shd w:val="clear" w:color="auto" w:fill="auto"/>
          </w:tcPr>
          <w:p w14:paraId="6657EEEF" w14:textId="530B678A" w:rsidR="00C93836" w:rsidRPr="00557A15" w:rsidRDefault="00C93836" w:rsidP="00C93836">
            <w:pPr>
              <w:pStyle w:val="TableText"/>
              <w:jc w:val="center"/>
              <w:rPr>
                <w:rFonts w:ascii="Browallia New" w:hAnsi="Browallia New" w:cs="Browallia New"/>
                <w:sz w:val="28"/>
                <w:szCs w:val="28"/>
              </w:rPr>
            </w:pPr>
          </w:p>
        </w:tc>
      </w:tr>
      <w:tr w:rsidR="006F5D82" w:rsidRPr="008471C1" w14:paraId="260698DE" w14:textId="77777777" w:rsidTr="00090373">
        <w:trPr>
          <w:trHeight w:val="298"/>
        </w:trPr>
        <w:tc>
          <w:tcPr>
            <w:tcW w:w="1696" w:type="dxa"/>
            <w:shd w:val="clear" w:color="auto" w:fill="auto"/>
          </w:tcPr>
          <w:p w14:paraId="7454E1C4" w14:textId="1EC26F8D" w:rsidR="006F5D82" w:rsidRPr="00C3116B" w:rsidRDefault="006F5D82"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 xml:space="preserve">V 2024.03 </w:t>
            </w:r>
          </w:p>
        </w:tc>
        <w:tc>
          <w:tcPr>
            <w:tcW w:w="1560" w:type="dxa"/>
            <w:shd w:val="clear" w:color="auto" w:fill="auto"/>
          </w:tcPr>
          <w:p w14:paraId="77661C7A" w14:textId="0191C12E" w:rsidR="006F5D82" w:rsidRPr="00C3116B" w:rsidRDefault="0076465E"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30</w:t>
            </w:r>
            <w:r w:rsidR="006F5D82" w:rsidRPr="00C3116B">
              <w:rPr>
                <w:rFonts w:ascii="Browallia New" w:hAnsi="Browallia New" w:cs="Browallia New"/>
                <w:i w:val="0"/>
                <w:iCs w:val="0"/>
                <w:sz w:val="28"/>
                <w:szCs w:val="28"/>
              </w:rPr>
              <w:t xml:space="preserve"> </w:t>
            </w:r>
            <w:r w:rsidRPr="00C3116B">
              <w:rPr>
                <w:rFonts w:ascii="Browallia New" w:hAnsi="Browallia New" w:cs="Browallia New"/>
                <w:i w:val="0"/>
                <w:iCs w:val="0"/>
                <w:sz w:val="28"/>
                <w:szCs w:val="28"/>
              </w:rPr>
              <w:t xml:space="preserve">April </w:t>
            </w:r>
            <w:r w:rsidR="006F5D82" w:rsidRPr="00C3116B">
              <w:rPr>
                <w:rFonts w:ascii="Browallia New" w:hAnsi="Browallia New" w:cs="Browallia New"/>
                <w:i w:val="0"/>
                <w:iCs w:val="0"/>
                <w:sz w:val="28"/>
                <w:szCs w:val="28"/>
              </w:rPr>
              <w:t>2024</w:t>
            </w:r>
          </w:p>
        </w:tc>
        <w:tc>
          <w:tcPr>
            <w:tcW w:w="1559" w:type="dxa"/>
            <w:shd w:val="clear" w:color="auto" w:fill="auto"/>
          </w:tcPr>
          <w:p w14:paraId="235F7353" w14:textId="77777777" w:rsidR="006F5D82" w:rsidRPr="008471C1" w:rsidRDefault="006F5D82" w:rsidP="006F5D82">
            <w:pPr>
              <w:pStyle w:val="TableText"/>
              <w:rPr>
                <w:rFonts w:ascii="Browallia New" w:hAnsi="Browallia New" w:cs="Browallia New"/>
                <w:sz w:val="28"/>
                <w:szCs w:val="28"/>
              </w:rPr>
            </w:pPr>
          </w:p>
        </w:tc>
        <w:tc>
          <w:tcPr>
            <w:tcW w:w="3685" w:type="dxa"/>
            <w:shd w:val="clear" w:color="auto" w:fill="auto"/>
          </w:tcPr>
          <w:p w14:paraId="65862779" w14:textId="77777777" w:rsidR="006F5D82" w:rsidRDefault="006F5D82" w:rsidP="006F5D82">
            <w:pPr>
              <w:pStyle w:val="TableText"/>
              <w:rPr>
                <w:rFonts w:ascii="Browallia New" w:hAnsi="Browallia New" w:cs="Browallia New"/>
                <w:sz w:val="28"/>
                <w:szCs w:val="28"/>
                <w:lang w:bidi="th-TH"/>
              </w:rPr>
            </w:pPr>
            <w:r w:rsidRPr="006F5D82">
              <w:rPr>
                <w:rFonts w:ascii="Browallia New" w:hAnsi="Browallia New" w:cs="Browallia New"/>
                <w:sz w:val="28"/>
                <w:szCs w:val="28"/>
                <w:cs/>
                <w:lang w:bidi="th-TH"/>
              </w:rPr>
              <w:t>1.2</w:t>
            </w:r>
            <w:r w:rsidRPr="006F5D82">
              <w:rPr>
                <w:rFonts w:ascii="Browallia New" w:hAnsi="Browallia New" w:cs="Browallia New"/>
                <w:sz w:val="28"/>
                <w:szCs w:val="28"/>
                <w:cs/>
                <w:lang w:bidi="th-TH"/>
              </w:rPr>
              <w:tab/>
            </w:r>
            <w:r w:rsidRPr="006F5D82">
              <w:rPr>
                <w:rFonts w:ascii="Browallia New" w:hAnsi="Browallia New" w:cs="Browallia New"/>
                <w:sz w:val="28"/>
                <w:szCs w:val="28"/>
                <w:lang w:bidi="th-TH"/>
              </w:rPr>
              <w:t>Credit Account Detail (DER_CACD)</w:t>
            </w:r>
          </w:p>
          <w:p w14:paraId="0B6AD79B" w14:textId="77777777" w:rsidR="006F5D82" w:rsidRDefault="006F5D82" w:rsidP="006F5D82">
            <w:pPr>
              <w:pStyle w:val="TableText"/>
              <w:rPr>
                <w:rFonts w:cs="Browallia New"/>
              </w:rPr>
            </w:pPr>
            <w:r>
              <w:rPr>
                <w:rFonts w:ascii="Browallia New" w:hAnsi="Browallia New" w:cs="Browallia New"/>
                <w:sz w:val="28"/>
                <w:szCs w:val="28"/>
                <w:lang w:bidi="th-TH"/>
              </w:rPr>
              <w:t xml:space="preserve"> </w:t>
            </w:r>
            <w:r w:rsidR="006A1CC2">
              <w:rPr>
                <w:rFonts w:ascii="Browallia New" w:hAnsi="Browallia New" w:cs="Browallia New"/>
                <w:sz w:val="28"/>
                <w:szCs w:val="28"/>
                <w:lang w:bidi="th-TH"/>
              </w:rPr>
              <w:t xml:space="preserve"> </w:t>
            </w:r>
            <w:r w:rsidR="006A1CC2" w:rsidRPr="00BC5421">
              <w:rPr>
                <w:rFonts w:ascii="Browallia New" w:hAnsi="Browallia New" w:cs="Browallia New"/>
                <w:sz w:val="28"/>
                <w:szCs w:val="28"/>
                <w:lang w:bidi="th-TH"/>
              </w:rPr>
              <w:t xml:space="preserve">- Add </w:t>
            </w:r>
            <w:r w:rsidR="00CB2377" w:rsidRPr="00332D53">
              <w:rPr>
                <w:rFonts w:ascii="Browallia New" w:hAnsi="Browallia New" w:cs="Browallia New"/>
                <w:sz w:val="28"/>
                <w:szCs w:val="28"/>
                <w:lang w:bidi="th-TH"/>
              </w:rPr>
              <w:t>Validation</w:t>
            </w:r>
            <w:r w:rsidR="00CB2377">
              <w:rPr>
                <w:rFonts w:ascii="Browallia New" w:hAnsi="Browallia New" w:cs="Browallia New"/>
                <w:sz w:val="28"/>
                <w:szCs w:val="28"/>
                <w:lang w:bidi="th-TH"/>
              </w:rPr>
              <w:t xml:space="preserve"> (</w:t>
            </w:r>
            <w:r w:rsidR="00722647" w:rsidRPr="00722647">
              <w:rPr>
                <w:rFonts w:ascii="Browallia New" w:hAnsi="Browallia New" w:cs="Browallia New"/>
                <w:sz w:val="28"/>
                <w:szCs w:val="28"/>
                <w:lang w:bidi="th-TH"/>
              </w:rPr>
              <w:t>CMCACD01</w:t>
            </w:r>
            <w:r w:rsidR="00ED53A5">
              <w:rPr>
                <w:rFonts w:ascii="Browallia New" w:hAnsi="Browallia New" w:cs="Browallia New"/>
                <w:sz w:val="28"/>
                <w:szCs w:val="28"/>
                <w:lang w:bidi="th-TH"/>
              </w:rPr>
              <w:t>3</w:t>
            </w:r>
            <w:r w:rsidR="00CB2377">
              <w:rPr>
                <w:rFonts w:ascii="Browallia New" w:hAnsi="Browallia New" w:cs="Browallia New"/>
                <w:sz w:val="28"/>
                <w:szCs w:val="28"/>
                <w:lang w:bidi="th-TH"/>
              </w:rPr>
              <w:t>)</w:t>
            </w:r>
            <w:r w:rsidR="00CB2377" w:rsidRPr="00332D53">
              <w:rPr>
                <w:rFonts w:ascii="Browallia New" w:hAnsi="Browallia New" w:cs="Browallia New"/>
                <w:sz w:val="28"/>
                <w:szCs w:val="28"/>
                <w:lang w:bidi="th-TH"/>
              </w:rPr>
              <w:t xml:space="preserve"> </w:t>
            </w:r>
          </w:p>
          <w:p w14:paraId="1CDE0052" w14:textId="77777777" w:rsidR="007F29AC" w:rsidRDefault="007F29AC" w:rsidP="007F29AC">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0BBF074F" w14:textId="77777777" w:rsidR="007F29AC" w:rsidRDefault="007F29AC" w:rsidP="007F29AC">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Pr="00332D53">
              <w:rPr>
                <w:rFonts w:ascii="Browallia New" w:hAnsi="Browallia New" w:cs="Browallia New"/>
                <w:sz w:val="28"/>
                <w:szCs w:val="28"/>
                <w:lang w:bidi="th-TH"/>
              </w:rPr>
              <w:t xml:space="preserve">Special Validation by group of FIs </w:t>
            </w:r>
          </w:p>
          <w:p w14:paraId="1FD80C7F" w14:textId="787EA291" w:rsidR="007F29AC" w:rsidRPr="00BC5421" w:rsidRDefault="007F29AC" w:rsidP="007F29AC">
            <w:pPr>
              <w:pStyle w:val="TableText"/>
              <w:rPr>
                <w:rFonts w:cs="Browallia New"/>
              </w:rPr>
            </w:pPr>
            <w:r>
              <w:rPr>
                <w:rFonts w:ascii="Browallia New" w:hAnsi="Browallia New" w:cs="Browallia New"/>
                <w:sz w:val="28"/>
                <w:szCs w:val="28"/>
                <w:lang w:bidi="th-TH"/>
              </w:rPr>
              <w:t xml:space="preserve">  - </w:t>
            </w: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(CMDR001</w:t>
            </w:r>
            <w:r>
              <w:rPr>
                <w:rFonts w:cs="Browallia New"/>
              </w:rPr>
              <w:t>)</w:t>
            </w:r>
          </w:p>
        </w:tc>
        <w:tc>
          <w:tcPr>
            <w:tcW w:w="1489" w:type="dxa"/>
            <w:shd w:val="clear" w:color="auto" w:fill="auto"/>
          </w:tcPr>
          <w:p w14:paraId="3E6439B5" w14:textId="77900374" w:rsidR="006F5D82" w:rsidRPr="00557A15" w:rsidRDefault="006F5D82" w:rsidP="006F5D82">
            <w:pPr>
              <w:pStyle w:val="TableText"/>
              <w:jc w:val="center"/>
              <w:rPr>
                <w:rFonts w:ascii="Browallia New" w:hAnsi="Browallia New" w:cs="Browallia New"/>
                <w:sz w:val="28"/>
                <w:szCs w:val="28"/>
              </w:rPr>
            </w:pPr>
            <w:r w:rsidRPr="00557A15">
              <w:rPr>
                <w:rFonts w:ascii="Browallia New" w:hAnsi="Browallia New" w:cs="Browallia New"/>
                <w:sz w:val="28"/>
                <w:szCs w:val="28"/>
              </w:rPr>
              <w:t>in red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lastRenderedPageBreak/>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06C13E13" w14:textId="1B804BD2" w:rsidR="00B54A18" w:rsidRDefault="00EB2B65">
          <w:pPr>
            <w:pStyle w:val="TOC1"/>
            <w:rPr>
              <w:rFonts w:asciiTheme="minorHAnsi" w:eastAsiaTheme="minorEastAsia" w:hAnsiTheme="minorHAnsi" w:cstheme="minorBidi"/>
              <w:noProof/>
              <w:color w:val="auto"/>
              <w:kern w:val="2"/>
              <w:sz w:val="2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61403192" w:history="1">
            <w:r w:rsidR="00B54A18" w:rsidRPr="00B3252F">
              <w:rPr>
                <w:rStyle w:val="Hyperlink"/>
                <w:noProof/>
              </w:rPr>
              <w:t>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Overview</w:t>
            </w:r>
            <w:r w:rsidR="00B54A18">
              <w:rPr>
                <w:noProof/>
                <w:webHidden/>
              </w:rPr>
              <w:tab/>
            </w:r>
            <w:r w:rsidR="00B54A18">
              <w:rPr>
                <w:rStyle w:val="Hyperlink"/>
                <w:noProof/>
              </w:rPr>
              <w:fldChar w:fldCharType="begin"/>
            </w:r>
            <w:r w:rsidR="00B54A18">
              <w:rPr>
                <w:noProof/>
                <w:webHidden/>
              </w:rPr>
              <w:instrText xml:space="preserve"> PAGEREF _Toc161403192 \h </w:instrText>
            </w:r>
            <w:r w:rsidR="00B54A18">
              <w:rPr>
                <w:rStyle w:val="Hyperlink"/>
                <w:noProof/>
              </w:rPr>
            </w:r>
            <w:r w:rsidR="00B54A18">
              <w:rPr>
                <w:rStyle w:val="Hyperlink"/>
                <w:noProof/>
              </w:rPr>
              <w:fldChar w:fldCharType="separate"/>
            </w:r>
            <w:r w:rsidR="00A51194">
              <w:rPr>
                <w:noProof/>
                <w:webHidden/>
              </w:rPr>
              <w:t>14</w:t>
            </w:r>
            <w:r w:rsidR="00B54A18">
              <w:rPr>
                <w:rStyle w:val="Hyperlink"/>
                <w:noProof/>
              </w:rPr>
              <w:fldChar w:fldCharType="end"/>
            </w:r>
          </w:hyperlink>
        </w:p>
        <w:p w14:paraId="3E7701BF" w14:textId="7D1E2119" w:rsidR="00B54A18" w:rsidRDefault="005741C6">
          <w:pPr>
            <w:pStyle w:val="TOC1"/>
            <w:rPr>
              <w:rFonts w:asciiTheme="minorHAnsi" w:eastAsiaTheme="minorEastAsia" w:hAnsiTheme="minorHAnsi" w:cstheme="minorBidi"/>
              <w:noProof/>
              <w:color w:val="auto"/>
              <w:kern w:val="2"/>
              <w:sz w:val="22"/>
              <w14:ligatures w14:val="standardContextual"/>
            </w:rPr>
          </w:pPr>
          <w:hyperlink w:anchor="_Toc161403193" w:history="1">
            <w:r w:rsidR="00B54A18" w:rsidRPr="00B3252F">
              <w:rPr>
                <w:rStyle w:val="Hyperlink"/>
                <w:noProof/>
              </w:rPr>
              <w:t>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Detail</w:t>
            </w:r>
            <w:r w:rsidR="00B54A18">
              <w:rPr>
                <w:noProof/>
                <w:webHidden/>
              </w:rPr>
              <w:tab/>
            </w:r>
            <w:r w:rsidR="00B54A18">
              <w:rPr>
                <w:rStyle w:val="Hyperlink"/>
                <w:noProof/>
              </w:rPr>
              <w:fldChar w:fldCharType="begin"/>
            </w:r>
            <w:r w:rsidR="00B54A18">
              <w:rPr>
                <w:noProof/>
                <w:webHidden/>
              </w:rPr>
              <w:instrText xml:space="preserve"> PAGEREF _Toc161403193 \h </w:instrText>
            </w:r>
            <w:r w:rsidR="00B54A18">
              <w:rPr>
                <w:rStyle w:val="Hyperlink"/>
                <w:noProof/>
              </w:rPr>
            </w:r>
            <w:r w:rsidR="00B54A18">
              <w:rPr>
                <w:rStyle w:val="Hyperlink"/>
                <w:noProof/>
              </w:rPr>
              <w:fldChar w:fldCharType="separate"/>
            </w:r>
            <w:r w:rsidR="00A51194">
              <w:rPr>
                <w:noProof/>
                <w:webHidden/>
              </w:rPr>
              <w:t>17</w:t>
            </w:r>
            <w:r w:rsidR="00B54A18">
              <w:rPr>
                <w:rStyle w:val="Hyperlink"/>
                <w:noProof/>
              </w:rPr>
              <w:fldChar w:fldCharType="end"/>
            </w:r>
          </w:hyperlink>
        </w:p>
        <w:p w14:paraId="768ACD1E" w14:textId="07526546"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194" w:history="1">
            <w:r w:rsidR="00B54A18" w:rsidRPr="00B3252F">
              <w:rPr>
                <w:rStyle w:val="Hyperlink"/>
                <w:noProof/>
              </w:rPr>
              <w:t>A.</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File Validation</w:t>
            </w:r>
            <w:r w:rsidR="00B54A18">
              <w:rPr>
                <w:noProof/>
                <w:webHidden/>
              </w:rPr>
              <w:tab/>
            </w:r>
            <w:r w:rsidR="00B54A18">
              <w:rPr>
                <w:rStyle w:val="Hyperlink"/>
                <w:noProof/>
              </w:rPr>
              <w:fldChar w:fldCharType="begin"/>
            </w:r>
            <w:r w:rsidR="00B54A18">
              <w:rPr>
                <w:noProof/>
                <w:webHidden/>
              </w:rPr>
              <w:instrText xml:space="preserve"> PAGEREF _Toc161403194 \h </w:instrText>
            </w:r>
            <w:r w:rsidR="00B54A18">
              <w:rPr>
                <w:rStyle w:val="Hyperlink"/>
                <w:noProof/>
              </w:rPr>
            </w:r>
            <w:r w:rsidR="00B54A18">
              <w:rPr>
                <w:rStyle w:val="Hyperlink"/>
                <w:noProof/>
              </w:rPr>
              <w:fldChar w:fldCharType="separate"/>
            </w:r>
            <w:r w:rsidR="00A51194">
              <w:rPr>
                <w:noProof/>
                <w:webHidden/>
              </w:rPr>
              <w:t>17</w:t>
            </w:r>
            <w:r w:rsidR="00B54A18">
              <w:rPr>
                <w:rStyle w:val="Hyperlink"/>
                <w:noProof/>
              </w:rPr>
              <w:fldChar w:fldCharType="end"/>
            </w:r>
          </w:hyperlink>
        </w:p>
        <w:p w14:paraId="45EC006B" w14:textId="508E8F04"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195" w:history="1">
            <w:r w:rsidR="00B54A18" w:rsidRPr="00B3252F">
              <w:rPr>
                <w:rStyle w:val="Hyperlink"/>
                <w:noProof/>
              </w:rPr>
              <w:t>B.</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All Entities Validation</w:t>
            </w:r>
            <w:r w:rsidR="00B54A18">
              <w:rPr>
                <w:noProof/>
                <w:webHidden/>
              </w:rPr>
              <w:tab/>
            </w:r>
            <w:r w:rsidR="00B54A18">
              <w:rPr>
                <w:rStyle w:val="Hyperlink"/>
                <w:noProof/>
              </w:rPr>
              <w:fldChar w:fldCharType="begin"/>
            </w:r>
            <w:r w:rsidR="00B54A18">
              <w:rPr>
                <w:noProof/>
                <w:webHidden/>
              </w:rPr>
              <w:instrText xml:space="preserve"> PAGEREF _Toc161403195 \h </w:instrText>
            </w:r>
            <w:r w:rsidR="00B54A18">
              <w:rPr>
                <w:rStyle w:val="Hyperlink"/>
                <w:noProof/>
              </w:rPr>
            </w:r>
            <w:r w:rsidR="00B54A18">
              <w:rPr>
                <w:rStyle w:val="Hyperlink"/>
                <w:noProof/>
              </w:rPr>
              <w:fldChar w:fldCharType="separate"/>
            </w:r>
            <w:r w:rsidR="00A51194">
              <w:rPr>
                <w:noProof/>
                <w:webHidden/>
              </w:rPr>
              <w:t>18</w:t>
            </w:r>
            <w:r w:rsidR="00B54A18">
              <w:rPr>
                <w:rStyle w:val="Hyperlink"/>
                <w:noProof/>
              </w:rPr>
              <w:fldChar w:fldCharType="end"/>
            </w:r>
          </w:hyperlink>
        </w:p>
        <w:p w14:paraId="09D8E0EA" w14:textId="2048C901"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196" w:history="1">
            <w:r w:rsidR="00B54A18" w:rsidRPr="00B3252F">
              <w:rPr>
                <w:rStyle w:val="Hyperlink"/>
                <w:noProof/>
                <w:cs/>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_Toc161403196 \h </w:instrText>
            </w:r>
            <w:r w:rsidR="00B54A18">
              <w:rPr>
                <w:rStyle w:val="Hyperlink"/>
                <w:noProof/>
              </w:rPr>
            </w:r>
            <w:r w:rsidR="00B54A18">
              <w:rPr>
                <w:rStyle w:val="Hyperlink"/>
                <w:noProof/>
              </w:rPr>
              <w:fldChar w:fldCharType="separate"/>
            </w:r>
            <w:r w:rsidR="00A51194">
              <w:rPr>
                <w:noProof/>
                <w:webHidden/>
              </w:rPr>
              <w:t>19</w:t>
            </w:r>
            <w:r w:rsidR="00B54A18">
              <w:rPr>
                <w:rStyle w:val="Hyperlink"/>
                <w:noProof/>
              </w:rPr>
              <w:fldChar w:fldCharType="end"/>
            </w:r>
          </w:hyperlink>
        </w:p>
        <w:p w14:paraId="603934E4" w14:textId="6628124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7" w:history="1">
            <w:r w:rsidR="00B54A18" w:rsidRPr="00B3252F">
              <w:rPr>
                <w:rStyle w:val="Hyperlink"/>
                <w:noProof/>
              </w:rPr>
              <w:t>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sidRPr="00B3252F">
              <w:rPr>
                <w:rStyle w:val="Hyperlink"/>
                <w:noProof/>
                <w:cs/>
              </w:rPr>
              <w:t xml:space="preserve"> (</w:t>
            </w:r>
            <w:r w:rsidR="00B54A18" w:rsidRPr="00B3252F">
              <w:rPr>
                <w:rStyle w:val="Hyperlink"/>
                <w:noProof/>
              </w:rPr>
              <w:t>DER_CAC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_Toc161403197 \h </w:instrText>
            </w:r>
            <w:r w:rsidR="00B54A18">
              <w:rPr>
                <w:rStyle w:val="Hyperlink"/>
                <w:noProof/>
              </w:rPr>
            </w:r>
            <w:r w:rsidR="00B54A18">
              <w:rPr>
                <w:rStyle w:val="Hyperlink"/>
                <w:noProof/>
              </w:rPr>
              <w:fldChar w:fldCharType="separate"/>
            </w:r>
            <w:r w:rsidR="00A51194">
              <w:rPr>
                <w:noProof/>
                <w:webHidden/>
              </w:rPr>
              <w:t>19</w:t>
            </w:r>
            <w:r w:rsidR="00B54A18">
              <w:rPr>
                <w:rStyle w:val="Hyperlink"/>
                <w:noProof/>
              </w:rPr>
              <w:fldChar w:fldCharType="end"/>
            </w:r>
          </w:hyperlink>
        </w:p>
        <w:p w14:paraId="0DAEFE66" w14:textId="3C14FC08"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8" w:history="1">
            <w:r w:rsidR="00B54A18" w:rsidRPr="00B3252F">
              <w:rPr>
                <w:rStyle w:val="Hyperlink"/>
                <w:noProof/>
              </w:rPr>
              <w:t>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Account Detail </w:t>
            </w:r>
            <w:r w:rsidR="00B54A18" w:rsidRPr="00B3252F">
              <w:rPr>
                <w:rStyle w:val="Hyperlink"/>
                <w:noProof/>
                <w:cs/>
              </w:rPr>
              <w:t>(</w:t>
            </w:r>
            <w:r w:rsidR="00B54A18" w:rsidRPr="00B3252F">
              <w:rPr>
                <w:rStyle w:val="Hyperlink"/>
                <w:noProof/>
              </w:rPr>
              <w:t>DER_CACD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_Toc161403198 \h </w:instrText>
            </w:r>
            <w:r w:rsidR="00B54A18">
              <w:rPr>
                <w:rStyle w:val="Hyperlink"/>
                <w:noProof/>
              </w:rPr>
            </w:r>
            <w:r w:rsidR="00B54A18">
              <w:rPr>
                <w:rStyle w:val="Hyperlink"/>
                <w:noProof/>
              </w:rPr>
              <w:fldChar w:fldCharType="separate"/>
            </w:r>
            <w:r w:rsidR="00A51194">
              <w:rPr>
                <w:noProof/>
                <w:webHidden/>
              </w:rPr>
              <w:t>22</w:t>
            </w:r>
            <w:r w:rsidR="00B54A18">
              <w:rPr>
                <w:rStyle w:val="Hyperlink"/>
                <w:noProof/>
              </w:rPr>
              <w:fldChar w:fldCharType="end"/>
            </w:r>
          </w:hyperlink>
        </w:p>
        <w:p w14:paraId="0D62544B" w14:textId="31DCBCB8"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9" w:history="1">
            <w:r w:rsidR="00B54A18" w:rsidRPr="00B3252F">
              <w:rPr>
                <w:rStyle w:val="Hyperlink"/>
                <w:noProof/>
                <w:cs/>
              </w:rPr>
              <w:t>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w:t>
            </w:r>
            <w:r w:rsidR="00B54A18" w:rsidRPr="00B3252F">
              <w:rPr>
                <w:rStyle w:val="Hyperlink"/>
                <w:noProof/>
                <w:cs/>
              </w:rPr>
              <w:t>(</w:t>
            </w:r>
            <w:r w:rsidR="00B54A18" w:rsidRPr="00B3252F">
              <w:rPr>
                <w:rStyle w:val="Hyperlink"/>
                <w:noProof/>
              </w:rPr>
              <w:t>DER_CC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_Toc161403199 \h </w:instrText>
            </w:r>
            <w:r w:rsidR="00B54A18">
              <w:rPr>
                <w:rStyle w:val="Hyperlink"/>
                <w:noProof/>
              </w:rPr>
            </w:r>
            <w:r w:rsidR="00B54A18">
              <w:rPr>
                <w:rStyle w:val="Hyperlink"/>
                <w:noProof/>
              </w:rPr>
              <w:fldChar w:fldCharType="separate"/>
            </w:r>
            <w:r w:rsidR="00A51194">
              <w:rPr>
                <w:noProof/>
                <w:webHidden/>
              </w:rPr>
              <w:t>26</w:t>
            </w:r>
            <w:r w:rsidR="00B54A18">
              <w:rPr>
                <w:rStyle w:val="Hyperlink"/>
                <w:noProof/>
              </w:rPr>
              <w:fldChar w:fldCharType="end"/>
            </w:r>
          </w:hyperlink>
        </w:p>
        <w:p w14:paraId="10486E6E" w14:textId="560BD08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0" w:history="1">
            <w:r w:rsidR="00B54A18" w:rsidRPr="00B3252F">
              <w:rPr>
                <w:rStyle w:val="Hyperlink"/>
                <w:noProof/>
              </w:rPr>
              <w:t>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Mortgage Loan </w:t>
            </w:r>
            <w:r w:rsidR="00B54A18" w:rsidRPr="00B3252F">
              <w:rPr>
                <w:rStyle w:val="Hyperlink"/>
                <w:noProof/>
                <w:cs/>
              </w:rPr>
              <w:t>(</w:t>
            </w:r>
            <w:r w:rsidR="00B54A18" w:rsidRPr="00B3252F">
              <w:rPr>
                <w:rStyle w:val="Hyperlink"/>
                <w:noProof/>
              </w:rPr>
              <w:t>DER_MGL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_Toc161403200 \h </w:instrText>
            </w:r>
            <w:r w:rsidR="00B54A18">
              <w:rPr>
                <w:rStyle w:val="Hyperlink"/>
                <w:noProof/>
              </w:rPr>
            </w:r>
            <w:r w:rsidR="00B54A18">
              <w:rPr>
                <w:rStyle w:val="Hyperlink"/>
                <w:noProof/>
              </w:rPr>
              <w:fldChar w:fldCharType="separate"/>
            </w:r>
            <w:r w:rsidR="00A51194">
              <w:rPr>
                <w:noProof/>
                <w:webHidden/>
              </w:rPr>
              <w:t>28</w:t>
            </w:r>
            <w:r w:rsidR="00B54A18">
              <w:rPr>
                <w:rStyle w:val="Hyperlink"/>
                <w:noProof/>
              </w:rPr>
              <w:fldChar w:fldCharType="end"/>
            </w:r>
          </w:hyperlink>
        </w:p>
        <w:p w14:paraId="45C139BE" w14:textId="3DA0E80D"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1" w:history="1">
            <w:r w:rsidR="00B54A18" w:rsidRPr="00B3252F">
              <w:rPr>
                <w:rStyle w:val="Hyperlink"/>
                <w:noProof/>
              </w:rPr>
              <w:t>1.5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Project Finance</w:t>
            </w:r>
            <w:r w:rsidR="00B54A18" w:rsidRPr="00B3252F">
              <w:rPr>
                <w:rStyle w:val="Hyperlink"/>
                <w:noProof/>
                <w:cs/>
              </w:rPr>
              <w:t xml:space="preserve"> (</w:t>
            </w:r>
            <w:r w:rsidR="00B54A18" w:rsidRPr="00B3252F">
              <w:rPr>
                <w:rStyle w:val="Hyperlink"/>
                <w:noProof/>
              </w:rPr>
              <w:t>DER_PJF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_Toc161403201 \h </w:instrText>
            </w:r>
            <w:r w:rsidR="00B54A18">
              <w:rPr>
                <w:rStyle w:val="Hyperlink"/>
                <w:noProof/>
              </w:rPr>
            </w:r>
            <w:r w:rsidR="00B54A18">
              <w:rPr>
                <w:rStyle w:val="Hyperlink"/>
                <w:noProof/>
              </w:rPr>
              <w:fldChar w:fldCharType="separate"/>
            </w:r>
            <w:r w:rsidR="00A51194">
              <w:rPr>
                <w:noProof/>
                <w:webHidden/>
              </w:rPr>
              <w:t>31</w:t>
            </w:r>
            <w:r w:rsidR="00B54A18">
              <w:rPr>
                <w:rStyle w:val="Hyperlink"/>
                <w:noProof/>
              </w:rPr>
              <w:fldChar w:fldCharType="end"/>
            </w:r>
          </w:hyperlink>
        </w:p>
        <w:p w14:paraId="20D10850" w14:textId="6709F9C3"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2" w:history="1">
            <w:r w:rsidR="00B54A18" w:rsidRPr="00B3252F">
              <w:rPr>
                <w:rStyle w:val="Hyperlink"/>
                <w:noProof/>
                <w:cs/>
              </w:rPr>
              <w:t>1.6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FX Loan </w:t>
            </w:r>
            <w:r w:rsidR="00B54A18" w:rsidRPr="00B3252F">
              <w:rPr>
                <w:rStyle w:val="Hyperlink"/>
                <w:noProof/>
                <w:cs/>
              </w:rPr>
              <w:t>(</w:t>
            </w:r>
            <w:r w:rsidR="00B54A18" w:rsidRPr="00B3252F">
              <w:rPr>
                <w:rStyle w:val="Hyperlink"/>
                <w:noProof/>
              </w:rPr>
              <w:t>DER_FXL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_Toc161403202 \h </w:instrText>
            </w:r>
            <w:r w:rsidR="00B54A18">
              <w:rPr>
                <w:rStyle w:val="Hyperlink"/>
                <w:noProof/>
              </w:rPr>
            </w:r>
            <w:r w:rsidR="00B54A18">
              <w:rPr>
                <w:rStyle w:val="Hyperlink"/>
                <w:noProof/>
              </w:rPr>
              <w:fldChar w:fldCharType="separate"/>
            </w:r>
            <w:r w:rsidR="00A51194">
              <w:rPr>
                <w:noProof/>
                <w:webHidden/>
              </w:rPr>
              <w:t>32</w:t>
            </w:r>
            <w:r w:rsidR="00B54A18">
              <w:rPr>
                <w:rStyle w:val="Hyperlink"/>
                <w:noProof/>
              </w:rPr>
              <w:fldChar w:fldCharType="end"/>
            </w:r>
          </w:hyperlink>
        </w:p>
        <w:p w14:paraId="0E38BA2F" w14:textId="434EE9AD"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3" w:history="1">
            <w:r w:rsidR="00B54A18" w:rsidRPr="00B3252F">
              <w:rPr>
                <w:rStyle w:val="Hyperlink"/>
                <w:noProof/>
              </w:rPr>
              <w:t>1.7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Share Lending Member</w:t>
            </w:r>
            <w:r w:rsidR="00B54A18" w:rsidRPr="00B3252F">
              <w:rPr>
                <w:rStyle w:val="Hyperlink"/>
                <w:noProof/>
                <w:cs/>
              </w:rPr>
              <w:t xml:space="preserve"> (</w:t>
            </w:r>
            <w:r w:rsidR="00B54A18" w:rsidRPr="00B3252F">
              <w:rPr>
                <w:rStyle w:val="Hyperlink"/>
                <w:noProof/>
              </w:rPr>
              <w:t>DER_SHM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_Toc161403203 \h </w:instrText>
            </w:r>
            <w:r w:rsidR="00B54A18">
              <w:rPr>
                <w:rStyle w:val="Hyperlink"/>
                <w:noProof/>
              </w:rPr>
            </w:r>
            <w:r w:rsidR="00B54A18">
              <w:rPr>
                <w:rStyle w:val="Hyperlink"/>
                <w:noProof/>
              </w:rPr>
              <w:fldChar w:fldCharType="separate"/>
            </w:r>
            <w:r w:rsidR="00A51194">
              <w:rPr>
                <w:noProof/>
                <w:webHidden/>
              </w:rPr>
              <w:t>34</w:t>
            </w:r>
            <w:r w:rsidR="00B54A18">
              <w:rPr>
                <w:rStyle w:val="Hyperlink"/>
                <w:noProof/>
              </w:rPr>
              <w:fldChar w:fldCharType="end"/>
            </w:r>
          </w:hyperlink>
        </w:p>
        <w:p w14:paraId="314B5DBD" w14:textId="2AA3DBBC"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4" w:history="1">
            <w:r w:rsidR="00B54A18" w:rsidRPr="00B3252F">
              <w:rPr>
                <w:rStyle w:val="Hyperlink"/>
                <w:noProof/>
              </w:rPr>
              <w:t>1.8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Account</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Account</w:t>
            </w:r>
            <w:r w:rsidR="00B54A18" w:rsidRPr="00B3252F">
              <w:rPr>
                <w:rStyle w:val="Hyperlink"/>
                <w:noProof/>
                <w:cs/>
              </w:rPr>
              <w:t xml:space="preserve"> (</w:t>
            </w:r>
            <w:r w:rsidR="00B54A18" w:rsidRPr="00B3252F">
              <w:rPr>
                <w:rStyle w:val="Hyperlink"/>
                <w:noProof/>
              </w:rPr>
              <w:t>DER_ACXAC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_Toc161403204 \h </w:instrText>
            </w:r>
            <w:r w:rsidR="00B54A18">
              <w:rPr>
                <w:rStyle w:val="Hyperlink"/>
                <w:noProof/>
              </w:rPr>
            </w:r>
            <w:r w:rsidR="00B54A18">
              <w:rPr>
                <w:rStyle w:val="Hyperlink"/>
                <w:noProof/>
              </w:rPr>
              <w:fldChar w:fldCharType="separate"/>
            </w:r>
            <w:r w:rsidR="00A51194">
              <w:rPr>
                <w:noProof/>
                <w:webHidden/>
              </w:rPr>
              <w:t>35</w:t>
            </w:r>
            <w:r w:rsidR="00B54A18">
              <w:rPr>
                <w:rStyle w:val="Hyperlink"/>
                <w:noProof/>
              </w:rPr>
              <w:fldChar w:fldCharType="end"/>
            </w:r>
          </w:hyperlink>
        </w:p>
        <w:p w14:paraId="3357EC22" w14:textId="63C0E499"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5" w:history="1">
            <w:r w:rsidR="00B54A18" w:rsidRPr="00B3252F">
              <w:rPr>
                <w:rStyle w:val="Hyperlink"/>
                <w:noProof/>
                <w:cs/>
              </w:rPr>
              <w:t>1.9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Policy Adoption </w:t>
            </w:r>
            <w:r w:rsidR="00B54A18" w:rsidRPr="00B3252F">
              <w:rPr>
                <w:rStyle w:val="Hyperlink"/>
                <w:noProof/>
                <w:cs/>
              </w:rPr>
              <w:t>(</w:t>
            </w:r>
            <w:r w:rsidR="00B54A18" w:rsidRPr="00B3252F">
              <w:rPr>
                <w:rStyle w:val="Hyperlink"/>
                <w:noProof/>
              </w:rPr>
              <w:t>DER_PLC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_Toc161403205 \h </w:instrText>
            </w:r>
            <w:r w:rsidR="00B54A18">
              <w:rPr>
                <w:rStyle w:val="Hyperlink"/>
                <w:noProof/>
              </w:rPr>
            </w:r>
            <w:r w:rsidR="00B54A18">
              <w:rPr>
                <w:rStyle w:val="Hyperlink"/>
                <w:noProof/>
              </w:rPr>
              <w:fldChar w:fldCharType="separate"/>
            </w:r>
            <w:r w:rsidR="00A51194">
              <w:rPr>
                <w:noProof/>
                <w:webHidden/>
              </w:rPr>
              <w:t>36</w:t>
            </w:r>
            <w:r w:rsidR="00B54A18">
              <w:rPr>
                <w:rStyle w:val="Hyperlink"/>
                <w:noProof/>
              </w:rPr>
              <w:fldChar w:fldCharType="end"/>
            </w:r>
          </w:hyperlink>
        </w:p>
        <w:p w14:paraId="4F0AB156" w14:textId="207B2CBB"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6" w:history="1">
            <w:r w:rsidR="00B54A18" w:rsidRPr="00B3252F">
              <w:rPr>
                <w:rStyle w:val="Hyperlink"/>
                <w:noProof/>
              </w:rPr>
              <w:t>1.10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Grace Period</w:t>
            </w:r>
            <w:r w:rsidR="00B54A18" w:rsidRPr="00B3252F">
              <w:rPr>
                <w:rStyle w:val="Hyperlink"/>
                <w:noProof/>
                <w:cs/>
              </w:rPr>
              <w:t xml:space="preserve"> (</w:t>
            </w:r>
            <w:r w:rsidR="00B54A18" w:rsidRPr="00B3252F">
              <w:rPr>
                <w:rStyle w:val="Hyperlink"/>
                <w:noProof/>
              </w:rPr>
              <w:t>DER_GRPD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_Toc161403206 \h </w:instrText>
            </w:r>
            <w:r w:rsidR="00B54A18">
              <w:rPr>
                <w:rStyle w:val="Hyperlink"/>
                <w:noProof/>
              </w:rPr>
            </w:r>
            <w:r w:rsidR="00B54A18">
              <w:rPr>
                <w:rStyle w:val="Hyperlink"/>
                <w:noProof/>
              </w:rPr>
              <w:fldChar w:fldCharType="separate"/>
            </w:r>
            <w:r w:rsidR="00A51194">
              <w:rPr>
                <w:noProof/>
                <w:webHidden/>
              </w:rPr>
              <w:t>37</w:t>
            </w:r>
            <w:r w:rsidR="00B54A18">
              <w:rPr>
                <w:rStyle w:val="Hyperlink"/>
                <w:noProof/>
              </w:rPr>
              <w:fldChar w:fldCharType="end"/>
            </w:r>
          </w:hyperlink>
        </w:p>
        <w:p w14:paraId="68421A0A" w14:textId="4D019B9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7" w:history="1">
            <w:r w:rsidR="00B54A18" w:rsidRPr="00B3252F">
              <w:rPr>
                <w:rStyle w:val="Hyperlink"/>
                <w:noProof/>
              </w:rPr>
              <w:t>1.11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Portfolio </w:t>
            </w:r>
            <w:r w:rsidR="00B54A18" w:rsidRPr="00B3252F">
              <w:rPr>
                <w:rStyle w:val="Hyperlink"/>
                <w:noProof/>
                <w:cs/>
              </w:rPr>
              <w:t>(</w:t>
            </w:r>
            <w:r w:rsidR="00B54A18" w:rsidRPr="00B3252F">
              <w:rPr>
                <w:rStyle w:val="Hyperlink"/>
                <w:noProof/>
              </w:rPr>
              <w:t>DER_PRT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_Toc161403207 \h </w:instrText>
            </w:r>
            <w:r w:rsidR="00B54A18">
              <w:rPr>
                <w:rStyle w:val="Hyperlink"/>
                <w:noProof/>
              </w:rPr>
            </w:r>
            <w:r w:rsidR="00B54A18">
              <w:rPr>
                <w:rStyle w:val="Hyperlink"/>
                <w:noProof/>
              </w:rPr>
              <w:fldChar w:fldCharType="separate"/>
            </w:r>
            <w:r w:rsidR="00A51194">
              <w:rPr>
                <w:noProof/>
                <w:webHidden/>
              </w:rPr>
              <w:t>38</w:t>
            </w:r>
            <w:r w:rsidR="00B54A18">
              <w:rPr>
                <w:rStyle w:val="Hyperlink"/>
                <w:noProof/>
              </w:rPr>
              <w:fldChar w:fldCharType="end"/>
            </w:r>
          </w:hyperlink>
        </w:p>
        <w:p w14:paraId="4AEDDDC1" w14:textId="19ACDEF3"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8" w:history="1">
            <w:r w:rsidR="00B54A18" w:rsidRPr="00B3252F">
              <w:rPr>
                <w:rStyle w:val="Hyperlink"/>
                <w:noProof/>
              </w:rPr>
              <w:t>1.12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Product Program </w:t>
            </w:r>
            <w:r w:rsidR="00B54A18" w:rsidRPr="00B3252F">
              <w:rPr>
                <w:rStyle w:val="Hyperlink"/>
                <w:noProof/>
                <w:cs/>
              </w:rPr>
              <w:t>(</w:t>
            </w:r>
            <w:r w:rsidR="00B54A18" w:rsidRPr="00B3252F">
              <w:rPr>
                <w:rStyle w:val="Hyperlink"/>
                <w:noProof/>
              </w:rPr>
              <w:t>DER_PP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_Toc161403208 \h </w:instrText>
            </w:r>
            <w:r w:rsidR="00B54A18">
              <w:rPr>
                <w:rStyle w:val="Hyperlink"/>
                <w:noProof/>
              </w:rPr>
            </w:r>
            <w:r w:rsidR="00B54A18">
              <w:rPr>
                <w:rStyle w:val="Hyperlink"/>
                <w:noProof/>
              </w:rPr>
              <w:fldChar w:fldCharType="separate"/>
            </w:r>
            <w:r w:rsidR="00A51194">
              <w:rPr>
                <w:noProof/>
                <w:webHidden/>
              </w:rPr>
              <w:t>38</w:t>
            </w:r>
            <w:r w:rsidR="00B54A18">
              <w:rPr>
                <w:rStyle w:val="Hyperlink"/>
                <w:noProof/>
              </w:rPr>
              <w:fldChar w:fldCharType="end"/>
            </w:r>
          </w:hyperlink>
        </w:p>
        <w:p w14:paraId="22611313" w14:textId="328D822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9" w:history="1">
            <w:r w:rsidR="00B54A18" w:rsidRPr="00B3252F">
              <w:rPr>
                <w:rStyle w:val="Hyperlink"/>
                <w:noProof/>
              </w:rPr>
              <w:t>1.13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 Restructuring </w:t>
            </w:r>
            <w:r w:rsidR="00B54A18" w:rsidRPr="00B3252F">
              <w:rPr>
                <w:rStyle w:val="Hyperlink"/>
                <w:noProof/>
                <w:cs/>
              </w:rPr>
              <w:t>(</w:t>
            </w:r>
            <w:r w:rsidR="00B54A18" w:rsidRPr="00B3252F">
              <w:rPr>
                <w:rStyle w:val="Hyperlink"/>
                <w:noProof/>
              </w:rPr>
              <w:t>DER_DR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_Toc161403209 \h </w:instrText>
            </w:r>
            <w:r w:rsidR="00B54A18">
              <w:rPr>
                <w:rStyle w:val="Hyperlink"/>
                <w:noProof/>
              </w:rPr>
            </w:r>
            <w:r w:rsidR="00B54A18">
              <w:rPr>
                <w:rStyle w:val="Hyperlink"/>
                <w:noProof/>
              </w:rPr>
              <w:fldChar w:fldCharType="separate"/>
            </w:r>
            <w:r w:rsidR="00A51194">
              <w:rPr>
                <w:noProof/>
                <w:webHidden/>
              </w:rPr>
              <w:t>39</w:t>
            </w:r>
            <w:r w:rsidR="00B54A18">
              <w:rPr>
                <w:rStyle w:val="Hyperlink"/>
                <w:noProof/>
              </w:rPr>
              <w:fldChar w:fldCharType="end"/>
            </w:r>
          </w:hyperlink>
        </w:p>
        <w:p w14:paraId="01259134" w14:textId="6DD4F391"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0" w:history="1">
            <w:r w:rsidR="00B54A18" w:rsidRPr="00B3252F">
              <w:rPr>
                <w:rStyle w:val="Hyperlink"/>
                <w:noProof/>
              </w:rPr>
              <w:t>1.14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Debt Restructuring Method</w:t>
            </w:r>
            <w:r w:rsidR="00B54A18" w:rsidRPr="00B3252F">
              <w:rPr>
                <w:rStyle w:val="Hyperlink"/>
                <w:noProof/>
                <w:cs/>
              </w:rPr>
              <w:t xml:space="preserve"> (</w:t>
            </w:r>
            <w:r w:rsidR="00B54A18" w:rsidRPr="00B3252F">
              <w:rPr>
                <w:rStyle w:val="Hyperlink"/>
                <w:noProof/>
              </w:rPr>
              <w:t>DER_DRM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_Toc161403210 \h </w:instrText>
            </w:r>
            <w:r w:rsidR="00B54A18">
              <w:rPr>
                <w:rStyle w:val="Hyperlink"/>
                <w:noProof/>
              </w:rPr>
            </w:r>
            <w:r w:rsidR="00B54A18">
              <w:rPr>
                <w:rStyle w:val="Hyperlink"/>
                <w:noProof/>
              </w:rPr>
              <w:fldChar w:fldCharType="separate"/>
            </w:r>
            <w:r w:rsidR="00A51194">
              <w:rPr>
                <w:noProof/>
                <w:webHidden/>
              </w:rPr>
              <w:t>40</w:t>
            </w:r>
            <w:r w:rsidR="00B54A18">
              <w:rPr>
                <w:rStyle w:val="Hyperlink"/>
                <w:noProof/>
              </w:rPr>
              <w:fldChar w:fldCharType="end"/>
            </w:r>
          </w:hyperlink>
        </w:p>
        <w:p w14:paraId="19402E71" w14:textId="5BA38D4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11"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_Toc161403211 \h </w:instrText>
            </w:r>
            <w:r w:rsidR="00B54A18">
              <w:rPr>
                <w:rStyle w:val="Hyperlink"/>
                <w:noProof/>
              </w:rPr>
            </w:r>
            <w:r w:rsidR="00B54A18">
              <w:rPr>
                <w:rStyle w:val="Hyperlink"/>
                <w:noProof/>
              </w:rPr>
              <w:fldChar w:fldCharType="separate"/>
            </w:r>
            <w:r w:rsidR="00A51194">
              <w:rPr>
                <w:noProof/>
                <w:webHidden/>
              </w:rPr>
              <w:t>41</w:t>
            </w:r>
            <w:r w:rsidR="00B54A18">
              <w:rPr>
                <w:rStyle w:val="Hyperlink"/>
                <w:noProof/>
              </w:rPr>
              <w:fldChar w:fldCharType="end"/>
            </w:r>
          </w:hyperlink>
        </w:p>
        <w:p w14:paraId="4E426185" w14:textId="5CC57A0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2" w:history="1">
            <w:r w:rsidR="00B54A18" w:rsidRPr="00B3252F">
              <w:rPr>
                <w:rStyle w:val="Hyperlink"/>
                <w:noProof/>
              </w:rPr>
              <w:t>2.1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w:t>
            </w:r>
            <w:r w:rsidR="00B54A18" w:rsidRPr="00B3252F">
              <w:rPr>
                <w:rStyle w:val="Hyperlink"/>
                <w:noProof/>
                <w:cs/>
              </w:rPr>
              <w:t>(</w:t>
            </w:r>
            <w:r w:rsidR="00B54A18" w:rsidRPr="00B3252F">
              <w:rPr>
                <w:rStyle w:val="Hyperlink"/>
                <w:noProof/>
              </w:rPr>
              <w:t>DER_APP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_Toc161403212 \h </w:instrText>
            </w:r>
            <w:r w:rsidR="00B54A18">
              <w:rPr>
                <w:rStyle w:val="Hyperlink"/>
                <w:noProof/>
              </w:rPr>
            </w:r>
            <w:r w:rsidR="00B54A18">
              <w:rPr>
                <w:rStyle w:val="Hyperlink"/>
                <w:noProof/>
              </w:rPr>
              <w:fldChar w:fldCharType="separate"/>
            </w:r>
            <w:r w:rsidR="00A51194">
              <w:rPr>
                <w:noProof/>
                <w:webHidden/>
              </w:rPr>
              <w:t>41</w:t>
            </w:r>
            <w:r w:rsidR="00B54A18">
              <w:rPr>
                <w:rStyle w:val="Hyperlink"/>
                <w:noProof/>
              </w:rPr>
              <w:fldChar w:fldCharType="end"/>
            </w:r>
          </w:hyperlink>
        </w:p>
        <w:p w14:paraId="63A400B2" w14:textId="50B45DB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3" w:history="1">
            <w:r w:rsidR="00B54A18" w:rsidRPr="00B3252F">
              <w:rPr>
                <w:rStyle w:val="Hyperlink"/>
                <w:noProof/>
              </w:rPr>
              <w:t>2.2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Customer </w:t>
            </w:r>
            <w:r w:rsidR="00B54A18" w:rsidRPr="00B3252F">
              <w:rPr>
                <w:rStyle w:val="Hyperlink"/>
                <w:noProof/>
                <w:cs/>
              </w:rPr>
              <w:t>(</w:t>
            </w:r>
            <w:r w:rsidR="00B54A18" w:rsidRPr="00B3252F">
              <w:rPr>
                <w:rStyle w:val="Hyperlink"/>
                <w:noProof/>
              </w:rPr>
              <w:t>DER_APPC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_Toc161403213 \h </w:instrText>
            </w:r>
            <w:r w:rsidR="00B54A18">
              <w:rPr>
                <w:rStyle w:val="Hyperlink"/>
                <w:noProof/>
              </w:rPr>
            </w:r>
            <w:r w:rsidR="00B54A18">
              <w:rPr>
                <w:rStyle w:val="Hyperlink"/>
                <w:noProof/>
              </w:rPr>
              <w:fldChar w:fldCharType="separate"/>
            </w:r>
            <w:r w:rsidR="00A51194">
              <w:rPr>
                <w:noProof/>
                <w:webHidden/>
              </w:rPr>
              <w:t>41</w:t>
            </w:r>
            <w:r w:rsidR="00B54A18">
              <w:rPr>
                <w:rStyle w:val="Hyperlink"/>
                <w:noProof/>
              </w:rPr>
              <w:fldChar w:fldCharType="end"/>
            </w:r>
          </w:hyperlink>
        </w:p>
        <w:p w14:paraId="25BB98DD" w14:textId="049FDF17"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4" w:history="1">
            <w:r w:rsidR="00B54A18" w:rsidRPr="00B3252F">
              <w:rPr>
                <w:rStyle w:val="Hyperlink"/>
                <w:noProof/>
              </w:rPr>
              <w:t>2.3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Purpose </w:t>
            </w:r>
            <w:r w:rsidR="00B54A18" w:rsidRPr="00B3252F">
              <w:rPr>
                <w:rStyle w:val="Hyperlink"/>
                <w:noProof/>
                <w:cs/>
              </w:rPr>
              <w:t>(</w:t>
            </w:r>
            <w:r w:rsidR="00B54A18" w:rsidRPr="00B3252F">
              <w:rPr>
                <w:rStyle w:val="Hyperlink"/>
                <w:noProof/>
              </w:rPr>
              <w:t>DER_APPP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_Toc161403214 \h </w:instrText>
            </w:r>
            <w:r w:rsidR="00B54A18">
              <w:rPr>
                <w:rStyle w:val="Hyperlink"/>
                <w:noProof/>
              </w:rPr>
            </w:r>
            <w:r w:rsidR="00B54A18">
              <w:rPr>
                <w:rStyle w:val="Hyperlink"/>
                <w:noProof/>
              </w:rPr>
              <w:fldChar w:fldCharType="separate"/>
            </w:r>
            <w:r w:rsidR="00A51194">
              <w:rPr>
                <w:noProof/>
                <w:webHidden/>
              </w:rPr>
              <w:t>42</w:t>
            </w:r>
            <w:r w:rsidR="00B54A18">
              <w:rPr>
                <w:rStyle w:val="Hyperlink"/>
                <w:noProof/>
              </w:rPr>
              <w:fldChar w:fldCharType="end"/>
            </w:r>
          </w:hyperlink>
        </w:p>
        <w:p w14:paraId="28E414DA" w14:textId="603E1EB6"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5" w:history="1">
            <w:r w:rsidR="00B54A18" w:rsidRPr="00B3252F">
              <w:rPr>
                <w:rStyle w:val="Hyperlink"/>
                <w:noProof/>
              </w:rPr>
              <w:t>2.4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Lending Business </w:t>
            </w:r>
            <w:r w:rsidR="00B54A18" w:rsidRPr="00B3252F">
              <w:rPr>
                <w:rStyle w:val="Hyperlink"/>
                <w:noProof/>
                <w:cs/>
              </w:rPr>
              <w:t>(</w:t>
            </w:r>
            <w:r w:rsidR="00B54A18" w:rsidRPr="00B3252F">
              <w:rPr>
                <w:rStyle w:val="Hyperlink"/>
                <w:noProof/>
              </w:rPr>
              <w:t>DER_APPLB</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_Toc161403215 \h </w:instrText>
            </w:r>
            <w:r w:rsidR="00B54A18">
              <w:rPr>
                <w:rStyle w:val="Hyperlink"/>
                <w:noProof/>
              </w:rPr>
            </w:r>
            <w:r w:rsidR="00B54A18">
              <w:rPr>
                <w:rStyle w:val="Hyperlink"/>
                <w:noProof/>
              </w:rPr>
              <w:fldChar w:fldCharType="separate"/>
            </w:r>
            <w:r w:rsidR="00A51194">
              <w:rPr>
                <w:noProof/>
                <w:webHidden/>
              </w:rPr>
              <w:t>42</w:t>
            </w:r>
            <w:r w:rsidR="00B54A18">
              <w:rPr>
                <w:rStyle w:val="Hyperlink"/>
                <w:noProof/>
              </w:rPr>
              <w:fldChar w:fldCharType="end"/>
            </w:r>
          </w:hyperlink>
        </w:p>
        <w:p w14:paraId="5100BC5F" w14:textId="4074C9B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6" w:history="1">
            <w:r w:rsidR="00B54A18" w:rsidRPr="00B3252F">
              <w:rPr>
                <w:rStyle w:val="Hyperlink"/>
                <w:noProof/>
                <w:cs/>
              </w:rPr>
              <w:t>2.5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Loan Type </w:t>
            </w:r>
            <w:r w:rsidR="00B54A18" w:rsidRPr="00B3252F">
              <w:rPr>
                <w:rStyle w:val="Hyperlink"/>
                <w:noProof/>
                <w:cs/>
              </w:rPr>
              <w:t>(</w:t>
            </w:r>
            <w:r w:rsidR="00B54A18" w:rsidRPr="00B3252F">
              <w:rPr>
                <w:rStyle w:val="Hyperlink"/>
                <w:noProof/>
              </w:rPr>
              <w:t>DER_APPLT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_Toc161403216 \h </w:instrText>
            </w:r>
            <w:r w:rsidR="00B54A18">
              <w:rPr>
                <w:rStyle w:val="Hyperlink"/>
                <w:noProof/>
              </w:rPr>
            </w:r>
            <w:r w:rsidR="00B54A18">
              <w:rPr>
                <w:rStyle w:val="Hyperlink"/>
                <w:noProof/>
              </w:rPr>
              <w:fldChar w:fldCharType="separate"/>
            </w:r>
            <w:r w:rsidR="00A51194">
              <w:rPr>
                <w:noProof/>
                <w:webHidden/>
              </w:rPr>
              <w:t>43</w:t>
            </w:r>
            <w:r w:rsidR="00B54A18">
              <w:rPr>
                <w:rStyle w:val="Hyperlink"/>
                <w:noProof/>
              </w:rPr>
              <w:fldChar w:fldCharType="end"/>
            </w:r>
          </w:hyperlink>
        </w:p>
        <w:p w14:paraId="244765CD" w14:textId="223CFC9D"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7" w:history="1">
            <w:r w:rsidR="00B54A18" w:rsidRPr="00B3252F">
              <w:rPr>
                <w:rStyle w:val="Hyperlink"/>
                <w:noProof/>
              </w:rPr>
              <w:t>2.6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 Status</w:t>
            </w:r>
            <w:r w:rsidR="00B54A18" w:rsidRPr="00B3252F">
              <w:rPr>
                <w:rStyle w:val="Hyperlink"/>
                <w:noProof/>
                <w:cs/>
              </w:rPr>
              <w:t xml:space="preserve"> (</w:t>
            </w:r>
            <w:r w:rsidR="00B54A18" w:rsidRPr="00B3252F">
              <w:rPr>
                <w:rStyle w:val="Hyperlink"/>
                <w:noProof/>
              </w:rPr>
              <w:t>DER_APPS</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_Toc161403217 \h </w:instrText>
            </w:r>
            <w:r w:rsidR="00B54A18">
              <w:rPr>
                <w:rStyle w:val="Hyperlink"/>
                <w:noProof/>
              </w:rPr>
            </w:r>
            <w:r w:rsidR="00B54A18">
              <w:rPr>
                <w:rStyle w:val="Hyperlink"/>
                <w:noProof/>
              </w:rPr>
              <w:fldChar w:fldCharType="separate"/>
            </w:r>
            <w:r w:rsidR="00A51194">
              <w:rPr>
                <w:noProof/>
                <w:webHidden/>
              </w:rPr>
              <w:t>43</w:t>
            </w:r>
            <w:r w:rsidR="00B54A18">
              <w:rPr>
                <w:rStyle w:val="Hyperlink"/>
                <w:noProof/>
              </w:rPr>
              <w:fldChar w:fldCharType="end"/>
            </w:r>
          </w:hyperlink>
        </w:p>
        <w:p w14:paraId="6219226B" w14:textId="47235B1C"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18"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_Toc161403218 \h </w:instrText>
            </w:r>
            <w:r w:rsidR="00B54A18">
              <w:rPr>
                <w:rStyle w:val="Hyperlink"/>
                <w:noProof/>
              </w:rPr>
            </w:r>
            <w:r w:rsidR="00B54A18">
              <w:rPr>
                <w:rStyle w:val="Hyperlink"/>
                <w:noProof/>
              </w:rPr>
              <w:fldChar w:fldCharType="separate"/>
            </w:r>
            <w:r w:rsidR="00A51194">
              <w:rPr>
                <w:noProof/>
                <w:webHidden/>
              </w:rPr>
              <w:t>45</w:t>
            </w:r>
            <w:r w:rsidR="00B54A18">
              <w:rPr>
                <w:rStyle w:val="Hyperlink"/>
                <w:noProof/>
              </w:rPr>
              <w:fldChar w:fldCharType="end"/>
            </w:r>
          </w:hyperlink>
        </w:p>
        <w:p w14:paraId="794A3E81" w14:textId="53AFDFF9"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9" w:history="1">
            <w:r w:rsidR="00B54A18" w:rsidRPr="00B3252F">
              <w:rPr>
                <w:rStyle w:val="Hyperlink"/>
                <w:noProof/>
              </w:rPr>
              <w:t>3.1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DER_COL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_Toc161403219 \h </w:instrText>
            </w:r>
            <w:r w:rsidR="00B54A18">
              <w:rPr>
                <w:rStyle w:val="Hyperlink"/>
                <w:noProof/>
              </w:rPr>
            </w:r>
            <w:r w:rsidR="00B54A18">
              <w:rPr>
                <w:rStyle w:val="Hyperlink"/>
                <w:noProof/>
              </w:rPr>
              <w:fldChar w:fldCharType="separate"/>
            </w:r>
            <w:r w:rsidR="00A51194">
              <w:rPr>
                <w:noProof/>
                <w:webHidden/>
              </w:rPr>
              <w:t>45</w:t>
            </w:r>
            <w:r w:rsidR="00B54A18">
              <w:rPr>
                <w:rStyle w:val="Hyperlink"/>
                <w:noProof/>
              </w:rPr>
              <w:fldChar w:fldCharType="end"/>
            </w:r>
          </w:hyperlink>
        </w:p>
        <w:p w14:paraId="304CE0B0" w14:textId="5F7409A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0" w:history="1">
            <w:r w:rsidR="00B54A18" w:rsidRPr="00B3252F">
              <w:rPr>
                <w:rStyle w:val="Hyperlink"/>
                <w:noProof/>
              </w:rPr>
              <w:t>3.2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Id</w:t>
            </w:r>
            <w:r w:rsidR="00B54A18" w:rsidRPr="00B3252F">
              <w:rPr>
                <w:rStyle w:val="Hyperlink"/>
                <w:noProof/>
                <w:cs/>
              </w:rPr>
              <w:t xml:space="preserve"> (</w:t>
            </w:r>
            <w:r w:rsidR="00B54A18" w:rsidRPr="00B3252F">
              <w:rPr>
                <w:rStyle w:val="Hyperlink"/>
                <w:noProof/>
              </w:rPr>
              <w:t>DER_COLID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_Toc161403220 \h </w:instrText>
            </w:r>
            <w:r w:rsidR="00B54A18">
              <w:rPr>
                <w:rStyle w:val="Hyperlink"/>
                <w:noProof/>
              </w:rPr>
            </w:r>
            <w:r w:rsidR="00B54A18">
              <w:rPr>
                <w:rStyle w:val="Hyperlink"/>
                <w:noProof/>
              </w:rPr>
              <w:fldChar w:fldCharType="separate"/>
            </w:r>
            <w:r w:rsidR="00A51194">
              <w:rPr>
                <w:noProof/>
                <w:webHidden/>
              </w:rPr>
              <w:t>45</w:t>
            </w:r>
            <w:r w:rsidR="00B54A18">
              <w:rPr>
                <w:rStyle w:val="Hyperlink"/>
                <w:noProof/>
              </w:rPr>
              <w:fldChar w:fldCharType="end"/>
            </w:r>
          </w:hyperlink>
        </w:p>
        <w:p w14:paraId="1054834D" w14:textId="16822778"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1" w:history="1">
            <w:r w:rsidR="00B54A18" w:rsidRPr="00B3252F">
              <w:rPr>
                <w:rStyle w:val="Hyperlink"/>
                <w:noProof/>
                <w:cs/>
              </w:rPr>
              <w:t>3.3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Land</w:t>
            </w:r>
            <w:r w:rsidR="00B54A18" w:rsidRPr="00B3252F">
              <w:rPr>
                <w:rStyle w:val="Hyperlink"/>
                <w:noProof/>
                <w:cs/>
              </w:rPr>
              <w:t xml:space="preserve"> (</w:t>
            </w:r>
            <w:r w:rsidR="00B54A18" w:rsidRPr="00B3252F">
              <w:rPr>
                <w:rStyle w:val="Hyperlink"/>
                <w:noProof/>
              </w:rPr>
              <w:t>DER_LND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_Toc161403221 \h </w:instrText>
            </w:r>
            <w:r w:rsidR="00B54A18">
              <w:rPr>
                <w:rStyle w:val="Hyperlink"/>
                <w:noProof/>
              </w:rPr>
            </w:r>
            <w:r w:rsidR="00B54A18">
              <w:rPr>
                <w:rStyle w:val="Hyperlink"/>
                <w:noProof/>
              </w:rPr>
              <w:fldChar w:fldCharType="separate"/>
            </w:r>
            <w:r w:rsidR="00A51194">
              <w:rPr>
                <w:noProof/>
                <w:webHidden/>
              </w:rPr>
              <w:t>46</w:t>
            </w:r>
            <w:r w:rsidR="00B54A18">
              <w:rPr>
                <w:rStyle w:val="Hyperlink"/>
                <w:noProof/>
              </w:rPr>
              <w:fldChar w:fldCharType="end"/>
            </w:r>
          </w:hyperlink>
        </w:p>
        <w:p w14:paraId="153DDFC4" w14:textId="62EDB663"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2" w:history="1">
            <w:r w:rsidR="00B54A18" w:rsidRPr="00B3252F">
              <w:rPr>
                <w:rStyle w:val="Hyperlink"/>
                <w:noProof/>
              </w:rPr>
              <w:t>3.4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Building</w:t>
            </w:r>
            <w:r w:rsidR="00B54A18" w:rsidRPr="00B3252F">
              <w:rPr>
                <w:rStyle w:val="Hyperlink"/>
                <w:noProof/>
                <w:cs/>
              </w:rPr>
              <w:t xml:space="preserve"> (</w:t>
            </w:r>
            <w:r w:rsidR="00B54A18" w:rsidRPr="00B3252F">
              <w:rPr>
                <w:rStyle w:val="Hyperlink"/>
                <w:noProof/>
              </w:rPr>
              <w:t>DER_BLD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_Toc161403222 \h </w:instrText>
            </w:r>
            <w:r w:rsidR="00B54A18">
              <w:rPr>
                <w:rStyle w:val="Hyperlink"/>
                <w:noProof/>
              </w:rPr>
            </w:r>
            <w:r w:rsidR="00B54A18">
              <w:rPr>
                <w:rStyle w:val="Hyperlink"/>
                <w:noProof/>
              </w:rPr>
              <w:fldChar w:fldCharType="separate"/>
            </w:r>
            <w:r w:rsidR="00A51194">
              <w:rPr>
                <w:noProof/>
                <w:webHidden/>
              </w:rPr>
              <w:t>47</w:t>
            </w:r>
            <w:r w:rsidR="00B54A18">
              <w:rPr>
                <w:rStyle w:val="Hyperlink"/>
                <w:noProof/>
              </w:rPr>
              <w:fldChar w:fldCharType="end"/>
            </w:r>
          </w:hyperlink>
        </w:p>
        <w:p w14:paraId="01BE1DED" w14:textId="086B0010"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3" w:history="1">
            <w:r w:rsidR="00B54A18" w:rsidRPr="00B3252F">
              <w:rPr>
                <w:rStyle w:val="Hyperlink"/>
                <w:noProof/>
              </w:rPr>
              <w:t>3.5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Real Estate Relationship</w:t>
            </w:r>
            <w:r w:rsidR="00B54A18" w:rsidRPr="00B3252F">
              <w:rPr>
                <w:rStyle w:val="Hyperlink"/>
                <w:noProof/>
                <w:cs/>
              </w:rPr>
              <w:t xml:space="preserve"> (</w:t>
            </w:r>
            <w:r w:rsidR="00B54A18" w:rsidRPr="00B3252F">
              <w:rPr>
                <w:rStyle w:val="Hyperlink"/>
                <w:noProof/>
              </w:rPr>
              <w:t>DER_RER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_Toc161403223 \h </w:instrText>
            </w:r>
            <w:r w:rsidR="00B54A18">
              <w:rPr>
                <w:rStyle w:val="Hyperlink"/>
                <w:noProof/>
              </w:rPr>
            </w:r>
            <w:r w:rsidR="00B54A18">
              <w:rPr>
                <w:rStyle w:val="Hyperlink"/>
                <w:noProof/>
              </w:rPr>
              <w:fldChar w:fldCharType="separate"/>
            </w:r>
            <w:r w:rsidR="00A51194">
              <w:rPr>
                <w:noProof/>
                <w:webHidden/>
              </w:rPr>
              <w:t>49</w:t>
            </w:r>
            <w:r w:rsidR="00B54A18">
              <w:rPr>
                <w:rStyle w:val="Hyperlink"/>
                <w:noProof/>
              </w:rPr>
              <w:fldChar w:fldCharType="end"/>
            </w:r>
          </w:hyperlink>
        </w:p>
        <w:p w14:paraId="758EB7A7" w14:textId="47168B86"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4" w:history="1">
            <w:r w:rsidR="00B54A18" w:rsidRPr="00B3252F">
              <w:rPr>
                <w:rStyle w:val="Hyperlink"/>
                <w:noProof/>
              </w:rPr>
              <w:t>3.6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Valuation Group</w:t>
            </w:r>
            <w:r w:rsidR="00B54A18" w:rsidRPr="00B3252F">
              <w:rPr>
                <w:rStyle w:val="Hyperlink"/>
                <w:noProof/>
                <w:cs/>
              </w:rPr>
              <w:t xml:space="preserve"> (</w:t>
            </w:r>
            <w:r w:rsidR="00B54A18" w:rsidRPr="00B3252F">
              <w:rPr>
                <w:rStyle w:val="Hyperlink"/>
                <w:noProof/>
              </w:rPr>
              <w:t>DER_CVG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_Toc161403224 \h </w:instrText>
            </w:r>
            <w:r w:rsidR="00B54A18">
              <w:rPr>
                <w:rStyle w:val="Hyperlink"/>
                <w:noProof/>
              </w:rPr>
            </w:r>
            <w:r w:rsidR="00B54A18">
              <w:rPr>
                <w:rStyle w:val="Hyperlink"/>
                <w:noProof/>
              </w:rPr>
              <w:fldChar w:fldCharType="separate"/>
            </w:r>
            <w:r w:rsidR="00A51194">
              <w:rPr>
                <w:noProof/>
                <w:webHidden/>
              </w:rPr>
              <w:t>49</w:t>
            </w:r>
            <w:r w:rsidR="00B54A18">
              <w:rPr>
                <w:rStyle w:val="Hyperlink"/>
                <w:noProof/>
              </w:rPr>
              <w:fldChar w:fldCharType="end"/>
            </w:r>
          </w:hyperlink>
        </w:p>
        <w:p w14:paraId="7F288876" w14:textId="0161B427"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5" w:history="1">
            <w:r w:rsidR="00B54A18" w:rsidRPr="00B3252F">
              <w:rPr>
                <w:rStyle w:val="Hyperlink"/>
                <w:noProof/>
              </w:rPr>
              <w:t>3.7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Valuation</w:t>
            </w:r>
            <w:r w:rsidR="00B54A18" w:rsidRPr="00B3252F">
              <w:rPr>
                <w:rStyle w:val="Hyperlink"/>
                <w:noProof/>
                <w:cs/>
              </w:rPr>
              <w:t xml:space="preserve"> (</w:t>
            </w:r>
            <w:r w:rsidR="00B54A18" w:rsidRPr="00B3252F">
              <w:rPr>
                <w:rStyle w:val="Hyperlink"/>
                <w:noProof/>
              </w:rPr>
              <w:t>DER_VAL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_Toc161403225 \h </w:instrText>
            </w:r>
            <w:r w:rsidR="00B54A18">
              <w:rPr>
                <w:rStyle w:val="Hyperlink"/>
                <w:noProof/>
              </w:rPr>
            </w:r>
            <w:r w:rsidR="00B54A18">
              <w:rPr>
                <w:rStyle w:val="Hyperlink"/>
                <w:noProof/>
              </w:rPr>
              <w:fldChar w:fldCharType="separate"/>
            </w:r>
            <w:r w:rsidR="00A51194">
              <w:rPr>
                <w:noProof/>
                <w:webHidden/>
              </w:rPr>
              <w:t>50</w:t>
            </w:r>
            <w:r w:rsidR="00B54A18">
              <w:rPr>
                <w:rStyle w:val="Hyperlink"/>
                <w:noProof/>
              </w:rPr>
              <w:fldChar w:fldCharType="end"/>
            </w:r>
          </w:hyperlink>
        </w:p>
        <w:p w14:paraId="5108254E" w14:textId="32837C9F"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6" w:history="1">
            <w:r w:rsidR="00B54A18" w:rsidRPr="00B3252F">
              <w:rPr>
                <w:rStyle w:val="Hyperlink"/>
                <w:noProof/>
              </w:rPr>
              <w:t>3.8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Guarantor</w:t>
            </w:r>
            <w:r w:rsidR="00B54A18" w:rsidRPr="00B3252F">
              <w:rPr>
                <w:rStyle w:val="Hyperlink"/>
                <w:noProof/>
                <w:cs/>
              </w:rPr>
              <w:t xml:space="preserve"> </w:t>
            </w:r>
            <w:r w:rsidR="00B54A18" w:rsidRPr="00B3252F">
              <w:rPr>
                <w:rStyle w:val="Hyperlink"/>
                <w:noProof/>
              </w:rPr>
              <w:t xml:space="preserve">or Endorser </w:t>
            </w:r>
            <w:r w:rsidR="00B54A18" w:rsidRPr="00B3252F">
              <w:rPr>
                <w:rStyle w:val="Hyperlink"/>
                <w:noProof/>
                <w:cs/>
              </w:rPr>
              <w:t>(</w:t>
            </w:r>
            <w:r w:rsidR="00B54A18" w:rsidRPr="00B3252F">
              <w:rPr>
                <w:rStyle w:val="Hyperlink"/>
                <w:noProof/>
              </w:rPr>
              <w:t>DER_GE</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_Toc161403226 \h </w:instrText>
            </w:r>
            <w:r w:rsidR="00B54A18">
              <w:rPr>
                <w:rStyle w:val="Hyperlink"/>
                <w:noProof/>
              </w:rPr>
            </w:r>
            <w:r w:rsidR="00B54A18">
              <w:rPr>
                <w:rStyle w:val="Hyperlink"/>
                <w:noProof/>
              </w:rPr>
              <w:fldChar w:fldCharType="separate"/>
            </w:r>
            <w:r w:rsidR="00A51194">
              <w:rPr>
                <w:noProof/>
                <w:webHidden/>
              </w:rPr>
              <w:t>51</w:t>
            </w:r>
            <w:r w:rsidR="00B54A18">
              <w:rPr>
                <w:rStyle w:val="Hyperlink"/>
                <w:noProof/>
              </w:rPr>
              <w:fldChar w:fldCharType="end"/>
            </w:r>
          </w:hyperlink>
        </w:p>
        <w:p w14:paraId="408C06B7" w14:textId="24625EE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7" w:history="1">
            <w:r w:rsidR="00B54A18" w:rsidRPr="00B3252F">
              <w:rPr>
                <w:rStyle w:val="Hyperlink"/>
                <w:noProof/>
                <w:cs/>
              </w:rPr>
              <w:t>3.9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Pledge Valuation Group </w:t>
            </w:r>
            <w:r w:rsidR="00B54A18" w:rsidRPr="00B3252F">
              <w:rPr>
                <w:rStyle w:val="Hyperlink"/>
                <w:noProof/>
                <w:cs/>
              </w:rPr>
              <w:t>(</w:t>
            </w:r>
            <w:r w:rsidR="00B54A18" w:rsidRPr="00B3252F">
              <w:rPr>
                <w:rStyle w:val="Hyperlink"/>
                <w:noProof/>
              </w:rPr>
              <w:t>DER_PVG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_Toc161403227 \h </w:instrText>
            </w:r>
            <w:r w:rsidR="00B54A18">
              <w:rPr>
                <w:rStyle w:val="Hyperlink"/>
                <w:noProof/>
              </w:rPr>
            </w:r>
            <w:r w:rsidR="00B54A18">
              <w:rPr>
                <w:rStyle w:val="Hyperlink"/>
                <w:noProof/>
              </w:rPr>
              <w:fldChar w:fldCharType="separate"/>
            </w:r>
            <w:r w:rsidR="00A51194">
              <w:rPr>
                <w:noProof/>
                <w:webHidden/>
              </w:rPr>
              <w:t>52</w:t>
            </w:r>
            <w:r w:rsidR="00B54A18">
              <w:rPr>
                <w:rStyle w:val="Hyperlink"/>
                <w:noProof/>
              </w:rPr>
              <w:fldChar w:fldCharType="end"/>
            </w:r>
          </w:hyperlink>
        </w:p>
        <w:p w14:paraId="56EA6B1A" w14:textId="019BE187"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28"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Counterparty</w:t>
            </w:r>
            <w:r w:rsidR="00B54A18">
              <w:rPr>
                <w:noProof/>
                <w:webHidden/>
              </w:rPr>
              <w:tab/>
            </w:r>
            <w:r w:rsidR="00B54A18">
              <w:rPr>
                <w:rStyle w:val="Hyperlink"/>
                <w:noProof/>
              </w:rPr>
              <w:fldChar w:fldCharType="begin"/>
            </w:r>
            <w:r w:rsidR="00B54A18">
              <w:rPr>
                <w:noProof/>
                <w:webHidden/>
              </w:rPr>
              <w:instrText xml:space="preserve"> PAGEREF _Toc161403228 \h </w:instrText>
            </w:r>
            <w:r w:rsidR="00B54A18">
              <w:rPr>
                <w:rStyle w:val="Hyperlink"/>
                <w:noProof/>
              </w:rPr>
            </w:r>
            <w:r w:rsidR="00B54A18">
              <w:rPr>
                <w:rStyle w:val="Hyperlink"/>
                <w:noProof/>
              </w:rPr>
              <w:fldChar w:fldCharType="separate"/>
            </w:r>
            <w:r w:rsidR="00A51194">
              <w:rPr>
                <w:noProof/>
                <w:webHidden/>
              </w:rPr>
              <w:t>53</w:t>
            </w:r>
            <w:r w:rsidR="00B54A18">
              <w:rPr>
                <w:rStyle w:val="Hyperlink"/>
                <w:noProof/>
              </w:rPr>
              <w:fldChar w:fldCharType="end"/>
            </w:r>
          </w:hyperlink>
        </w:p>
        <w:p w14:paraId="7A1BAF5D" w14:textId="12225106"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9" w:history="1">
            <w:r w:rsidR="00B54A18" w:rsidRPr="00B3252F">
              <w:rPr>
                <w:rStyle w:val="Hyperlink"/>
                <w:noProof/>
              </w:rPr>
              <w:t>4.4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Business Loan Profile</w:t>
            </w:r>
            <w:r w:rsidR="00B54A18" w:rsidRPr="00B3252F">
              <w:rPr>
                <w:rStyle w:val="Hyperlink"/>
                <w:noProof/>
                <w:cs/>
              </w:rPr>
              <w:t xml:space="preserve"> (</w:t>
            </w:r>
            <w:r w:rsidR="00B54A18" w:rsidRPr="00B3252F">
              <w:rPr>
                <w:rStyle w:val="Hyperlink"/>
                <w:noProof/>
              </w:rPr>
              <w:t>DER_BLP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_Toc161403229 \h </w:instrText>
            </w:r>
            <w:r w:rsidR="00B54A18">
              <w:rPr>
                <w:rStyle w:val="Hyperlink"/>
                <w:noProof/>
              </w:rPr>
            </w:r>
            <w:r w:rsidR="00B54A18">
              <w:rPr>
                <w:rStyle w:val="Hyperlink"/>
                <w:noProof/>
              </w:rPr>
              <w:fldChar w:fldCharType="separate"/>
            </w:r>
            <w:r w:rsidR="00A51194">
              <w:rPr>
                <w:noProof/>
                <w:webHidden/>
              </w:rPr>
              <w:t>53</w:t>
            </w:r>
            <w:r w:rsidR="00B54A18">
              <w:rPr>
                <w:rStyle w:val="Hyperlink"/>
                <w:noProof/>
              </w:rPr>
              <w:fldChar w:fldCharType="end"/>
            </w:r>
          </w:hyperlink>
        </w:p>
        <w:p w14:paraId="13238AB5" w14:textId="797C1F4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0" w:history="1">
            <w:r w:rsidR="00B54A18" w:rsidRPr="00B3252F">
              <w:rPr>
                <w:rStyle w:val="Hyperlink"/>
                <w:noProof/>
              </w:rPr>
              <w:t>4.5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Personal Loan Profile </w:t>
            </w:r>
            <w:r w:rsidR="00B54A18" w:rsidRPr="00B3252F">
              <w:rPr>
                <w:rStyle w:val="Hyperlink"/>
                <w:noProof/>
                <w:cs/>
              </w:rPr>
              <w:t>(</w:t>
            </w:r>
            <w:r w:rsidR="00B54A18" w:rsidRPr="00B3252F">
              <w:rPr>
                <w:rStyle w:val="Hyperlink"/>
                <w:noProof/>
              </w:rPr>
              <w:t>DER_PLP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_Toc161403230 \h </w:instrText>
            </w:r>
            <w:r w:rsidR="00B54A18">
              <w:rPr>
                <w:rStyle w:val="Hyperlink"/>
                <w:noProof/>
              </w:rPr>
            </w:r>
            <w:r w:rsidR="00B54A18">
              <w:rPr>
                <w:rStyle w:val="Hyperlink"/>
                <w:noProof/>
              </w:rPr>
              <w:fldChar w:fldCharType="separate"/>
            </w:r>
            <w:r w:rsidR="00A51194">
              <w:rPr>
                <w:noProof/>
                <w:webHidden/>
              </w:rPr>
              <w:t>55</w:t>
            </w:r>
            <w:r w:rsidR="00B54A18">
              <w:rPr>
                <w:rStyle w:val="Hyperlink"/>
                <w:noProof/>
              </w:rPr>
              <w:fldChar w:fldCharType="end"/>
            </w:r>
          </w:hyperlink>
        </w:p>
        <w:p w14:paraId="558D0869" w14:textId="4531940D"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1" w:history="1">
            <w:r w:rsidR="00B54A18" w:rsidRPr="00B3252F">
              <w:rPr>
                <w:rStyle w:val="Hyperlink"/>
                <w:noProof/>
              </w:rPr>
              <w:t>4.6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Relationship to Reporter</w:t>
            </w:r>
            <w:r w:rsidR="00B54A18" w:rsidRPr="00B3252F">
              <w:rPr>
                <w:rStyle w:val="Hyperlink"/>
                <w:noProof/>
                <w:cs/>
              </w:rPr>
              <w:t xml:space="preserve"> (</w:t>
            </w:r>
            <w:r w:rsidR="00B54A18" w:rsidRPr="00B3252F">
              <w:rPr>
                <w:rStyle w:val="Hyperlink"/>
                <w:noProof/>
              </w:rPr>
              <w:t>DER_RTR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_Toc161403231 \h </w:instrText>
            </w:r>
            <w:r w:rsidR="00B54A18">
              <w:rPr>
                <w:rStyle w:val="Hyperlink"/>
                <w:noProof/>
              </w:rPr>
            </w:r>
            <w:r w:rsidR="00B54A18">
              <w:rPr>
                <w:rStyle w:val="Hyperlink"/>
                <w:noProof/>
              </w:rPr>
              <w:fldChar w:fldCharType="separate"/>
            </w:r>
            <w:r w:rsidR="00A51194">
              <w:rPr>
                <w:noProof/>
                <w:webHidden/>
              </w:rPr>
              <w:t>57</w:t>
            </w:r>
            <w:r w:rsidR="00B54A18">
              <w:rPr>
                <w:rStyle w:val="Hyperlink"/>
                <w:noProof/>
              </w:rPr>
              <w:fldChar w:fldCharType="end"/>
            </w:r>
          </w:hyperlink>
        </w:p>
        <w:p w14:paraId="1E888900" w14:textId="7E5A3AB1"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2" w:history="1">
            <w:r w:rsidR="00B54A18" w:rsidRPr="00B3252F">
              <w:rPr>
                <w:rStyle w:val="Hyperlink"/>
                <w:noProof/>
              </w:rPr>
              <w:t>4.7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Entity </w:t>
            </w:r>
            <w:r w:rsidR="00B54A18" w:rsidRPr="00B3252F">
              <w:rPr>
                <w:rStyle w:val="Hyperlink"/>
                <w:noProof/>
                <w:cs/>
              </w:rPr>
              <w:t>(</w:t>
            </w:r>
            <w:r w:rsidR="00B54A18" w:rsidRPr="00B3252F">
              <w:rPr>
                <w:rStyle w:val="Hyperlink"/>
                <w:noProof/>
              </w:rPr>
              <w:t>DER_CPEN</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_Toc161403232 \h </w:instrText>
            </w:r>
            <w:r w:rsidR="00B54A18">
              <w:rPr>
                <w:rStyle w:val="Hyperlink"/>
                <w:noProof/>
              </w:rPr>
            </w:r>
            <w:r w:rsidR="00B54A18">
              <w:rPr>
                <w:rStyle w:val="Hyperlink"/>
                <w:noProof/>
              </w:rPr>
              <w:fldChar w:fldCharType="separate"/>
            </w:r>
            <w:r w:rsidR="00A51194">
              <w:rPr>
                <w:noProof/>
                <w:webHidden/>
              </w:rPr>
              <w:t>58</w:t>
            </w:r>
            <w:r w:rsidR="00B54A18">
              <w:rPr>
                <w:rStyle w:val="Hyperlink"/>
                <w:noProof/>
              </w:rPr>
              <w:fldChar w:fldCharType="end"/>
            </w:r>
          </w:hyperlink>
        </w:p>
        <w:p w14:paraId="76FC8B34" w14:textId="6FE3A93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3" w:history="1">
            <w:r w:rsidR="00B54A18" w:rsidRPr="00B3252F">
              <w:rPr>
                <w:rStyle w:val="Hyperlink"/>
                <w:noProof/>
              </w:rPr>
              <w:t>4.8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Debtor Group </w:t>
            </w:r>
            <w:r w:rsidR="00B54A18" w:rsidRPr="00B3252F">
              <w:rPr>
                <w:rStyle w:val="Hyperlink"/>
                <w:noProof/>
                <w:cs/>
              </w:rPr>
              <w:t>(</w:t>
            </w:r>
            <w:r w:rsidR="00B54A18" w:rsidRPr="00B3252F">
              <w:rPr>
                <w:rStyle w:val="Hyperlink"/>
                <w:noProof/>
              </w:rPr>
              <w:t>DER_DG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_Toc161403233 \h </w:instrText>
            </w:r>
            <w:r w:rsidR="00B54A18">
              <w:rPr>
                <w:rStyle w:val="Hyperlink"/>
                <w:noProof/>
              </w:rPr>
            </w:r>
            <w:r w:rsidR="00B54A18">
              <w:rPr>
                <w:rStyle w:val="Hyperlink"/>
                <w:noProof/>
              </w:rPr>
              <w:fldChar w:fldCharType="separate"/>
            </w:r>
            <w:r w:rsidR="00A51194">
              <w:rPr>
                <w:noProof/>
                <w:webHidden/>
              </w:rPr>
              <w:t>58</w:t>
            </w:r>
            <w:r w:rsidR="00B54A18">
              <w:rPr>
                <w:rStyle w:val="Hyperlink"/>
                <w:noProof/>
              </w:rPr>
              <w:fldChar w:fldCharType="end"/>
            </w:r>
          </w:hyperlink>
        </w:p>
        <w:p w14:paraId="517551A9" w14:textId="7C89AFB9"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4" w:history="1">
            <w:r w:rsidR="00B54A18" w:rsidRPr="00B3252F">
              <w:rPr>
                <w:rStyle w:val="Hyperlink"/>
                <w:noProof/>
              </w:rPr>
              <w:t>4.9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Debtor Group </w:t>
            </w:r>
            <w:r w:rsidR="00B54A18" w:rsidRPr="00B3252F">
              <w:rPr>
                <w:rStyle w:val="Hyperlink"/>
                <w:noProof/>
                <w:cs/>
              </w:rPr>
              <w:t>(</w:t>
            </w:r>
            <w:r w:rsidR="00B54A18" w:rsidRPr="00B3252F">
              <w:rPr>
                <w:rStyle w:val="Hyperlink"/>
                <w:noProof/>
              </w:rPr>
              <w:t>DER_CPDG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_Toc161403234 \h </w:instrText>
            </w:r>
            <w:r w:rsidR="00B54A18">
              <w:rPr>
                <w:rStyle w:val="Hyperlink"/>
                <w:noProof/>
              </w:rPr>
            </w:r>
            <w:r w:rsidR="00B54A18">
              <w:rPr>
                <w:rStyle w:val="Hyperlink"/>
                <w:noProof/>
              </w:rPr>
              <w:fldChar w:fldCharType="separate"/>
            </w:r>
            <w:r w:rsidR="00A51194">
              <w:rPr>
                <w:noProof/>
                <w:webHidden/>
              </w:rPr>
              <w:t>58</w:t>
            </w:r>
            <w:r w:rsidR="00B54A18">
              <w:rPr>
                <w:rStyle w:val="Hyperlink"/>
                <w:noProof/>
              </w:rPr>
              <w:fldChar w:fldCharType="end"/>
            </w:r>
          </w:hyperlink>
        </w:p>
        <w:p w14:paraId="1CCA9F55" w14:textId="02CDD3EE"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5" w:history="1">
            <w:r w:rsidR="00B54A18" w:rsidRPr="00B3252F">
              <w:rPr>
                <w:rStyle w:val="Hyperlink"/>
                <w:noProof/>
              </w:rPr>
              <w:t>5.1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w:t>
            </w:r>
            <w:r w:rsidR="00B54A18" w:rsidRPr="00B3252F">
              <w:rPr>
                <w:rStyle w:val="Hyperlink"/>
                <w:noProof/>
                <w:cs/>
              </w:rPr>
              <w:t xml:space="preserve"> (</w:t>
            </w:r>
            <w:r w:rsidR="00B54A18" w:rsidRPr="00B3252F">
              <w:rPr>
                <w:rStyle w:val="Hyperlink"/>
                <w:noProof/>
              </w:rPr>
              <w:t>DER_CL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_Toc161403235 \h </w:instrText>
            </w:r>
            <w:r w:rsidR="00B54A18">
              <w:rPr>
                <w:rStyle w:val="Hyperlink"/>
                <w:noProof/>
              </w:rPr>
            </w:r>
            <w:r w:rsidR="00B54A18">
              <w:rPr>
                <w:rStyle w:val="Hyperlink"/>
                <w:noProof/>
              </w:rPr>
              <w:fldChar w:fldCharType="separate"/>
            </w:r>
            <w:r w:rsidR="00A51194">
              <w:rPr>
                <w:noProof/>
                <w:webHidden/>
              </w:rPr>
              <w:t>59</w:t>
            </w:r>
            <w:r w:rsidR="00B54A18">
              <w:rPr>
                <w:rStyle w:val="Hyperlink"/>
                <w:noProof/>
              </w:rPr>
              <w:fldChar w:fldCharType="end"/>
            </w:r>
          </w:hyperlink>
        </w:p>
        <w:p w14:paraId="244F38AD" w14:textId="3CC775D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6" w:history="1">
            <w:r w:rsidR="00B54A18" w:rsidRPr="00B3252F">
              <w:rPr>
                <w:rStyle w:val="Hyperlink"/>
                <w:noProof/>
              </w:rPr>
              <w:t>5.2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Loan Type</w:t>
            </w:r>
            <w:r w:rsidR="00B54A18" w:rsidRPr="00B3252F">
              <w:rPr>
                <w:rStyle w:val="Hyperlink"/>
                <w:noProof/>
                <w:cs/>
              </w:rPr>
              <w:t xml:space="preserve"> (</w:t>
            </w:r>
            <w:r w:rsidR="00B54A18" w:rsidRPr="00B3252F">
              <w:rPr>
                <w:rStyle w:val="Hyperlink"/>
                <w:noProof/>
              </w:rPr>
              <w:t>DER_CLLT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_Toc161403236 \h </w:instrText>
            </w:r>
            <w:r w:rsidR="00B54A18">
              <w:rPr>
                <w:rStyle w:val="Hyperlink"/>
                <w:noProof/>
              </w:rPr>
            </w:r>
            <w:r w:rsidR="00B54A18">
              <w:rPr>
                <w:rStyle w:val="Hyperlink"/>
                <w:noProof/>
              </w:rPr>
              <w:fldChar w:fldCharType="separate"/>
            </w:r>
            <w:r w:rsidR="00A51194">
              <w:rPr>
                <w:noProof/>
                <w:webHidden/>
              </w:rPr>
              <w:t>61</w:t>
            </w:r>
            <w:r w:rsidR="00B54A18">
              <w:rPr>
                <w:rStyle w:val="Hyperlink"/>
                <w:noProof/>
              </w:rPr>
              <w:fldChar w:fldCharType="end"/>
            </w:r>
          </w:hyperlink>
        </w:p>
        <w:p w14:paraId="0E3E128D" w14:textId="552AD573"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7" w:history="1">
            <w:r w:rsidR="00B54A18" w:rsidRPr="00B3252F">
              <w:rPr>
                <w:rStyle w:val="Hyperlink"/>
                <w:noProof/>
                <w:cs/>
              </w:rPr>
              <w:t>5.3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Protection </w:t>
            </w:r>
            <w:r w:rsidR="00B54A18" w:rsidRPr="00B3252F">
              <w:rPr>
                <w:rStyle w:val="Hyperlink"/>
                <w:noProof/>
                <w:cs/>
              </w:rPr>
              <w:t>(</w:t>
            </w:r>
            <w:r w:rsidR="00B54A18" w:rsidRPr="00B3252F">
              <w:rPr>
                <w:rStyle w:val="Hyperlink"/>
                <w:noProof/>
              </w:rPr>
              <w:t>DER_CLP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_Toc161403237 \h </w:instrText>
            </w:r>
            <w:r w:rsidR="00B54A18">
              <w:rPr>
                <w:rStyle w:val="Hyperlink"/>
                <w:noProof/>
              </w:rPr>
            </w:r>
            <w:r w:rsidR="00B54A18">
              <w:rPr>
                <w:rStyle w:val="Hyperlink"/>
                <w:noProof/>
              </w:rPr>
              <w:fldChar w:fldCharType="separate"/>
            </w:r>
            <w:r w:rsidR="00A51194">
              <w:rPr>
                <w:noProof/>
                <w:webHidden/>
              </w:rPr>
              <w:t>61</w:t>
            </w:r>
            <w:r w:rsidR="00B54A18">
              <w:rPr>
                <w:rStyle w:val="Hyperlink"/>
                <w:noProof/>
              </w:rPr>
              <w:fldChar w:fldCharType="end"/>
            </w:r>
          </w:hyperlink>
        </w:p>
        <w:p w14:paraId="7E5A6C8F" w14:textId="5734847F"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8" w:history="1">
            <w:r w:rsidR="00B54A18" w:rsidRPr="00B3252F">
              <w:rPr>
                <w:rStyle w:val="Hyperlink"/>
                <w:noProof/>
                <w:cs/>
              </w:rPr>
              <w:t>5.4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Collateral Pledge </w:t>
            </w:r>
            <w:r w:rsidR="00B54A18" w:rsidRPr="00B3252F">
              <w:rPr>
                <w:rStyle w:val="Hyperlink"/>
                <w:noProof/>
                <w:cs/>
              </w:rPr>
              <w:t>(</w:t>
            </w:r>
            <w:r w:rsidR="00B54A18" w:rsidRPr="00B3252F">
              <w:rPr>
                <w:rStyle w:val="Hyperlink"/>
                <w:noProof/>
              </w:rPr>
              <w:t>DER_COLP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_Toc161403238 \h </w:instrText>
            </w:r>
            <w:r w:rsidR="00B54A18">
              <w:rPr>
                <w:rStyle w:val="Hyperlink"/>
                <w:noProof/>
              </w:rPr>
            </w:r>
            <w:r w:rsidR="00B54A18">
              <w:rPr>
                <w:rStyle w:val="Hyperlink"/>
                <w:noProof/>
              </w:rPr>
              <w:fldChar w:fldCharType="separate"/>
            </w:r>
            <w:r w:rsidR="00A51194">
              <w:rPr>
                <w:noProof/>
                <w:webHidden/>
              </w:rPr>
              <w:t>63</w:t>
            </w:r>
            <w:r w:rsidR="00B54A18">
              <w:rPr>
                <w:rStyle w:val="Hyperlink"/>
                <w:noProof/>
              </w:rPr>
              <w:fldChar w:fldCharType="end"/>
            </w:r>
          </w:hyperlink>
        </w:p>
        <w:p w14:paraId="6E0392C5" w14:textId="6E2F8336"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9" w:history="1">
            <w:r w:rsidR="00B54A18" w:rsidRPr="00B3252F">
              <w:rPr>
                <w:rStyle w:val="Hyperlink"/>
                <w:noProof/>
              </w:rPr>
              <w:t>5.5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Guarantee or Endorsement Amount </w:t>
            </w:r>
            <w:r w:rsidR="00B54A18" w:rsidRPr="00B3252F">
              <w:rPr>
                <w:rStyle w:val="Hyperlink"/>
                <w:noProof/>
                <w:cs/>
              </w:rPr>
              <w:t>(</w:t>
            </w:r>
            <w:r w:rsidR="00B54A18" w:rsidRPr="00B3252F">
              <w:rPr>
                <w:rStyle w:val="Hyperlink"/>
                <w:noProof/>
              </w:rPr>
              <w:t>DER_GEA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_Toc161403239 \h </w:instrText>
            </w:r>
            <w:r w:rsidR="00B54A18">
              <w:rPr>
                <w:rStyle w:val="Hyperlink"/>
                <w:noProof/>
              </w:rPr>
            </w:r>
            <w:r w:rsidR="00B54A18">
              <w:rPr>
                <w:rStyle w:val="Hyperlink"/>
                <w:noProof/>
              </w:rPr>
              <w:fldChar w:fldCharType="separate"/>
            </w:r>
            <w:r w:rsidR="00A51194">
              <w:rPr>
                <w:noProof/>
                <w:webHidden/>
              </w:rPr>
              <w:t>64</w:t>
            </w:r>
            <w:r w:rsidR="00B54A18">
              <w:rPr>
                <w:rStyle w:val="Hyperlink"/>
                <w:noProof/>
              </w:rPr>
              <w:fldChar w:fldCharType="end"/>
            </w:r>
          </w:hyperlink>
        </w:p>
        <w:p w14:paraId="1A229444" w14:textId="629E7593"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0" w:history="1">
            <w:r w:rsidR="00B54A18" w:rsidRPr="00B3252F">
              <w:rPr>
                <w:rStyle w:val="Hyperlink"/>
                <w:noProof/>
              </w:rPr>
              <w:t>5.6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Override or Deviation </w:t>
            </w:r>
            <w:r w:rsidR="00B54A18" w:rsidRPr="00B3252F">
              <w:rPr>
                <w:rStyle w:val="Hyperlink"/>
                <w:noProof/>
                <w:cs/>
              </w:rPr>
              <w:t>(</w:t>
            </w:r>
            <w:r w:rsidR="00B54A18" w:rsidRPr="00B3252F">
              <w:rPr>
                <w:rStyle w:val="Hyperlink"/>
                <w:noProof/>
              </w:rPr>
              <w:t>DER_OVD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_Toc161403240 \h </w:instrText>
            </w:r>
            <w:r w:rsidR="00B54A18">
              <w:rPr>
                <w:rStyle w:val="Hyperlink"/>
                <w:noProof/>
              </w:rPr>
            </w:r>
            <w:r w:rsidR="00B54A18">
              <w:rPr>
                <w:rStyle w:val="Hyperlink"/>
                <w:noProof/>
              </w:rPr>
              <w:fldChar w:fldCharType="separate"/>
            </w:r>
            <w:r w:rsidR="00A51194">
              <w:rPr>
                <w:noProof/>
                <w:webHidden/>
              </w:rPr>
              <w:t>65</w:t>
            </w:r>
            <w:r w:rsidR="00B54A18">
              <w:rPr>
                <w:rStyle w:val="Hyperlink"/>
                <w:noProof/>
              </w:rPr>
              <w:fldChar w:fldCharType="end"/>
            </w:r>
          </w:hyperlink>
        </w:p>
        <w:p w14:paraId="3B9EC28E" w14:textId="5DA46BA5"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41"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_Toc161403241 \h </w:instrText>
            </w:r>
            <w:r w:rsidR="00B54A18">
              <w:rPr>
                <w:rStyle w:val="Hyperlink"/>
                <w:noProof/>
              </w:rPr>
            </w:r>
            <w:r w:rsidR="00B54A18">
              <w:rPr>
                <w:rStyle w:val="Hyperlink"/>
                <w:noProof/>
              </w:rPr>
              <w:fldChar w:fldCharType="separate"/>
            </w:r>
            <w:r w:rsidR="00A51194">
              <w:rPr>
                <w:noProof/>
                <w:webHidden/>
              </w:rPr>
              <w:t>66</w:t>
            </w:r>
            <w:r w:rsidR="00B54A18">
              <w:rPr>
                <w:rStyle w:val="Hyperlink"/>
                <w:noProof/>
              </w:rPr>
              <w:fldChar w:fldCharType="end"/>
            </w:r>
          </w:hyperlink>
        </w:p>
        <w:p w14:paraId="549A90DC" w14:textId="4D748964"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2" w:history="1">
            <w:r w:rsidR="00B54A18" w:rsidRPr="00B3252F">
              <w:rPr>
                <w:rStyle w:val="Hyperlink"/>
                <w:noProof/>
              </w:rPr>
              <w:t>6.1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Plan</w:t>
            </w:r>
            <w:r w:rsidR="00B54A18" w:rsidRPr="00B3252F">
              <w:rPr>
                <w:rStyle w:val="Hyperlink"/>
                <w:noProof/>
                <w:cs/>
              </w:rPr>
              <w:t xml:space="preserve"> (</w:t>
            </w:r>
            <w:r w:rsidR="00B54A18" w:rsidRPr="00B3252F">
              <w:rPr>
                <w:rStyle w:val="Hyperlink"/>
                <w:noProof/>
              </w:rPr>
              <w:t>DER_INTP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_Toc161403242 \h </w:instrText>
            </w:r>
            <w:r w:rsidR="00B54A18">
              <w:rPr>
                <w:rStyle w:val="Hyperlink"/>
                <w:noProof/>
              </w:rPr>
            </w:r>
            <w:r w:rsidR="00B54A18">
              <w:rPr>
                <w:rStyle w:val="Hyperlink"/>
                <w:noProof/>
              </w:rPr>
              <w:fldChar w:fldCharType="separate"/>
            </w:r>
            <w:r w:rsidR="00A51194">
              <w:rPr>
                <w:noProof/>
                <w:webHidden/>
              </w:rPr>
              <w:t>66</w:t>
            </w:r>
            <w:r w:rsidR="00B54A18">
              <w:rPr>
                <w:rStyle w:val="Hyperlink"/>
                <w:noProof/>
              </w:rPr>
              <w:fldChar w:fldCharType="end"/>
            </w:r>
          </w:hyperlink>
        </w:p>
        <w:p w14:paraId="48B42881" w14:textId="2875BCD4"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3" w:history="1">
            <w:r w:rsidR="00B54A18" w:rsidRPr="00B3252F">
              <w:rPr>
                <w:rStyle w:val="Hyperlink"/>
                <w:noProof/>
                <w:cs/>
              </w:rPr>
              <w:t>6.2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w:t>
            </w:r>
            <w:r w:rsidR="00B54A18" w:rsidRPr="00B3252F">
              <w:rPr>
                <w:rStyle w:val="Hyperlink"/>
                <w:noProof/>
                <w:cs/>
              </w:rPr>
              <w:t xml:space="preserve"> (</w:t>
            </w:r>
            <w:r w:rsidR="00B54A18" w:rsidRPr="00B3252F">
              <w:rPr>
                <w:rStyle w:val="Hyperlink"/>
                <w:noProof/>
              </w:rPr>
              <w:t>DER_INTR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_Toc161403243 \h </w:instrText>
            </w:r>
            <w:r w:rsidR="00B54A18">
              <w:rPr>
                <w:rStyle w:val="Hyperlink"/>
                <w:noProof/>
              </w:rPr>
            </w:r>
            <w:r w:rsidR="00B54A18">
              <w:rPr>
                <w:rStyle w:val="Hyperlink"/>
                <w:noProof/>
              </w:rPr>
              <w:fldChar w:fldCharType="separate"/>
            </w:r>
            <w:r w:rsidR="00A51194">
              <w:rPr>
                <w:noProof/>
                <w:webHidden/>
              </w:rPr>
              <w:t>68</w:t>
            </w:r>
            <w:r w:rsidR="00B54A18">
              <w:rPr>
                <w:rStyle w:val="Hyperlink"/>
                <w:noProof/>
              </w:rPr>
              <w:fldChar w:fldCharType="end"/>
            </w:r>
          </w:hyperlink>
        </w:p>
        <w:p w14:paraId="4282BBDF" w14:textId="0939DD1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4" w:history="1">
            <w:r w:rsidR="00B54A18" w:rsidRPr="00B3252F">
              <w:rPr>
                <w:rStyle w:val="Hyperlink"/>
                <w:noProof/>
                <w:cs/>
              </w:rPr>
              <w:t>6.3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 Value</w:t>
            </w:r>
            <w:r w:rsidR="00B54A18" w:rsidRPr="00B3252F">
              <w:rPr>
                <w:rStyle w:val="Hyperlink"/>
                <w:noProof/>
                <w:cs/>
              </w:rPr>
              <w:t xml:space="preserve"> (</w:t>
            </w:r>
            <w:r w:rsidR="00B54A18" w:rsidRPr="00B3252F">
              <w:rPr>
                <w:rStyle w:val="Hyperlink"/>
                <w:noProof/>
              </w:rPr>
              <w:t>DER_INTRV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_Toc161403244 \h </w:instrText>
            </w:r>
            <w:r w:rsidR="00B54A18">
              <w:rPr>
                <w:rStyle w:val="Hyperlink"/>
                <w:noProof/>
              </w:rPr>
            </w:r>
            <w:r w:rsidR="00B54A18">
              <w:rPr>
                <w:rStyle w:val="Hyperlink"/>
                <w:noProof/>
              </w:rPr>
              <w:fldChar w:fldCharType="separate"/>
            </w:r>
            <w:r w:rsidR="00A51194">
              <w:rPr>
                <w:noProof/>
                <w:webHidden/>
              </w:rPr>
              <w:t>69</w:t>
            </w:r>
            <w:r w:rsidR="00B54A18">
              <w:rPr>
                <w:rStyle w:val="Hyperlink"/>
                <w:noProof/>
              </w:rPr>
              <w:fldChar w:fldCharType="end"/>
            </w:r>
          </w:hyperlink>
        </w:p>
        <w:p w14:paraId="2C6E4024" w14:textId="42A3924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45"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_Toc161403245 \h </w:instrText>
            </w:r>
            <w:r w:rsidR="00B54A18">
              <w:rPr>
                <w:rStyle w:val="Hyperlink"/>
                <w:noProof/>
              </w:rPr>
            </w:r>
            <w:r w:rsidR="00B54A18">
              <w:rPr>
                <w:rStyle w:val="Hyperlink"/>
                <w:noProof/>
              </w:rPr>
              <w:fldChar w:fldCharType="separate"/>
            </w:r>
            <w:r w:rsidR="00A51194">
              <w:rPr>
                <w:noProof/>
                <w:webHidden/>
              </w:rPr>
              <w:t>70</w:t>
            </w:r>
            <w:r w:rsidR="00B54A18">
              <w:rPr>
                <w:rStyle w:val="Hyperlink"/>
                <w:noProof/>
              </w:rPr>
              <w:fldChar w:fldCharType="end"/>
            </w:r>
          </w:hyperlink>
        </w:p>
        <w:p w14:paraId="1C9F6EA9" w14:textId="79DC4E2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6" w:history="1">
            <w:r w:rsidR="00B54A18" w:rsidRPr="00B3252F">
              <w:rPr>
                <w:rStyle w:val="Hyperlink"/>
                <w:noProof/>
              </w:rPr>
              <w:t>7.1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 xml:space="preserve">Monthly </w:t>
            </w:r>
            <w:r w:rsidR="00B54A18" w:rsidRPr="00B3252F">
              <w:rPr>
                <w:rStyle w:val="Hyperlink"/>
                <w:noProof/>
                <w:cs/>
              </w:rPr>
              <w:t>(</w:t>
            </w:r>
            <w:r w:rsidR="00B54A18" w:rsidRPr="00B3252F">
              <w:rPr>
                <w:rStyle w:val="Hyperlink"/>
                <w:noProof/>
              </w:rPr>
              <w:t>DER_OTDM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_Toc161403246 \h </w:instrText>
            </w:r>
            <w:r w:rsidR="00B54A18">
              <w:rPr>
                <w:rStyle w:val="Hyperlink"/>
                <w:noProof/>
              </w:rPr>
            </w:r>
            <w:r w:rsidR="00B54A18">
              <w:rPr>
                <w:rStyle w:val="Hyperlink"/>
                <w:noProof/>
              </w:rPr>
              <w:fldChar w:fldCharType="separate"/>
            </w:r>
            <w:r w:rsidR="00A51194">
              <w:rPr>
                <w:noProof/>
                <w:webHidden/>
              </w:rPr>
              <w:t>70</w:t>
            </w:r>
            <w:r w:rsidR="00B54A18">
              <w:rPr>
                <w:rStyle w:val="Hyperlink"/>
                <w:noProof/>
              </w:rPr>
              <w:fldChar w:fldCharType="end"/>
            </w:r>
          </w:hyperlink>
        </w:p>
        <w:p w14:paraId="2B650B1C" w14:textId="545637A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7" w:history="1">
            <w:r w:rsidR="00B54A18" w:rsidRPr="00B3252F">
              <w:rPr>
                <w:rStyle w:val="Hyperlink"/>
                <w:noProof/>
              </w:rPr>
              <w:t>7.2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Expected Credit Loss Detail </w:t>
            </w:r>
            <w:r w:rsidR="00B54A18" w:rsidRPr="00B3252F">
              <w:rPr>
                <w:rStyle w:val="Hyperlink"/>
                <w:noProof/>
                <w:cs/>
              </w:rPr>
              <w:t>(</w:t>
            </w:r>
            <w:r w:rsidR="00B54A18" w:rsidRPr="00B3252F">
              <w:rPr>
                <w:rStyle w:val="Hyperlink"/>
                <w:noProof/>
              </w:rPr>
              <w:t>DER_ECLD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_Toc161403247 \h </w:instrText>
            </w:r>
            <w:r w:rsidR="00B54A18">
              <w:rPr>
                <w:rStyle w:val="Hyperlink"/>
                <w:noProof/>
              </w:rPr>
            </w:r>
            <w:r w:rsidR="00B54A18">
              <w:rPr>
                <w:rStyle w:val="Hyperlink"/>
                <w:noProof/>
              </w:rPr>
              <w:fldChar w:fldCharType="separate"/>
            </w:r>
            <w:r w:rsidR="00A51194">
              <w:rPr>
                <w:noProof/>
                <w:webHidden/>
              </w:rPr>
              <w:t>81</w:t>
            </w:r>
            <w:r w:rsidR="00B54A18">
              <w:rPr>
                <w:rStyle w:val="Hyperlink"/>
                <w:noProof/>
              </w:rPr>
              <w:fldChar w:fldCharType="end"/>
            </w:r>
          </w:hyperlink>
        </w:p>
        <w:p w14:paraId="5E67F01C" w14:textId="10FE6620"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8" w:history="1">
            <w:r w:rsidR="00B54A18" w:rsidRPr="00B3252F">
              <w:rPr>
                <w:rStyle w:val="Hyperlink"/>
                <w:noProof/>
              </w:rPr>
              <w:t>7.3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Availability </w:t>
            </w:r>
            <w:r w:rsidR="00B54A18" w:rsidRPr="00B3252F">
              <w:rPr>
                <w:rStyle w:val="Hyperlink"/>
                <w:noProof/>
                <w:cs/>
              </w:rPr>
              <w:t>(</w:t>
            </w:r>
            <w:r w:rsidR="00B54A18" w:rsidRPr="00B3252F">
              <w:rPr>
                <w:rStyle w:val="Hyperlink"/>
                <w:noProof/>
              </w:rPr>
              <w:t>DER_CLA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_Toc161403248 \h </w:instrText>
            </w:r>
            <w:r w:rsidR="00B54A18">
              <w:rPr>
                <w:rStyle w:val="Hyperlink"/>
                <w:noProof/>
              </w:rPr>
            </w:r>
            <w:r w:rsidR="00B54A18">
              <w:rPr>
                <w:rStyle w:val="Hyperlink"/>
                <w:noProof/>
              </w:rPr>
              <w:fldChar w:fldCharType="separate"/>
            </w:r>
            <w:r w:rsidR="00A51194">
              <w:rPr>
                <w:noProof/>
                <w:webHidden/>
              </w:rPr>
              <w:t>83</w:t>
            </w:r>
            <w:r w:rsidR="00B54A18">
              <w:rPr>
                <w:rStyle w:val="Hyperlink"/>
                <w:noProof/>
              </w:rPr>
              <w:fldChar w:fldCharType="end"/>
            </w:r>
          </w:hyperlink>
        </w:p>
        <w:p w14:paraId="54735230" w14:textId="4EBBF450"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9" w:history="1">
            <w:r w:rsidR="00B54A18" w:rsidRPr="00B3252F">
              <w:rPr>
                <w:rStyle w:val="Hyperlink"/>
                <w:noProof/>
              </w:rPr>
              <w:t>7.4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Daily</w:t>
            </w:r>
            <w:r w:rsidR="00B54A18" w:rsidRPr="00B3252F">
              <w:rPr>
                <w:rStyle w:val="Hyperlink"/>
                <w:noProof/>
                <w:cs/>
              </w:rPr>
              <w:t xml:space="preserve"> (</w:t>
            </w:r>
            <w:r w:rsidR="00B54A18" w:rsidRPr="00B3252F">
              <w:rPr>
                <w:rStyle w:val="Hyperlink"/>
                <w:noProof/>
              </w:rPr>
              <w:t>DER_OTDD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_Toc161403249 \h </w:instrText>
            </w:r>
            <w:r w:rsidR="00B54A18">
              <w:rPr>
                <w:rStyle w:val="Hyperlink"/>
                <w:noProof/>
              </w:rPr>
            </w:r>
            <w:r w:rsidR="00B54A18">
              <w:rPr>
                <w:rStyle w:val="Hyperlink"/>
                <w:noProof/>
              </w:rPr>
              <w:fldChar w:fldCharType="separate"/>
            </w:r>
            <w:r w:rsidR="00A51194">
              <w:rPr>
                <w:noProof/>
                <w:webHidden/>
              </w:rPr>
              <w:t>84</w:t>
            </w:r>
            <w:r w:rsidR="00B54A18">
              <w:rPr>
                <w:rStyle w:val="Hyperlink"/>
                <w:noProof/>
              </w:rPr>
              <w:fldChar w:fldCharType="end"/>
            </w:r>
          </w:hyperlink>
        </w:p>
        <w:p w14:paraId="6724EA7B" w14:textId="4311A8B4"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0" w:history="1">
            <w:r w:rsidR="00B54A18" w:rsidRPr="00B3252F">
              <w:rPr>
                <w:rStyle w:val="Hyperlink"/>
                <w:noProof/>
              </w:rPr>
              <w:t>7.5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Aggregated Flow</w:t>
            </w:r>
            <w:r w:rsidR="00B54A18" w:rsidRPr="00B3252F">
              <w:rPr>
                <w:rStyle w:val="Hyperlink"/>
                <w:noProof/>
                <w:cs/>
              </w:rPr>
              <w:t xml:space="preserve"> (</w:t>
            </w:r>
            <w:r w:rsidR="00B54A18" w:rsidRPr="00B3252F">
              <w:rPr>
                <w:rStyle w:val="Hyperlink"/>
                <w:noProof/>
              </w:rPr>
              <w:t>DER_AGF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_Toc161403250 \h </w:instrText>
            </w:r>
            <w:r w:rsidR="00B54A18">
              <w:rPr>
                <w:rStyle w:val="Hyperlink"/>
                <w:noProof/>
              </w:rPr>
            </w:r>
            <w:r w:rsidR="00B54A18">
              <w:rPr>
                <w:rStyle w:val="Hyperlink"/>
                <w:noProof/>
              </w:rPr>
              <w:fldChar w:fldCharType="separate"/>
            </w:r>
            <w:r w:rsidR="00A51194">
              <w:rPr>
                <w:noProof/>
                <w:webHidden/>
              </w:rPr>
              <w:t>90</w:t>
            </w:r>
            <w:r w:rsidR="00B54A18">
              <w:rPr>
                <w:rStyle w:val="Hyperlink"/>
                <w:noProof/>
              </w:rPr>
              <w:fldChar w:fldCharType="end"/>
            </w:r>
          </w:hyperlink>
        </w:p>
        <w:p w14:paraId="0E4451DE" w14:textId="6B2BDEF5"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1" w:history="1">
            <w:r w:rsidR="00B54A18" w:rsidRPr="00B3252F">
              <w:rPr>
                <w:rStyle w:val="Hyperlink"/>
                <w:noProof/>
              </w:rPr>
              <w:t>7.6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Transaction Flow </w:t>
            </w:r>
            <w:r w:rsidR="00B54A18" w:rsidRPr="00B3252F">
              <w:rPr>
                <w:rStyle w:val="Hyperlink"/>
                <w:noProof/>
                <w:cs/>
              </w:rPr>
              <w:t>(</w:t>
            </w:r>
            <w:r w:rsidR="00B54A18" w:rsidRPr="00B3252F">
              <w:rPr>
                <w:rStyle w:val="Hyperlink"/>
                <w:noProof/>
              </w:rPr>
              <w:t>DER_TXF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_Toc161403251 \h </w:instrText>
            </w:r>
            <w:r w:rsidR="00B54A18">
              <w:rPr>
                <w:rStyle w:val="Hyperlink"/>
                <w:noProof/>
              </w:rPr>
            </w:r>
            <w:r w:rsidR="00B54A18">
              <w:rPr>
                <w:rStyle w:val="Hyperlink"/>
                <w:noProof/>
              </w:rPr>
              <w:fldChar w:fldCharType="separate"/>
            </w:r>
            <w:r w:rsidR="00A51194">
              <w:rPr>
                <w:noProof/>
                <w:webHidden/>
              </w:rPr>
              <w:t>91</w:t>
            </w:r>
            <w:r w:rsidR="00B54A18">
              <w:rPr>
                <w:rStyle w:val="Hyperlink"/>
                <w:noProof/>
              </w:rPr>
              <w:fldChar w:fldCharType="end"/>
            </w:r>
          </w:hyperlink>
        </w:p>
        <w:p w14:paraId="6E057BAD" w14:textId="05D1010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2" w:history="1">
            <w:r w:rsidR="00B54A18" w:rsidRPr="00B3252F">
              <w:rPr>
                <w:rStyle w:val="Hyperlink"/>
                <w:noProof/>
              </w:rPr>
              <w:t>7.7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Loan or Investment </w:t>
            </w:r>
            <w:r w:rsidR="00B54A18" w:rsidRPr="00B3252F">
              <w:rPr>
                <w:rStyle w:val="Hyperlink"/>
                <w:noProof/>
                <w:cs/>
              </w:rPr>
              <w:t>(</w:t>
            </w:r>
            <w:r w:rsidR="00B54A18" w:rsidRPr="00B3252F">
              <w:rPr>
                <w:rStyle w:val="Hyperlink"/>
                <w:noProof/>
              </w:rPr>
              <w:t>DER_RLI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_Toc161403252 \h </w:instrText>
            </w:r>
            <w:r w:rsidR="00B54A18">
              <w:rPr>
                <w:rStyle w:val="Hyperlink"/>
                <w:noProof/>
              </w:rPr>
            </w:r>
            <w:r w:rsidR="00B54A18">
              <w:rPr>
                <w:rStyle w:val="Hyperlink"/>
                <w:noProof/>
              </w:rPr>
              <w:fldChar w:fldCharType="separate"/>
            </w:r>
            <w:r w:rsidR="00A51194">
              <w:rPr>
                <w:noProof/>
                <w:webHidden/>
              </w:rPr>
              <w:t>98</w:t>
            </w:r>
            <w:r w:rsidR="00B54A18">
              <w:rPr>
                <w:rStyle w:val="Hyperlink"/>
                <w:noProof/>
              </w:rPr>
              <w:fldChar w:fldCharType="end"/>
            </w:r>
          </w:hyperlink>
        </w:p>
        <w:p w14:paraId="6366875E" w14:textId="7D816495"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3" w:history="1">
            <w:r w:rsidR="00B54A18" w:rsidRPr="00B3252F">
              <w:rPr>
                <w:rStyle w:val="Hyperlink"/>
                <w:noProof/>
              </w:rPr>
              <w:t>7.8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BOT Reference Document </w:t>
            </w:r>
            <w:r w:rsidR="00B54A18" w:rsidRPr="00B3252F">
              <w:rPr>
                <w:rStyle w:val="Hyperlink"/>
                <w:noProof/>
                <w:cs/>
              </w:rPr>
              <w:t>(</w:t>
            </w:r>
            <w:r w:rsidR="00B54A18" w:rsidRPr="00B3252F">
              <w:rPr>
                <w:rStyle w:val="Hyperlink"/>
                <w:noProof/>
              </w:rPr>
              <w:t>DER_BRD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_Toc161403253 \h </w:instrText>
            </w:r>
            <w:r w:rsidR="00B54A18">
              <w:rPr>
                <w:rStyle w:val="Hyperlink"/>
                <w:noProof/>
              </w:rPr>
            </w:r>
            <w:r w:rsidR="00B54A18">
              <w:rPr>
                <w:rStyle w:val="Hyperlink"/>
                <w:noProof/>
              </w:rPr>
              <w:fldChar w:fldCharType="separate"/>
            </w:r>
            <w:r w:rsidR="00A51194">
              <w:rPr>
                <w:noProof/>
                <w:webHidden/>
              </w:rPr>
              <w:t>102</w:t>
            </w:r>
            <w:r w:rsidR="00B54A18">
              <w:rPr>
                <w:rStyle w:val="Hyperlink"/>
                <w:noProof/>
              </w:rPr>
              <w:fldChar w:fldCharType="end"/>
            </w:r>
          </w:hyperlink>
        </w:p>
        <w:p w14:paraId="6F641429" w14:textId="607F915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4" w:history="1">
            <w:r w:rsidR="00B54A18" w:rsidRPr="00B3252F">
              <w:rPr>
                <w:rStyle w:val="Hyperlink"/>
                <w:noProof/>
              </w:rPr>
              <w:t>7.9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Deposit Account </w:t>
            </w:r>
            <w:r w:rsidR="00B54A18" w:rsidRPr="00B3252F">
              <w:rPr>
                <w:rStyle w:val="Hyperlink"/>
                <w:noProof/>
                <w:cs/>
              </w:rPr>
              <w:t>(</w:t>
            </w:r>
            <w:r w:rsidR="00B54A18" w:rsidRPr="00B3252F">
              <w:rPr>
                <w:rStyle w:val="Hyperlink"/>
                <w:noProof/>
              </w:rPr>
              <w:t>DER_RDA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_Toc161403254 \h </w:instrText>
            </w:r>
            <w:r w:rsidR="00B54A18">
              <w:rPr>
                <w:rStyle w:val="Hyperlink"/>
                <w:noProof/>
              </w:rPr>
            </w:r>
            <w:r w:rsidR="00B54A18">
              <w:rPr>
                <w:rStyle w:val="Hyperlink"/>
                <w:noProof/>
              </w:rPr>
              <w:fldChar w:fldCharType="separate"/>
            </w:r>
            <w:r w:rsidR="00A51194">
              <w:rPr>
                <w:noProof/>
                <w:webHidden/>
              </w:rPr>
              <w:t>103</w:t>
            </w:r>
            <w:r w:rsidR="00B54A18">
              <w:rPr>
                <w:rStyle w:val="Hyperlink"/>
                <w:noProof/>
              </w:rPr>
              <w:fldChar w:fldCharType="end"/>
            </w:r>
          </w:hyperlink>
        </w:p>
        <w:p w14:paraId="6D666220" w14:textId="50F91349"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5" w:history="1">
            <w:r w:rsidR="00B54A18" w:rsidRPr="00B3252F">
              <w:rPr>
                <w:rStyle w:val="Hyperlink"/>
                <w:noProof/>
              </w:rPr>
              <w:t>7.10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Spending </w:t>
            </w:r>
            <w:r w:rsidR="00B54A18" w:rsidRPr="00B3252F">
              <w:rPr>
                <w:rStyle w:val="Hyperlink"/>
                <w:noProof/>
                <w:cs/>
              </w:rPr>
              <w:t>(</w:t>
            </w:r>
            <w:r w:rsidR="00B54A18" w:rsidRPr="00B3252F">
              <w:rPr>
                <w:rStyle w:val="Hyperlink"/>
                <w:noProof/>
              </w:rPr>
              <w:t>DER_CCSPD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_Toc161403255 \h </w:instrText>
            </w:r>
            <w:r w:rsidR="00B54A18">
              <w:rPr>
                <w:rStyle w:val="Hyperlink"/>
                <w:noProof/>
              </w:rPr>
            </w:r>
            <w:r w:rsidR="00B54A18">
              <w:rPr>
                <w:rStyle w:val="Hyperlink"/>
                <w:noProof/>
              </w:rPr>
              <w:fldChar w:fldCharType="separate"/>
            </w:r>
            <w:r w:rsidR="00A51194">
              <w:rPr>
                <w:noProof/>
                <w:webHidden/>
              </w:rPr>
              <w:t>103</w:t>
            </w:r>
            <w:r w:rsidR="00B54A18">
              <w:rPr>
                <w:rStyle w:val="Hyperlink"/>
                <w:noProof/>
              </w:rPr>
              <w:fldChar w:fldCharType="end"/>
            </w:r>
          </w:hyperlink>
        </w:p>
        <w:p w14:paraId="0BCF61EF" w14:textId="21F81E11"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6" w:history="1">
            <w:r w:rsidR="00B54A18" w:rsidRPr="00B3252F">
              <w:rPr>
                <w:rStyle w:val="Hyperlink"/>
                <w:noProof/>
              </w:rPr>
              <w:t>7.11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Digital Loan Disbursement Flow</w:t>
            </w:r>
            <w:r w:rsidR="00B54A18" w:rsidRPr="00B3252F">
              <w:rPr>
                <w:rStyle w:val="Hyperlink"/>
                <w:noProof/>
                <w:cs/>
              </w:rPr>
              <w:t xml:space="preserve"> (</w:t>
            </w:r>
            <w:r w:rsidR="00B54A18" w:rsidRPr="00B3252F">
              <w:rPr>
                <w:rStyle w:val="Hyperlink"/>
                <w:noProof/>
              </w:rPr>
              <w:t>DER_DLDF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_Toc161403256 \h </w:instrText>
            </w:r>
            <w:r w:rsidR="00B54A18">
              <w:rPr>
                <w:rStyle w:val="Hyperlink"/>
                <w:noProof/>
              </w:rPr>
            </w:r>
            <w:r w:rsidR="00B54A18">
              <w:rPr>
                <w:rStyle w:val="Hyperlink"/>
                <w:noProof/>
              </w:rPr>
              <w:fldChar w:fldCharType="separate"/>
            </w:r>
            <w:r w:rsidR="00A51194">
              <w:rPr>
                <w:noProof/>
                <w:webHidden/>
              </w:rPr>
              <w:t>104</w:t>
            </w:r>
            <w:r w:rsidR="00B54A18">
              <w:rPr>
                <w:rStyle w:val="Hyperlink"/>
                <w:noProof/>
              </w:rPr>
              <w:fldChar w:fldCharType="end"/>
            </w:r>
          </w:hyperlink>
        </w:p>
        <w:p w14:paraId="2DECCE7D" w14:textId="6F72442A"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7" w:history="1">
            <w:r w:rsidR="00B54A18" w:rsidRPr="00B3252F">
              <w:rPr>
                <w:rStyle w:val="Hyperlink"/>
                <w:noProof/>
              </w:rPr>
              <w:t>7.12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Default Interest </w:t>
            </w:r>
            <w:r w:rsidR="00B54A18" w:rsidRPr="00B3252F">
              <w:rPr>
                <w:rStyle w:val="Hyperlink"/>
                <w:noProof/>
                <w:cs/>
              </w:rPr>
              <w:t>(</w:t>
            </w:r>
            <w:r w:rsidR="00B54A18" w:rsidRPr="00B3252F">
              <w:rPr>
                <w:rStyle w:val="Hyperlink"/>
                <w:noProof/>
              </w:rPr>
              <w:t>DER_DEFI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_Toc161403257 \h </w:instrText>
            </w:r>
            <w:r w:rsidR="00B54A18">
              <w:rPr>
                <w:rStyle w:val="Hyperlink"/>
                <w:noProof/>
              </w:rPr>
            </w:r>
            <w:r w:rsidR="00B54A18">
              <w:rPr>
                <w:rStyle w:val="Hyperlink"/>
                <w:noProof/>
              </w:rPr>
              <w:fldChar w:fldCharType="separate"/>
            </w:r>
            <w:r w:rsidR="00A51194">
              <w:rPr>
                <w:noProof/>
                <w:webHidden/>
              </w:rPr>
              <w:t>105</w:t>
            </w:r>
            <w:r w:rsidR="00B54A18">
              <w:rPr>
                <w:rStyle w:val="Hyperlink"/>
                <w:noProof/>
              </w:rPr>
              <w:fldChar w:fldCharType="end"/>
            </w:r>
          </w:hyperlink>
        </w:p>
        <w:p w14:paraId="70BA61E1" w14:textId="6567F80C"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8" w:history="1">
            <w:r w:rsidR="00B54A18" w:rsidRPr="00B3252F">
              <w:rPr>
                <w:rStyle w:val="Hyperlink"/>
                <w:noProof/>
              </w:rPr>
              <w:t>7.13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Billing or Expected Payment </w:t>
            </w:r>
            <w:r w:rsidR="00B54A18" w:rsidRPr="00B3252F">
              <w:rPr>
                <w:rStyle w:val="Hyperlink"/>
                <w:noProof/>
                <w:cs/>
              </w:rPr>
              <w:t>(</w:t>
            </w:r>
            <w:r w:rsidR="00B54A18" w:rsidRPr="00B3252F">
              <w:rPr>
                <w:rStyle w:val="Hyperlink"/>
                <w:noProof/>
              </w:rPr>
              <w:t>DER_BEP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_Toc161403258 \h </w:instrText>
            </w:r>
            <w:r w:rsidR="00B54A18">
              <w:rPr>
                <w:rStyle w:val="Hyperlink"/>
                <w:noProof/>
              </w:rPr>
            </w:r>
            <w:r w:rsidR="00B54A18">
              <w:rPr>
                <w:rStyle w:val="Hyperlink"/>
                <w:noProof/>
              </w:rPr>
              <w:fldChar w:fldCharType="separate"/>
            </w:r>
            <w:r w:rsidR="00A51194">
              <w:rPr>
                <w:noProof/>
                <w:webHidden/>
              </w:rPr>
              <w:t>105</w:t>
            </w:r>
            <w:r w:rsidR="00B54A18">
              <w:rPr>
                <w:rStyle w:val="Hyperlink"/>
                <w:noProof/>
              </w:rPr>
              <w:fldChar w:fldCharType="end"/>
            </w:r>
          </w:hyperlink>
        </w:p>
        <w:p w14:paraId="3949F817" w14:textId="059652C3"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59"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_Toc161403259 \h </w:instrText>
            </w:r>
            <w:r w:rsidR="00B54A18">
              <w:rPr>
                <w:rStyle w:val="Hyperlink"/>
                <w:noProof/>
              </w:rPr>
            </w:r>
            <w:r w:rsidR="00B54A18">
              <w:rPr>
                <w:rStyle w:val="Hyperlink"/>
                <w:noProof/>
              </w:rPr>
              <w:fldChar w:fldCharType="separate"/>
            </w:r>
            <w:r w:rsidR="00A51194">
              <w:rPr>
                <w:noProof/>
                <w:webHidden/>
              </w:rPr>
              <w:t>106</w:t>
            </w:r>
            <w:r w:rsidR="00B54A18">
              <w:rPr>
                <w:rStyle w:val="Hyperlink"/>
                <w:noProof/>
              </w:rPr>
              <w:fldChar w:fldCharType="end"/>
            </w:r>
          </w:hyperlink>
        </w:p>
        <w:p w14:paraId="65BF4DDD" w14:textId="3EC3A966"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0" w:history="1">
            <w:r w:rsidR="00B54A18" w:rsidRPr="00B3252F">
              <w:rPr>
                <w:rStyle w:val="Hyperlink"/>
                <w:noProof/>
              </w:rPr>
              <w:t>8.1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sidRPr="00B3252F">
              <w:rPr>
                <w:rStyle w:val="Hyperlink"/>
                <w:noProof/>
                <w:cs/>
              </w:rPr>
              <w:t xml:space="preserve"> (</w:t>
            </w:r>
            <w:r w:rsidR="00B54A18" w:rsidRPr="00B3252F">
              <w:rPr>
                <w:rStyle w:val="Hyperlink"/>
                <w:noProof/>
              </w:rPr>
              <w:t>DER_REV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_Toc161403260 \h </w:instrText>
            </w:r>
            <w:r w:rsidR="00B54A18">
              <w:rPr>
                <w:rStyle w:val="Hyperlink"/>
                <w:noProof/>
              </w:rPr>
            </w:r>
            <w:r w:rsidR="00B54A18">
              <w:rPr>
                <w:rStyle w:val="Hyperlink"/>
                <w:noProof/>
              </w:rPr>
              <w:fldChar w:fldCharType="separate"/>
            </w:r>
            <w:r w:rsidR="00A51194">
              <w:rPr>
                <w:noProof/>
                <w:webHidden/>
              </w:rPr>
              <w:t>106</w:t>
            </w:r>
            <w:r w:rsidR="00B54A18">
              <w:rPr>
                <w:rStyle w:val="Hyperlink"/>
                <w:noProof/>
              </w:rPr>
              <w:fldChar w:fldCharType="end"/>
            </w:r>
          </w:hyperlink>
        </w:p>
        <w:p w14:paraId="771B0A5F" w14:textId="73767242"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1" w:history="1">
            <w:r w:rsidR="00B54A18" w:rsidRPr="00B3252F">
              <w:rPr>
                <w:rStyle w:val="Hyperlink"/>
                <w:noProof/>
              </w:rPr>
              <w:t>8.2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Risk Assessment </w:t>
            </w:r>
            <w:r w:rsidR="00B54A18" w:rsidRPr="00B3252F">
              <w:rPr>
                <w:rStyle w:val="Hyperlink"/>
                <w:noProof/>
                <w:cs/>
              </w:rPr>
              <w:t>(</w:t>
            </w:r>
            <w:r w:rsidR="00B54A18" w:rsidRPr="00B3252F">
              <w:rPr>
                <w:rStyle w:val="Hyperlink"/>
                <w:noProof/>
              </w:rPr>
              <w:t>DER_RSK</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_Toc161403261 \h </w:instrText>
            </w:r>
            <w:r w:rsidR="00B54A18">
              <w:rPr>
                <w:rStyle w:val="Hyperlink"/>
                <w:noProof/>
              </w:rPr>
            </w:r>
            <w:r w:rsidR="00B54A18">
              <w:rPr>
                <w:rStyle w:val="Hyperlink"/>
                <w:noProof/>
              </w:rPr>
              <w:fldChar w:fldCharType="separate"/>
            </w:r>
            <w:r w:rsidR="00A51194">
              <w:rPr>
                <w:noProof/>
                <w:webHidden/>
              </w:rPr>
              <w:t>107</w:t>
            </w:r>
            <w:r w:rsidR="00B54A18">
              <w:rPr>
                <w:rStyle w:val="Hyperlink"/>
                <w:noProof/>
              </w:rPr>
              <w:fldChar w:fldCharType="end"/>
            </w:r>
          </w:hyperlink>
        </w:p>
        <w:p w14:paraId="6369DEB6" w14:textId="7E552440"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2" w:history="1">
            <w:r w:rsidR="00B54A18" w:rsidRPr="00B3252F">
              <w:rPr>
                <w:rStyle w:val="Hyperlink"/>
                <w:noProof/>
              </w:rPr>
              <w:t>8.3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Advance Amount </w:t>
            </w:r>
            <w:r w:rsidR="00B54A18" w:rsidRPr="00B3252F">
              <w:rPr>
                <w:rStyle w:val="Hyperlink"/>
                <w:noProof/>
                <w:cs/>
              </w:rPr>
              <w:t>(</w:t>
            </w:r>
            <w:r w:rsidR="00B54A18" w:rsidRPr="00B3252F">
              <w:rPr>
                <w:rStyle w:val="Hyperlink"/>
                <w:noProof/>
              </w:rPr>
              <w:t>DER_AA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_Toc161403262 \h </w:instrText>
            </w:r>
            <w:r w:rsidR="00B54A18">
              <w:rPr>
                <w:rStyle w:val="Hyperlink"/>
                <w:noProof/>
              </w:rPr>
            </w:r>
            <w:r w:rsidR="00B54A18">
              <w:rPr>
                <w:rStyle w:val="Hyperlink"/>
                <w:noProof/>
              </w:rPr>
              <w:fldChar w:fldCharType="separate"/>
            </w:r>
            <w:r w:rsidR="00A51194">
              <w:rPr>
                <w:noProof/>
                <w:webHidden/>
              </w:rPr>
              <w:t>109</w:t>
            </w:r>
            <w:r w:rsidR="00B54A18">
              <w:rPr>
                <w:rStyle w:val="Hyperlink"/>
                <w:noProof/>
              </w:rPr>
              <w:fldChar w:fldCharType="end"/>
            </w:r>
          </w:hyperlink>
        </w:p>
        <w:p w14:paraId="6F91E43A" w14:textId="34CB773B"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63"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_Toc161403263 \h </w:instrText>
            </w:r>
            <w:r w:rsidR="00B54A18">
              <w:rPr>
                <w:rStyle w:val="Hyperlink"/>
                <w:noProof/>
              </w:rPr>
            </w:r>
            <w:r w:rsidR="00B54A18">
              <w:rPr>
                <w:rStyle w:val="Hyperlink"/>
                <w:noProof/>
              </w:rPr>
              <w:fldChar w:fldCharType="separate"/>
            </w:r>
            <w:r w:rsidR="00A51194">
              <w:rPr>
                <w:noProof/>
                <w:webHidden/>
              </w:rPr>
              <w:t>112</w:t>
            </w:r>
            <w:r w:rsidR="00B54A18">
              <w:rPr>
                <w:rStyle w:val="Hyperlink"/>
                <w:noProof/>
              </w:rPr>
              <w:fldChar w:fldCharType="end"/>
            </w:r>
          </w:hyperlink>
        </w:p>
        <w:p w14:paraId="4AED656E" w14:textId="1D41B1F5" w:rsidR="00B54A18" w:rsidRDefault="005741C6">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4" w:history="1">
            <w:r w:rsidR="00B54A18" w:rsidRPr="00B3252F">
              <w:rPr>
                <w:rStyle w:val="Hyperlink"/>
                <w:noProof/>
              </w:rPr>
              <w:t>9.1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sidRPr="00B3252F">
              <w:rPr>
                <w:rStyle w:val="Hyperlink"/>
                <w:noProof/>
                <w:cs/>
              </w:rPr>
              <w:t xml:space="preserve"> (</w:t>
            </w:r>
            <w:r w:rsidR="00B54A18" w:rsidRPr="00B3252F">
              <w:rPr>
                <w:rStyle w:val="Hyperlink"/>
                <w:noProof/>
              </w:rPr>
              <w:t>DER_OTD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_Toc161403264 \h </w:instrText>
            </w:r>
            <w:r w:rsidR="00B54A18">
              <w:rPr>
                <w:rStyle w:val="Hyperlink"/>
                <w:noProof/>
              </w:rPr>
            </w:r>
            <w:r w:rsidR="00B54A18">
              <w:rPr>
                <w:rStyle w:val="Hyperlink"/>
                <w:noProof/>
              </w:rPr>
              <w:fldChar w:fldCharType="separate"/>
            </w:r>
            <w:r w:rsidR="00A51194">
              <w:rPr>
                <w:noProof/>
                <w:webHidden/>
              </w:rPr>
              <w:t>112</w:t>
            </w:r>
            <w:r w:rsidR="00B54A18">
              <w:rPr>
                <w:rStyle w:val="Hyperlink"/>
                <w:noProof/>
              </w:rPr>
              <w:fldChar w:fldCharType="end"/>
            </w:r>
          </w:hyperlink>
        </w:p>
        <w:p w14:paraId="1058F738" w14:textId="5CFDCE17" w:rsidR="00B54A18" w:rsidRDefault="005741C6">
          <w:pPr>
            <w:pStyle w:val="TOC1"/>
            <w:rPr>
              <w:rFonts w:asciiTheme="minorHAnsi" w:eastAsiaTheme="minorEastAsia" w:hAnsiTheme="minorHAnsi" w:cstheme="minorBidi"/>
              <w:noProof/>
              <w:color w:val="auto"/>
              <w:kern w:val="2"/>
              <w:sz w:val="22"/>
              <w14:ligatures w14:val="standardContextual"/>
            </w:rPr>
          </w:pPr>
          <w:hyperlink w:anchor="_Toc161403265" w:history="1">
            <w:r w:rsidR="00B54A18" w:rsidRPr="00B3252F">
              <w:rPr>
                <w:rStyle w:val="Hyperlink"/>
                <w:noProof/>
              </w:rPr>
              <w:t>III.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Referentialntegrity Map</w:t>
            </w:r>
            <w:r w:rsidR="00B54A18">
              <w:rPr>
                <w:noProof/>
                <w:webHidden/>
              </w:rPr>
              <w:tab/>
            </w:r>
            <w:r w:rsidR="00B54A18">
              <w:rPr>
                <w:rStyle w:val="Hyperlink"/>
                <w:noProof/>
              </w:rPr>
              <w:fldChar w:fldCharType="begin"/>
            </w:r>
            <w:r w:rsidR="00B54A18">
              <w:rPr>
                <w:noProof/>
                <w:webHidden/>
              </w:rPr>
              <w:instrText xml:space="preserve"> PAGEREF _Toc161403265 \h </w:instrText>
            </w:r>
            <w:r w:rsidR="00B54A18">
              <w:rPr>
                <w:rStyle w:val="Hyperlink"/>
                <w:noProof/>
              </w:rPr>
            </w:r>
            <w:r w:rsidR="00B54A18">
              <w:rPr>
                <w:rStyle w:val="Hyperlink"/>
                <w:noProof/>
              </w:rPr>
              <w:fldChar w:fldCharType="separate"/>
            </w:r>
            <w:r w:rsidR="00A51194">
              <w:rPr>
                <w:noProof/>
                <w:webHidden/>
              </w:rPr>
              <w:t>114</w:t>
            </w:r>
            <w:r w:rsidR="00B54A18">
              <w:rPr>
                <w:rStyle w:val="Hyperlink"/>
                <w:noProof/>
              </w:rPr>
              <w:fldChar w:fldCharType="end"/>
            </w:r>
          </w:hyperlink>
        </w:p>
        <w:p w14:paraId="4010D30B" w14:textId="73E38FF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66" w:history="1">
            <w:r w:rsidR="00B54A18" w:rsidRPr="00B3252F">
              <w:rPr>
                <w:rStyle w:val="Hyperlink"/>
                <w:noProof/>
              </w:rPr>
              <w:t>Overview</w:t>
            </w:r>
            <w:r w:rsidR="00B54A18">
              <w:rPr>
                <w:noProof/>
                <w:webHidden/>
              </w:rPr>
              <w:tab/>
            </w:r>
            <w:r w:rsidR="00B54A18">
              <w:rPr>
                <w:rStyle w:val="Hyperlink"/>
                <w:noProof/>
              </w:rPr>
              <w:fldChar w:fldCharType="begin"/>
            </w:r>
            <w:r w:rsidR="00B54A18">
              <w:rPr>
                <w:noProof/>
                <w:webHidden/>
              </w:rPr>
              <w:instrText xml:space="preserve"> PAGEREF _Toc161403266 \h </w:instrText>
            </w:r>
            <w:r w:rsidR="00B54A18">
              <w:rPr>
                <w:rStyle w:val="Hyperlink"/>
                <w:noProof/>
              </w:rPr>
            </w:r>
            <w:r w:rsidR="00B54A18">
              <w:rPr>
                <w:rStyle w:val="Hyperlink"/>
                <w:noProof/>
              </w:rPr>
              <w:fldChar w:fldCharType="separate"/>
            </w:r>
            <w:r w:rsidR="00A51194">
              <w:rPr>
                <w:noProof/>
                <w:webHidden/>
              </w:rPr>
              <w:t>114</w:t>
            </w:r>
            <w:r w:rsidR="00B54A18">
              <w:rPr>
                <w:rStyle w:val="Hyperlink"/>
                <w:noProof/>
              </w:rPr>
              <w:fldChar w:fldCharType="end"/>
            </w:r>
          </w:hyperlink>
        </w:p>
        <w:p w14:paraId="607D3392" w14:textId="1AF19F35"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6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_Toc161403267 \h </w:instrText>
            </w:r>
            <w:r w:rsidR="00B54A18">
              <w:rPr>
                <w:rStyle w:val="Hyperlink"/>
                <w:noProof/>
              </w:rPr>
            </w:r>
            <w:r w:rsidR="00B54A18">
              <w:rPr>
                <w:rStyle w:val="Hyperlink"/>
                <w:noProof/>
              </w:rPr>
              <w:fldChar w:fldCharType="separate"/>
            </w:r>
            <w:r w:rsidR="00A51194">
              <w:rPr>
                <w:noProof/>
                <w:webHidden/>
              </w:rPr>
              <w:t>114</w:t>
            </w:r>
            <w:r w:rsidR="00B54A18">
              <w:rPr>
                <w:rStyle w:val="Hyperlink"/>
                <w:noProof/>
              </w:rPr>
              <w:fldChar w:fldCharType="end"/>
            </w:r>
          </w:hyperlink>
        </w:p>
        <w:p w14:paraId="3E305B6E" w14:textId="2FB9E45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6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_Toc161403268 \h </w:instrText>
            </w:r>
            <w:r w:rsidR="00B54A18">
              <w:rPr>
                <w:rStyle w:val="Hyperlink"/>
                <w:noProof/>
              </w:rPr>
            </w:r>
            <w:r w:rsidR="00B54A18">
              <w:rPr>
                <w:rStyle w:val="Hyperlink"/>
                <w:noProof/>
              </w:rPr>
              <w:fldChar w:fldCharType="separate"/>
            </w:r>
            <w:r w:rsidR="00A51194">
              <w:rPr>
                <w:noProof/>
                <w:webHidden/>
              </w:rPr>
              <w:t>115</w:t>
            </w:r>
            <w:r w:rsidR="00B54A18">
              <w:rPr>
                <w:rStyle w:val="Hyperlink"/>
                <w:noProof/>
              </w:rPr>
              <w:fldChar w:fldCharType="end"/>
            </w:r>
          </w:hyperlink>
        </w:p>
        <w:p w14:paraId="60305A4F" w14:textId="2264A9B4"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6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_Toc161403269 \h </w:instrText>
            </w:r>
            <w:r w:rsidR="00B54A18">
              <w:rPr>
                <w:rStyle w:val="Hyperlink"/>
                <w:noProof/>
              </w:rPr>
            </w:r>
            <w:r w:rsidR="00B54A18">
              <w:rPr>
                <w:rStyle w:val="Hyperlink"/>
                <w:noProof/>
              </w:rPr>
              <w:fldChar w:fldCharType="separate"/>
            </w:r>
            <w:r w:rsidR="00A51194">
              <w:rPr>
                <w:noProof/>
                <w:webHidden/>
              </w:rPr>
              <w:t>115</w:t>
            </w:r>
            <w:r w:rsidR="00B54A18">
              <w:rPr>
                <w:rStyle w:val="Hyperlink"/>
                <w:noProof/>
              </w:rPr>
              <w:fldChar w:fldCharType="end"/>
            </w:r>
          </w:hyperlink>
        </w:p>
        <w:p w14:paraId="3A057040" w14:textId="45CD793C"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0"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w:t>
            </w:r>
            <w:r w:rsidR="00B54A18" w:rsidRPr="00B3252F">
              <w:rPr>
                <w:rStyle w:val="Hyperlink"/>
                <w:noProof/>
                <w:cs/>
              </w:rPr>
              <w:t xml:space="preserve">/ </w:t>
            </w:r>
            <w:r w:rsidR="00B54A18" w:rsidRPr="00B3252F">
              <w:rPr>
                <w:rStyle w:val="Hyperlink"/>
                <w:noProof/>
              </w:rPr>
              <w:t>Credit</w:t>
            </w:r>
            <w:r w:rsidR="00B54A18" w:rsidRPr="00B3252F">
              <w:rPr>
                <w:rStyle w:val="Hyperlink"/>
                <w:noProof/>
                <w:cs/>
              </w:rPr>
              <w:t xml:space="preserve"> </w:t>
            </w:r>
            <w:r w:rsidR="00B54A18" w:rsidRPr="00B3252F">
              <w:rPr>
                <w:rStyle w:val="Hyperlink"/>
                <w:noProof/>
              </w:rPr>
              <w:t>Counterparty</w:t>
            </w:r>
            <w:r w:rsidR="00B54A18">
              <w:rPr>
                <w:noProof/>
                <w:webHidden/>
              </w:rPr>
              <w:tab/>
            </w:r>
            <w:r w:rsidR="00B54A18">
              <w:rPr>
                <w:rStyle w:val="Hyperlink"/>
                <w:noProof/>
              </w:rPr>
              <w:fldChar w:fldCharType="begin"/>
            </w:r>
            <w:r w:rsidR="00B54A18">
              <w:rPr>
                <w:noProof/>
                <w:webHidden/>
              </w:rPr>
              <w:instrText xml:space="preserve"> PAGEREF _Toc161403270 \h </w:instrText>
            </w:r>
            <w:r w:rsidR="00B54A18">
              <w:rPr>
                <w:rStyle w:val="Hyperlink"/>
                <w:noProof/>
              </w:rPr>
            </w:r>
            <w:r w:rsidR="00B54A18">
              <w:rPr>
                <w:rStyle w:val="Hyperlink"/>
                <w:noProof/>
              </w:rPr>
              <w:fldChar w:fldCharType="separate"/>
            </w:r>
            <w:r w:rsidR="00A51194">
              <w:rPr>
                <w:noProof/>
                <w:webHidden/>
              </w:rPr>
              <w:t>116</w:t>
            </w:r>
            <w:r w:rsidR="00B54A18">
              <w:rPr>
                <w:rStyle w:val="Hyperlink"/>
                <w:noProof/>
              </w:rPr>
              <w:fldChar w:fldCharType="end"/>
            </w:r>
          </w:hyperlink>
        </w:p>
        <w:p w14:paraId="7DB02222" w14:textId="756874C0"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1" w:history="1">
            <w:r w:rsidR="00B54A18" w:rsidRPr="00B3252F">
              <w:rPr>
                <w:rStyle w:val="Hyperlink"/>
                <w:noProof/>
              </w:rPr>
              <w:t>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and Protection</w:t>
            </w:r>
            <w:r w:rsidR="00B54A18">
              <w:rPr>
                <w:noProof/>
                <w:webHidden/>
              </w:rPr>
              <w:tab/>
            </w:r>
            <w:r w:rsidR="00B54A18">
              <w:rPr>
                <w:rStyle w:val="Hyperlink"/>
                <w:noProof/>
              </w:rPr>
              <w:fldChar w:fldCharType="begin"/>
            </w:r>
            <w:r w:rsidR="00B54A18">
              <w:rPr>
                <w:noProof/>
                <w:webHidden/>
              </w:rPr>
              <w:instrText xml:space="preserve"> PAGEREF _Toc161403271 \h </w:instrText>
            </w:r>
            <w:r w:rsidR="00B54A18">
              <w:rPr>
                <w:rStyle w:val="Hyperlink"/>
                <w:noProof/>
              </w:rPr>
            </w:r>
            <w:r w:rsidR="00B54A18">
              <w:rPr>
                <w:rStyle w:val="Hyperlink"/>
                <w:noProof/>
              </w:rPr>
              <w:fldChar w:fldCharType="separate"/>
            </w:r>
            <w:r w:rsidR="00A51194">
              <w:rPr>
                <w:noProof/>
                <w:webHidden/>
              </w:rPr>
              <w:t>116</w:t>
            </w:r>
            <w:r w:rsidR="00B54A18">
              <w:rPr>
                <w:rStyle w:val="Hyperlink"/>
                <w:noProof/>
              </w:rPr>
              <w:fldChar w:fldCharType="end"/>
            </w:r>
          </w:hyperlink>
        </w:p>
        <w:p w14:paraId="691A7F37" w14:textId="0240AA0D"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2"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_Toc161403272 \h </w:instrText>
            </w:r>
            <w:r w:rsidR="00B54A18">
              <w:rPr>
                <w:rStyle w:val="Hyperlink"/>
                <w:noProof/>
              </w:rPr>
            </w:r>
            <w:r w:rsidR="00B54A18">
              <w:rPr>
                <w:rStyle w:val="Hyperlink"/>
                <w:noProof/>
              </w:rPr>
              <w:fldChar w:fldCharType="separate"/>
            </w:r>
            <w:r w:rsidR="00A51194">
              <w:rPr>
                <w:noProof/>
                <w:webHidden/>
              </w:rPr>
              <w:t>117</w:t>
            </w:r>
            <w:r w:rsidR="00B54A18">
              <w:rPr>
                <w:rStyle w:val="Hyperlink"/>
                <w:noProof/>
              </w:rPr>
              <w:fldChar w:fldCharType="end"/>
            </w:r>
          </w:hyperlink>
        </w:p>
        <w:p w14:paraId="388F4D67" w14:textId="7415E0EA"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3"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_Toc161403273 \h </w:instrText>
            </w:r>
            <w:r w:rsidR="00B54A18">
              <w:rPr>
                <w:rStyle w:val="Hyperlink"/>
                <w:noProof/>
              </w:rPr>
            </w:r>
            <w:r w:rsidR="00B54A18">
              <w:rPr>
                <w:rStyle w:val="Hyperlink"/>
                <w:noProof/>
              </w:rPr>
              <w:fldChar w:fldCharType="separate"/>
            </w:r>
            <w:r w:rsidR="00A51194">
              <w:rPr>
                <w:noProof/>
                <w:webHidden/>
              </w:rPr>
              <w:t>117</w:t>
            </w:r>
            <w:r w:rsidR="00B54A18">
              <w:rPr>
                <w:rStyle w:val="Hyperlink"/>
                <w:noProof/>
              </w:rPr>
              <w:fldChar w:fldCharType="end"/>
            </w:r>
          </w:hyperlink>
        </w:p>
        <w:p w14:paraId="6C993BE3" w14:textId="08B7A4B4"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4"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_Toc161403274 \h </w:instrText>
            </w:r>
            <w:r w:rsidR="00B54A18">
              <w:rPr>
                <w:rStyle w:val="Hyperlink"/>
                <w:noProof/>
              </w:rPr>
            </w:r>
            <w:r w:rsidR="00B54A18">
              <w:rPr>
                <w:rStyle w:val="Hyperlink"/>
                <w:noProof/>
              </w:rPr>
              <w:fldChar w:fldCharType="separate"/>
            </w:r>
            <w:r w:rsidR="00A51194">
              <w:rPr>
                <w:noProof/>
                <w:webHidden/>
              </w:rPr>
              <w:t>118</w:t>
            </w:r>
            <w:r w:rsidR="00B54A18">
              <w:rPr>
                <w:rStyle w:val="Hyperlink"/>
                <w:noProof/>
              </w:rPr>
              <w:fldChar w:fldCharType="end"/>
            </w:r>
          </w:hyperlink>
        </w:p>
        <w:p w14:paraId="4D9B5AA4" w14:textId="22B7099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5"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_Toc161403275 \h </w:instrText>
            </w:r>
            <w:r w:rsidR="00B54A18">
              <w:rPr>
                <w:rStyle w:val="Hyperlink"/>
                <w:noProof/>
              </w:rPr>
            </w:r>
            <w:r w:rsidR="00B54A18">
              <w:rPr>
                <w:rStyle w:val="Hyperlink"/>
                <w:noProof/>
              </w:rPr>
              <w:fldChar w:fldCharType="separate"/>
            </w:r>
            <w:r w:rsidR="00A51194">
              <w:rPr>
                <w:noProof/>
                <w:webHidden/>
              </w:rPr>
              <w:t>118</w:t>
            </w:r>
            <w:r w:rsidR="00B54A18">
              <w:rPr>
                <w:rStyle w:val="Hyperlink"/>
                <w:noProof/>
              </w:rPr>
              <w:fldChar w:fldCharType="end"/>
            </w:r>
          </w:hyperlink>
        </w:p>
        <w:p w14:paraId="5BF12410" w14:textId="557941B9" w:rsidR="00B54A18" w:rsidRDefault="005741C6">
          <w:pPr>
            <w:pStyle w:val="TOC1"/>
            <w:rPr>
              <w:rFonts w:asciiTheme="minorHAnsi" w:eastAsiaTheme="minorEastAsia" w:hAnsiTheme="minorHAnsi" w:cstheme="minorBidi"/>
              <w:noProof/>
              <w:color w:val="auto"/>
              <w:kern w:val="2"/>
              <w:sz w:val="22"/>
              <w14:ligatures w14:val="standardContextual"/>
            </w:rPr>
          </w:pPr>
          <w:hyperlink w:anchor="_Toc161403276" w:history="1">
            <w:r w:rsidR="00B54A18" w:rsidRPr="00B3252F">
              <w:rPr>
                <w:rStyle w:val="Hyperlink"/>
                <w:noProof/>
              </w:rPr>
              <w:t>IV.</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Appendix A : Additional Validation Information for FI</w:t>
            </w:r>
            <w:r w:rsidR="00B54A18">
              <w:rPr>
                <w:noProof/>
                <w:webHidden/>
              </w:rPr>
              <w:tab/>
            </w:r>
            <w:r w:rsidR="00B54A18">
              <w:rPr>
                <w:rStyle w:val="Hyperlink"/>
                <w:noProof/>
              </w:rPr>
              <w:fldChar w:fldCharType="begin"/>
            </w:r>
            <w:r w:rsidR="00B54A18">
              <w:rPr>
                <w:noProof/>
                <w:webHidden/>
              </w:rPr>
              <w:instrText xml:space="preserve"> PAGEREF _Toc161403276 \h </w:instrText>
            </w:r>
            <w:r w:rsidR="00B54A18">
              <w:rPr>
                <w:rStyle w:val="Hyperlink"/>
                <w:noProof/>
              </w:rPr>
            </w:r>
            <w:r w:rsidR="00B54A18">
              <w:rPr>
                <w:rStyle w:val="Hyperlink"/>
                <w:noProof/>
              </w:rPr>
              <w:fldChar w:fldCharType="separate"/>
            </w:r>
            <w:r w:rsidR="00A51194">
              <w:rPr>
                <w:noProof/>
                <w:webHidden/>
              </w:rPr>
              <w:t>119</w:t>
            </w:r>
            <w:r w:rsidR="00B54A18">
              <w:rPr>
                <w:rStyle w:val="Hyperlink"/>
                <w:noProof/>
              </w:rPr>
              <w:fldChar w:fldCharType="end"/>
            </w:r>
          </w:hyperlink>
        </w:p>
        <w:p w14:paraId="4D015586" w14:textId="20981978"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Additional Validation after Initial Period</w:t>
            </w:r>
            <w:r w:rsidR="00B54A18">
              <w:rPr>
                <w:noProof/>
                <w:webHidden/>
              </w:rPr>
              <w:tab/>
            </w:r>
            <w:r w:rsidR="00B54A18">
              <w:rPr>
                <w:rStyle w:val="Hyperlink"/>
                <w:noProof/>
              </w:rPr>
              <w:fldChar w:fldCharType="begin"/>
            </w:r>
            <w:r w:rsidR="00B54A18">
              <w:rPr>
                <w:noProof/>
                <w:webHidden/>
              </w:rPr>
              <w:instrText xml:space="preserve"> PAGEREF _Toc161403277 \h </w:instrText>
            </w:r>
            <w:r w:rsidR="00B54A18">
              <w:rPr>
                <w:rStyle w:val="Hyperlink"/>
                <w:noProof/>
              </w:rPr>
            </w:r>
            <w:r w:rsidR="00B54A18">
              <w:rPr>
                <w:rStyle w:val="Hyperlink"/>
                <w:noProof/>
              </w:rPr>
              <w:fldChar w:fldCharType="separate"/>
            </w:r>
            <w:r w:rsidR="00A51194">
              <w:rPr>
                <w:noProof/>
                <w:webHidden/>
              </w:rPr>
              <w:t>119</w:t>
            </w:r>
            <w:r w:rsidR="00B54A18">
              <w:rPr>
                <w:rStyle w:val="Hyperlink"/>
                <w:noProof/>
              </w:rPr>
              <w:fldChar w:fldCharType="end"/>
            </w:r>
          </w:hyperlink>
        </w:p>
        <w:p w14:paraId="473ADC1B" w14:textId="11485C14"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Special Validation by Group of FIs</w:t>
            </w:r>
            <w:r w:rsidR="00B54A18">
              <w:rPr>
                <w:noProof/>
                <w:webHidden/>
              </w:rPr>
              <w:tab/>
            </w:r>
            <w:r w:rsidR="00B54A18">
              <w:rPr>
                <w:rStyle w:val="Hyperlink"/>
                <w:noProof/>
              </w:rPr>
              <w:fldChar w:fldCharType="begin"/>
            </w:r>
            <w:r w:rsidR="00B54A18">
              <w:rPr>
                <w:noProof/>
                <w:webHidden/>
              </w:rPr>
              <w:instrText xml:space="preserve"> PAGEREF _Toc161403278 \h </w:instrText>
            </w:r>
            <w:r w:rsidR="00B54A18">
              <w:rPr>
                <w:rStyle w:val="Hyperlink"/>
                <w:noProof/>
              </w:rPr>
            </w:r>
            <w:r w:rsidR="00B54A18">
              <w:rPr>
                <w:rStyle w:val="Hyperlink"/>
                <w:noProof/>
              </w:rPr>
              <w:fldChar w:fldCharType="separate"/>
            </w:r>
            <w:r w:rsidR="00A51194">
              <w:rPr>
                <w:noProof/>
                <w:webHidden/>
              </w:rPr>
              <w:t>125</w:t>
            </w:r>
            <w:r w:rsidR="00B54A18">
              <w:rPr>
                <w:rStyle w:val="Hyperlink"/>
                <w:noProof/>
              </w:rPr>
              <w:fldChar w:fldCharType="end"/>
            </w:r>
          </w:hyperlink>
        </w:p>
        <w:p w14:paraId="381ADD43" w14:textId="663BCE3C" w:rsidR="00B54A18" w:rsidRDefault="005741C6">
          <w:pPr>
            <w:pStyle w:val="TOC2"/>
            <w:rPr>
              <w:rFonts w:asciiTheme="minorHAnsi" w:eastAsiaTheme="minorEastAsia" w:hAnsiTheme="minorHAnsi" w:cstheme="minorBidi"/>
              <w:noProof/>
              <w:color w:val="auto"/>
              <w:kern w:val="2"/>
              <w:sz w:val="22"/>
              <w14:ligatures w14:val="standardContextual"/>
            </w:rPr>
          </w:pPr>
          <w:hyperlink w:anchor="_Toc16140327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Threshold Validation</w:t>
            </w:r>
            <w:r w:rsidR="00B54A18">
              <w:rPr>
                <w:noProof/>
                <w:webHidden/>
              </w:rPr>
              <w:tab/>
            </w:r>
            <w:r w:rsidR="00B54A18">
              <w:rPr>
                <w:rStyle w:val="Hyperlink"/>
                <w:noProof/>
              </w:rPr>
              <w:fldChar w:fldCharType="begin"/>
            </w:r>
            <w:r w:rsidR="00B54A18">
              <w:rPr>
                <w:noProof/>
                <w:webHidden/>
              </w:rPr>
              <w:instrText xml:space="preserve"> PAGEREF _Toc161403279 \h </w:instrText>
            </w:r>
            <w:r w:rsidR="00B54A18">
              <w:rPr>
                <w:rStyle w:val="Hyperlink"/>
                <w:noProof/>
              </w:rPr>
            </w:r>
            <w:r w:rsidR="00B54A18">
              <w:rPr>
                <w:rStyle w:val="Hyperlink"/>
                <w:noProof/>
              </w:rPr>
              <w:fldChar w:fldCharType="separate"/>
            </w:r>
            <w:r w:rsidR="00A51194">
              <w:rPr>
                <w:noProof/>
                <w:webHidden/>
              </w:rPr>
              <w:t>168</w:t>
            </w:r>
            <w:r w:rsidR="00B54A18">
              <w:rPr>
                <w:rStyle w:val="Hyperlink"/>
                <w:noProof/>
              </w:rPr>
              <w:fldChar w:fldCharType="end"/>
            </w:r>
          </w:hyperlink>
        </w:p>
        <w:p w14:paraId="7EC1005A" w14:textId="79A72AEE"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77022B89" w:rsidR="00291A53" w:rsidRPr="008471C1" w:rsidRDefault="00432213" w:rsidP="00096CE5">
      <w:pPr>
        <w:pStyle w:val="Heading1"/>
        <w:spacing w:before="120" w:line="240" w:lineRule="auto"/>
        <w:ind w:left="284" w:hanging="142"/>
        <w:rPr>
          <w:rFonts w:ascii="Browallia New" w:hAnsi="Browallia New"/>
          <w:bCs w:val="0"/>
        </w:rPr>
      </w:pPr>
      <w:bookmarkStart w:id="6" w:name="_Toc161403192"/>
      <w:r>
        <w:rPr>
          <w:rFonts w:ascii="Browallia New" w:hAnsi="Browallia New"/>
          <w:bCs w:val="0"/>
        </w:rPr>
        <w:lastRenderedPageBreak/>
        <w:t>D</w:t>
      </w:r>
      <w:r w:rsidR="00551A7F" w:rsidRPr="008471C1">
        <w:rPr>
          <w:rFonts w:ascii="Browallia New" w:hAnsi="Browallia New"/>
          <w:bCs w:val="0"/>
        </w:rPr>
        <w:t xml:space="preserve">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D05D4D">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61403193"/>
      <w:bookmarkEnd w:id="9"/>
      <w:r w:rsidRPr="008471C1">
        <w:rPr>
          <w:rFonts w:ascii="Browallia New" w:hAnsi="Browallia New"/>
          <w:bCs w:val="0"/>
        </w:rPr>
        <w:lastRenderedPageBreak/>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61403194"/>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proofErr w:type="gramStart"/>
            <w:r w:rsidRPr="008471C1">
              <w:rPr>
                <w:rFonts w:ascii="Browallia New" w:hAnsi="Browallia New"/>
                <w:sz w:val="28"/>
              </w:rPr>
              <w:t>8 character</w:t>
            </w:r>
            <w:proofErr w:type="gramEnd"/>
            <w:r w:rsidRPr="008471C1">
              <w:rPr>
                <w:rFonts w:ascii="Browallia New" w:hAnsi="Browallia New"/>
                <w:sz w:val="28"/>
              </w:rPr>
              <w:t xml:space="preserve">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61403195"/>
      <w:r w:rsidRPr="008471C1">
        <w:rPr>
          <w:rFonts w:ascii="Browallia New" w:hAnsi="Browallia New"/>
        </w:rPr>
        <w:lastRenderedPageBreak/>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proofErr w:type="gramStart"/>
            <w:r w:rsidRPr="008471C1">
              <w:rPr>
                <w:rFonts w:ascii="Browallia New" w:hAnsi="Browallia New"/>
                <w:sz w:val="28"/>
                <w:cs/>
              </w:rPr>
              <w:t>)</w:t>
            </w:r>
            <w:proofErr w:type="gramEnd"/>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ไม่สามารถส่งข้อมูลได้ เนื่องจากความผิดพลาดของระบบหรือความผิดพลาดอื่น ๆ สามารถดูรายละเอียดเพิ่มเติมได้ที่</w:t>
            </w:r>
            <w:proofErr w:type="spellStart"/>
            <w:r w:rsidRPr="008471C1">
              <w:rPr>
                <w:rFonts w:ascii="Browallia New" w:hAnsi="Browallia New"/>
                <w:sz w:val="28"/>
                <w:cs/>
              </w:rPr>
              <w:t>ฟิ</w:t>
            </w:r>
            <w:proofErr w:type="spellEnd"/>
            <w:r w:rsidRPr="008471C1">
              <w:rPr>
                <w:rFonts w:ascii="Browallia New" w:hAnsi="Browallia New"/>
                <w:sz w:val="28"/>
                <w:cs/>
              </w:rPr>
              <w:t xml:space="preserve">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61403196"/>
      <w:bookmarkStart w:id="14" w:name="_Hlk96011985"/>
      <w:r w:rsidRPr="008471C1">
        <w:rPr>
          <w:rFonts w:ascii="Browallia New" w:hAnsi="Browallia New"/>
        </w:rPr>
        <w:lastRenderedPageBreak/>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61403197"/>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w:t>
            </w:r>
            <w:proofErr w:type="gramStart"/>
            <w:r w:rsidRPr="008471C1">
              <w:rPr>
                <w:rFonts w:ascii="Browallia New" w:hAnsi="Browallia New"/>
                <w:sz w:val="28"/>
                <w:cs/>
              </w:rPr>
              <w:t>ภาระผูกพัน”</w:t>
            </w:r>
            <w:proofErr w:type="gramEnd"/>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lastRenderedPageBreak/>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proofErr w:type="spellStart"/>
            <w:r w:rsidR="001B0930" w:rsidRPr="008471C1">
              <w:rPr>
                <w:rFonts w:ascii="Browallia New" w:hAnsi="Browallia New"/>
                <w:sz w:val="28"/>
              </w:rPr>
              <w:t>DER_CAC.</w:t>
            </w:r>
            <w:r w:rsidR="000D1521" w:rsidRPr="008471C1">
              <w:rPr>
                <w:rFonts w:ascii="Browallia New" w:hAnsi="Browallia New"/>
                <w:sz w:val="28"/>
              </w:rPr>
              <w:t>Currency</w:t>
            </w:r>
            <w:proofErr w:type="spellEnd"/>
            <w:r w:rsidR="000D1521" w:rsidRPr="008471C1">
              <w:rPr>
                <w:rFonts w:ascii="Browallia New" w:hAnsi="Browallia New"/>
                <w:sz w:val="28"/>
              </w:rPr>
              <w:t>]</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w:t>
            </w:r>
            <w:proofErr w:type="spellStart"/>
            <w:r w:rsidR="001B0930" w:rsidRPr="008471C1">
              <w:rPr>
                <w:rFonts w:ascii="Browallia New" w:hAnsi="Browallia New"/>
                <w:sz w:val="28"/>
              </w:rPr>
              <w:t>DER_CAC.Currency</w:t>
            </w:r>
            <w:proofErr w:type="spellEnd"/>
            <w:r w:rsidR="001B0930" w:rsidRPr="008471C1">
              <w:rPr>
                <w:rFonts w:ascii="Browallia New" w:hAnsi="Browallia New"/>
                <w:sz w:val="28"/>
              </w:rPr>
              <w:t>]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มีค่าเป็น </w:t>
            </w:r>
            <w:r w:rsidRPr="008471C1">
              <w:rPr>
                <w:rFonts w:ascii="Browallia New" w:hAnsi="Browallia New"/>
                <w:sz w:val="28"/>
                <w:cs/>
              </w:rPr>
              <w:lastRenderedPageBreak/>
              <w:t>“</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lastRenderedPageBreak/>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proofErr w:type="gramStart"/>
            <w:r w:rsidR="00AE5CFD" w:rsidRPr="008471C1">
              <w:rPr>
                <w:rFonts w:ascii="Browallia New" w:hAnsi="Browallia New"/>
                <w:sz w:val="28"/>
                <w:cs/>
              </w:rPr>
              <w:t>ตั๋วเงิน</w:t>
            </w:r>
            <w:proofErr w:type="gramEnd"/>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161403198"/>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B37FDC" w:rsidRPr="008471C1" w14:paraId="02E86AAF" w14:textId="77777777" w:rsidTr="00E82D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4961"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4961"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xml:space="preserve">, </w:t>
            </w:r>
            <w:r w:rsidR="009514D9" w:rsidRPr="001F3774">
              <w:rPr>
                <w:rFonts w:ascii="Browallia New" w:hAnsi="Browallia New"/>
                <w:sz w:val="28"/>
              </w:rPr>
              <w:lastRenderedPageBreak/>
              <w:t>‘</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Loan and 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w:t>
            </w:r>
            <w:proofErr w:type="spellStart"/>
            <w:r w:rsidR="00CF43D7" w:rsidRPr="001F3774">
              <w:rPr>
                <w:rFonts w:ascii="Browallia New" w:hAnsi="Browallia New"/>
                <w:sz w:val="28"/>
              </w:rPr>
              <w:t>DER_CACD.Product</w:t>
            </w:r>
            <w:proofErr w:type="spellEnd"/>
            <w:r w:rsidR="00CF43D7" w:rsidRPr="001F3774">
              <w:rPr>
                <w:rFonts w:ascii="Browallia New" w:hAnsi="Browallia New"/>
                <w:sz w:val="28"/>
              </w:rPr>
              <w:t xml:space="preserve">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w:t>
            </w:r>
            <w:proofErr w:type="spellStart"/>
            <w:r w:rsidR="008C1BF4" w:rsidRPr="001F3774">
              <w:rPr>
                <w:rFonts w:ascii="Browallia New" w:hAnsi="Browallia New"/>
                <w:sz w:val="28"/>
              </w:rPr>
              <w:t>DER_CACD.</w:t>
            </w:r>
            <w:r w:rsidR="009A248F" w:rsidRPr="001F3774">
              <w:rPr>
                <w:rFonts w:ascii="Browallia New" w:hAnsi="Browallia New"/>
                <w:sz w:val="28"/>
              </w:rPr>
              <w:t>Product</w:t>
            </w:r>
            <w:proofErr w:type="spellEnd"/>
            <w:r w:rsidR="009A248F" w:rsidRPr="001F3774">
              <w:rPr>
                <w:rFonts w:ascii="Browallia New" w:hAnsi="Browallia New"/>
                <w:sz w:val="28"/>
              </w:rPr>
              <w:t xml:space="preserve">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AND ([</w:t>
            </w:r>
            <w:proofErr w:type="spellStart"/>
            <w:r w:rsidR="0009087D" w:rsidRPr="001F3774">
              <w:rPr>
                <w:rFonts w:ascii="Browallia New" w:hAnsi="Browallia New"/>
                <w:sz w:val="28"/>
              </w:rPr>
              <w:t>DER_CAC.Currency</w:t>
            </w:r>
            <w:proofErr w:type="spellEnd"/>
            <w:r w:rsidR="0009087D" w:rsidRPr="001F3774">
              <w:rPr>
                <w:rFonts w:ascii="Browallia New" w:hAnsi="Browallia New"/>
                <w:sz w:val="28"/>
              </w:rPr>
              <w:t>] = ‘THB’ OR ([</w:t>
            </w:r>
            <w:proofErr w:type="spellStart"/>
            <w:r w:rsidR="0009087D" w:rsidRPr="001F3774">
              <w:rPr>
                <w:rFonts w:ascii="Browallia New" w:hAnsi="Browallia New"/>
                <w:sz w:val="28"/>
              </w:rPr>
              <w:t>DER_CAC.Currency</w:t>
            </w:r>
            <w:proofErr w:type="spellEnd"/>
            <w:r w:rsidR="0009087D" w:rsidRPr="001F3774">
              <w:rPr>
                <w:rFonts w:ascii="Browallia New" w:hAnsi="Browallia New"/>
                <w:sz w:val="28"/>
              </w:rPr>
              <w:t xml:space="preserve">]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w:t>
            </w:r>
            <w:proofErr w:type="spellStart"/>
            <w:r w:rsidR="00331574" w:rsidRPr="001F3774">
              <w:rPr>
                <w:rFonts w:ascii="Browallia New" w:hAnsi="Browallia New"/>
                <w:sz w:val="28"/>
              </w:rPr>
              <w:t>DER_CACD.Account</w:t>
            </w:r>
            <w:proofErr w:type="spellEnd"/>
            <w:r w:rsidR="00331574" w:rsidRPr="001F3774">
              <w:rPr>
                <w:rFonts w:ascii="Browallia New" w:hAnsi="Browallia New"/>
                <w:sz w:val="28"/>
              </w:rPr>
              <w:t xml:space="preserve">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lastRenderedPageBreak/>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 xml:space="preserve">มีค่าภายใต้ </w:t>
            </w:r>
            <w:r w:rsidRPr="001F3774">
              <w:rPr>
                <w:rFonts w:ascii="Browallia New" w:hAnsi="Browallia New"/>
                <w:sz w:val="28"/>
                <w:cs/>
              </w:rPr>
              <w:lastRenderedPageBreak/>
              <w:t>“</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lastRenderedPageBreak/>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lastRenderedPageBreak/>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bookmarkEnd w:id="17"/>
      <w:tr w:rsidR="000B507F" w:rsidRPr="008471C1" w14:paraId="777C5BD4"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4961"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r>
            <w:proofErr w:type="gramStart"/>
            <w:r w:rsidRPr="008471C1">
              <w:rPr>
                <w:rFonts w:ascii="Browallia New" w:hAnsi="Browallia New"/>
                <w:sz w:val="28"/>
              </w:rPr>
              <w:t>THEN</w:t>
            </w:r>
            <w:proofErr w:type="gramEnd"/>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13C83DB" w14:textId="77777777" w:rsidR="000B507F" w:rsidRDefault="000B507F" w:rsidP="00096CE5">
            <w:pPr>
              <w:rPr>
                <w:rFonts w:ascii="Browallia New" w:hAnsi="Browallia New"/>
                <w:sz w:val="28"/>
              </w:rPr>
            </w:pPr>
            <w:r w:rsidRPr="008471C1">
              <w:rPr>
                <w:rFonts w:ascii="Browallia New" w:hAnsi="Browallia New"/>
                <w:b w:val="0"/>
                <w:bCs w:val="0"/>
                <w:caps w:val="0"/>
                <w:sz w:val="28"/>
              </w:rPr>
              <w:lastRenderedPageBreak/>
              <w:t>CMCACD005</w:t>
            </w:r>
          </w:p>
          <w:p w14:paraId="78DBC155" w14:textId="455C8DE9" w:rsidR="00C63AA5" w:rsidRPr="008471C1" w:rsidRDefault="00C63AA5" w:rsidP="00096CE5">
            <w:pPr>
              <w:rPr>
                <w:rFonts w:ascii="Browallia New" w:hAnsi="Browallia New"/>
                <w:b w:val="0"/>
                <w:bCs w:val="0"/>
                <w:caps w:val="0"/>
                <w:sz w:val="28"/>
              </w:rPr>
            </w:pPr>
          </w:p>
        </w:tc>
        <w:tc>
          <w:tcPr>
            <w:tcW w:w="4961"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70030C89" w:rsidR="000B507F"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717FBE35" w:rsidR="00905CA8" w:rsidRPr="00263D6B"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4961"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4961"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4961"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 xml:space="preserve">Factor for </w:t>
            </w:r>
            <w:r w:rsidRPr="008471C1">
              <w:rPr>
                <w:rFonts w:ascii="Browallia New" w:hAnsi="Browallia New"/>
                <w:sz w:val="28"/>
              </w:rPr>
              <w:lastRenderedPageBreak/>
              <w:t>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w:t>
            </w:r>
            <w:proofErr w:type="gramStart"/>
            <w:r w:rsidRPr="008471C1">
              <w:rPr>
                <w:rFonts w:ascii="Browallia New" w:hAnsi="Browallia New"/>
                <w:sz w:val="28"/>
                <w:cs/>
              </w:rPr>
              <w:t>มีค่า</w:t>
            </w:r>
            <w:proofErr w:type="gramEnd"/>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 xml:space="preserve">be between 0 and </w:t>
            </w:r>
            <w:r w:rsidRPr="008471C1">
              <w:rPr>
                <w:rFonts w:ascii="Browallia New" w:hAnsi="Browallia New"/>
                <w:sz w:val="28"/>
              </w:rPr>
              <w:lastRenderedPageBreak/>
              <w:t>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394CAB" w:rsidRPr="008471C1" w14:paraId="0AE7F5E3"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4961" w:type="dxa"/>
            <w:tcBorders>
              <w:left w:val="single" w:sz="4"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proofErr w:type="spellStart"/>
            <w:r w:rsidR="007F13D5" w:rsidRPr="001F3774">
              <w:rPr>
                <w:rFonts w:ascii="Browallia New" w:hAnsi="Browallia New"/>
                <w:sz w:val="28"/>
              </w:rPr>
              <w:t>V_Contingents</w:t>
            </w:r>
            <w:proofErr w:type="spellEnd"/>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proofErr w:type="spellStart"/>
            <w:r w:rsidRPr="001F3774">
              <w:rPr>
                <w:rFonts w:ascii="Browallia New" w:hAnsi="Browallia New"/>
                <w:sz w:val="28"/>
              </w:rPr>
              <w:t>DER_CACD</w:t>
            </w:r>
            <w:r w:rsidR="00075DB6" w:rsidRPr="001F3774">
              <w:rPr>
                <w:rFonts w:ascii="Browallia New" w:hAnsi="Browallia New"/>
                <w:sz w:val="28"/>
              </w:rPr>
              <w:t>.Account</w:t>
            </w:r>
            <w:proofErr w:type="spellEnd"/>
            <w:r w:rsidR="00075DB6" w:rsidRPr="001F3774">
              <w:rPr>
                <w:rFonts w:ascii="Browallia New" w:hAnsi="Browallia New"/>
                <w:sz w:val="28"/>
              </w:rPr>
              <w:t xml:space="preserve">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 xml:space="preserve">CL View: </w:t>
            </w:r>
            <w:proofErr w:type="spellStart"/>
            <w:r w:rsidRPr="001F3774">
              <w:rPr>
                <w:rFonts w:ascii="Browallia New" w:hAnsi="Browallia New"/>
                <w:sz w:val="28"/>
              </w:rPr>
              <w:t>V_Contingents</w:t>
            </w:r>
            <w:proofErr w:type="spellEnd"/>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 xml:space="preserve">value in CL View: </w:t>
            </w:r>
            <w:proofErr w:type="spellStart"/>
            <w:r w:rsidR="00113ACA" w:rsidRPr="001F3774">
              <w:rPr>
                <w:rFonts w:ascii="Browallia New" w:hAnsi="Browallia New"/>
                <w:sz w:val="28"/>
              </w:rPr>
              <w:t>V_Contingents</w:t>
            </w:r>
            <w:proofErr w:type="spellEnd"/>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r w:rsidR="00722647" w:rsidRPr="008471C1" w14:paraId="7E84740B"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6A33039" w14:textId="12BDC0D6" w:rsidR="00722647" w:rsidRPr="008471C1" w:rsidRDefault="00722647" w:rsidP="00722647">
            <w:pPr>
              <w:rPr>
                <w:rFonts w:ascii="Browallia New" w:hAnsi="Browallia New"/>
                <w:sz w:val="28"/>
              </w:rPr>
            </w:pPr>
            <w:r w:rsidRPr="00263D6B">
              <w:rPr>
                <w:rFonts w:ascii="Browallia New" w:hAnsi="Browallia New"/>
                <w:b w:val="0"/>
                <w:bCs w:val="0"/>
                <w:caps w:val="0"/>
                <w:color w:val="FF0000"/>
                <w:sz w:val="28"/>
              </w:rPr>
              <w:t>CMCACD0</w:t>
            </w:r>
            <w:r>
              <w:rPr>
                <w:rFonts w:ascii="Browallia New" w:hAnsi="Browallia New"/>
                <w:b w:val="0"/>
                <w:bCs w:val="0"/>
                <w:caps w:val="0"/>
                <w:color w:val="FF0000"/>
                <w:sz w:val="28"/>
              </w:rPr>
              <w:t>1</w:t>
            </w:r>
            <w:r w:rsidR="002D3C91">
              <w:rPr>
                <w:rFonts w:ascii="Browallia New" w:hAnsi="Browallia New"/>
                <w:b w:val="0"/>
                <w:bCs w:val="0"/>
                <w:caps w:val="0"/>
                <w:color w:val="FF0000"/>
                <w:sz w:val="28"/>
              </w:rPr>
              <w:t>3</w:t>
            </w:r>
            <w:r w:rsidR="00E82D31" w:rsidRPr="00E82D31">
              <w:rPr>
                <w:color w:val="FF0000"/>
                <w:vertAlign w:val="superscript"/>
              </w:rPr>
              <w:t>1</w:t>
            </w:r>
          </w:p>
        </w:tc>
        <w:tc>
          <w:tcPr>
            <w:tcW w:w="4961" w:type="dxa"/>
            <w:tcBorders>
              <w:left w:val="single" w:sz="4" w:space="0" w:color="002060"/>
              <w:bottom w:val="single" w:sz="12" w:space="0" w:color="002060"/>
              <w:right w:val="single" w:sz="4" w:space="0" w:color="002060"/>
            </w:tcBorders>
          </w:tcPr>
          <w:p w14:paraId="20BCCBF4" w14:textId="77777777" w:rsidR="00722647" w:rsidRPr="00263D6B"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263D6B">
              <w:rPr>
                <w:rFonts w:ascii="Browallia New" w:hAnsi="Browallia New"/>
                <w:color w:val="FF0000"/>
                <w:sz w:val="28"/>
              </w:rPr>
              <w:t xml:space="preserve">IF </w:t>
            </w:r>
            <w:r w:rsidRPr="00263D6B">
              <w:rPr>
                <w:rFonts w:ascii="Browallia New" w:hAnsi="Browallia New"/>
                <w:color w:val="FF0000"/>
                <w:sz w:val="28"/>
                <w:cs/>
              </w:rPr>
              <w:t>[</w:t>
            </w:r>
            <w:r w:rsidRPr="00263D6B">
              <w:rPr>
                <w:rFonts w:ascii="Browallia New" w:hAnsi="Browallia New"/>
                <w:color w:val="FF0000"/>
                <w:sz w:val="28"/>
              </w:rPr>
              <w:t>DER_CAC</w:t>
            </w:r>
            <w:r w:rsidRPr="00263D6B">
              <w:rPr>
                <w:rFonts w:ascii="Browallia New" w:hAnsi="Browallia New"/>
                <w:color w:val="FF0000"/>
                <w:sz w:val="28"/>
                <w:cs/>
              </w:rPr>
              <w:t>.</w:t>
            </w:r>
            <w:r w:rsidRPr="00263D6B">
              <w:rPr>
                <w:rFonts w:ascii="Browallia New" w:hAnsi="Browallia New"/>
                <w:color w:val="FF0000"/>
                <w:sz w:val="28"/>
              </w:rPr>
              <w:t>Loan and Contingent Type</w:t>
            </w:r>
            <w:r w:rsidRPr="00263D6B">
              <w:rPr>
                <w:rFonts w:ascii="Browallia New" w:hAnsi="Browallia New"/>
                <w:color w:val="FF0000"/>
                <w:sz w:val="28"/>
                <w:cs/>
              </w:rPr>
              <w:t xml:space="preserve">] </w:t>
            </w:r>
            <w:r w:rsidRPr="00263D6B">
              <w:rPr>
                <w:rFonts w:ascii="Browallia New" w:hAnsi="Browallia New"/>
                <w:color w:val="FF0000"/>
                <w:sz w:val="28"/>
              </w:rPr>
              <w:t xml:space="preserve">IS NOT Value Under </w:t>
            </w:r>
            <w:r w:rsidRPr="00263D6B">
              <w:rPr>
                <w:rFonts w:ascii="Browallia New" w:hAnsi="Browallia New"/>
                <w:color w:val="FF0000"/>
                <w:sz w:val="28"/>
                <w:cs/>
              </w:rPr>
              <w:t>‘</w:t>
            </w:r>
            <w:r w:rsidRPr="00263D6B">
              <w:rPr>
                <w:rFonts w:ascii="Browallia New" w:hAnsi="Browallia New"/>
                <w:color w:val="FF0000"/>
                <w:sz w:val="28"/>
              </w:rPr>
              <w:t>2003200065</w:t>
            </w:r>
            <w:r w:rsidRPr="00263D6B">
              <w:rPr>
                <w:rFonts w:ascii="Browallia New" w:hAnsi="Browallia New"/>
                <w:color w:val="FF0000"/>
                <w:sz w:val="28"/>
                <w:cs/>
              </w:rPr>
              <w:t xml:space="preserve">’ </w:t>
            </w:r>
          </w:p>
          <w:p w14:paraId="05E90FEF" w14:textId="77777777" w:rsidR="00722647" w:rsidRPr="00263D6B"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263D6B">
              <w:rPr>
                <w:rFonts w:ascii="Browallia New" w:hAnsi="Browallia New"/>
                <w:color w:val="FF0000"/>
                <w:sz w:val="28"/>
              </w:rPr>
              <w:t xml:space="preserve">THEN </w:t>
            </w:r>
          </w:p>
          <w:p w14:paraId="5914F174" w14:textId="77777777" w:rsidR="00722647" w:rsidRPr="00263D6B"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263D6B">
              <w:rPr>
                <w:rFonts w:ascii="Browallia New" w:hAnsi="Browallia New"/>
                <w:color w:val="FF0000"/>
                <w:sz w:val="28"/>
                <w:cs/>
              </w:rPr>
              <w:t>[</w:t>
            </w:r>
            <w:r w:rsidRPr="00263D6B">
              <w:rPr>
                <w:rFonts w:ascii="Browallia New" w:hAnsi="Browallia New"/>
                <w:color w:val="FF0000"/>
                <w:sz w:val="28"/>
              </w:rPr>
              <w:t>DER_CACD</w:t>
            </w:r>
            <w:r w:rsidRPr="00263D6B">
              <w:rPr>
                <w:rFonts w:ascii="Browallia New" w:hAnsi="Browallia New"/>
                <w:color w:val="FF0000"/>
                <w:sz w:val="28"/>
                <w:cs/>
              </w:rPr>
              <w:t>.</w:t>
            </w:r>
            <w:r w:rsidRPr="00263D6B">
              <w:rPr>
                <w:rFonts w:ascii="Browallia New" w:hAnsi="Browallia New"/>
                <w:color w:val="FF0000"/>
                <w:sz w:val="28"/>
              </w:rPr>
              <w:t>Revolving Flag</w:t>
            </w:r>
            <w:r w:rsidRPr="00263D6B">
              <w:rPr>
                <w:rFonts w:ascii="Browallia New" w:hAnsi="Browallia New"/>
                <w:color w:val="FF0000"/>
                <w:sz w:val="28"/>
                <w:cs/>
              </w:rPr>
              <w:t xml:space="preserve">] </w:t>
            </w:r>
            <w:r w:rsidRPr="00263D6B">
              <w:rPr>
                <w:rFonts w:ascii="Browallia New" w:hAnsi="Browallia New"/>
                <w:color w:val="FF0000"/>
                <w:sz w:val="28"/>
              </w:rPr>
              <w:t>IS NOT NULL</w:t>
            </w:r>
            <w:r w:rsidRPr="00263D6B">
              <w:rPr>
                <w:rFonts w:ascii="Browallia New" w:hAnsi="Browallia New"/>
                <w:color w:val="FF0000"/>
                <w:sz w:val="28"/>
                <w:cs/>
              </w:rPr>
              <w:t xml:space="preserve"> </w:t>
            </w:r>
            <w:r w:rsidRPr="00263D6B">
              <w:rPr>
                <w:rFonts w:ascii="Browallia New" w:hAnsi="Browallia New"/>
                <w:color w:val="FF0000"/>
                <w:sz w:val="28"/>
              </w:rPr>
              <w:t>AND</w:t>
            </w:r>
            <w:r w:rsidRPr="00263D6B">
              <w:rPr>
                <w:rFonts w:ascii="Browallia New" w:hAnsi="Browallia New"/>
                <w:color w:val="FF0000"/>
                <w:sz w:val="28"/>
              </w:rPr>
              <w:br/>
            </w:r>
            <w:r w:rsidRPr="00263D6B">
              <w:rPr>
                <w:rFonts w:ascii="Browallia New" w:hAnsi="Browallia New"/>
                <w:color w:val="FF0000"/>
                <w:sz w:val="28"/>
                <w:cs/>
              </w:rPr>
              <w:t>[</w:t>
            </w:r>
            <w:r w:rsidRPr="00263D6B">
              <w:rPr>
                <w:rFonts w:ascii="Browallia New" w:hAnsi="Browallia New"/>
                <w:color w:val="FF0000"/>
                <w:sz w:val="28"/>
              </w:rPr>
              <w:t>DER_CACD</w:t>
            </w:r>
            <w:r w:rsidRPr="00263D6B">
              <w:rPr>
                <w:rFonts w:ascii="Browallia New" w:hAnsi="Browallia New"/>
                <w:color w:val="FF0000"/>
                <w:sz w:val="28"/>
                <w:cs/>
              </w:rPr>
              <w:t>.</w:t>
            </w:r>
            <w:r w:rsidRPr="00263D6B">
              <w:rPr>
                <w:rFonts w:ascii="Browallia New" w:hAnsi="Browallia New"/>
                <w:color w:val="FF0000"/>
                <w:sz w:val="28"/>
              </w:rPr>
              <w:t>Refinance Flag</w:t>
            </w:r>
            <w:r w:rsidRPr="00263D6B">
              <w:rPr>
                <w:rFonts w:ascii="Browallia New" w:hAnsi="Browallia New"/>
                <w:color w:val="FF0000"/>
                <w:sz w:val="28"/>
                <w:cs/>
              </w:rPr>
              <w:t xml:space="preserve">] </w:t>
            </w:r>
            <w:r w:rsidRPr="00263D6B">
              <w:rPr>
                <w:rFonts w:ascii="Browallia New" w:hAnsi="Browallia New"/>
                <w:color w:val="FF0000"/>
                <w:sz w:val="28"/>
              </w:rPr>
              <w:t>IS NOT NULL AND</w:t>
            </w:r>
          </w:p>
          <w:p w14:paraId="137FE0BC" w14:textId="77777777" w:rsidR="00722647" w:rsidRPr="00F11C0D"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263D6B">
              <w:rPr>
                <w:rFonts w:ascii="Browallia New" w:hAnsi="Browallia New"/>
                <w:color w:val="FF0000"/>
                <w:sz w:val="28"/>
                <w:cs/>
              </w:rPr>
              <w:t>[</w:t>
            </w:r>
            <w:r w:rsidRPr="00263D6B">
              <w:rPr>
                <w:rFonts w:ascii="Browallia New" w:hAnsi="Browallia New"/>
                <w:color w:val="FF0000"/>
                <w:sz w:val="28"/>
              </w:rPr>
              <w:t>DER_CACD</w:t>
            </w:r>
            <w:r w:rsidRPr="00263D6B">
              <w:rPr>
                <w:rFonts w:ascii="Browallia New" w:hAnsi="Browallia New"/>
                <w:color w:val="FF0000"/>
                <w:sz w:val="28"/>
                <w:cs/>
              </w:rPr>
              <w:t>.</w:t>
            </w:r>
            <w:r w:rsidRPr="00263D6B">
              <w:rPr>
                <w:rFonts w:ascii="Browallia New" w:hAnsi="Browallia New"/>
                <w:color w:val="FF0000"/>
                <w:sz w:val="28"/>
              </w:rPr>
              <w:t>Employee Loan Flag</w:t>
            </w:r>
            <w:r w:rsidRPr="00263D6B">
              <w:rPr>
                <w:rFonts w:ascii="Browallia New" w:hAnsi="Browallia New"/>
                <w:color w:val="FF0000"/>
                <w:sz w:val="28"/>
                <w:cs/>
              </w:rPr>
              <w:t xml:space="preserve">] </w:t>
            </w:r>
            <w:r w:rsidRPr="00263D6B">
              <w:rPr>
                <w:rFonts w:ascii="Browallia New" w:hAnsi="Browallia New"/>
                <w:color w:val="FF0000"/>
                <w:sz w:val="28"/>
              </w:rPr>
              <w:t xml:space="preserve">IS NOT NULL </w:t>
            </w:r>
          </w:p>
          <w:p w14:paraId="0D7DAB57" w14:textId="2BDD4DDC" w:rsidR="00722647" w:rsidRPr="001F3774"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3D6B">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2922D7AA" w14:textId="243DDE34" w:rsidR="00722647" w:rsidRPr="001F3774"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3D6B">
              <w:rPr>
                <w:rFonts w:ascii="Browallia New" w:hAnsi="Browallia New"/>
                <w:color w:val="FF0000"/>
                <w:sz w:val="28"/>
              </w:rPr>
              <w:t>Revolving Flag,</w:t>
            </w:r>
            <w:r w:rsidRPr="00263D6B">
              <w:rPr>
                <w:rFonts w:ascii="Browallia New" w:hAnsi="Browallia New"/>
                <w:color w:val="FF0000"/>
                <w:sz w:val="28"/>
                <w:cs/>
              </w:rPr>
              <w:t xml:space="preserve"> </w:t>
            </w:r>
            <w:r w:rsidRPr="00263D6B">
              <w:rPr>
                <w:rFonts w:ascii="Browallia New" w:hAnsi="Browallia New"/>
                <w:color w:val="FF0000"/>
                <w:sz w:val="28"/>
              </w:rPr>
              <w:t>Refinance Flag</w:t>
            </w:r>
            <w:r w:rsidR="002F44CD">
              <w:rPr>
                <w:rFonts w:ascii="Browallia New" w:hAnsi="Browallia New"/>
                <w:color w:val="FF0000"/>
                <w:sz w:val="28"/>
              </w:rPr>
              <w:t xml:space="preserve"> </w:t>
            </w:r>
            <w:r w:rsidR="002F44CD" w:rsidRPr="00193174">
              <w:rPr>
                <w:rFonts w:ascii="Browallia New" w:hAnsi="Browallia New" w:hint="cs"/>
                <w:color w:val="FF0000"/>
                <w:sz w:val="28"/>
                <w:cs/>
              </w:rPr>
              <w:t>และ</w:t>
            </w:r>
            <w:r w:rsidRPr="00263D6B">
              <w:rPr>
                <w:rFonts w:ascii="Browallia New" w:hAnsi="Browallia New"/>
                <w:color w:val="FF0000"/>
                <w:sz w:val="28"/>
              </w:rPr>
              <w:t xml:space="preserve"> Employee Loan Flag</w:t>
            </w:r>
            <w:r w:rsidRPr="00263D6B">
              <w:rPr>
                <w:rFonts w:ascii="Browallia New" w:hAnsi="Browallia New"/>
                <w:color w:val="FF0000"/>
                <w:sz w:val="28"/>
                <w:cs/>
              </w:rPr>
              <w:t xml:space="preserve"> ต้องมีค่า กรณีที่ </w:t>
            </w:r>
            <w:r w:rsidRPr="00263D6B">
              <w:rPr>
                <w:rFonts w:ascii="Browallia New" w:hAnsi="Browallia New"/>
                <w:color w:val="FF0000"/>
                <w:sz w:val="28"/>
              </w:rPr>
              <w:t>Loan and Contingent Type</w:t>
            </w:r>
            <w:r w:rsidRPr="00263D6B">
              <w:rPr>
                <w:rFonts w:ascii="Browallia New" w:hAnsi="Browallia New"/>
                <w:color w:val="FF0000"/>
                <w:sz w:val="28"/>
                <w:cs/>
              </w:rPr>
              <w:t xml:space="preserve"> </w:t>
            </w:r>
            <w:r w:rsidRPr="00263D6B">
              <w:rPr>
                <w:rFonts w:ascii="Browallia New" w:hAnsi="Browallia New"/>
                <w:color w:val="FF0000"/>
                <w:sz w:val="28"/>
                <w:u w:val="single"/>
                <w:cs/>
              </w:rPr>
              <w:t>ไม่ได้</w:t>
            </w:r>
            <w:r w:rsidRPr="00263D6B">
              <w:rPr>
                <w:rFonts w:ascii="Browallia New" w:hAnsi="Browallia New"/>
                <w:color w:val="FF0000"/>
                <w:sz w:val="28"/>
                <w:cs/>
              </w:rPr>
              <w:t>มีค่าภายใต้ “ภาระผูกพัน”</w:t>
            </w:r>
            <w:r w:rsidR="00A329F7">
              <w:rPr>
                <w:rFonts w:ascii="Browallia New" w:hAnsi="Browallia New"/>
                <w:sz w:val="28"/>
              </w:rPr>
              <w:t xml:space="preserve"> </w:t>
            </w:r>
          </w:p>
        </w:tc>
        <w:tc>
          <w:tcPr>
            <w:tcW w:w="3261" w:type="dxa"/>
            <w:tcBorders>
              <w:left w:val="single" w:sz="4" w:space="0" w:color="002060"/>
              <w:bottom w:val="single" w:sz="12" w:space="0" w:color="002060"/>
            </w:tcBorders>
          </w:tcPr>
          <w:p w14:paraId="38B84AEF" w14:textId="0E2B5507" w:rsidR="00722647" w:rsidRPr="001F3774"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3D6B">
              <w:rPr>
                <w:rFonts w:ascii="Browallia New" w:hAnsi="Browallia New"/>
                <w:color w:val="FF0000"/>
                <w:sz w:val="28"/>
              </w:rPr>
              <w:t>If</w:t>
            </w:r>
            <w:r w:rsidRPr="00263D6B">
              <w:rPr>
                <w:rFonts w:ascii="Browallia New" w:hAnsi="Browallia New"/>
                <w:color w:val="FF0000"/>
                <w:sz w:val="28"/>
                <w:cs/>
              </w:rPr>
              <w:t xml:space="preserve"> [</w:t>
            </w:r>
            <w:r w:rsidRPr="00263D6B">
              <w:rPr>
                <w:rFonts w:ascii="Browallia New" w:hAnsi="Browallia New"/>
                <w:color w:val="FF0000"/>
                <w:sz w:val="28"/>
              </w:rPr>
              <w:t>Loan and Contingent Type</w:t>
            </w:r>
            <w:r w:rsidRPr="00263D6B">
              <w:rPr>
                <w:rFonts w:ascii="Browallia New" w:hAnsi="Browallia New"/>
                <w:color w:val="FF0000"/>
                <w:sz w:val="28"/>
                <w:cs/>
              </w:rPr>
              <w:t xml:space="preserve">] </w:t>
            </w:r>
            <w:r w:rsidRPr="00263D6B">
              <w:rPr>
                <w:rFonts w:ascii="Browallia New" w:hAnsi="Browallia New"/>
                <w:color w:val="FF0000"/>
                <w:sz w:val="28"/>
              </w:rPr>
              <w:t>is not classified as</w:t>
            </w:r>
            <w:r w:rsidRPr="00263D6B">
              <w:rPr>
                <w:rFonts w:ascii="Browallia New" w:hAnsi="Browallia New"/>
                <w:color w:val="FF0000"/>
                <w:sz w:val="28"/>
                <w:cs/>
              </w:rPr>
              <w:t xml:space="preserve"> “</w:t>
            </w:r>
            <w:r w:rsidRPr="00263D6B">
              <w:rPr>
                <w:rFonts w:ascii="Browallia New" w:hAnsi="Browallia New"/>
                <w:color w:val="FF0000"/>
                <w:sz w:val="28"/>
              </w:rPr>
              <w:t>Contingent loans</w:t>
            </w:r>
            <w:r w:rsidRPr="00263D6B">
              <w:rPr>
                <w:rFonts w:ascii="Browallia New" w:hAnsi="Browallia New"/>
                <w:color w:val="FF0000"/>
                <w:sz w:val="28"/>
                <w:cs/>
              </w:rPr>
              <w:t>”</w:t>
            </w:r>
            <w:r w:rsidRPr="00263D6B">
              <w:rPr>
                <w:rFonts w:ascii="Browallia New" w:hAnsi="Browallia New"/>
                <w:color w:val="FF0000"/>
                <w:sz w:val="28"/>
              </w:rPr>
              <w:t>,</w:t>
            </w:r>
            <w:r w:rsidRPr="00263D6B">
              <w:rPr>
                <w:rFonts w:ascii="Browallia New" w:hAnsi="Browallia New"/>
                <w:color w:val="FF0000"/>
                <w:sz w:val="28"/>
                <w:cs/>
              </w:rPr>
              <w:t xml:space="preserve"> </w:t>
            </w:r>
            <w:r w:rsidRPr="00263D6B">
              <w:rPr>
                <w:rFonts w:ascii="Browallia New" w:hAnsi="Browallia New"/>
                <w:color w:val="FF0000"/>
                <w:sz w:val="28"/>
              </w:rPr>
              <w:t xml:space="preserve">then </w:t>
            </w:r>
            <w:r w:rsidRPr="00263D6B">
              <w:rPr>
                <w:rFonts w:ascii="Browallia New" w:hAnsi="Browallia New"/>
                <w:color w:val="FF0000"/>
                <w:sz w:val="28"/>
                <w:cs/>
              </w:rPr>
              <w:t>[</w:t>
            </w:r>
            <w:r w:rsidRPr="00263D6B">
              <w:rPr>
                <w:rFonts w:ascii="Browallia New" w:hAnsi="Browallia New"/>
                <w:color w:val="FF0000"/>
                <w:sz w:val="28"/>
              </w:rPr>
              <w:t>Revolving Flag</w:t>
            </w:r>
            <w:r w:rsidRPr="00263D6B">
              <w:rPr>
                <w:rFonts w:ascii="Browallia New" w:hAnsi="Browallia New"/>
                <w:color w:val="FF0000"/>
                <w:sz w:val="28"/>
                <w:cs/>
              </w:rPr>
              <w:t>]</w:t>
            </w:r>
            <w:r w:rsidRPr="00263D6B">
              <w:rPr>
                <w:rFonts w:ascii="Browallia New" w:hAnsi="Browallia New"/>
                <w:color w:val="FF0000"/>
                <w:sz w:val="28"/>
              </w:rPr>
              <w:t xml:space="preserve">, </w:t>
            </w:r>
            <w:r w:rsidRPr="00263D6B">
              <w:rPr>
                <w:rFonts w:ascii="Browallia New" w:hAnsi="Browallia New"/>
                <w:color w:val="FF0000"/>
                <w:sz w:val="28"/>
                <w:cs/>
              </w:rPr>
              <w:t>[</w:t>
            </w:r>
            <w:r w:rsidRPr="00263D6B">
              <w:rPr>
                <w:rFonts w:ascii="Browallia New" w:hAnsi="Browallia New"/>
                <w:color w:val="FF0000"/>
                <w:sz w:val="28"/>
              </w:rPr>
              <w:t>Refinance Flag</w:t>
            </w:r>
            <w:r w:rsidRPr="00263D6B">
              <w:rPr>
                <w:rFonts w:ascii="Browallia New" w:hAnsi="Browallia New"/>
                <w:color w:val="FF0000"/>
                <w:sz w:val="28"/>
                <w:cs/>
              </w:rPr>
              <w:t>]</w:t>
            </w:r>
            <w:r w:rsidR="002E2DB6">
              <w:rPr>
                <w:rFonts w:ascii="Browallia New" w:hAnsi="Browallia New"/>
                <w:color w:val="FF0000"/>
                <w:sz w:val="28"/>
              </w:rPr>
              <w:t xml:space="preserve"> </w:t>
            </w:r>
            <w:r w:rsidR="002E2DB6" w:rsidRPr="00193174">
              <w:rPr>
                <w:rFonts w:ascii="Browallia New" w:hAnsi="Browallia New"/>
                <w:color w:val="FF0000"/>
                <w:sz w:val="28"/>
              </w:rPr>
              <w:t>and</w:t>
            </w:r>
            <w:r w:rsidRPr="00263D6B">
              <w:rPr>
                <w:rFonts w:ascii="Browallia New" w:hAnsi="Browallia New"/>
                <w:color w:val="FF0000"/>
                <w:sz w:val="28"/>
              </w:rPr>
              <w:t xml:space="preserve"> </w:t>
            </w:r>
            <w:r w:rsidRPr="00263D6B">
              <w:rPr>
                <w:rFonts w:ascii="Browallia New" w:hAnsi="Browallia New"/>
                <w:color w:val="FF0000"/>
                <w:sz w:val="28"/>
                <w:cs/>
              </w:rPr>
              <w:t>[</w:t>
            </w:r>
            <w:r w:rsidRPr="00263D6B">
              <w:rPr>
                <w:rFonts w:ascii="Browallia New" w:hAnsi="Browallia New"/>
                <w:color w:val="FF0000"/>
                <w:sz w:val="28"/>
              </w:rPr>
              <w:t>Employee Loan Flag</w:t>
            </w:r>
            <w:r w:rsidRPr="00263D6B">
              <w:rPr>
                <w:rFonts w:ascii="Browallia New" w:hAnsi="Browallia New"/>
                <w:color w:val="FF0000"/>
                <w:sz w:val="28"/>
                <w:cs/>
              </w:rPr>
              <w:t xml:space="preserve">] </w:t>
            </w:r>
            <w:r w:rsidRPr="00263D6B">
              <w:rPr>
                <w:rFonts w:ascii="Browallia New" w:hAnsi="Browallia New"/>
                <w:color w:val="FF0000"/>
                <w:sz w:val="28"/>
              </w:rPr>
              <w:t>cannot be blank</w:t>
            </w:r>
            <w:r w:rsidRPr="00263D6B">
              <w:rPr>
                <w:rFonts w:ascii="Browallia New" w:hAnsi="Browallia New"/>
                <w:color w:val="FF0000"/>
                <w:sz w:val="28"/>
                <w:cs/>
              </w:rPr>
              <w:t xml:space="preserve">. </w:t>
            </w:r>
          </w:p>
        </w:tc>
        <w:tc>
          <w:tcPr>
            <w:tcW w:w="1275" w:type="dxa"/>
            <w:tcBorders>
              <w:left w:val="single" w:sz="4" w:space="0" w:color="002060"/>
              <w:bottom w:val="single" w:sz="12" w:space="0" w:color="002060"/>
            </w:tcBorders>
          </w:tcPr>
          <w:p w14:paraId="111F72D1" w14:textId="4F8F1096" w:rsidR="00722647" w:rsidRPr="001F3774"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3D6B">
              <w:rPr>
                <w:rFonts w:ascii="Browallia New" w:hAnsi="Browallia New"/>
                <w:color w:val="FF0000"/>
                <w:sz w:val="28"/>
              </w:rPr>
              <w:t>Complex</w:t>
            </w:r>
          </w:p>
        </w:tc>
      </w:tr>
    </w:tbl>
    <w:p w14:paraId="7F995158" w14:textId="45119564" w:rsidR="009B2F27" w:rsidRPr="00075CAE" w:rsidRDefault="009B2F27" w:rsidP="009B2F27">
      <w:pPr>
        <w:spacing w:after="0"/>
        <w:rPr>
          <w:color w:val="FF0000"/>
          <w:vertAlign w:val="superscript"/>
        </w:rPr>
      </w:pPr>
      <w:r w:rsidRPr="00075CAE">
        <w:rPr>
          <w:rFonts w:hint="cs"/>
          <w:caps/>
          <w:color w:val="FF0000"/>
          <w:sz w:val="24"/>
          <w:szCs w:val="24"/>
          <w:u w:val="single"/>
          <w:cs/>
        </w:rPr>
        <w:t xml:space="preserve">หมายเหตุ </w:t>
      </w:r>
    </w:p>
    <w:p w14:paraId="11841E09" w14:textId="7D3F4FFE" w:rsidR="009B2F27" w:rsidRDefault="009B2F27" w:rsidP="009B2F27">
      <w:pPr>
        <w:rPr>
          <w:caps/>
          <w:sz w:val="24"/>
          <w:szCs w:val="24"/>
          <w:cs/>
        </w:rPr>
      </w:pPr>
      <w:r w:rsidRPr="001C59BF">
        <w:rPr>
          <w:caps/>
          <w:color w:val="FF0000"/>
          <w:sz w:val="24"/>
          <w:szCs w:val="24"/>
          <w:vertAlign w:val="superscript"/>
        </w:rPr>
        <w:t>1</w:t>
      </w:r>
      <w:r w:rsidRPr="001C59BF">
        <w:rPr>
          <w:caps/>
          <w:color w:val="FF0000"/>
          <w:sz w:val="24"/>
          <w:szCs w:val="24"/>
        </w:rPr>
        <w:t xml:space="preserve"> </w:t>
      </w:r>
      <w:r w:rsidR="00026232" w:rsidRPr="001C59BF">
        <w:rPr>
          <w:color w:val="FF0000"/>
          <w:sz w:val="24"/>
          <w:szCs w:val="24"/>
        </w:rPr>
        <w:t xml:space="preserve">Validation </w:t>
      </w:r>
      <w:r w:rsidR="001C59BF" w:rsidRPr="001C59BF">
        <w:rPr>
          <w:caps/>
          <w:color w:val="FF0000"/>
          <w:sz w:val="24"/>
          <w:szCs w:val="24"/>
          <w:cs/>
        </w:rPr>
        <w:t xml:space="preserve">สำหรับ </w:t>
      </w:r>
      <w:r w:rsidR="00026232" w:rsidRPr="001C59BF">
        <w:rPr>
          <w:color w:val="FF0000"/>
          <w:sz w:val="24"/>
          <w:szCs w:val="24"/>
        </w:rPr>
        <w:t xml:space="preserve">Financial Business Group </w:t>
      </w:r>
      <w:r w:rsidR="001C59BF" w:rsidRPr="001C59BF">
        <w:rPr>
          <w:caps/>
          <w:color w:val="FF0000"/>
          <w:sz w:val="24"/>
          <w:szCs w:val="24"/>
        </w:rPr>
        <w:t xml:space="preserve">(FBG) </w:t>
      </w:r>
      <w:r w:rsidR="001C59BF" w:rsidRPr="001C59BF">
        <w:rPr>
          <w:caps/>
          <w:color w:val="FF0000"/>
          <w:sz w:val="24"/>
          <w:szCs w:val="24"/>
          <w:cs/>
        </w:rPr>
        <w:t>เท่านั้น</w:t>
      </w:r>
    </w:p>
    <w:p w14:paraId="308EAAD6" w14:textId="77777777" w:rsidR="009B2F27" w:rsidRDefault="009B2F27" w:rsidP="009B2F27">
      <w:pPr>
        <w:rPr>
          <w:rFonts w:ascii="Browallia New" w:hAnsi="Browallia New"/>
          <w:sz w:val="28"/>
        </w:rPr>
      </w:pPr>
    </w:p>
    <w:p w14:paraId="3B4444D6" w14:textId="77777777" w:rsidR="009B2F27" w:rsidRDefault="009B2F27" w:rsidP="009B2F27">
      <w:pPr>
        <w:rPr>
          <w:rFonts w:ascii="Browallia New" w:hAnsi="Browallia New"/>
          <w:sz w:val="28"/>
        </w:rPr>
      </w:pPr>
    </w:p>
    <w:p w14:paraId="6242312A" w14:textId="77777777" w:rsidR="00B53F44" w:rsidRPr="002536D7" w:rsidRDefault="00B53F44" w:rsidP="009B2F27">
      <w:pPr>
        <w:rPr>
          <w:rFonts w:ascii="Browallia New" w:hAnsi="Browallia New"/>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proofErr w:type="gramStart"/>
            <w:r w:rsidRPr="008471C1">
              <w:rPr>
                <w:rFonts w:ascii="Browallia New" w:eastAsia="Browallia New" w:hAnsi="Browallia New"/>
                <w:sz w:val="28"/>
              </w:rPr>
              <w:t>WHERE</w:t>
            </w:r>
            <w:proofErr w:type="gramEnd"/>
            <w:r w:rsidRPr="008471C1">
              <w:rPr>
                <w:rFonts w:ascii="Browallia New" w:eastAsia="Browallia New" w:hAnsi="Browallia New"/>
                <w:sz w:val="28"/>
              </w:rPr>
              <w:t xml:space="preserv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 xml:space="preserve">มีค่า </w:t>
            </w:r>
            <w:proofErr w:type="spellStart"/>
            <w:r w:rsidR="7DE87362" w:rsidRPr="008471C1">
              <w:rPr>
                <w:rFonts w:ascii="Browallia New" w:hAnsi="Browallia New"/>
                <w:sz w:val="28"/>
                <w:cs/>
              </w:rPr>
              <w:t>Credit</w:t>
            </w:r>
            <w:proofErr w:type="spellEnd"/>
            <w:r w:rsidR="7DE87362" w:rsidRPr="008471C1">
              <w:rPr>
                <w:rFonts w:ascii="Browallia New" w:hAnsi="Browallia New"/>
                <w:sz w:val="28"/>
                <w:cs/>
              </w:rPr>
              <w:t xml:space="preserve"> </w:t>
            </w:r>
            <w:proofErr w:type="spellStart"/>
            <w:r w:rsidR="7DE87362" w:rsidRPr="008471C1">
              <w:rPr>
                <w:rFonts w:ascii="Browallia New" w:hAnsi="Browallia New"/>
                <w:sz w:val="28"/>
                <w:cs/>
              </w:rPr>
              <w:t>Line</w:t>
            </w:r>
            <w:proofErr w:type="spellEnd"/>
            <w:r w:rsidR="7DE87362" w:rsidRPr="008471C1">
              <w:rPr>
                <w:rFonts w:ascii="Browallia New" w:hAnsi="Browallia New"/>
                <w:sz w:val="28"/>
                <w:cs/>
              </w:rPr>
              <w:t xml:space="preserve"> </w:t>
            </w:r>
            <w:proofErr w:type="spellStart"/>
            <w:r w:rsidR="7DE87362" w:rsidRPr="008471C1">
              <w:rPr>
                <w:rFonts w:ascii="Browallia New" w:hAnsi="Browallia New"/>
                <w:sz w:val="28"/>
                <w:cs/>
              </w:rPr>
              <w:t>Id</w:t>
            </w:r>
            <w:proofErr w:type="spellEnd"/>
            <w:r w:rsidR="7DE87362" w:rsidRPr="008471C1">
              <w:rPr>
                <w:rFonts w:ascii="Browallia New" w:hAnsi="Browallia New"/>
                <w:sz w:val="28"/>
                <w:cs/>
              </w:rPr>
              <w:t xml:space="preserve">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w:t>
            </w:r>
            <w:proofErr w:type="spellStart"/>
            <w:r w:rsidRPr="008471C1">
              <w:rPr>
                <w:rFonts w:ascii="Browallia New" w:hAnsi="Browallia New"/>
                <w:sz w:val="28"/>
                <w:cs/>
              </w:rPr>
              <w:t>Product</w:t>
            </w:r>
            <w:proofErr w:type="spellEnd"/>
            <w:r w:rsidRPr="008471C1">
              <w:rPr>
                <w:rFonts w:ascii="Browallia New" w:hAnsi="Browallia New"/>
                <w:sz w:val="28"/>
                <w:cs/>
              </w:rPr>
              <w:t xml:space="preserve"> </w:t>
            </w:r>
            <w:proofErr w:type="spellStart"/>
            <w:r w:rsidRPr="008471C1">
              <w:rPr>
                <w:rFonts w:ascii="Browallia New" w:hAnsi="Browallia New"/>
                <w:sz w:val="28"/>
                <w:cs/>
              </w:rPr>
              <w:t>Program</w:t>
            </w:r>
            <w:proofErr w:type="spellEnd"/>
            <w:r w:rsidRPr="008471C1">
              <w:rPr>
                <w:rFonts w:ascii="Browallia New" w:hAnsi="Browallia New"/>
                <w:sz w:val="28"/>
                <w:cs/>
              </w:rPr>
              <w:t xml:space="preserve"> </w:t>
            </w:r>
            <w:proofErr w:type="spellStart"/>
            <w:r w:rsidRPr="008471C1">
              <w:rPr>
                <w:rFonts w:ascii="Browallia New" w:hAnsi="Browallia New"/>
                <w:sz w:val="28"/>
                <w:cs/>
              </w:rPr>
              <w:t>Id</w:t>
            </w:r>
            <w:proofErr w:type="spellEnd"/>
            <w:r w:rsidRPr="008471C1">
              <w:rPr>
                <w:rFonts w:ascii="Browallia New" w:hAnsi="Browallia New"/>
                <w:sz w:val="28"/>
                <w:cs/>
              </w:rPr>
              <w:t xml:space="preserve">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1D6E1FF" w14:textId="7B428CD1" w:rsidR="00096CE5" w:rsidRDefault="00096CE5">
      <w:pPr>
        <w:rPr>
          <w:rFonts w:ascii="Browallia New" w:eastAsia="BrowalliaUPC" w:hAnsi="Browallia New"/>
          <w:b/>
          <w:bCs/>
          <w:sz w:val="28"/>
        </w:rPr>
      </w:pPr>
    </w:p>
    <w:p w14:paraId="22B1D083" w14:textId="77777777" w:rsidR="00646B61" w:rsidRDefault="00646B61">
      <w:pPr>
        <w:rPr>
          <w:rFonts w:ascii="Browallia New" w:eastAsia="BrowalliaUPC" w:hAnsi="Browallia New"/>
          <w:b/>
          <w:bCs/>
          <w:sz w:val="28"/>
        </w:rPr>
      </w:pPr>
    </w:p>
    <w:p w14:paraId="7A9500EF" w14:textId="77777777" w:rsidR="00646B61" w:rsidRDefault="00646B61">
      <w:pPr>
        <w:rPr>
          <w:rFonts w:ascii="Browallia New" w:eastAsia="BrowalliaUPC" w:hAnsi="Browallia New"/>
          <w:b/>
          <w:bCs/>
          <w:sz w:val="28"/>
        </w:rPr>
      </w:pPr>
    </w:p>
    <w:p w14:paraId="3A806D7B" w14:textId="77777777" w:rsidR="00646B61" w:rsidRDefault="00646B61">
      <w:pPr>
        <w:rPr>
          <w:rFonts w:ascii="Browallia New" w:eastAsia="BrowalliaUPC" w:hAnsi="Browallia New"/>
          <w:b/>
          <w:bCs/>
          <w:sz w:val="28"/>
        </w:rPr>
      </w:pPr>
    </w:p>
    <w:p w14:paraId="6B7F25BF" w14:textId="77777777" w:rsidR="00646B61" w:rsidRDefault="00646B61">
      <w:pPr>
        <w:rPr>
          <w:rFonts w:ascii="Browallia New" w:eastAsia="BrowalliaUPC" w:hAnsi="Browallia New"/>
          <w:b/>
          <w:bCs/>
          <w:sz w:val="28"/>
        </w:rPr>
      </w:pP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161403199"/>
      <w:r w:rsidRPr="008471C1">
        <w:rPr>
          <w:rFonts w:ascii="Browallia New" w:hAnsi="Browallia New"/>
        </w:rPr>
        <w:lastRenderedPageBreak/>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w:t>
            </w:r>
            <w:proofErr w:type="spellStart"/>
            <w:r w:rsidRPr="008471C1">
              <w:rPr>
                <w:rFonts w:ascii="Browallia New" w:hAnsi="Browallia New"/>
                <w:sz w:val="28"/>
                <w:cs/>
              </w:rPr>
              <w:t>Parent</w:t>
            </w:r>
            <w:proofErr w:type="spellEnd"/>
            <w:r w:rsidR="005A27B5" w:rsidRPr="008471C1">
              <w:rPr>
                <w:rFonts w:ascii="Browallia New" w:hAnsi="Browallia New"/>
                <w:sz w:val="28"/>
              </w:rPr>
              <w:t>’</w:t>
            </w:r>
            <w:r w:rsidRPr="008471C1">
              <w:rPr>
                <w:rFonts w:ascii="Browallia New" w:hAnsi="Browallia New"/>
                <w:sz w:val="28"/>
                <w:cs/>
              </w:rPr>
              <w:t xml:space="preserve">s </w:t>
            </w:r>
            <w:proofErr w:type="spellStart"/>
            <w:r w:rsidRPr="008471C1">
              <w:rPr>
                <w:rFonts w:ascii="Browallia New" w:hAnsi="Browallia New"/>
                <w:sz w:val="28"/>
                <w:cs/>
              </w:rPr>
              <w:t>Account</w:t>
            </w:r>
            <w:proofErr w:type="spellEnd"/>
            <w:r w:rsidRPr="008471C1">
              <w:rPr>
                <w:rFonts w:ascii="Browallia New" w:hAnsi="Browallia New"/>
                <w:sz w:val="28"/>
                <w:cs/>
              </w:rPr>
              <w:t xml:space="preserve"> </w:t>
            </w:r>
            <w:proofErr w:type="spellStart"/>
            <w:r w:rsidRPr="008471C1">
              <w:rPr>
                <w:rFonts w:ascii="Browallia New" w:hAnsi="Browallia New"/>
                <w:sz w:val="28"/>
                <w:cs/>
              </w:rPr>
              <w:t>Id</w:t>
            </w:r>
            <w:proofErr w:type="spellEnd"/>
            <w:r w:rsidRPr="008471C1">
              <w:rPr>
                <w:rFonts w:ascii="Browallia New" w:hAnsi="Browallia New"/>
                <w:sz w:val="28"/>
                <w:cs/>
              </w:rPr>
              <w:t>] &lt;&gt; [DER_CC.</w:t>
            </w:r>
            <w:r w:rsidRPr="008471C1">
              <w:rPr>
                <w:rFonts w:ascii="Browallia New" w:hAnsi="Browallia New"/>
                <w:sz w:val="28"/>
              </w:rPr>
              <w:t>Account</w:t>
            </w:r>
            <w:r w:rsidRPr="008471C1">
              <w:rPr>
                <w:rFonts w:ascii="Browallia New" w:hAnsi="Browallia New"/>
                <w:sz w:val="28"/>
                <w:cs/>
              </w:rPr>
              <w:t xml:space="preserve"> </w:t>
            </w:r>
            <w:proofErr w:type="spellStart"/>
            <w:r w:rsidRPr="008471C1">
              <w:rPr>
                <w:rFonts w:ascii="Browallia New" w:hAnsi="Browallia New"/>
                <w:sz w:val="28"/>
                <w:cs/>
              </w:rPr>
              <w:t>Id</w:t>
            </w:r>
            <w:proofErr w:type="spellEnd"/>
            <w:r w:rsidRPr="008471C1">
              <w:rPr>
                <w:rFonts w:ascii="Browallia New" w:hAnsi="Browallia New"/>
                <w:sz w:val="28"/>
                <w:cs/>
              </w:rPr>
              <w:t>]</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14F7A6FF" w14:textId="77777777" w:rsidR="002813EF" w:rsidRPr="008471C1" w:rsidRDefault="002813E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w:t>
            </w:r>
            <w:proofErr w:type="spellStart"/>
            <w:r w:rsidR="45189A20" w:rsidRPr="008471C1">
              <w:rPr>
                <w:rFonts w:ascii="Browallia New" w:eastAsia="Browallia New" w:hAnsi="Browallia New"/>
                <w:sz w:val="28"/>
                <w:cs/>
              </w:rPr>
              <w:t>Parent</w:t>
            </w:r>
            <w:proofErr w:type="spellEnd"/>
            <w:r w:rsidR="45189A20" w:rsidRPr="008471C1">
              <w:rPr>
                <w:rFonts w:ascii="Browallia New" w:eastAsia="Browallia New" w:hAnsi="Browallia New"/>
                <w:sz w:val="28"/>
                <w:cs/>
              </w:rPr>
              <w:t xml:space="preserve">’s </w:t>
            </w:r>
            <w:proofErr w:type="spellStart"/>
            <w:r w:rsidR="45189A20" w:rsidRPr="008471C1">
              <w:rPr>
                <w:rFonts w:ascii="Browallia New" w:eastAsia="Browallia New" w:hAnsi="Browallia New"/>
                <w:sz w:val="28"/>
                <w:cs/>
              </w:rPr>
              <w:t>Account</w:t>
            </w:r>
            <w:proofErr w:type="spellEnd"/>
            <w:r w:rsidR="45189A20" w:rsidRPr="008471C1">
              <w:rPr>
                <w:rFonts w:ascii="Browallia New" w:eastAsia="Browallia New" w:hAnsi="Browallia New"/>
                <w:sz w:val="28"/>
                <w:cs/>
              </w:rPr>
              <w:t xml:space="preserve"> </w:t>
            </w:r>
            <w:proofErr w:type="spellStart"/>
            <w:r w:rsidR="45189A20" w:rsidRPr="008471C1">
              <w:rPr>
                <w:rFonts w:ascii="Browallia New" w:eastAsia="Browallia New" w:hAnsi="Browallia New"/>
                <w:sz w:val="28"/>
                <w:cs/>
              </w:rPr>
              <w:t>Id</w:t>
            </w:r>
            <w:proofErr w:type="spellEnd"/>
            <w:r w:rsidR="45189A20" w:rsidRPr="008471C1">
              <w:rPr>
                <w:rFonts w:ascii="Browallia New" w:eastAsia="Browallia New" w:hAnsi="Browallia New"/>
                <w:sz w:val="28"/>
                <w:cs/>
              </w:rPr>
              <w:t xml:space="preserve">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9" w:name="_Toc69080641"/>
      <w:bookmarkStart w:id="20" w:name="_Toc161403200"/>
      <w:r w:rsidRPr="008471C1">
        <w:rPr>
          <w:rFonts w:ascii="Browallia New" w:hAnsi="Browallia New"/>
        </w:rPr>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lastRenderedPageBreak/>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lastRenderedPageBreak/>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lastRenderedPageBreak/>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 xml:space="preserve">Loan and </w:t>
            </w:r>
            <w:r w:rsidRPr="008471C1">
              <w:rPr>
                <w:rFonts w:ascii="Browallia New" w:hAnsi="Browallia New"/>
                <w:sz w:val="28"/>
              </w:rPr>
              <w:lastRenderedPageBreak/>
              <w:t>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w:t>
            </w:r>
            <w:r w:rsidR="00B70E4C" w:rsidRPr="008471C1">
              <w:rPr>
                <w:rFonts w:ascii="Browallia New" w:hAnsi="Browallia New"/>
                <w:sz w:val="28"/>
              </w:rPr>
              <w:lastRenderedPageBreak/>
              <w:t xml:space="preserve">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161403201"/>
      <w:r w:rsidRPr="008471C1">
        <w:rPr>
          <w:rFonts w:ascii="Browallia New" w:hAnsi="Browallia New"/>
        </w:rPr>
        <w:lastRenderedPageBreak/>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61403202"/>
      <w:r w:rsidRPr="008471C1">
        <w:rPr>
          <w:rFonts w:ascii="Browallia New" w:hAnsi="Browallia New"/>
        </w:rPr>
        <w:lastRenderedPageBreak/>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proofErr w:type="gramStart"/>
            <w:r w:rsidRPr="008471C1">
              <w:rPr>
                <w:rFonts w:ascii="Browallia New" w:hAnsi="Browallia New"/>
                <w:sz w:val="28"/>
                <w:cs/>
              </w:rPr>
              <w:t>มีค่า</w:t>
            </w:r>
            <w:proofErr w:type="gramEnd"/>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Original </w:t>
            </w:r>
            <w:r w:rsidRPr="008471C1">
              <w:rPr>
                <w:rFonts w:ascii="Browallia New" w:hAnsi="Browallia New"/>
                <w:sz w:val="28"/>
              </w:rPr>
              <w:lastRenderedPageBreak/>
              <w:t>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proofErr w:type="gramStart"/>
            <w:r w:rsidRPr="008471C1">
              <w:rPr>
                <w:rFonts w:ascii="Browallia New" w:hAnsi="Browallia New"/>
                <w:sz w:val="28"/>
                <w:cs/>
              </w:rPr>
              <w:t>มีค่า</w:t>
            </w:r>
            <w:proofErr w:type="gramEnd"/>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 xml:space="preserve">Loan Call Option </w:t>
            </w:r>
            <w:r w:rsidRPr="008471C1">
              <w:rPr>
                <w:rFonts w:ascii="Browallia New" w:hAnsi="Browallia New"/>
                <w:sz w:val="28"/>
              </w:rPr>
              <w:lastRenderedPageBreak/>
              <w:t>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proofErr w:type="spellStart"/>
            <w:r w:rsidR="7A98A058" w:rsidRPr="008471C1">
              <w:rPr>
                <w:rFonts w:ascii="Browallia New" w:hAnsi="Browallia New"/>
                <w:sz w:val="28"/>
              </w:rPr>
              <w:t>f</w:t>
            </w:r>
            <w:r w:rsidR="2DDEE6AE" w:rsidRPr="008471C1">
              <w:rPr>
                <w:rFonts w:ascii="Browallia New" w:hAnsi="Browallia New"/>
                <w:sz w:val="28"/>
              </w:rPr>
              <w:t>x</w:t>
            </w:r>
            <w:proofErr w:type="spellEnd"/>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w:t>
            </w:r>
            <w:proofErr w:type="spellStart"/>
            <w:r w:rsidRPr="008471C1">
              <w:rPr>
                <w:rFonts w:ascii="Browallia New" w:eastAsia="Browallia New" w:hAnsi="Browallia New"/>
                <w:sz w:val="28"/>
              </w:rPr>
              <w:t>DER_FXL.Primary</w:t>
            </w:r>
            <w:proofErr w:type="spellEnd"/>
            <w:r w:rsidRPr="008471C1">
              <w:rPr>
                <w:rFonts w:ascii="Browallia New" w:eastAsia="Browallia New" w:hAnsi="Browallia New"/>
                <w:sz w:val="28"/>
              </w:rPr>
              <w:t xml:space="preserve"> Counterparty Id] EXISTS IN [</w:t>
            </w:r>
            <w:proofErr w:type="spellStart"/>
            <w:r w:rsidRPr="008471C1">
              <w:rPr>
                <w:rFonts w:ascii="Browallia New" w:eastAsia="Browallia New" w:hAnsi="Browallia New"/>
                <w:sz w:val="28"/>
              </w:rPr>
              <w:t>DER_CPID.Counterparty</w:t>
            </w:r>
            <w:proofErr w:type="spellEnd"/>
            <w:r w:rsidRPr="008471C1">
              <w:rPr>
                <w:rFonts w:ascii="Browallia New" w:eastAsia="Browallia New" w:hAnsi="Browallia New"/>
                <w:sz w:val="28"/>
              </w:rPr>
              <w:t xml:space="preserve">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w:t>
            </w:r>
            <w:proofErr w:type="spellStart"/>
            <w:r w:rsidRPr="008471C1">
              <w:rPr>
                <w:rFonts w:ascii="Browallia New" w:hAnsi="Browallia New"/>
                <w:sz w:val="28"/>
              </w:rPr>
              <w:t>fx</w:t>
            </w:r>
            <w:proofErr w:type="spellEnd"/>
            <w:r w:rsidRPr="008471C1">
              <w:rPr>
                <w:rFonts w:ascii="Browallia New" w:hAnsi="Browallia New"/>
                <w:sz w:val="28"/>
              </w:rPr>
              <w:t xml:space="preserve"> loan record exists, then a counterparty record of the </w:t>
            </w:r>
            <w:proofErr w:type="spellStart"/>
            <w:r w:rsidRPr="008471C1">
              <w:rPr>
                <w:rFonts w:ascii="Browallia New" w:hAnsi="Browallia New"/>
                <w:sz w:val="28"/>
              </w:rPr>
              <w:t>fx</w:t>
            </w:r>
            <w:proofErr w:type="spellEnd"/>
            <w:r w:rsidRPr="008471C1">
              <w:rPr>
                <w:rFonts w:ascii="Browallia New" w:hAnsi="Browallia New"/>
                <w:sz w:val="28"/>
              </w:rPr>
              <w:t xml:space="preserve">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61403203"/>
      <w:r w:rsidRPr="008471C1">
        <w:rPr>
          <w:rFonts w:ascii="Browallia New" w:hAnsi="Browallia New"/>
        </w:rPr>
        <w:lastRenderedPageBreak/>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w:t>
            </w:r>
            <w:proofErr w:type="spellStart"/>
            <w:r w:rsidR="00CC10BC" w:rsidRPr="008471C1">
              <w:rPr>
                <w:rFonts w:ascii="Browallia New" w:eastAsia="Browallia New" w:hAnsi="Browallia New"/>
                <w:sz w:val="28"/>
              </w:rPr>
              <w:t>DER_CAC.Share</w:t>
            </w:r>
            <w:proofErr w:type="spellEnd"/>
            <w:r w:rsidR="00CC10BC" w:rsidRPr="008471C1">
              <w:rPr>
                <w:rFonts w:ascii="Browallia New" w:eastAsia="Browallia New" w:hAnsi="Browallia New"/>
                <w:sz w:val="28"/>
              </w:rPr>
              <w:t xml:space="preserv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w:t>
            </w:r>
            <w:proofErr w:type="spellStart"/>
            <w:r w:rsidR="00CC10BC" w:rsidRPr="008471C1">
              <w:rPr>
                <w:rFonts w:ascii="Browallia New" w:eastAsia="Browallia New" w:hAnsi="Browallia New"/>
                <w:sz w:val="28"/>
              </w:rPr>
              <w:t>DER_CAC.Effective</w:t>
            </w:r>
            <w:proofErr w:type="spellEnd"/>
            <w:r w:rsidR="00CC10BC" w:rsidRPr="008471C1">
              <w:rPr>
                <w:rFonts w:ascii="Browallia New" w:eastAsia="Browallia New" w:hAnsi="Browallia New"/>
                <w:sz w:val="28"/>
              </w:rPr>
              <w:t xml:space="preser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161403204"/>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lastRenderedPageBreak/>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161403205"/>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71F512"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F9A52B" w14:textId="77777777" w:rsidR="00E844EC" w:rsidRPr="008471C1" w:rsidRDefault="00E844EC"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76463F5E" w14:textId="77777777" w:rsidR="007D30F7" w:rsidRDefault="007D30F7" w:rsidP="00096CE5">
      <w:pPr>
        <w:spacing w:before="120" w:after="0" w:line="240" w:lineRule="auto"/>
        <w:rPr>
          <w:rFonts w:ascii="Browallia New" w:hAnsi="Browallia New"/>
          <w:b/>
          <w:bCs/>
          <w:sz w:val="28"/>
        </w:rPr>
      </w:pPr>
    </w:p>
    <w:p w14:paraId="3227F74E" w14:textId="77777777" w:rsidR="007D30F7" w:rsidRDefault="007D30F7"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61403206"/>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2C92E263"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w:t>
            </w:r>
            <w:r w:rsidR="00730C5A" w:rsidRPr="00F310E0">
              <w:rPr>
                <w:rFonts w:ascii="Browallia New" w:hAnsi="Browallia New"/>
                <w:sz w:val="28"/>
              </w:rPr>
              <w:t>after o</w:t>
            </w:r>
            <w:r w:rsidR="00694E4A" w:rsidRPr="00F310E0">
              <w:rPr>
                <w:rFonts w:ascii="Browallia New" w:hAnsi="Browallia New"/>
                <w:sz w:val="28"/>
              </w:rPr>
              <w:t xml:space="preserve">r </w:t>
            </w:r>
            <w:r w:rsidR="00730C5A" w:rsidRPr="008471C1">
              <w:rPr>
                <w:rFonts w:ascii="Browallia New" w:hAnsi="Browallia New"/>
                <w:sz w:val="28"/>
              </w:rPr>
              <w:t>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61403207"/>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61403208"/>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712EBD42" w14:textId="7E0D69EF" w:rsidR="00376D93" w:rsidRPr="008471C1" w:rsidRDefault="002E00EA" w:rsidP="00096CE5">
      <w:pPr>
        <w:spacing w:line="240" w:lineRule="auto"/>
        <w:rPr>
          <w:rFonts w:ascii="Browallia New" w:eastAsia="BrowalliaUPC" w:hAnsi="Browallia New"/>
          <w:b/>
          <w:bCs/>
          <w:sz w:val="28"/>
        </w:rPr>
      </w:pPr>
      <w:r w:rsidRPr="008471C1">
        <w:rPr>
          <w:rFonts w:ascii="Browallia New" w:hAnsi="Browallia New"/>
          <w:sz w:val="28"/>
          <w:cs/>
        </w:rPr>
        <w:t>ไม่มี</w:t>
      </w:r>
      <w:r w:rsidR="00376D93"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161403209"/>
      <w:r w:rsidRPr="008471C1">
        <w:rPr>
          <w:rFonts w:ascii="Browallia New" w:hAnsi="Browallia New"/>
        </w:rPr>
        <w:lastRenderedPageBreak/>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w:t>
            </w:r>
            <w:proofErr w:type="gramStart"/>
            <w:r w:rsidR="006C2BFC" w:rsidRPr="008471C1">
              <w:rPr>
                <w:rFonts w:ascii="Browallia New" w:hAnsi="Browallia New"/>
                <w:sz w:val="28"/>
              </w:rPr>
              <w:t>DR</w:t>
            </w:r>
            <w:r w:rsidR="006C2BFC" w:rsidRPr="008471C1">
              <w:rPr>
                <w:rFonts w:ascii="Browallia New" w:hAnsi="Browallia New"/>
                <w:sz w:val="28"/>
                <w:cs/>
              </w:rPr>
              <w:t>.</w:t>
            </w:r>
            <w:r w:rsidR="006C2BFC" w:rsidRPr="008471C1">
              <w:rPr>
                <w:rFonts w:ascii="Browallia New" w:hAnsi="Browallia New"/>
                <w:sz w:val="28"/>
              </w:rPr>
              <w:t>Conditional</w:t>
            </w:r>
            <w:proofErr w:type="gramEnd"/>
            <w:r w:rsidR="006C2BFC" w:rsidRPr="008471C1">
              <w:rPr>
                <w:rFonts w:ascii="Browallia New" w:hAnsi="Browallia New"/>
                <w:sz w:val="28"/>
              </w:rPr>
              <w:t xml:space="preserve">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w:t>
            </w:r>
            <w:proofErr w:type="gramStart"/>
            <w:r w:rsidR="00730C5A" w:rsidRPr="008471C1">
              <w:rPr>
                <w:rFonts w:ascii="Browallia New" w:hAnsi="Browallia New"/>
                <w:sz w:val="28"/>
              </w:rPr>
              <w:t>DR</w:t>
            </w:r>
            <w:r w:rsidR="00730C5A" w:rsidRPr="008471C1">
              <w:rPr>
                <w:rFonts w:ascii="Browallia New" w:hAnsi="Browallia New"/>
                <w:sz w:val="28"/>
                <w:cs/>
              </w:rPr>
              <w:t>.</w:t>
            </w:r>
            <w:r w:rsidR="00730C5A" w:rsidRPr="008471C1">
              <w:rPr>
                <w:rFonts w:ascii="Browallia New" w:hAnsi="Browallia New"/>
                <w:sz w:val="28"/>
              </w:rPr>
              <w:t>Conditional</w:t>
            </w:r>
            <w:proofErr w:type="gramEnd"/>
            <w:r w:rsidR="00730C5A" w:rsidRPr="008471C1">
              <w:rPr>
                <w:rFonts w:ascii="Browallia New" w:hAnsi="Browallia New"/>
                <w:sz w:val="28"/>
              </w:rPr>
              <w:t xml:space="preserve">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E5B2D16" w14:textId="77777777" w:rsidR="0087728D" w:rsidRPr="008471C1" w:rsidRDefault="0087728D" w:rsidP="00096CE5">
      <w:pPr>
        <w:spacing w:line="240" w:lineRule="auto"/>
        <w:rPr>
          <w:rFonts w:ascii="Browallia New" w:eastAsia="BrowalliaUPC" w:hAnsi="Browallia New"/>
          <w:b/>
          <w:bCs/>
          <w:sz w:val="28"/>
          <w:cs/>
        </w:rPr>
      </w:pPr>
      <w:bookmarkStart w:id="35" w:name="_Toc69080650"/>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61403210"/>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7" w:name="_Toc69080653"/>
      <w:bookmarkStart w:id="38" w:name="_Toc161403211"/>
      <w:r w:rsidRPr="008471C1">
        <w:rPr>
          <w:rFonts w:ascii="Browallia New" w:hAnsi="Browallia New"/>
        </w:rPr>
        <w:lastRenderedPageBreak/>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61403212"/>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3" w:name="_Toc161403213"/>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61403214"/>
      <w:r w:rsidRPr="008471C1">
        <w:rPr>
          <w:rFonts w:ascii="Browallia New" w:hAnsi="Browallia New"/>
        </w:rPr>
        <w:lastRenderedPageBreak/>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61403215"/>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61403216"/>
      <w:r w:rsidRPr="008471C1">
        <w:rPr>
          <w:rFonts w:ascii="Browallia New" w:hAnsi="Browallia New"/>
        </w:rPr>
        <w:lastRenderedPageBreak/>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61403217"/>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proofErr w:type="gramStart"/>
            <w:r w:rsidRPr="008471C1">
              <w:rPr>
                <w:rFonts w:ascii="Browallia New" w:hAnsi="Browallia New"/>
                <w:sz w:val="28"/>
              </w:rPr>
              <w:t>Approve</w:t>
            </w:r>
            <w:proofErr w:type="gramEnd"/>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proofErr w:type="spellStart"/>
            <w:r w:rsidR="054AF4AC" w:rsidRPr="008471C1">
              <w:rPr>
                <w:rFonts w:ascii="Browallia New" w:hAnsi="Browallia New"/>
                <w:sz w:val="28"/>
                <w:cs/>
              </w:rPr>
              <w:t>as</w:t>
            </w:r>
            <w:proofErr w:type="spellEnd"/>
            <w:r w:rsidR="054AF4AC" w:rsidRPr="008471C1">
              <w:rPr>
                <w:rFonts w:ascii="Browallia New" w:hAnsi="Browallia New"/>
                <w:sz w:val="28"/>
                <w:cs/>
              </w:rPr>
              <w:t xml:space="preserve"> </w:t>
            </w:r>
            <w:proofErr w:type="spellStart"/>
            <w:r w:rsidR="054AF4AC" w:rsidRPr="008471C1">
              <w:rPr>
                <w:rFonts w:ascii="Browallia New" w:hAnsi="Browallia New"/>
                <w:sz w:val="28"/>
                <w:cs/>
              </w:rPr>
              <w:t>well</w:t>
            </w:r>
            <w:proofErr w:type="spellEnd"/>
            <w:r w:rsidR="054AF4AC" w:rsidRPr="008471C1">
              <w:rPr>
                <w:rFonts w:ascii="Browallia New" w:hAnsi="Browallia New"/>
                <w:sz w:val="28"/>
                <w:cs/>
              </w:rPr>
              <w:t xml:space="preserve"> </w:t>
            </w:r>
            <w:proofErr w:type="spellStart"/>
            <w:r w:rsidR="054AF4AC" w:rsidRPr="008471C1">
              <w:rPr>
                <w:rFonts w:ascii="Browallia New" w:hAnsi="Browallia New"/>
                <w:sz w:val="28"/>
                <w:cs/>
              </w:rPr>
              <w:t>as</w:t>
            </w:r>
            <w:proofErr w:type="spellEnd"/>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61403218"/>
      <w:r w:rsidRPr="008471C1">
        <w:rPr>
          <w:rFonts w:ascii="Browallia New" w:hAnsi="Browallia New"/>
        </w:rPr>
        <w:lastRenderedPageBreak/>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61403219"/>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61403220"/>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“หนังสือกรรมสิทธิ์ห้องชุด (</w:t>
            </w:r>
            <w:proofErr w:type="spellStart"/>
            <w:r w:rsidR="00E14F9A" w:rsidRPr="008471C1">
              <w:rPr>
                <w:rFonts w:ascii="Browallia New" w:hAnsi="Browallia New"/>
                <w:sz w:val="28"/>
                <w:cs/>
              </w:rPr>
              <w:t>อช</w:t>
            </w:r>
            <w:proofErr w:type="spellEnd"/>
            <w:r w:rsidR="00E14F9A" w:rsidRPr="008471C1">
              <w:rPr>
                <w:rFonts w:ascii="Browallia New" w:hAnsi="Browallia New"/>
                <w:sz w:val="28"/>
                <w:cs/>
              </w:rPr>
              <w:t xml:space="preserve">.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w:t>
            </w:r>
            <w:proofErr w:type="spellStart"/>
            <w:r w:rsidR="23CC874D" w:rsidRPr="008471C1">
              <w:rPr>
                <w:rFonts w:ascii="Browallia New" w:hAnsi="Browallia New"/>
                <w:sz w:val="28"/>
                <w:cs/>
              </w:rPr>
              <w:t>or</w:t>
            </w:r>
            <w:proofErr w:type="spellEnd"/>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61403221"/>
      <w:r w:rsidRPr="008471C1">
        <w:rPr>
          <w:rFonts w:ascii="Browallia New" w:hAnsi="Browallia New"/>
        </w:rPr>
        <w:lastRenderedPageBreak/>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61403222"/>
      <w:r w:rsidRPr="008471C1">
        <w:rPr>
          <w:rFonts w:ascii="Browallia New" w:hAnsi="Browallia New"/>
        </w:rPr>
        <w:lastRenderedPageBreak/>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proofErr w:type="spellStart"/>
            <w:r w:rsidR="04121C54" w:rsidRPr="008471C1">
              <w:rPr>
                <w:rFonts w:ascii="Browallia New" w:hAnsi="Browallia New"/>
                <w:sz w:val="28"/>
                <w:cs/>
              </w:rPr>
              <w:t>p</w:t>
            </w:r>
            <w:r w:rsidR="16A51388" w:rsidRPr="008471C1">
              <w:rPr>
                <w:rFonts w:ascii="Browallia New" w:hAnsi="Browallia New"/>
                <w:sz w:val="28"/>
                <w:cs/>
              </w:rPr>
              <w:t>urchasing</w:t>
            </w:r>
            <w:proofErr w:type="spellEnd"/>
            <w:r w:rsidR="0D27B7F7" w:rsidRPr="008471C1">
              <w:rPr>
                <w:rFonts w:ascii="Browallia New" w:hAnsi="Browallia New"/>
                <w:sz w:val="28"/>
                <w:cs/>
              </w:rPr>
              <w:t xml:space="preserve"> </w:t>
            </w:r>
            <w:proofErr w:type="spellStart"/>
            <w:r w:rsidR="0D27B7F7" w:rsidRPr="008471C1">
              <w:rPr>
                <w:rFonts w:ascii="Browallia New" w:hAnsi="Browallia New"/>
                <w:sz w:val="28"/>
                <w:cs/>
              </w:rPr>
              <w:t>r</w:t>
            </w:r>
            <w:r w:rsidR="58D79EB9" w:rsidRPr="008471C1">
              <w:rPr>
                <w:rFonts w:ascii="Browallia New" w:hAnsi="Browallia New"/>
                <w:sz w:val="28"/>
                <w:cs/>
              </w:rPr>
              <w:t>esidential</w:t>
            </w:r>
            <w:proofErr w:type="spellEnd"/>
            <w:r w:rsidR="58D79EB9" w:rsidRPr="008471C1">
              <w:rPr>
                <w:rFonts w:ascii="Browallia New" w:hAnsi="Browallia New"/>
                <w:sz w:val="28"/>
                <w:cs/>
              </w:rPr>
              <w:t xml:space="preserve"> </w:t>
            </w:r>
            <w:proofErr w:type="spellStart"/>
            <w:r w:rsidR="79B6749A" w:rsidRPr="008471C1">
              <w:rPr>
                <w:rFonts w:ascii="Browallia New" w:hAnsi="Browallia New"/>
                <w:sz w:val="28"/>
                <w:cs/>
              </w:rPr>
              <w:t>estate</w:t>
            </w:r>
            <w:r w:rsidR="25805563" w:rsidRPr="008471C1">
              <w:rPr>
                <w:rFonts w:ascii="Browallia New" w:hAnsi="Browallia New"/>
                <w:sz w:val="28"/>
                <w:cs/>
              </w:rPr>
              <w:t>s</w:t>
            </w:r>
            <w:proofErr w:type="spellEnd"/>
            <w:r w:rsidR="79B6749A" w:rsidRPr="008471C1">
              <w:rPr>
                <w:rFonts w:ascii="Browallia New" w:hAnsi="Browallia New"/>
                <w:sz w:val="28"/>
                <w:cs/>
              </w:rPr>
              <w:t xml:space="preserve"> (</w:t>
            </w:r>
            <w:proofErr w:type="spellStart"/>
            <w:r w:rsidR="79B6749A" w:rsidRPr="008471C1">
              <w:rPr>
                <w:rFonts w:ascii="Browallia New" w:hAnsi="Browallia New"/>
                <w:sz w:val="28"/>
                <w:cs/>
              </w:rPr>
              <w:t>house</w:t>
            </w:r>
            <w:proofErr w:type="spellEnd"/>
            <w:r w:rsidR="79B6749A" w:rsidRPr="008471C1">
              <w:rPr>
                <w:rFonts w:ascii="Browallia New" w:hAnsi="Browallia New"/>
                <w:sz w:val="28"/>
                <w:cs/>
              </w:rPr>
              <w:t xml:space="preserve"> </w:t>
            </w:r>
            <w:proofErr w:type="spellStart"/>
            <w:r w:rsidR="48923569" w:rsidRPr="008471C1">
              <w:rPr>
                <w:rFonts w:ascii="Browallia New" w:hAnsi="Browallia New"/>
                <w:sz w:val="28"/>
                <w:cs/>
              </w:rPr>
              <w:t>or</w:t>
            </w:r>
            <w:proofErr w:type="spellEnd"/>
            <w:r w:rsidR="48923569" w:rsidRPr="008471C1">
              <w:rPr>
                <w:rFonts w:ascii="Browallia New" w:hAnsi="Browallia New"/>
                <w:sz w:val="28"/>
                <w:cs/>
              </w:rPr>
              <w:t xml:space="preserve"> </w:t>
            </w:r>
            <w:proofErr w:type="spellStart"/>
            <w:r w:rsidR="39243C7C" w:rsidRPr="008471C1">
              <w:rPr>
                <w:rFonts w:ascii="Browallia New" w:hAnsi="Browallia New"/>
                <w:sz w:val="28"/>
                <w:cs/>
              </w:rPr>
              <w:t>residential</w:t>
            </w:r>
            <w:proofErr w:type="spellEnd"/>
            <w:r w:rsidR="39243C7C" w:rsidRPr="008471C1">
              <w:rPr>
                <w:rFonts w:ascii="Browallia New" w:hAnsi="Browallia New"/>
                <w:sz w:val="28"/>
                <w:cs/>
              </w:rPr>
              <w:t xml:space="preserve"> </w:t>
            </w:r>
            <w:proofErr w:type="spellStart"/>
            <w:r w:rsidR="39243C7C" w:rsidRPr="008471C1">
              <w:rPr>
                <w:rFonts w:ascii="Browallia New" w:hAnsi="Browallia New"/>
                <w:sz w:val="28"/>
                <w:cs/>
              </w:rPr>
              <w:t>land</w:t>
            </w:r>
            <w:proofErr w:type="spellEnd"/>
            <w:r w:rsidR="39243C7C" w:rsidRPr="008471C1">
              <w:rPr>
                <w:rFonts w:ascii="Browallia New" w:hAnsi="Browallia New"/>
                <w:sz w:val="28"/>
                <w:cs/>
              </w:rPr>
              <w:t xml:space="preserve"> </w:t>
            </w:r>
            <w:proofErr w:type="spellStart"/>
            <w:r w:rsidR="39243C7C" w:rsidRPr="008471C1">
              <w:rPr>
                <w:rFonts w:ascii="Browallia New" w:hAnsi="Browallia New"/>
                <w:sz w:val="28"/>
                <w:cs/>
              </w:rPr>
              <w:t>including</w:t>
            </w:r>
            <w:proofErr w:type="spellEnd"/>
            <w:r w:rsidR="39243C7C" w:rsidRPr="008471C1">
              <w:rPr>
                <w:rFonts w:ascii="Browallia New" w:hAnsi="Browallia New"/>
                <w:sz w:val="28"/>
                <w:cs/>
              </w:rPr>
              <w:t xml:space="preserve"> </w:t>
            </w:r>
            <w:proofErr w:type="spellStart"/>
            <w:r w:rsidR="39243C7C" w:rsidRPr="008471C1">
              <w:rPr>
                <w:rFonts w:ascii="Browallia New" w:hAnsi="Browallia New"/>
                <w:sz w:val="28"/>
                <w:cs/>
              </w:rPr>
              <w:t>house</w:t>
            </w:r>
            <w:proofErr w:type="spellEnd"/>
            <w:r w:rsidR="39243C7C" w:rsidRPr="008471C1">
              <w:rPr>
                <w:rFonts w:ascii="Browallia New" w:hAnsi="Browallia New"/>
                <w:sz w:val="28"/>
                <w:cs/>
              </w:rPr>
              <w:t>)</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proofErr w:type="spellStart"/>
            <w:r w:rsidR="66E325BC" w:rsidRPr="008471C1">
              <w:rPr>
                <w:rFonts w:ascii="Browallia New" w:hAnsi="Browallia New"/>
                <w:sz w:val="28"/>
                <w:cs/>
              </w:rPr>
              <w:t>al</w:t>
            </w:r>
            <w:proofErr w:type="spellEnd"/>
            <w:r w:rsidR="7B798274" w:rsidRPr="008471C1">
              <w:rPr>
                <w:rFonts w:ascii="Browallia New" w:hAnsi="Browallia New"/>
                <w:sz w:val="28"/>
                <w:cs/>
              </w:rPr>
              <w:t xml:space="preserve"> </w:t>
            </w:r>
            <w:proofErr w:type="spellStart"/>
            <w:r w:rsidR="7B798274" w:rsidRPr="008471C1">
              <w:rPr>
                <w:rFonts w:ascii="Browallia New" w:hAnsi="Browallia New"/>
                <w:sz w:val="28"/>
                <w:cs/>
              </w:rPr>
              <w:t>estate</w:t>
            </w:r>
            <w:proofErr w:type="spellEnd"/>
            <w:r w:rsidR="7B798274" w:rsidRPr="008471C1">
              <w:rPr>
                <w:rFonts w:ascii="Browallia New" w:hAnsi="Browallia New"/>
                <w:sz w:val="28"/>
                <w:cs/>
              </w:rPr>
              <w:t xml:space="preserve"> p</w:t>
            </w:r>
            <w:proofErr w:type="spellStart"/>
            <w:r w:rsidR="7BC46200" w:rsidRPr="008471C1">
              <w:rPr>
                <w:rFonts w:ascii="Browallia New" w:hAnsi="Browallia New"/>
                <w:sz w:val="28"/>
              </w:rPr>
              <w:t>roject</w:t>
            </w:r>
            <w:proofErr w:type="spellEnd"/>
            <w:r w:rsidR="7BC46200" w:rsidRPr="008471C1">
              <w:rPr>
                <w:rFonts w:ascii="Browallia New" w:hAnsi="Browallia New"/>
                <w:sz w:val="28"/>
              </w:rPr>
              <w:t xml:space="preserve">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cs/>
              </w:rPr>
              <w:lastRenderedPageBreak/>
              <w:t>(</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proofErr w:type="spellStart"/>
            <w:r w:rsidR="7FEEF2F1" w:rsidRPr="008471C1">
              <w:rPr>
                <w:rFonts w:ascii="Browallia New" w:hAnsi="Browallia New"/>
                <w:sz w:val="28"/>
                <w:cs/>
              </w:rPr>
              <w:t>land</w:t>
            </w:r>
            <w:proofErr w:type="spellEnd"/>
            <w:r w:rsidR="7FEEF2F1" w:rsidRPr="008471C1">
              <w:rPr>
                <w:rFonts w:ascii="Browallia New" w:hAnsi="Browallia New"/>
                <w:sz w:val="28"/>
                <w:cs/>
              </w:rPr>
              <w:t xml:space="preserve"> </w:t>
            </w:r>
            <w:proofErr w:type="spellStart"/>
            <w:r w:rsidR="0280F2A7" w:rsidRPr="008471C1">
              <w:rPr>
                <w:rFonts w:ascii="Browallia New" w:hAnsi="Browallia New"/>
                <w:sz w:val="28"/>
                <w:cs/>
              </w:rPr>
              <w:t>includ</w:t>
            </w:r>
            <w:r w:rsidR="61F2E579" w:rsidRPr="008471C1">
              <w:rPr>
                <w:rFonts w:ascii="Browallia New" w:hAnsi="Browallia New"/>
                <w:sz w:val="28"/>
                <w:cs/>
              </w:rPr>
              <w:t>ed</w:t>
            </w:r>
            <w:proofErr w:type="spellEnd"/>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rPr>
              <w:lastRenderedPageBreak/>
              <w:t xml:space="preserve">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61403223"/>
      <w:r w:rsidRPr="008471C1">
        <w:rPr>
          <w:rFonts w:ascii="Browallia New" w:hAnsi="Browallia New"/>
        </w:rPr>
        <w:lastRenderedPageBreak/>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61403224"/>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61403225"/>
      <w:r w:rsidRPr="008471C1">
        <w:rPr>
          <w:rFonts w:ascii="Browallia New" w:hAnsi="Browallia New"/>
        </w:rPr>
        <w:lastRenderedPageBreak/>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61403226"/>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w:t>
            </w:r>
            <w:proofErr w:type="spellStart"/>
            <w:r w:rsidR="730EA6CF" w:rsidRPr="008471C1">
              <w:rPr>
                <w:rFonts w:ascii="Browallia New" w:hAnsi="Browallia New"/>
                <w:sz w:val="28"/>
                <w:cs/>
              </w:rPr>
              <w:t>or</w:t>
            </w:r>
            <w:proofErr w:type="spellEnd"/>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61403227"/>
      <w:r w:rsidRPr="008471C1">
        <w:rPr>
          <w:rFonts w:ascii="Browallia New" w:hAnsi="Browallia New"/>
        </w:rPr>
        <w:lastRenderedPageBreak/>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4BFA0210" w14:textId="2BC5B431" w:rsidR="002E00EA" w:rsidRPr="00B35040" w:rsidRDefault="00946E73" w:rsidP="00B35040">
      <w:pPr>
        <w:spacing w:line="240" w:lineRule="auto"/>
        <w:rPr>
          <w:rFonts w:ascii="Browallia New" w:eastAsia="BrowalliaUPC" w:hAnsi="Browallia New"/>
          <w:b/>
          <w:bCs/>
          <w:cs/>
        </w:rPr>
      </w:pPr>
      <w:r w:rsidRPr="008471C1">
        <w:rPr>
          <w:rFonts w:ascii="Browallia New" w:hAnsi="Browallia New"/>
        </w:rPr>
        <w:br w:type="page"/>
      </w:r>
      <w:bookmarkEnd w:id="69"/>
      <w:bookmarkEnd w:id="70"/>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2" w:name="_Toc161403228"/>
      <w:bookmarkStart w:id="73" w:name="_Toc69080675"/>
      <w:r w:rsidRPr="008471C1">
        <w:rPr>
          <w:rFonts w:ascii="Browallia New" w:hAnsi="Browallia New"/>
        </w:rPr>
        <w:lastRenderedPageBreak/>
        <w:t xml:space="preserve">Credit </w:t>
      </w:r>
      <w:r w:rsidR="0027038B" w:rsidRPr="008471C1">
        <w:rPr>
          <w:rFonts w:ascii="Browallia New" w:hAnsi="Browallia New"/>
        </w:rPr>
        <w:t>Counterparty</w:t>
      </w:r>
      <w:bookmarkEnd w:id="72"/>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4" w:name="_Toc61631355"/>
      <w:bookmarkStart w:id="75" w:name="_Toc161403229"/>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3"/>
      <w:bookmarkEnd w:id="74"/>
      <w:bookmarkEnd w:id="75"/>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017D0" w:rsidRPr="008471C1" w14:paraId="3682EB1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4C8F512E" w14:textId="77777777" w:rsidR="009872D3" w:rsidRDefault="009872D3" w:rsidP="00096CE5">
      <w:pPr>
        <w:spacing w:line="240" w:lineRule="auto"/>
        <w:rPr>
          <w:rFonts w:ascii="Browallia New" w:hAnsi="Browallia New"/>
        </w:rPr>
      </w:pPr>
    </w:p>
    <w:p w14:paraId="2FAB94CF" w14:textId="77777777" w:rsidR="009872D3" w:rsidRDefault="009872D3" w:rsidP="00096CE5">
      <w:pPr>
        <w:spacing w:line="240" w:lineRule="auto"/>
        <w:rPr>
          <w:rFonts w:ascii="Browallia New" w:hAnsi="Browallia New"/>
        </w:rPr>
      </w:pPr>
    </w:p>
    <w:p w14:paraId="038C42E1" w14:textId="77777777" w:rsidR="009872D3" w:rsidRDefault="009872D3"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6"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7" w:name="_Toc161403230"/>
      <w:r w:rsidRPr="008471C1">
        <w:rPr>
          <w:rFonts w:ascii="Browallia New" w:hAnsi="Browallia New"/>
        </w:rPr>
        <w:lastRenderedPageBreak/>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6"/>
      <w:bookmarkEnd w:id="77"/>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371601" w:rsidRDefault="00404A51" w:rsidP="00096CE5">
            <w:pPr>
              <w:rPr>
                <w:rFonts w:ascii="Browallia New" w:hAnsi="Browallia New"/>
                <w:b w:val="0"/>
                <w:bCs w:val="0"/>
                <w:caps w:val="0"/>
                <w:sz w:val="28"/>
              </w:rPr>
            </w:pPr>
            <w:r w:rsidRPr="00371601">
              <w:rPr>
                <w:rFonts w:ascii="Browallia New" w:hAnsi="Browallia New"/>
                <w:b w:val="0"/>
                <w:bCs w:val="0"/>
                <w:caps w:val="0"/>
                <w:sz w:val="28"/>
              </w:rPr>
              <w:lastRenderedPageBreak/>
              <w:t>CMPLP00</w:t>
            </w:r>
            <w:r w:rsidRPr="00371601">
              <w:rPr>
                <w:rFonts w:ascii="Browallia New" w:hAnsi="Browallia New"/>
                <w:b w:val="0"/>
                <w:bCs w:val="0"/>
                <w:caps w:val="0"/>
                <w:sz w:val="28"/>
                <w:cs/>
              </w:rPr>
              <w:t>4</w:t>
            </w:r>
          </w:p>
        </w:tc>
        <w:tc>
          <w:tcPr>
            <w:tcW w:w="5103" w:type="dxa"/>
            <w:tcBorders>
              <w:top w:val="single" w:sz="12" w:space="0" w:color="002060"/>
              <w:left w:val="single" w:sz="4" w:space="0" w:color="002060"/>
              <w:right w:val="single" w:sz="4" w:space="0" w:color="002060"/>
            </w:tcBorders>
          </w:tcPr>
          <w:p w14:paraId="165D08DC" w14:textId="5141D8EF"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IF </w:t>
            </w:r>
            <w:r w:rsidRPr="00371601">
              <w:rPr>
                <w:rFonts w:ascii="Browallia New" w:hAnsi="Browallia New"/>
                <w:sz w:val="28"/>
                <w:cs/>
              </w:rPr>
              <w:t>[</w:t>
            </w:r>
            <w:r w:rsidRPr="00371601">
              <w:rPr>
                <w:rFonts w:ascii="Browallia New" w:hAnsi="Browallia New"/>
                <w:sz w:val="28"/>
              </w:rPr>
              <w:t>DER_CACD</w:t>
            </w:r>
            <w:r w:rsidRPr="00371601">
              <w:rPr>
                <w:rFonts w:ascii="Browallia New" w:hAnsi="Browallia New"/>
                <w:sz w:val="28"/>
                <w:cs/>
              </w:rPr>
              <w:t>.</w:t>
            </w:r>
            <w:r w:rsidRPr="00371601">
              <w:rPr>
                <w:rFonts w:ascii="Browallia New" w:hAnsi="Browallia New"/>
                <w:sz w:val="28"/>
              </w:rPr>
              <w:t>Employee Loan Flag</w:t>
            </w:r>
            <w:r w:rsidRPr="00371601">
              <w:rPr>
                <w:rFonts w:ascii="Browallia New" w:hAnsi="Browallia New"/>
                <w:sz w:val="28"/>
                <w:cs/>
              </w:rPr>
              <w:t xml:space="preserve">] = </w:t>
            </w:r>
            <w:r w:rsidRPr="00371601">
              <w:rPr>
                <w:rFonts w:ascii="Browallia New" w:hAnsi="Browallia New"/>
                <w:sz w:val="28"/>
              </w:rPr>
              <w:t xml:space="preserve">0 </w:t>
            </w:r>
            <w:r w:rsidR="001C2292" w:rsidRPr="00371601">
              <w:rPr>
                <w:rFonts w:ascii="Browallia New" w:hAnsi="Browallia New"/>
                <w:sz w:val="28"/>
              </w:rPr>
              <w:t>AND</w:t>
            </w:r>
          </w:p>
          <w:p w14:paraId="457FCDD6" w14:textId="2095DCD4" w:rsidR="001C2292" w:rsidRPr="00C97E63" w:rsidRDefault="001C22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97E63">
              <w:rPr>
                <w:rFonts w:ascii="Browallia New" w:hAnsi="Browallia New"/>
                <w:sz w:val="28"/>
                <w:cs/>
              </w:rPr>
              <w:t>[</w:t>
            </w:r>
            <w:r w:rsidRPr="00C97E63">
              <w:rPr>
                <w:rFonts w:ascii="Browallia New" w:hAnsi="Browallia New"/>
                <w:sz w:val="28"/>
              </w:rPr>
              <w:t>DER_CACD</w:t>
            </w:r>
            <w:r w:rsidRPr="00C97E63">
              <w:rPr>
                <w:rFonts w:ascii="Browallia New" w:hAnsi="Browallia New"/>
                <w:sz w:val="28"/>
                <w:cs/>
              </w:rPr>
              <w:t>.</w:t>
            </w:r>
            <w:r w:rsidR="00E004A3" w:rsidRPr="00C97E63">
              <w:rPr>
                <w:rFonts w:ascii="Browallia New" w:hAnsi="Browallia New"/>
                <w:sz w:val="28"/>
              </w:rPr>
              <w:t>Account Purpose</w:t>
            </w:r>
            <w:r w:rsidRPr="00C97E63">
              <w:rPr>
                <w:rFonts w:ascii="Browallia New" w:hAnsi="Browallia New"/>
                <w:sz w:val="28"/>
                <w:cs/>
              </w:rPr>
              <w:t xml:space="preserve">] </w:t>
            </w:r>
            <w:r w:rsidR="00E13348" w:rsidRPr="00C97E63">
              <w:rPr>
                <w:rFonts w:ascii="Browallia New" w:hAnsi="Browallia New"/>
                <w:sz w:val="28"/>
              </w:rPr>
              <w:t>IS Value Under ‘2000700001’</w:t>
            </w:r>
          </w:p>
          <w:p w14:paraId="7BDF957E" w14:textId="639C08E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THEN </w:t>
            </w:r>
            <w:r w:rsidRPr="00371601">
              <w:rPr>
                <w:rFonts w:ascii="Browallia New" w:hAnsi="Browallia New"/>
                <w:sz w:val="28"/>
                <w:cs/>
              </w:rPr>
              <w:t>[</w:t>
            </w:r>
            <w:r w:rsidRPr="00371601">
              <w:rPr>
                <w:rFonts w:ascii="Browallia New" w:hAnsi="Browallia New"/>
                <w:sz w:val="28"/>
              </w:rPr>
              <w:t>DER_PLP</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&gt;</w:t>
            </w:r>
            <w:r w:rsidRPr="00371601">
              <w:rPr>
                <w:rFonts w:ascii="Browallia New" w:hAnsi="Browallia New"/>
                <w:sz w:val="28"/>
                <w:cs/>
              </w:rPr>
              <w:t>= 0</w:t>
            </w:r>
          </w:p>
          <w:p w14:paraId="269C704F" w14:textId="4B770C91"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END IF</w:t>
            </w:r>
          </w:p>
        </w:tc>
        <w:tc>
          <w:tcPr>
            <w:tcW w:w="3260" w:type="dxa"/>
            <w:tcBorders>
              <w:top w:val="single" w:sz="12" w:space="0" w:color="002060"/>
              <w:left w:val="single" w:sz="4" w:space="0" w:color="002060"/>
              <w:right w:val="single" w:sz="4" w:space="0" w:color="002060"/>
            </w:tcBorders>
          </w:tcPr>
          <w:p w14:paraId="5A8D4C75" w14:textId="5E4FBA0E"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 xml:space="preserve">Income in Baht </w:t>
            </w:r>
            <w:r w:rsidRPr="00371601">
              <w:rPr>
                <w:rFonts w:ascii="Browallia New" w:hAnsi="Browallia New"/>
                <w:sz w:val="28"/>
                <w:cs/>
              </w:rPr>
              <w:t xml:space="preserve">ต้องมีค่ามากกว่าหรือเท่ากับ </w:t>
            </w:r>
            <w:r w:rsidRPr="00371601">
              <w:rPr>
                <w:rFonts w:ascii="Browallia New" w:hAnsi="Browallia New"/>
                <w:sz w:val="28"/>
              </w:rPr>
              <w:t xml:space="preserve">0 </w:t>
            </w:r>
            <w:r w:rsidRPr="00371601">
              <w:rPr>
                <w:rFonts w:ascii="Browallia New" w:hAnsi="Browallia New"/>
                <w:sz w:val="28"/>
                <w:cs/>
              </w:rPr>
              <w:t>กรณีที่</w:t>
            </w:r>
            <w:r w:rsidR="00E13348" w:rsidRPr="00371601">
              <w:rPr>
                <w:rFonts w:ascii="Browallia New" w:hAnsi="Browallia New" w:hint="cs"/>
                <w:sz w:val="28"/>
                <w:cs/>
              </w:rPr>
              <w:t>เป็น</w:t>
            </w:r>
            <w:r w:rsidR="0077487C" w:rsidRPr="00C97E63">
              <w:rPr>
                <w:rFonts w:ascii="Browallia New" w:hAnsi="Browallia New"/>
                <w:sz w:val="28"/>
                <w:cs/>
              </w:rPr>
              <w:t>บัญชีสินเชื่อมีวัตถุประสงค์เพื่ออุปโภคบริโภค</w:t>
            </w:r>
            <w:r w:rsidR="0077487C" w:rsidRPr="00C97E63">
              <w:rPr>
                <w:rFonts w:ascii="Browallia New" w:hAnsi="Browallia New" w:hint="cs"/>
                <w:sz w:val="28"/>
                <w:cs/>
              </w:rPr>
              <w:t xml:space="preserve"> และ</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 xml:space="preserve">Flag </w:t>
            </w:r>
            <w:r w:rsidRPr="00371601">
              <w:rPr>
                <w:rFonts w:ascii="Browallia New" w:hAnsi="Browallia New"/>
                <w:sz w:val="28"/>
                <w:cs/>
              </w:rPr>
              <w:t xml:space="preserve">ที่ </w:t>
            </w: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มีค่าเป็น </w:t>
            </w:r>
            <w:r w:rsidRPr="00371601">
              <w:rPr>
                <w:rFonts w:ascii="Browallia New" w:hAnsi="Browallia New"/>
                <w:sz w:val="28"/>
              </w:rPr>
              <w:t>0</w:t>
            </w:r>
            <w:r w:rsidR="00E13348" w:rsidRPr="00371601">
              <w:rPr>
                <w:rFonts w:ascii="Browallia New" w:hAnsi="Browallia New"/>
                <w:sz w:val="28"/>
              </w:rPr>
              <w:t xml:space="preserve"> </w:t>
            </w:r>
          </w:p>
        </w:tc>
        <w:tc>
          <w:tcPr>
            <w:tcW w:w="3261" w:type="dxa"/>
            <w:tcBorders>
              <w:top w:val="single" w:sz="12" w:space="0" w:color="002060"/>
              <w:left w:val="single" w:sz="4" w:space="0" w:color="002060"/>
            </w:tcBorders>
          </w:tcPr>
          <w:p w14:paraId="656955A4" w14:textId="6054C9A2"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If</w:t>
            </w:r>
            <w:r w:rsidR="0082658C" w:rsidRPr="00371601">
              <w:rPr>
                <w:rFonts w:ascii="Browallia New" w:hAnsi="Browallia New" w:hint="cs"/>
                <w:sz w:val="28"/>
                <w:cs/>
              </w:rPr>
              <w:t xml:space="preserve"> </w:t>
            </w:r>
            <w:r w:rsidR="00F55F21" w:rsidRPr="00C97E63">
              <w:rPr>
                <w:rFonts w:ascii="Browallia New" w:hAnsi="Browallia New"/>
                <w:sz w:val="28"/>
              </w:rPr>
              <w:t xml:space="preserve">account purpose of the credit account is for personal </w:t>
            </w:r>
            <w:proofErr w:type="gramStart"/>
            <w:r w:rsidR="00F55F21" w:rsidRPr="00C97E63">
              <w:rPr>
                <w:rFonts w:ascii="Browallia New" w:hAnsi="Browallia New"/>
                <w:sz w:val="28"/>
              </w:rPr>
              <w:t xml:space="preserve">purposes, </w:t>
            </w:r>
            <w:r w:rsidR="0082658C" w:rsidRPr="00C97E63">
              <w:rPr>
                <w:rFonts w:ascii="Browallia New" w:hAnsi="Browallia New"/>
                <w:sz w:val="28"/>
                <w:cs/>
              </w:rPr>
              <w:t xml:space="preserve"> </w:t>
            </w:r>
            <w:r w:rsidR="0082658C" w:rsidRPr="00C97E63">
              <w:rPr>
                <w:rFonts w:ascii="Browallia New" w:hAnsi="Browallia New"/>
                <w:sz w:val="28"/>
              </w:rPr>
              <w:t>and</w:t>
            </w:r>
            <w:proofErr w:type="gramEnd"/>
            <w:r w:rsidR="0082658C" w:rsidRPr="00C97E63">
              <w:rPr>
                <w:rFonts w:ascii="Browallia New" w:hAnsi="Browallia New"/>
                <w:sz w:val="28"/>
              </w:rPr>
              <w:t xml:space="preserve"> </w:t>
            </w:r>
            <w:r w:rsidRPr="00371601">
              <w:rPr>
                <w:rFonts w:ascii="Browallia New" w:hAnsi="Browallia New"/>
                <w:sz w:val="28"/>
                <w:cs/>
              </w:rPr>
              <w:t>[</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Flag</w:t>
            </w:r>
            <w:r w:rsidRPr="00371601">
              <w:rPr>
                <w:rFonts w:ascii="Browallia New" w:hAnsi="Browallia New"/>
                <w:sz w:val="28"/>
                <w:cs/>
              </w:rPr>
              <w:t>]</w:t>
            </w:r>
            <w:r w:rsidRPr="00371601">
              <w:rPr>
                <w:rFonts w:ascii="Browallia New" w:hAnsi="Browallia New"/>
                <w:sz w:val="28"/>
              </w:rPr>
              <w:t xml:space="preserve"> in</w:t>
            </w:r>
            <w:r w:rsidRPr="00371601">
              <w:rPr>
                <w:rFonts w:ascii="Browallia New" w:hAnsi="Browallia New"/>
                <w:sz w:val="28"/>
                <w:cs/>
              </w:rPr>
              <w:t xml:space="preserve"> </w:t>
            </w:r>
          </w:p>
          <w:p w14:paraId="79BB0276" w14:textId="7432573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w:t>
            </w:r>
            <w:r w:rsidRPr="00371601">
              <w:rPr>
                <w:rFonts w:ascii="Browallia New" w:hAnsi="Browallia New"/>
                <w:sz w:val="28"/>
              </w:rPr>
              <w:t>is equal to</w:t>
            </w:r>
            <w:r w:rsidRPr="00371601">
              <w:rPr>
                <w:rFonts w:ascii="Browallia New" w:hAnsi="Browallia New"/>
                <w:sz w:val="28"/>
                <w:cs/>
              </w:rPr>
              <w:t xml:space="preserve"> </w:t>
            </w:r>
            <w:r w:rsidRPr="00371601">
              <w:rPr>
                <w:rFonts w:ascii="Browallia New" w:hAnsi="Browallia New"/>
                <w:sz w:val="28"/>
              </w:rPr>
              <w:t xml:space="preserve">0, then </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must be greater than or equal to</w:t>
            </w:r>
            <w:r w:rsidRPr="00371601">
              <w:rPr>
                <w:rFonts w:ascii="Browallia New" w:hAnsi="Browallia New"/>
                <w:sz w:val="28"/>
                <w:cs/>
              </w:rPr>
              <w:t xml:space="preserve"> </w:t>
            </w:r>
            <w:r w:rsidRPr="00371601">
              <w:rPr>
                <w:rFonts w:ascii="Browallia New" w:hAnsi="Browallia New"/>
                <w:sz w:val="28"/>
              </w:rPr>
              <w:t>0</w:t>
            </w:r>
          </w:p>
        </w:tc>
        <w:tc>
          <w:tcPr>
            <w:tcW w:w="1275" w:type="dxa"/>
            <w:tcBorders>
              <w:top w:val="single" w:sz="12" w:space="0" w:color="002060"/>
              <w:left w:val="single" w:sz="4" w:space="0" w:color="002060"/>
            </w:tcBorders>
          </w:tcPr>
          <w:p w14:paraId="165A6088" w14:textId="55D0E7F5"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Complex</w:t>
            </w:r>
          </w:p>
        </w:tc>
      </w:tr>
      <w:tr w:rsidR="00E90B50" w:rsidRPr="008471C1"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2358565" w14:textId="40FA793F" w:rsidR="00FA35F2" w:rsidRPr="008471C1" w:rsidRDefault="00FA35F2" w:rsidP="00096CE5">
      <w:pPr>
        <w:spacing w:line="240" w:lineRule="auto"/>
        <w:rPr>
          <w:rFonts w:ascii="Browallia New" w:hAnsi="Browallia New"/>
        </w:rPr>
      </w:pPr>
    </w:p>
    <w:p w14:paraId="25DF322A" w14:textId="417F784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78"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161403231"/>
      <w:r w:rsidRPr="008471C1">
        <w:rPr>
          <w:rFonts w:ascii="Browallia New" w:hAnsi="Browallia New"/>
        </w:rPr>
        <w:lastRenderedPageBreak/>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78"/>
      <w:bookmarkEnd w:id="79"/>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roofErr w:type="gramStart"/>
            <w:r w:rsidRPr="001E511D">
              <w:rPr>
                <w:rFonts w:ascii="Browallia New" w:hAnsi="Browallia New"/>
                <w:sz w:val="28"/>
              </w:rPr>
              <w:t>COUNT(</w:t>
            </w:r>
            <w:proofErr w:type="gramEnd"/>
            <w:r w:rsidR="00BA7794" w:rsidRPr="001E511D">
              <w:rPr>
                <w:rFonts w:ascii="Browallia New" w:hAnsi="Browallia New"/>
                <w:sz w:val="28"/>
              </w:rPr>
              <w:t>[</w:t>
            </w:r>
            <w:proofErr w:type="spellStart"/>
            <w:r w:rsidR="00BA7794" w:rsidRPr="001E511D">
              <w:rPr>
                <w:rFonts w:ascii="Browallia New" w:hAnsi="Browallia New"/>
                <w:sz w:val="28"/>
              </w:rPr>
              <w:t>DER_CPID.Counterparty</w:t>
            </w:r>
            <w:proofErr w:type="spellEnd"/>
            <w:r w:rsidR="00BA7794" w:rsidRPr="001E511D">
              <w:rPr>
                <w:rFonts w:ascii="Browallia New" w:hAnsi="Browallia New"/>
                <w:sz w:val="28"/>
              </w:rPr>
              <w:t xml:space="preserve"> Id] </w:t>
            </w:r>
            <w:r w:rsidRPr="001E511D">
              <w:rPr>
                <w:rFonts w:ascii="Browallia New" w:hAnsi="Browallia New"/>
                <w:sz w:val="28"/>
              </w:rPr>
              <w:t>EXISTS IN</w:t>
            </w:r>
            <w:r w:rsidR="00BA7794" w:rsidRPr="001E511D">
              <w:rPr>
                <w:rFonts w:ascii="Browallia New" w:hAnsi="Browallia New"/>
                <w:sz w:val="28"/>
              </w:rPr>
              <w:t xml:space="preserve"> [</w:t>
            </w:r>
            <w:proofErr w:type="spellStart"/>
            <w:r w:rsidR="00BA7794" w:rsidRPr="001E511D">
              <w:rPr>
                <w:rFonts w:ascii="Browallia New" w:hAnsi="Browallia New"/>
                <w:sz w:val="28"/>
              </w:rPr>
              <w:t>DER_RTR.Counterparty</w:t>
            </w:r>
            <w:proofErr w:type="spellEnd"/>
            <w:r w:rsidR="00BA7794" w:rsidRPr="001E511D">
              <w:rPr>
                <w:rFonts w:ascii="Browallia New" w:hAnsi="Browallia New"/>
                <w:sz w:val="28"/>
              </w:rPr>
              <w:t xml:space="preserve">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0"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161403232"/>
      <w:r w:rsidRPr="008471C1">
        <w:rPr>
          <w:rFonts w:ascii="Browallia New" w:hAnsi="Browallia New"/>
        </w:rPr>
        <w:lastRenderedPageBreak/>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0"/>
      <w:bookmarkEnd w:id="81"/>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2" w:name="_Toc69080681"/>
      <w:bookmarkStart w:id="83" w:name="_Toc161403233"/>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2"/>
      <w:bookmarkEnd w:id="83"/>
    </w:p>
    <w:p w14:paraId="27255A7D" w14:textId="5DAF7A94" w:rsidR="00B010A1" w:rsidRDefault="002E00EA" w:rsidP="00096CE5">
      <w:pPr>
        <w:spacing w:line="240" w:lineRule="auto"/>
        <w:rPr>
          <w:rFonts w:ascii="Browallia New" w:hAnsi="Browallia New"/>
          <w:sz w:val="28"/>
        </w:rPr>
      </w:pPr>
      <w:r w:rsidRPr="008471C1">
        <w:rPr>
          <w:rFonts w:ascii="Browallia New" w:hAnsi="Browallia New"/>
          <w:sz w:val="28"/>
          <w:cs/>
        </w:rPr>
        <w:t>ไม่มี</w:t>
      </w:r>
      <w:bookmarkStart w:id="84" w:name="_Toc69080682"/>
    </w:p>
    <w:p w14:paraId="3FA3851A" w14:textId="77777777" w:rsidR="009872D3" w:rsidRPr="009872D3" w:rsidRDefault="009872D3" w:rsidP="00096CE5">
      <w:pPr>
        <w:spacing w:line="240" w:lineRule="auto"/>
        <w:rPr>
          <w:rFonts w:ascii="Browallia New" w:hAnsi="Browallia New"/>
          <w:sz w:val="28"/>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5" w:name="_Toc161403234"/>
      <w:bookmarkEnd w:id="84"/>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5"/>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B7DCA" w14:textId="6784A1D7" w:rsidR="002E00EA" w:rsidRPr="008471C1" w:rsidRDefault="00B010A1" w:rsidP="009872D3">
      <w:pPr>
        <w:rPr>
          <w:rFonts w:ascii="Browallia New" w:hAnsi="Browallia New"/>
        </w:rPr>
      </w:pPr>
      <w:r>
        <w:rPr>
          <w:rFonts w:ascii="Browallia New" w:hAnsi="Browallia New"/>
        </w:rPr>
        <w:br w:type="page"/>
      </w:r>
      <w:r w:rsidR="002E00EA" w:rsidRPr="008471C1">
        <w:rPr>
          <w:rFonts w:ascii="Browallia New" w:hAnsi="Browallia New"/>
        </w:rPr>
        <w:lastRenderedPageBreak/>
        <w:t>Credit Line and Protection</w:t>
      </w:r>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86" w:name="_Toc69080685"/>
      <w:bookmarkStart w:id="87" w:name="_Toc161403235"/>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86"/>
      <w:bookmarkEnd w:id="87"/>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CL</w:t>
            </w:r>
            <w:r w:rsidRPr="008471C1">
              <w:rPr>
                <w:rFonts w:ascii="Browallia New" w:hAnsi="Browallia New"/>
                <w:sz w:val="28"/>
                <w:cs/>
              </w:rPr>
              <w:t>.</w:t>
            </w:r>
            <w:r w:rsidRPr="008471C1">
              <w:rPr>
                <w:rFonts w:ascii="Browallia New" w:hAnsi="Browallia New"/>
                <w:sz w:val="28"/>
              </w:rPr>
              <w:t>Root</w:t>
            </w:r>
            <w:proofErr w:type="gramEnd"/>
            <w:r w:rsidRPr="008471C1">
              <w:rPr>
                <w:rFonts w:ascii="Browallia New" w:hAnsi="Browallia New"/>
                <w:sz w:val="28"/>
              </w:rPr>
              <w:t xml:space="preserve">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EC1260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w:t>
            </w:r>
            <w:proofErr w:type="gramStart"/>
            <w:r w:rsidRPr="008471C1">
              <w:rPr>
                <w:rFonts w:ascii="Browallia New" w:hAnsi="Browallia New"/>
                <w:sz w:val="28"/>
              </w:rPr>
              <w:t>blank</w:t>
            </w:r>
            <w:proofErr w:type="gramEnd"/>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w:t>
            </w:r>
            <w:proofErr w:type="gramStart"/>
            <w:r w:rsidRPr="008471C1">
              <w:rPr>
                <w:rFonts w:ascii="Browallia New" w:hAnsi="Browallia New"/>
                <w:sz w:val="28"/>
              </w:rPr>
              <w:t>blank</w:t>
            </w:r>
            <w:proofErr w:type="gramEnd"/>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88"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89" w:name="_Toc161403236"/>
      <w:r w:rsidRPr="008471C1">
        <w:rPr>
          <w:rFonts w:ascii="Browallia New" w:hAnsi="Browallia New"/>
        </w:rPr>
        <w:lastRenderedPageBreak/>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88"/>
      <w:bookmarkEnd w:id="89"/>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0" w:name="_Toc161403237"/>
      <w:bookmarkStart w:id="91"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0"/>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ต้องมีอยู่</w:t>
            </w:r>
            <w:r w:rsidRPr="008471C1">
              <w:rPr>
                <w:rFonts w:ascii="Browallia New" w:eastAsia="Browallia New" w:hAnsi="Browallia New"/>
                <w:sz w:val="28"/>
                <w:cs/>
              </w:rPr>
              <w:lastRenderedPageBreak/>
              <w:t xml:space="preserve">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credit line protection record exists, then a credit line record must exist, </w:t>
            </w:r>
            <w:r w:rsidRPr="008471C1">
              <w:rPr>
                <w:rFonts w:ascii="Browallia New" w:hAnsi="Browallia New"/>
                <w:sz w:val="28"/>
              </w:rPr>
              <w:lastRenderedPageBreak/>
              <w:t>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2" w:name="_Toc161403238"/>
      <w:r w:rsidRPr="008471C1">
        <w:rPr>
          <w:rFonts w:ascii="Browallia New" w:hAnsi="Browallia New"/>
        </w:rPr>
        <w:lastRenderedPageBreak/>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2"/>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3" w:name="_Toc161403239"/>
      <w:r w:rsidRPr="008471C1">
        <w:rPr>
          <w:rFonts w:ascii="Browallia New" w:hAnsi="Browallia New"/>
        </w:rPr>
        <w:lastRenderedPageBreak/>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3"/>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4" w:name="_Toc161403240"/>
      <w:r w:rsidRPr="008471C1">
        <w:rPr>
          <w:rFonts w:ascii="Browallia New" w:hAnsi="Browallia New"/>
        </w:rPr>
        <w:lastRenderedPageBreak/>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4"/>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5" w:name="_Toc161403241"/>
      <w:r w:rsidRPr="008471C1">
        <w:rPr>
          <w:rFonts w:ascii="Browallia New" w:hAnsi="Browallia New"/>
        </w:rPr>
        <w:lastRenderedPageBreak/>
        <w:t>Interest</w:t>
      </w:r>
      <w:bookmarkEnd w:id="91"/>
      <w:bookmarkEnd w:id="95"/>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6" w:name="_Toc69080688"/>
      <w:bookmarkStart w:id="97" w:name="_Toc161403242"/>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96"/>
      <w:bookmarkEnd w:id="97"/>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lastRenderedPageBreak/>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 xml:space="preserve">Fixed </w:t>
            </w:r>
            <w:r w:rsidR="00532705" w:rsidRPr="008471C1">
              <w:rPr>
                <w:rFonts w:ascii="Browallia New" w:hAnsi="Browallia New"/>
                <w:sz w:val="28"/>
              </w:rPr>
              <w:lastRenderedPageBreak/>
              <w:t>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w:t>
            </w:r>
            <w:proofErr w:type="gramStart"/>
            <w:r w:rsidR="00031AF7" w:rsidRPr="008471C1">
              <w:rPr>
                <w:rFonts w:ascii="Browallia New" w:hAnsi="Browallia New"/>
                <w:sz w:val="28"/>
                <w:cs/>
              </w:rPr>
              <w:t>ต้องมีค่า</w:t>
            </w:r>
            <w:proofErr w:type="gramEnd"/>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 xml:space="preserve">Fixed Rate </w:t>
            </w:r>
            <w:r w:rsidR="0091575E" w:rsidRPr="008471C1">
              <w:rPr>
                <w:rFonts w:ascii="Browallia New" w:hAnsi="Browallia New"/>
                <w:sz w:val="28"/>
              </w:rPr>
              <w:lastRenderedPageBreak/>
              <w:t>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eastAsia="Browallia New" w:hAnsi="Browallia New"/>
                <w:sz w:val="28"/>
              </w:rPr>
              <w:t>WHERE</w:t>
            </w:r>
            <w:proofErr w:type="gramEnd"/>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8" w:name="_Toc69080689"/>
      <w:bookmarkStart w:id="99" w:name="_Toc161403243"/>
      <w:r w:rsidRPr="008471C1">
        <w:rPr>
          <w:rFonts w:ascii="Browallia New" w:hAnsi="Browallia New"/>
        </w:rPr>
        <w:lastRenderedPageBreak/>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98"/>
      <w:bookmarkEnd w:id="99"/>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0"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1" w:name="_Toc161403244"/>
      <w:r w:rsidRPr="008471C1">
        <w:rPr>
          <w:rFonts w:ascii="Browallia New" w:hAnsi="Browallia New"/>
        </w:rPr>
        <w:lastRenderedPageBreak/>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0"/>
      <w:bookmarkEnd w:id="101"/>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2"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3" w:name="_Toc161403245"/>
      <w:r w:rsidRPr="008471C1">
        <w:rPr>
          <w:rFonts w:ascii="Browallia New" w:hAnsi="Browallia New"/>
        </w:rPr>
        <w:lastRenderedPageBreak/>
        <w:t>Credit Movement</w:t>
      </w:r>
      <w:bookmarkEnd w:id="102"/>
      <w:bookmarkEnd w:id="103"/>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4" w:name="_Toc69080692"/>
      <w:bookmarkStart w:id="105" w:name="_Toc161403246"/>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4"/>
      <w:bookmarkEnd w:id="105"/>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lastRenderedPageBreak/>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DER_OTDM.Unamortized</w:t>
            </w:r>
            <w:proofErr w:type="spellEnd"/>
            <w:r w:rsidRPr="008471C1">
              <w:rPr>
                <w:rFonts w:ascii="Browallia New" w:hAnsi="Browallia New"/>
                <w:sz w:val="28"/>
              </w:rPr>
              <w:t xml:space="preserve">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CE132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w:t>
            </w:r>
            <w:proofErr w:type="spellStart"/>
            <w:r w:rsidR="00FD530A" w:rsidRPr="008471C1">
              <w:rPr>
                <w:rFonts w:ascii="Browallia New" w:hAnsi="Browallia New"/>
                <w:sz w:val="28"/>
              </w:rPr>
              <w:t>DER_OTDM.Unamortized</w:t>
            </w:r>
            <w:proofErr w:type="spellEnd"/>
            <w:r w:rsidR="00FD530A" w:rsidRPr="008471C1">
              <w:rPr>
                <w:rFonts w:ascii="Browallia New" w:hAnsi="Browallia New"/>
                <w:sz w:val="28"/>
              </w:rPr>
              <w:t xml:space="preserve">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w:t>
            </w:r>
            <w:proofErr w:type="gramStart"/>
            <w:r w:rsidRPr="008471C1">
              <w:rPr>
                <w:rFonts w:ascii="Browallia New" w:hAnsi="Browallia New"/>
                <w:sz w:val="28"/>
                <w:cs/>
              </w:rPr>
              <w:t>ภาระผูกพัน</w:t>
            </w:r>
            <w:proofErr w:type="gramEnd"/>
            <w:r w:rsidRPr="008471C1">
              <w:rPr>
                <w:rFonts w:ascii="Browallia New" w:hAnsi="Browallia New"/>
                <w:sz w:val="28"/>
                <w:cs/>
              </w:rPr>
              <w:t>”</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spellStart"/>
            <w:proofErr w:type="gramStart"/>
            <w:r w:rsidRPr="008471C1">
              <w:rPr>
                <w:rFonts w:ascii="Browallia New" w:hAnsi="Browallia New"/>
                <w:sz w:val="28"/>
              </w:rPr>
              <w:t>A.Total</w:t>
            </w:r>
            <w:proofErr w:type="spellEnd"/>
            <w:proofErr w:type="gramEnd"/>
            <w:r w:rsidRPr="008471C1">
              <w:rPr>
                <w:rFonts w:ascii="Browallia New" w:hAnsi="Browallia New"/>
                <w:sz w:val="28"/>
              </w:rPr>
              <w:t>] = SUM([</w:t>
            </w:r>
            <w:proofErr w:type="spellStart"/>
            <w:r w:rsidRPr="008471C1">
              <w:rPr>
                <w:rFonts w:ascii="Browallia New" w:hAnsi="Browallia New"/>
                <w:sz w:val="28"/>
              </w:rPr>
              <w:t>DS_BLS.Balance</w:t>
            </w:r>
            <w:proofErr w:type="spellEnd"/>
            <w:r w:rsidRPr="008471C1">
              <w:rPr>
                <w:rFonts w:ascii="Browallia New" w:hAnsi="Browallia New"/>
                <w:sz w:val="28"/>
              </w:rPr>
              <w:t xml:space="preserv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proofErr w:type="spellStart"/>
            <w:r w:rsidR="00AB20FC" w:rsidRPr="008471C1">
              <w:rPr>
                <w:rFonts w:ascii="Browallia New" w:hAnsi="Browallia New"/>
                <w:sz w:val="28"/>
              </w:rPr>
              <w:t>DS_BLS</w:t>
            </w:r>
            <w:r w:rsidRPr="008471C1">
              <w:rPr>
                <w:rFonts w:ascii="Browallia New" w:hAnsi="Browallia New"/>
                <w:sz w:val="28"/>
              </w:rPr>
              <w:t>.Organization</w:t>
            </w:r>
            <w:proofErr w:type="spellEnd"/>
            <w:r w:rsidRPr="008471C1">
              <w:rPr>
                <w:rFonts w:ascii="Browallia New" w:hAnsi="Browallia New"/>
                <w:sz w:val="28"/>
              </w:rPr>
              <w:t xml:space="preserve"> Id] IN ‘TCB’ AND [</w:t>
            </w:r>
            <w:r w:rsidR="00AB20FC" w:rsidRPr="008471C1">
              <w:rPr>
                <w:rFonts w:ascii="Browallia New" w:hAnsi="Browallia New"/>
                <w:sz w:val="28"/>
              </w:rPr>
              <w:t>DS_BLS</w:t>
            </w:r>
            <w:r w:rsidRPr="008471C1">
              <w:rPr>
                <w:rFonts w:ascii="Browallia New" w:hAnsi="Browallia New"/>
                <w:sz w:val="28"/>
              </w:rPr>
              <w:t>.FI Reporting Group Id] = ‘116002’) OR ([</w:t>
            </w:r>
            <w:proofErr w:type="spellStart"/>
            <w:r w:rsidR="00AB20FC" w:rsidRPr="008471C1">
              <w:rPr>
                <w:rFonts w:ascii="Browallia New" w:hAnsi="Browallia New"/>
                <w:sz w:val="28"/>
              </w:rPr>
              <w:t>DS_BLS</w:t>
            </w:r>
            <w:r w:rsidRPr="008471C1">
              <w:rPr>
                <w:rFonts w:ascii="Browallia New" w:hAnsi="Browallia New"/>
                <w:sz w:val="28"/>
              </w:rPr>
              <w:t>.Organization</w:t>
            </w:r>
            <w:proofErr w:type="spellEnd"/>
            <w:r w:rsidRPr="008471C1">
              <w:rPr>
                <w:rFonts w:ascii="Browallia New" w:hAnsi="Browallia New"/>
                <w:sz w:val="28"/>
              </w:rPr>
              <w:t xml:space="preserve"> Id] IN ‘FCB’ AND [</w:t>
            </w:r>
            <w:r w:rsidR="00AB20FC" w:rsidRPr="008471C1">
              <w:rPr>
                <w:rFonts w:ascii="Browallia New" w:hAnsi="Browallia New"/>
                <w:sz w:val="28"/>
              </w:rPr>
              <w:t>DS_BLS</w:t>
            </w:r>
            <w:r w:rsidRPr="008471C1">
              <w:rPr>
                <w:rFonts w:ascii="Browallia New" w:hAnsi="Browallia New"/>
                <w:sz w:val="28"/>
              </w:rPr>
              <w:t>.FI Reporting Group Id] = ‘116003’)) AND [</w:t>
            </w:r>
            <w:proofErr w:type="spellStart"/>
            <w:r w:rsidR="009B7A1B" w:rsidRPr="008471C1">
              <w:rPr>
                <w:rFonts w:ascii="Browallia New" w:hAnsi="Browallia New"/>
                <w:sz w:val="28"/>
              </w:rPr>
              <w:t>DS_BLS</w:t>
            </w:r>
            <w:r w:rsidRPr="008471C1">
              <w:rPr>
                <w:rFonts w:ascii="Browallia New" w:hAnsi="Browallia New"/>
                <w:sz w:val="28"/>
              </w:rPr>
              <w:t>.Balance</w:t>
            </w:r>
            <w:proofErr w:type="spellEnd"/>
            <w:r w:rsidRPr="008471C1">
              <w:rPr>
                <w:rFonts w:ascii="Browallia New" w:hAnsi="Browallia New"/>
                <w:sz w:val="28"/>
              </w:rPr>
              <w:t xml:space="preserv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9D1E13"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GROUP BY [</w:t>
            </w:r>
            <w:proofErr w:type="spellStart"/>
            <w:r w:rsidR="001F7BE8" w:rsidRPr="008471C1">
              <w:rPr>
                <w:rFonts w:ascii="Browallia New" w:hAnsi="Browallia New"/>
                <w:sz w:val="28"/>
              </w:rPr>
              <w:t>DS_BLS</w:t>
            </w:r>
            <w:r w:rsidRPr="008471C1">
              <w:rPr>
                <w:rFonts w:ascii="Browallia New" w:hAnsi="Browallia New"/>
                <w:sz w:val="28"/>
              </w:rPr>
              <w:t>.Organization</w:t>
            </w:r>
            <w:proofErr w:type="spellEnd"/>
            <w:r w:rsidRPr="008471C1">
              <w:rPr>
                <w:rFonts w:ascii="Browallia New" w:hAnsi="Browallia New"/>
                <w:sz w:val="28"/>
              </w:rPr>
              <w:t xml:space="preserve"> Id], [</w:t>
            </w:r>
            <w:proofErr w:type="spellStart"/>
            <w:r w:rsidR="001F7BE8" w:rsidRPr="008471C1">
              <w:rPr>
                <w:rFonts w:ascii="Browallia New" w:hAnsi="Browallia New"/>
                <w:sz w:val="28"/>
              </w:rPr>
              <w:t>DS_BLS</w:t>
            </w:r>
            <w:r w:rsidRPr="008471C1">
              <w:rPr>
                <w:rFonts w:ascii="Browallia New" w:hAnsi="Browallia New"/>
                <w:sz w:val="28"/>
              </w:rPr>
              <w:t>.Dataset</w:t>
            </w:r>
            <w:proofErr w:type="spellEnd"/>
            <w:r w:rsidRPr="008471C1">
              <w:rPr>
                <w:rFonts w:ascii="Browallia New" w:hAnsi="Browallia New"/>
                <w:sz w:val="28"/>
              </w:rPr>
              <w:t xml:space="preserve">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spellStart"/>
            <w:proofErr w:type="gramStart"/>
            <w:r w:rsidRPr="008471C1">
              <w:rPr>
                <w:rFonts w:ascii="Browallia New" w:hAnsi="Browallia New"/>
                <w:sz w:val="28"/>
              </w:rPr>
              <w:t>B.Total</w:t>
            </w:r>
            <w:proofErr w:type="spellEnd"/>
            <w:proofErr w:type="gramEnd"/>
            <w:r w:rsidRPr="008471C1">
              <w:rPr>
                <w:rFonts w:ascii="Browallia New" w:hAnsi="Browallia New"/>
                <w:sz w:val="28"/>
              </w:rPr>
              <w:t>] = SUM[</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w:t>
            </w:r>
            <w:proofErr w:type="spellStart"/>
            <w:r w:rsidRPr="008471C1">
              <w:rPr>
                <w:rFonts w:ascii="Browallia New" w:hAnsi="Browallia New"/>
                <w:sz w:val="28"/>
              </w:rPr>
              <w:t>DER_OTDM.Account</w:t>
            </w:r>
            <w:proofErr w:type="spellEnd"/>
            <w:r w:rsidRPr="008471C1">
              <w:rPr>
                <w:rFonts w:ascii="Browallia New" w:hAnsi="Browallia New"/>
                <w:sz w:val="28"/>
              </w:rPr>
              <w:t xml:space="preserve"> Id] = [</w:t>
            </w:r>
            <w:proofErr w:type="spellStart"/>
            <w:r w:rsidRPr="008471C1">
              <w:rPr>
                <w:rFonts w:ascii="Browallia New" w:hAnsi="Browallia New"/>
                <w:sz w:val="28"/>
              </w:rPr>
              <w:t>DER_CAC.Account</w:t>
            </w:r>
            <w:proofErr w:type="spellEnd"/>
            <w:r w:rsidRPr="008471C1">
              <w:rPr>
                <w:rFonts w:ascii="Browallia New" w:hAnsi="Browallia New"/>
                <w:sz w:val="28"/>
              </w:rPr>
              <w:t xml:space="preserve">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w:t>
            </w:r>
            <w:proofErr w:type="spellStart"/>
            <w:r w:rsidR="00A252A0" w:rsidRPr="008471C1">
              <w:rPr>
                <w:rFonts w:ascii="Browallia New" w:hAnsi="Browallia New"/>
                <w:sz w:val="28"/>
              </w:rPr>
              <w:t>DER_OTDM.Outstanding</w:t>
            </w:r>
            <w:proofErr w:type="spellEnd"/>
            <w:r w:rsidR="00A252A0" w:rsidRPr="008471C1">
              <w:rPr>
                <w:rFonts w:ascii="Browallia New" w:hAnsi="Browallia New"/>
                <w:sz w:val="28"/>
              </w:rPr>
              <w:t xml:space="preserve"> Amount in Baht] &gt; 0 AND [</w:t>
            </w:r>
            <w:proofErr w:type="spellStart"/>
            <w:r w:rsidR="00A252A0" w:rsidRPr="008471C1">
              <w:rPr>
                <w:rFonts w:ascii="Browallia New" w:hAnsi="Browallia New"/>
                <w:sz w:val="28"/>
              </w:rPr>
              <w:t>DER_OTDM.Asset</w:t>
            </w:r>
            <w:proofErr w:type="spellEnd"/>
            <w:r w:rsidR="00A252A0" w:rsidRPr="008471C1">
              <w:rPr>
                <w:rFonts w:ascii="Browallia New" w:hAnsi="Browallia New"/>
                <w:sz w:val="28"/>
              </w:rPr>
              <w:t xml:space="preserve"> and Contingent Class] &lt;&gt; ‘2000800006’ AND [</w:t>
            </w:r>
            <w:proofErr w:type="spellStart"/>
            <w:r w:rsidR="00A252A0" w:rsidRPr="008471C1">
              <w:rPr>
                <w:rFonts w:ascii="Browallia New" w:hAnsi="Browallia New"/>
                <w:sz w:val="28"/>
              </w:rPr>
              <w:t>DER_CAC.Loan</w:t>
            </w:r>
            <w:proofErr w:type="spellEnd"/>
            <w:r w:rsidR="00A252A0" w:rsidRPr="008471C1">
              <w:rPr>
                <w:rFonts w:ascii="Browallia New" w:hAnsi="Browallia New"/>
                <w:sz w:val="28"/>
              </w:rPr>
              <w:t xml:space="preserve"> and Contingent Type] IS Value Under (‘2003200001’)</w:t>
            </w:r>
          </w:p>
          <w:p w14:paraId="4499E7EF" w14:textId="77777777" w:rsidR="0024209F" w:rsidRDefault="00A252A0"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Pr="008471C1">
              <w:rPr>
                <w:rFonts w:ascii="Browallia New" w:hAnsi="Browallia New"/>
                <w:sz w:val="28"/>
              </w:rPr>
              <w:t>DER_OTDM.Organization</w:t>
            </w:r>
            <w:proofErr w:type="spellEnd"/>
            <w:r w:rsidRPr="008471C1">
              <w:rPr>
                <w:rFonts w:ascii="Browallia New" w:hAnsi="Browallia New"/>
                <w:sz w:val="28"/>
              </w:rPr>
              <w:t xml:space="preserve"> Id], [</w:t>
            </w:r>
            <w:proofErr w:type="spellStart"/>
            <w:r w:rsidRPr="008471C1">
              <w:rPr>
                <w:rFonts w:ascii="Browallia New" w:hAnsi="Browallia New"/>
                <w:sz w:val="28"/>
              </w:rPr>
              <w:t>DER_OTDM.Data</w:t>
            </w:r>
            <w:proofErr w:type="spellEnd"/>
            <w:r w:rsidRPr="008471C1">
              <w:rPr>
                <w:rFonts w:ascii="Browallia New" w:hAnsi="Browallia New"/>
                <w:sz w:val="28"/>
              </w:rPr>
              <w:t xml:space="preserve"> Date]</w:t>
            </w:r>
          </w:p>
          <w:p w14:paraId="0C3D57BE" w14:textId="77777777" w:rsidR="0024209F" w:rsidRDefault="0024209F"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B0EE556" w14:textId="3A7A6FB6"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proofErr w:type="gramStart"/>
            <w:r w:rsidRPr="00FD75BE">
              <w:rPr>
                <w:rFonts w:ascii="Browallia New" w:hAnsi="Browallia New"/>
                <w:sz w:val="28"/>
                <w:szCs w:val="32"/>
              </w:rPr>
              <w:t>Validate :</w:t>
            </w:r>
            <w:proofErr w:type="gramEnd"/>
            <w:r w:rsidR="002F5FE2" w:rsidRPr="00FD75BE">
              <w:rPr>
                <w:rFonts w:ascii="Browallia New" w:hAnsi="Browallia New"/>
                <w:sz w:val="28"/>
                <w:szCs w:val="32"/>
              </w:rPr>
              <w:t xml:space="preserve"> </w:t>
            </w:r>
          </w:p>
          <w:p w14:paraId="2580D8A7" w14:textId="4EB4B048"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(ABS([</w:t>
            </w:r>
            <w:proofErr w:type="spellStart"/>
            <w:proofErr w:type="gramStart"/>
            <w:r w:rsidRPr="00FD75BE">
              <w:rPr>
                <w:rFonts w:ascii="Browallia New" w:hAnsi="Browallia New"/>
                <w:sz w:val="28"/>
                <w:szCs w:val="32"/>
              </w:rPr>
              <w:t>A.Total</w:t>
            </w:r>
            <w:proofErr w:type="spellEnd"/>
            <w:proofErr w:type="gramEnd"/>
            <w:r w:rsidRPr="00FD75BE">
              <w:rPr>
                <w:rFonts w:ascii="Browallia New" w:hAnsi="Browallia New"/>
                <w:sz w:val="28"/>
                <w:szCs w:val="32"/>
              </w:rPr>
              <w:t>] - [</w:t>
            </w:r>
            <w:proofErr w:type="spellStart"/>
            <w:r w:rsidRPr="00FD75BE">
              <w:rPr>
                <w:rFonts w:ascii="Browallia New" w:hAnsi="Browallia New"/>
                <w:sz w:val="28"/>
                <w:szCs w:val="32"/>
              </w:rPr>
              <w:t>B.Total</w:t>
            </w:r>
            <w:proofErr w:type="spellEnd"/>
            <w:r w:rsidRPr="00FD75BE">
              <w:rPr>
                <w:rFonts w:ascii="Browallia New" w:hAnsi="Browallia New"/>
                <w:sz w:val="28"/>
                <w:szCs w:val="32"/>
              </w:rPr>
              <w:t xml:space="preserve">]) &lt;= </w:t>
            </w:r>
            <w:r w:rsidR="00570A90" w:rsidRPr="00FD75BE">
              <w:rPr>
                <w:rFonts w:ascii="Browallia New" w:hAnsi="Browallia New"/>
                <w:sz w:val="28"/>
                <w:szCs w:val="32"/>
              </w:rPr>
              <w:t xml:space="preserve">Threshold Amount </w:t>
            </w:r>
            <w:r w:rsidRPr="00FD75BE">
              <w:rPr>
                <w:rFonts w:ascii="Browallia New" w:hAnsi="Browallia New"/>
                <w:sz w:val="28"/>
                <w:szCs w:val="32"/>
              </w:rPr>
              <w:t xml:space="preserve">) OR </w:t>
            </w:r>
          </w:p>
          <w:p w14:paraId="5B045249" w14:textId="69C799A4"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(ABS([</w:t>
            </w:r>
            <w:proofErr w:type="spellStart"/>
            <w:proofErr w:type="gramStart"/>
            <w:r w:rsidRPr="00FD75BE">
              <w:rPr>
                <w:rFonts w:ascii="Browallia New" w:hAnsi="Browallia New"/>
                <w:sz w:val="28"/>
                <w:szCs w:val="32"/>
              </w:rPr>
              <w:t>A.Total</w:t>
            </w:r>
            <w:proofErr w:type="spellEnd"/>
            <w:proofErr w:type="gramEnd"/>
            <w:r w:rsidRPr="00FD75BE">
              <w:rPr>
                <w:rFonts w:ascii="Browallia New" w:hAnsi="Browallia New"/>
                <w:sz w:val="28"/>
                <w:szCs w:val="32"/>
              </w:rPr>
              <w:t>] - [</w:t>
            </w:r>
            <w:proofErr w:type="spellStart"/>
            <w:r w:rsidRPr="00FD75BE">
              <w:rPr>
                <w:rFonts w:ascii="Browallia New" w:hAnsi="Browallia New"/>
                <w:sz w:val="28"/>
                <w:szCs w:val="32"/>
              </w:rPr>
              <w:t>B.Total</w:t>
            </w:r>
            <w:proofErr w:type="spellEnd"/>
            <w:r w:rsidRPr="00FD75BE">
              <w:rPr>
                <w:rFonts w:ascii="Browallia New" w:hAnsi="Browallia New"/>
                <w:sz w:val="28"/>
                <w:szCs w:val="32"/>
              </w:rPr>
              <w:t>]) &lt;= ([</w:t>
            </w:r>
            <w:proofErr w:type="spellStart"/>
            <w:r w:rsidRPr="00FD75BE">
              <w:rPr>
                <w:rFonts w:ascii="Browallia New" w:hAnsi="Browallia New"/>
                <w:sz w:val="28"/>
                <w:szCs w:val="32"/>
              </w:rPr>
              <w:t>A.Total</w:t>
            </w:r>
            <w:proofErr w:type="spellEnd"/>
            <w:r w:rsidRPr="00FD75BE">
              <w:rPr>
                <w:rFonts w:ascii="Browallia New" w:hAnsi="Browallia New"/>
                <w:sz w:val="28"/>
                <w:szCs w:val="32"/>
              </w:rPr>
              <w:t xml:space="preserve">] * </w:t>
            </w:r>
            <w:r w:rsidR="00570A90" w:rsidRPr="00FD75BE">
              <w:rPr>
                <w:rFonts w:ascii="Browallia New" w:hAnsi="Browallia New"/>
                <w:sz w:val="28"/>
                <w:szCs w:val="32"/>
              </w:rPr>
              <w:t xml:space="preserve">Threshold Percent </w:t>
            </w:r>
            <w:r w:rsidRPr="00FD75BE">
              <w:rPr>
                <w:rFonts w:ascii="Browallia New" w:hAnsi="Browallia New"/>
                <w:sz w:val="28"/>
                <w:szCs w:val="32"/>
              </w:rPr>
              <w:t>))</w:t>
            </w:r>
          </w:p>
          <w:p w14:paraId="0E618227" w14:textId="50F01D0D" w:rsidR="00CE1321" w:rsidRPr="0024209F" w:rsidRDefault="00D42C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cs/>
              </w:rPr>
            </w:pPr>
            <w:r w:rsidRPr="00D42C93">
              <w:rPr>
                <w:rFonts w:ascii="Browallia New" w:hAnsi="Browallia New"/>
                <w:sz w:val="28"/>
                <w:szCs w:val="32"/>
              </w:rPr>
              <w:t>FROM A JOIN B ON [</w:t>
            </w:r>
            <w:proofErr w:type="spellStart"/>
            <w:proofErr w:type="gramStart"/>
            <w:r w:rsidRPr="00D42C93">
              <w:rPr>
                <w:rFonts w:ascii="Browallia New" w:hAnsi="Browallia New"/>
                <w:sz w:val="28"/>
                <w:szCs w:val="32"/>
              </w:rPr>
              <w:t>A.Organization</w:t>
            </w:r>
            <w:proofErr w:type="spellEnd"/>
            <w:proofErr w:type="gramEnd"/>
            <w:r w:rsidRPr="00D42C93">
              <w:rPr>
                <w:rFonts w:ascii="Browallia New" w:hAnsi="Browallia New"/>
                <w:sz w:val="28"/>
                <w:szCs w:val="32"/>
              </w:rPr>
              <w:t xml:space="preserve"> Id] = [</w:t>
            </w:r>
            <w:proofErr w:type="spellStart"/>
            <w:r w:rsidRPr="00D42C93">
              <w:rPr>
                <w:rFonts w:ascii="Browallia New" w:hAnsi="Browallia New"/>
                <w:sz w:val="28"/>
                <w:szCs w:val="32"/>
              </w:rPr>
              <w:t>B.Organization</w:t>
            </w:r>
            <w:proofErr w:type="spellEnd"/>
            <w:r w:rsidRPr="00D42C93">
              <w:rPr>
                <w:rFonts w:ascii="Browallia New" w:hAnsi="Browallia New"/>
                <w:sz w:val="28"/>
                <w:szCs w:val="32"/>
              </w:rPr>
              <w:t xml:space="preserve"> Id] AND [</w:t>
            </w:r>
            <w:proofErr w:type="spellStart"/>
            <w:r w:rsidRPr="00D42C93">
              <w:rPr>
                <w:rFonts w:ascii="Browallia New" w:hAnsi="Browallia New"/>
                <w:sz w:val="28"/>
                <w:szCs w:val="32"/>
              </w:rPr>
              <w:t>A.Dataset</w:t>
            </w:r>
            <w:proofErr w:type="spellEnd"/>
            <w:r w:rsidRPr="00D42C93">
              <w:rPr>
                <w:rFonts w:ascii="Browallia New" w:hAnsi="Browallia New"/>
                <w:sz w:val="28"/>
                <w:szCs w:val="32"/>
              </w:rPr>
              <w:t xml:space="preserve"> Date] = [</w:t>
            </w:r>
            <w:proofErr w:type="spellStart"/>
            <w:r w:rsidRPr="00D42C93">
              <w:rPr>
                <w:rFonts w:ascii="Browallia New" w:hAnsi="Browallia New"/>
                <w:sz w:val="28"/>
                <w:szCs w:val="32"/>
              </w:rPr>
              <w:t>B.Data</w:t>
            </w:r>
            <w:proofErr w:type="spellEnd"/>
            <w:r w:rsidRPr="00D42C93">
              <w:rPr>
                <w:rFonts w:ascii="Browallia New" w:hAnsi="Browallia New"/>
                <w:sz w:val="28"/>
                <w:szCs w:val="32"/>
              </w:rPr>
              <w:t xml:space="preserve"> Date]</w:t>
            </w:r>
          </w:p>
        </w:tc>
        <w:tc>
          <w:tcPr>
            <w:tcW w:w="3260" w:type="dxa"/>
            <w:tcBorders>
              <w:left w:val="single" w:sz="4" w:space="0" w:color="002060"/>
              <w:right w:val="single" w:sz="4" w:space="0" w:color="002060"/>
            </w:tcBorders>
          </w:tcPr>
          <w:p w14:paraId="4F1944BA" w14:textId="66EFA587" w:rsidR="00CF2C92" w:rsidRPr="00FA45AB"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cs/>
              </w:rPr>
              <w:lastRenderedPageBreak/>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266445">
              <w:rPr>
                <w:rFonts w:ascii="Browallia New" w:hAnsi="Browallia New"/>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492C19C8" w14:textId="68AC0986" w:rsidR="007F5056" w:rsidRPr="00266445" w:rsidRDefault="00603D43"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hint="cs"/>
                <w:sz w:val="28"/>
                <w:cs/>
              </w:rPr>
              <w:t>ภายในช่วง</w:t>
            </w:r>
            <w:r w:rsidR="00CC5839" w:rsidRPr="00266445">
              <w:rPr>
                <w:rFonts w:ascii="Browallia New" w:hAnsi="Browallia New" w:hint="cs"/>
                <w:sz w:val="28"/>
                <w:cs/>
              </w:rPr>
              <w:t xml:space="preserve"> </w:t>
            </w:r>
            <w:r w:rsidR="00CF2C92" w:rsidRPr="00266445">
              <w:rPr>
                <w:rFonts w:ascii="Browallia New" w:hAnsi="Browallia New"/>
                <w:sz w:val="28"/>
                <w:cs/>
              </w:rPr>
              <w:t xml:space="preserve">+/- </w:t>
            </w:r>
            <w:r w:rsidR="00E92A2E" w:rsidRPr="00266445">
              <w:rPr>
                <w:rFonts w:ascii="Browallia New" w:hAnsi="Browallia New"/>
                <w:sz w:val="28"/>
              </w:rPr>
              <w:t>Threshold Amount</w:t>
            </w:r>
            <w:r w:rsidR="00CF2C92" w:rsidRPr="00266445">
              <w:rPr>
                <w:rFonts w:ascii="Browallia New" w:hAnsi="Browallia New"/>
                <w:sz w:val="28"/>
                <w:cs/>
              </w:rPr>
              <w:t xml:space="preserve"> หรือ </w:t>
            </w:r>
          </w:p>
          <w:p w14:paraId="4DCABFCC" w14:textId="48A14C39" w:rsidR="009B4E75" w:rsidRPr="00CC5839"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266445">
              <w:rPr>
                <w:rFonts w:ascii="Browallia New" w:hAnsi="Browallia New"/>
                <w:sz w:val="28"/>
                <w:cs/>
              </w:rPr>
              <w:t xml:space="preserve">+/- </w:t>
            </w:r>
            <w:r w:rsidR="003A5E00" w:rsidRPr="00266445">
              <w:rPr>
                <w:rFonts w:ascii="Browallia New" w:hAnsi="Browallia New"/>
                <w:sz w:val="28"/>
              </w:rPr>
              <w:t xml:space="preserve">Threshold Percent </w:t>
            </w:r>
            <w:r w:rsidRPr="00266445">
              <w:rPr>
                <w:rFonts w:ascii="Browallia New" w:hAnsi="Browallia New"/>
                <w:sz w:val="28"/>
                <w:cs/>
              </w:rPr>
              <w:t xml:space="preserve">ของยอดรวมเงินให้สินเชื่อ ของ </w:t>
            </w:r>
            <w:r w:rsidRPr="00266445">
              <w:rPr>
                <w:rFonts w:ascii="Browallia New" w:hAnsi="Browallia New"/>
                <w:sz w:val="28"/>
              </w:rPr>
              <w:t>Balance Sheet (DS_BLS)</w:t>
            </w:r>
            <w:r w:rsidRPr="00FA45AB">
              <w:rPr>
                <w:rFonts w:ascii="Browallia New" w:hAnsi="Browallia New"/>
                <w:color w:val="FF0000"/>
                <w:sz w:val="28"/>
              </w:rPr>
              <w:t xml:space="preserve"> </w:t>
            </w:r>
          </w:p>
        </w:tc>
        <w:tc>
          <w:tcPr>
            <w:tcW w:w="3261" w:type="dxa"/>
            <w:tcBorders>
              <w:left w:val="single" w:sz="4" w:space="0" w:color="002060"/>
            </w:tcBorders>
          </w:tcPr>
          <w:p w14:paraId="711C35DD" w14:textId="77777777" w:rsidR="00A81304" w:rsidRPr="00266445" w:rsidRDefault="00A81304" w:rsidP="00A8130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sz w:val="28"/>
              </w:rPr>
              <w:t>The difference between</w:t>
            </w:r>
          </w:p>
          <w:p w14:paraId="7B191B90" w14:textId="76287479" w:rsidR="009B4E75" w:rsidRPr="00266445" w:rsidRDefault="00A8130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rPr>
              <w:t xml:space="preserve">sum up of loans in Outstanding Monthly (DER_OTDM) </w:t>
            </w:r>
            <w:r w:rsidRPr="00266445">
              <w:rPr>
                <w:rFonts w:ascii="Browallia New" w:hAnsi="Browallia New"/>
                <w:sz w:val="28"/>
              </w:rPr>
              <w:t xml:space="preserve">and </w:t>
            </w:r>
            <w:r w:rsidRPr="00FA45AB">
              <w:rPr>
                <w:rFonts w:ascii="Browallia New" w:hAnsi="Browallia New"/>
                <w:sz w:val="28"/>
              </w:rPr>
              <w:t>sum up of loans in Balance Sheet (DS_BLS) with conditions</w:t>
            </w:r>
            <w:r w:rsidR="0035085B">
              <w:rPr>
                <w:rFonts w:ascii="Browallia New" w:hAnsi="Browallia New" w:hint="cs"/>
                <w:sz w:val="28"/>
                <w:cs/>
              </w:rPr>
              <w:t xml:space="preserve"> </w:t>
            </w:r>
            <w:r w:rsidR="00096C64" w:rsidRPr="00266445">
              <w:rPr>
                <w:rFonts w:ascii="Browallia New" w:hAnsi="Browallia New"/>
                <w:sz w:val="28"/>
              </w:rPr>
              <w:t>must</w:t>
            </w:r>
            <w:r w:rsidR="001027E3" w:rsidRPr="00266445">
              <w:rPr>
                <w:rFonts w:ascii="Browallia New" w:hAnsi="Browallia New"/>
                <w:sz w:val="28"/>
              </w:rPr>
              <w:t xml:space="preserve"> </w:t>
            </w:r>
            <w:r w:rsidR="00D900B1" w:rsidRPr="00266445">
              <w:rPr>
                <w:rFonts w:ascii="Browallia New" w:hAnsi="Browallia New"/>
                <w:sz w:val="28"/>
              </w:rPr>
              <w:t xml:space="preserve">be in the </w:t>
            </w:r>
            <w:r w:rsidR="00DD18CD" w:rsidRPr="00266445">
              <w:rPr>
                <w:rFonts w:ascii="Browallia New" w:hAnsi="Browallia New"/>
                <w:sz w:val="28"/>
              </w:rPr>
              <w:t>range</w:t>
            </w:r>
            <w:r w:rsidR="00D900B1" w:rsidRPr="00266445">
              <w:rPr>
                <w:rFonts w:ascii="Browallia New" w:hAnsi="Browallia New"/>
                <w:sz w:val="28"/>
              </w:rPr>
              <w:t> of</w:t>
            </w:r>
            <w:r w:rsidRPr="00266445">
              <w:rPr>
                <w:rFonts w:ascii="Browallia New" w:hAnsi="Browallia New"/>
                <w:sz w:val="28"/>
                <w:cs/>
              </w:rPr>
              <w:t xml:space="preserve"> </w:t>
            </w:r>
            <w:r w:rsidRPr="00266445">
              <w:rPr>
                <w:rFonts w:ascii="Browallia New" w:hAnsi="Browallia New"/>
                <w:sz w:val="28"/>
              </w:rPr>
              <w:t xml:space="preserve">+/- </w:t>
            </w:r>
            <w:r w:rsidR="001B0701" w:rsidRPr="00266445">
              <w:rPr>
                <w:rFonts w:ascii="Browallia New" w:hAnsi="Browallia New"/>
                <w:sz w:val="28"/>
              </w:rPr>
              <w:t>Threshold Amount</w:t>
            </w:r>
            <w:r w:rsidRPr="00266445">
              <w:rPr>
                <w:rFonts w:ascii="Browallia New" w:hAnsi="Browallia New"/>
                <w:sz w:val="28"/>
              </w:rPr>
              <w:t xml:space="preserve"> or</w:t>
            </w:r>
            <w:r w:rsidRPr="00266445">
              <w:rPr>
                <w:rFonts w:ascii="Browallia New" w:hAnsi="Browallia New"/>
                <w:sz w:val="28"/>
                <w:cs/>
              </w:rPr>
              <w:t xml:space="preserve"> </w:t>
            </w:r>
            <w:r w:rsidRPr="00266445">
              <w:rPr>
                <w:rFonts w:ascii="Browallia New" w:hAnsi="Browallia New"/>
                <w:sz w:val="28"/>
              </w:rPr>
              <w:t xml:space="preserve">+/- </w:t>
            </w:r>
            <w:r w:rsidR="003A5E00" w:rsidRPr="00266445">
              <w:rPr>
                <w:rFonts w:ascii="Browallia New" w:hAnsi="Browallia New"/>
                <w:sz w:val="28"/>
              </w:rPr>
              <w:t xml:space="preserve">Threshold Percent </w:t>
            </w:r>
            <w:r w:rsidRPr="00266445">
              <w:rPr>
                <w:rFonts w:ascii="Browallia New" w:hAnsi="Browallia New"/>
                <w:sz w:val="28"/>
              </w:rPr>
              <w:t>of sum up of loans in Balance Sheet (DS_BLS)</w:t>
            </w:r>
            <w:r w:rsidR="007A067E" w:rsidRPr="00266445">
              <w:rPr>
                <w:rFonts w:ascii="Browallia New" w:hAnsi="Browallia New"/>
                <w:sz w:val="28"/>
              </w:rPr>
              <w:t>.</w:t>
            </w:r>
          </w:p>
          <w:p w14:paraId="6AD52D26" w14:textId="77777777" w:rsidR="00202FC8" w:rsidRDefault="00202FC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762CE6B3" w14:textId="4422B55A" w:rsidR="009B4E75" w:rsidRPr="00A81304"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w:t>
            </w:r>
            <w:proofErr w:type="spellStart"/>
            <w:r w:rsidRPr="008471C1">
              <w:rPr>
                <w:rFonts w:ascii="Browallia New" w:hAnsi="Browallia New"/>
                <w:sz w:val="28"/>
              </w:rPr>
              <w:t>A.Total</w:t>
            </w:r>
            <w:proofErr w:type="spellEnd"/>
            <w:r w:rsidRPr="008471C1">
              <w:rPr>
                <w:rFonts w:ascii="Browallia New" w:hAnsi="Browallia New"/>
                <w:sz w:val="28"/>
              </w:rPr>
              <w:t>]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006E7599" w:rsidRPr="008471C1">
              <w:rPr>
                <w:rFonts w:ascii="Browallia New" w:hAnsi="Browallia New"/>
                <w:sz w:val="28"/>
              </w:rPr>
              <w:t>DS_PVS</w:t>
            </w:r>
            <w:r w:rsidRPr="008471C1">
              <w:rPr>
                <w:rFonts w:ascii="Browallia New" w:hAnsi="Browallia New"/>
                <w:sz w:val="28"/>
              </w:rPr>
              <w:t>.Organization</w:t>
            </w:r>
            <w:proofErr w:type="spellEnd"/>
            <w:r w:rsidRPr="008471C1">
              <w:rPr>
                <w:rFonts w:ascii="Browallia New" w:hAnsi="Browallia New"/>
                <w:sz w:val="28"/>
              </w:rPr>
              <w:t xml:space="preserve"> Id], [</w:t>
            </w:r>
            <w:proofErr w:type="spellStart"/>
            <w:r w:rsidR="006E7599" w:rsidRPr="008471C1">
              <w:rPr>
                <w:rFonts w:ascii="Browallia New" w:hAnsi="Browallia New"/>
                <w:sz w:val="28"/>
              </w:rPr>
              <w:t>DS_PVS</w:t>
            </w:r>
            <w:r w:rsidRPr="008471C1">
              <w:rPr>
                <w:rFonts w:ascii="Browallia New" w:hAnsi="Browallia New"/>
                <w:sz w:val="28"/>
              </w:rPr>
              <w:t>.Dataset</w:t>
            </w:r>
            <w:proofErr w:type="spellEnd"/>
            <w:r w:rsidRPr="008471C1">
              <w:rPr>
                <w:rFonts w:ascii="Browallia New" w:hAnsi="Browallia New"/>
                <w:sz w:val="28"/>
              </w:rPr>
              <w:t xml:space="preserve">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spellStart"/>
            <w:proofErr w:type="gramStart"/>
            <w:r w:rsidRPr="008471C1">
              <w:rPr>
                <w:rFonts w:ascii="Browallia New" w:hAnsi="Browallia New"/>
                <w:sz w:val="28"/>
              </w:rPr>
              <w:t>B.Total</w:t>
            </w:r>
            <w:proofErr w:type="spellEnd"/>
            <w:proofErr w:type="gramEnd"/>
            <w:r w:rsidRPr="008471C1">
              <w:rPr>
                <w:rFonts w:ascii="Browallia New" w:hAnsi="Browallia New"/>
                <w:sz w:val="28"/>
              </w:rPr>
              <w:t>] = SUM[</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w:t>
            </w:r>
            <w:proofErr w:type="spellStart"/>
            <w:r w:rsidR="00B764FC" w:rsidRPr="008471C1">
              <w:rPr>
                <w:rFonts w:ascii="Browallia New" w:hAnsi="Browallia New"/>
                <w:sz w:val="28"/>
              </w:rPr>
              <w:t>DER_OTDM.Account</w:t>
            </w:r>
            <w:proofErr w:type="spellEnd"/>
            <w:r w:rsidR="00B764FC" w:rsidRPr="008471C1">
              <w:rPr>
                <w:rFonts w:ascii="Browallia New" w:hAnsi="Browallia New"/>
                <w:sz w:val="28"/>
              </w:rPr>
              <w:t xml:space="preserve"> Id] = [</w:t>
            </w:r>
            <w:proofErr w:type="spellStart"/>
            <w:r w:rsidR="00B764FC" w:rsidRPr="008471C1">
              <w:rPr>
                <w:rFonts w:ascii="Browallia New" w:hAnsi="Browallia New"/>
                <w:sz w:val="28"/>
              </w:rPr>
              <w:t>DER_CAC.Account</w:t>
            </w:r>
            <w:proofErr w:type="spellEnd"/>
            <w:r w:rsidR="00B764FC" w:rsidRPr="008471C1">
              <w:rPr>
                <w:rFonts w:ascii="Browallia New" w:hAnsi="Browallia New"/>
                <w:sz w:val="28"/>
              </w:rPr>
              <w:t xml:space="preserve">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w:t>
            </w:r>
            <w:proofErr w:type="spellStart"/>
            <w:r w:rsidR="00B764FC" w:rsidRPr="008471C1">
              <w:rPr>
                <w:rFonts w:ascii="Browallia New" w:hAnsi="Browallia New"/>
                <w:sz w:val="28"/>
              </w:rPr>
              <w:t>DER_OTDM.Outstanding</w:t>
            </w:r>
            <w:proofErr w:type="spellEnd"/>
            <w:r w:rsidR="00B764FC" w:rsidRPr="008471C1">
              <w:rPr>
                <w:rFonts w:ascii="Browallia New" w:hAnsi="Browallia New"/>
                <w:sz w:val="28"/>
              </w:rPr>
              <w:t xml:space="preserve"> Amount in Baht] &gt; 0 AND [</w:t>
            </w:r>
            <w:proofErr w:type="spellStart"/>
            <w:r w:rsidR="00B764FC" w:rsidRPr="008471C1">
              <w:rPr>
                <w:rFonts w:ascii="Browallia New" w:hAnsi="Browallia New"/>
                <w:sz w:val="28"/>
              </w:rPr>
              <w:t>DER_OTDM.Asset</w:t>
            </w:r>
            <w:proofErr w:type="spellEnd"/>
            <w:r w:rsidR="00B764FC" w:rsidRPr="008471C1">
              <w:rPr>
                <w:rFonts w:ascii="Browallia New" w:hAnsi="Browallia New"/>
                <w:sz w:val="28"/>
              </w:rPr>
              <w:t xml:space="preserve"> and Contingent Class] = ‘2000800001’ AND </w:t>
            </w:r>
            <w:proofErr w:type="gramStart"/>
            <w:r w:rsidR="00B764FC" w:rsidRPr="008471C1">
              <w:rPr>
                <w:rFonts w:ascii="Browallia New" w:hAnsi="Browallia New"/>
                <w:sz w:val="28"/>
              </w:rPr>
              <w:t>MONTH(</w:t>
            </w:r>
            <w:proofErr w:type="spellStart"/>
            <w:proofErr w:type="gramEnd"/>
            <w:r w:rsidR="00B764FC" w:rsidRPr="008471C1">
              <w:rPr>
                <w:rFonts w:ascii="Browallia New" w:hAnsi="Browallia New"/>
                <w:sz w:val="28"/>
              </w:rPr>
              <w:t>DER_OTDM.Data</w:t>
            </w:r>
            <w:proofErr w:type="spellEnd"/>
            <w:r w:rsidR="00B764FC" w:rsidRPr="008471C1">
              <w:rPr>
                <w:rFonts w:ascii="Browallia New" w:hAnsi="Browallia New"/>
                <w:sz w:val="28"/>
              </w:rPr>
              <w:t xml:space="preserve"> Date) IN (3, 6, 9, 12)</w:t>
            </w:r>
            <w:r w:rsidR="001E7420" w:rsidRPr="008471C1">
              <w:rPr>
                <w:rFonts w:ascii="Browallia New" w:hAnsi="Browallia New"/>
                <w:sz w:val="28"/>
              </w:rPr>
              <w:t xml:space="preserve"> </w:t>
            </w:r>
            <w:r w:rsidR="001E7420" w:rsidRPr="008471C1">
              <w:rPr>
                <w:rFonts w:ascii="Browallia New" w:hAnsi="Browallia New"/>
                <w:sz w:val="28"/>
              </w:rPr>
              <w:br/>
            </w:r>
            <w:r w:rsidR="001E7420" w:rsidRPr="008471C1">
              <w:rPr>
                <w:rFonts w:ascii="Browallia New" w:hAnsi="Browallia New"/>
                <w:sz w:val="28"/>
              </w:rPr>
              <w:lastRenderedPageBreak/>
              <w:t>AND [</w:t>
            </w:r>
            <w:proofErr w:type="spellStart"/>
            <w:r w:rsidR="001E7420" w:rsidRPr="008471C1">
              <w:rPr>
                <w:rFonts w:ascii="Browallia New" w:hAnsi="Browallia New"/>
                <w:sz w:val="28"/>
              </w:rPr>
              <w:t>DER_CAC.Loan</w:t>
            </w:r>
            <w:proofErr w:type="spellEnd"/>
            <w:r w:rsidR="001E7420" w:rsidRPr="008471C1">
              <w:rPr>
                <w:rFonts w:ascii="Browallia New" w:hAnsi="Browallia New"/>
                <w:sz w:val="28"/>
              </w:rPr>
              <w:t xml:space="preserve">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Pr="008471C1">
              <w:rPr>
                <w:rFonts w:ascii="Browallia New" w:hAnsi="Browallia New"/>
                <w:sz w:val="28"/>
              </w:rPr>
              <w:t>DER_OTDM.Organization</w:t>
            </w:r>
            <w:proofErr w:type="spellEnd"/>
            <w:r w:rsidRPr="008471C1">
              <w:rPr>
                <w:rFonts w:ascii="Browallia New" w:hAnsi="Browallia New"/>
                <w:sz w:val="28"/>
              </w:rPr>
              <w:t xml:space="preserve"> Id], [</w:t>
            </w:r>
            <w:proofErr w:type="spellStart"/>
            <w:r w:rsidRPr="008471C1">
              <w:rPr>
                <w:rFonts w:ascii="Browallia New" w:hAnsi="Browallia New"/>
                <w:sz w:val="28"/>
              </w:rPr>
              <w:t>DER_OTDM.Data</w:t>
            </w:r>
            <w:proofErr w:type="spellEnd"/>
            <w:r w:rsidRPr="008471C1">
              <w:rPr>
                <w:rFonts w:ascii="Browallia New" w:hAnsi="Browallia New"/>
                <w:sz w:val="28"/>
              </w:rPr>
              <w:t xml:space="preserve">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0C7F8" w14:textId="30E42F25"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FD75BE">
              <w:rPr>
                <w:rFonts w:ascii="Browallia New" w:hAnsi="Browallia New"/>
                <w:sz w:val="28"/>
              </w:rPr>
              <w:t>Validate :</w:t>
            </w:r>
            <w:proofErr w:type="gramEnd"/>
            <w:r w:rsidR="002F5FE2" w:rsidRPr="00FD75BE">
              <w:rPr>
                <w:rFonts w:ascii="Browallia New" w:hAnsi="Browallia New"/>
                <w:sz w:val="28"/>
              </w:rPr>
              <w:t xml:space="preserve"> </w:t>
            </w:r>
          </w:p>
          <w:p w14:paraId="7A645DFD" w14:textId="3B9943E9"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(ABS([</w:t>
            </w:r>
            <w:proofErr w:type="spellStart"/>
            <w:proofErr w:type="gramStart"/>
            <w:r w:rsidRPr="00FD75BE">
              <w:rPr>
                <w:rFonts w:ascii="Browallia New" w:hAnsi="Browallia New"/>
                <w:sz w:val="28"/>
              </w:rPr>
              <w:t>A.Total</w:t>
            </w:r>
            <w:proofErr w:type="spellEnd"/>
            <w:proofErr w:type="gramEnd"/>
            <w:r w:rsidRPr="00FD75BE">
              <w:rPr>
                <w:rFonts w:ascii="Browallia New" w:hAnsi="Browallia New"/>
                <w:sz w:val="28"/>
              </w:rPr>
              <w:t>] - [</w:t>
            </w:r>
            <w:proofErr w:type="spellStart"/>
            <w:r w:rsidRPr="00FD75BE">
              <w:rPr>
                <w:rFonts w:ascii="Browallia New" w:hAnsi="Browallia New"/>
                <w:sz w:val="28"/>
              </w:rPr>
              <w:t>B.Total</w:t>
            </w:r>
            <w:proofErr w:type="spellEnd"/>
            <w:r w:rsidRPr="00FD75BE">
              <w:rPr>
                <w:rFonts w:ascii="Browallia New" w:hAnsi="Browallia New"/>
                <w:sz w:val="28"/>
              </w:rPr>
              <w:t xml:space="preserve">]) &lt;= </w:t>
            </w:r>
            <w:r w:rsidR="00570A90" w:rsidRPr="00FD75BE">
              <w:rPr>
                <w:rFonts w:ascii="Browallia New" w:hAnsi="Browallia New"/>
                <w:sz w:val="28"/>
              </w:rPr>
              <w:t xml:space="preserve">Threshold Amount </w:t>
            </w:r>
            <w:r w:rsidRPr="00FD75BE">
              <w:rPr>
                <w:rFonts w:ascii="Browallia New" w:hAnsi="Browallia New"/>
                <w:sz w:val="28"/>
              </w:rPr>
              <w:t xml:space="preserve">) OR </w:t>
            </w:r>
          </w:p>
          <w:p w14:paraId="7776BE80" w14:textId="1BAB79B4"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(ABS([</w:t>
            </w:r>
            <w:proofErr w:type="spellStart"/>
            <w:proofErr w:type="gramStart"/>
            <w:r w:rsidRPr="00FD75BE">
              <w:rPr>
                <w:rFonts w:ascii="Browallia New" w:hAnsi="Browallia New"/>
                <w:sz w:val="28"/>
              </w:rPr>
              <w:t>A.Total</w:t>
            </w:r>
            <w:proofErr w:type="spellEnd"/>
            <w:proofErr w:type="gramEnd"/>
            <w:r w:rsidRPr="00FD75BE">
              <w:rPr>
                <w:rFonts w:ascii="Browallia New" w:hAnsi="Browallia New"/>
                <w:sz w:val="28"/>
              </w:rPr>
              <w:t>] - [</w:t>
            </w:r>
            <w:proofErr w:type="spellStart"/>
            <w:r w:rsidRPr="00FD75BE">
              <w:rPr>
                <w:rFonts w:ascii="Browallia New" w:hAnsi="Browallia New"/>
                <w:sz w:val="28"/>
              </w:rPr>
              <w:t>B.Total</w:t>
            </w:r>
            <w:proofErr w:type="spellEnd"/>
            <w:r w:rsidRPr="00FD75BE">
              <w:rPr>
                <w:rFonts w:ascii="Browallia New" w:hAnsi="Browallia New"/>
                <w:sz w:val="28"/>
              </w:rPr>
              <w:t>]) &lt;= ([</w:t>
            </w:r>
            <w:proofErr w:type="spellStart"/>
            <w:r w:rsidRPr="00FD75BE">
              <w:rPr>
                <w:rFonts w:ascii="Browallia New" w:hAnsi="Browallia New"/>
                <w:sz w:val="28"/>
              </w:rPr>
              <w:t>A.Total</w:t>
            </w:r>
            <w:proofErr w:type="spellEnd"/>
            <w:r w:rsidRPr="00FD75BE">
              <w:rPr>
                <w:rFonts w:ascii="Browallia New" w:hAnsi="Browallia New"/>
                <w:sz w:val="28"/>
              </w:rPr>
              <w:t xml:space="preserve">] * </w:t>
            </w:r>
            <w:r w:rsidR="00570A90" w:rsidRPr="00FD75BE">
              <w:rPr>
                <w:rFonts w:ascii="Browallia New" w:hAnsi="Browallia New"/>
                <w:sz w:val="28"/>
              </w:rPr>
              <w:t xml:space="preserve">Threshold Percent </w:t>
            </w:r>
            <w:r w:rsidRPr="00FD75BE">
              <w:rPr>
                <w:rFonts w:ascii="Browallia New" w:hAnsi="Browallia New"/>
                <w:sz w:val="28"/>
              </w:rPr>
              <w:t>))</w:t>
            </w:r>
          </w:p>
          <w:p w14:paraId="0D29FA15" w14:textId="2640C93C" w:rsidR="005A3EDB" w:rsidRPr="00E43E9A" w:rsidRDefault="00E43E9A"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A45AB">
              <w:rPr>
                <w:rFonts w:ascii="Browallia New" w:hAnsi="Browallia New"/>
                <w:sz w:val="28"/>
              </w:rPr>
              <w:t>FROM A JOIN B ON [</w:t>
            </w:r>
            <w:proofErr w:type="spellStart"/>
            <w:proofErr w:type="gramStart"/>
            <w:r w:rsidRPr="00FA45AB">
              <w:rPr>
                <w:rFonts w:ascii="Browallia New" w:hAnsi="Browallia New"/>
                <w:sz w:val="28"/>
              </w:rPr>
              <w:t>A.Organization</w:t>
            </w:r>
            <w:proofErr w:type="spellEnd"/>
            <w:proofErr w:type="gramEnd"/>
            <w:r w:rsidRPr="00FA45AB">
              <w:rPr>
                <w:rFonts w:ascii="Browallia New" w:hAnsi="Browallia New"/>
                <w:sz w:val="28"/>
              </w:rPr>
              <w:t xml:space="preserve"> Id] = [</w:t>
            </w:r>
            <w:proofErr w:type="spellStart"/>
            <w:r w:rsidRPr="00FA45AB">
              <w:rPr>
                <w:rFonts w:ascii="Browallia New" w:hAnsi="Browallia New"/>
                <w:sz w:val="28"/>
              </w:rPr>
              <w:t>B.Organization</w:t>
            </w:r>
            <w:proofErr w:type="spellEnd"/>
            <w:r w:rsidRPr="00FA45AB">
              <w:rPr>
                <w:rFonts w:ascii="Browallia New" w:hAnsi="Browallia New"/>
                <w:sz w:val="28"/>
              </w:rPr>
              <w:t xml:space="preserve"> Id] AND [</w:t>
            </w:r>
            <w:proofErr w:type="spellStart"/>
            <w:r w:rsidRPr="00FA45AB">
              <w:rPr>
                <w:rFonts w:ascii="Browallia New" w:hAnsi="Browallia New"/>
                <w:sz w:val="28"/>
              </w:rPr>
              <w:t>A.Dataset</w:t>
            </w:r>
            <w:proofErr w:type="spellEnd"/>
            <w:r w:rsidRPr="00FA45AB">
              <w:rPr>
                <w:rFonts w:ascii="Browallia New" w:hAnsi="Browallia New"/>
                <w:sz w:val="28"/>
              </w:rPr>
              <w:t xml:space="preserve"> Date] = [</w:t>
            </w:r>
            <w:proofErr w:type="spellStart"/>
            <w:r w:rsidRPr="00FA45AB">
              <w:rPr>
                <w:rFonts w:ascii="Browallia New" w:hAnsi="Browallia New"/>
                <w:sz w:val="28"/>
              </w:rPr>
              <w:t>B.Data</w:t>
            </w:r>
            <w:proofErr w:type="spellEnd"/>
            <w:r w:rsidRPr="00FA45AB">
              <w:rPr>
                <w:rFonts w:ascii="Browallia New" w:hAnsi="Browallia New"/>
                <w:sz w:val="28"/>
              </w:rPr>
              <w:t xml:space="preserve"> Date]</w:t>
            </w:r>
          </w:p>
        </w:tc>
        <w:tc>
          <w:tcPr>
            <w:tcW w:w="3260" w:type="dxa"/>
            <w:tcBorders>
              <w:left w:val="single" w:sz="4" w:space="0" w:color="002060"/>
              <w:right w:val="single" w:sz="4" w:space="0" w:color="002060"/>
            </w:tcBorders>
          </w:tcPr>
          <w:p w14:paraId="671AD0D4" w14:textId="5677D3B5" w:rsidR="00CA7CA0" w:rsidRPr="00FD75BE"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sz w:val="28"/>
                <w:cs/>
              </w:rPr>
              <w:lastRenderedPageBreak/>
              <w:t xml:space="preserve">ยอดรวมเงินให้สินเชื่อ ของ </w:t>
            </w:r>
            <w:r w:rsidRPr="00C46E63">
              <w:rPr>
                <w:rFonts w:ascii="Browallia New" w:hAnsi="Browallia New"/>
                <w:sz w:val="28"/>
              </w:rPr>
              <w:t xml:space="preserve">Provision Summary (DS_PVS) </w:t>
            </w:r>
            <w:r w:rsidRPr="00C46E63">
              <w:rPr>
                <w:rFonts w:ascii="Browallia New" w:hAnsi="Browallia New"/>
                <w:sz w:val="28"/>
              </w:rPr>
              <w:br/>
            </w:r>
            <w:r w:rsidRPr="00C46E63">
              <w:rPr>
                <w:rFonts w:ascii="Browallia New" w:hAnsi="Browallia New"/>
                <w:sz w:val="28"/>
                <w:cs/>
              </w:rPr>
              <w:t>ต้องมีค่า</w:t>
            </w:r>
            <w:r w:rsidR="00C46E63" w:rsidRPr="00FD75BE">
              <w:rPr>
                <w:rFonts w:ascii="Browallia New" w:hAnsi="Browallia New"/>
                <w:sz w:val="28"/>
                <w:cs/>
              </w:rPr>
              <w:t>แตกต่างจาก</w:t>
            </w:r>
            <w:r w:rsidRPr="00C46E63">
              <w:rPr>
                <w:rFonts w:ascii="Browallia New" w:hAnsi="Browallia New"/>
                <w:sz w:val="28"/>
              </w:rPr>
              <w:br/>
            </w:r>
            <w:r w:rsidRPr="00C46E63">
              <w:rPr>
                <w:rFonts w:ascii="Browallia New" w:hAnsi="Browallia New"/>
                <w:sz w:val="28"/>
                <w:cs/>
              </w:rPr>
              <w:t xml:space="preserve">ยอดรวมเงินให้สินเชื่อ ของ </w:t>
            </w:r>
            <w:r w:rsidRPr="00C46E63">
              <w:rPr>
                <w:rFonts w:ascii="Browallia New" w:hAnsi="Browallia New"/>
                <w:sz w:val="28"/>
              </w:rPr>
              <w:t xml:space="preserve">Outstanding Monthly (DER_OTDM) </w:t>
            </w:r>
            <w:r w:rsidRPr="00C46E63">
              <w:rPr>
                <w:rFonts w:ascii="Browallia New" w:hAnsi="Browallia New"/>
                <w:sz w:val="28"/>
                <w:cs/>
              </w:rPr>
              <w:t xml:space="preserve">ตามเงื่อนไข ในงวดเดือน มี.ค. มิ.ย. ก.ย. หรือ ธ.ค. สำหรับสินเชื่อที่ </w:t>
            </w:r>
            <w:r w:rsidRPr="00C46E63">
              <w:rPr>
                <w:rFonts w:ascii="Browallia New" w:hAnsi="Browallia New"/>
                <w:sz w:val="28"/>
              </w:rPr>
              <w:t xml:space="preserve">Asset and Contingent Class </w:t>
            </w:r>
            <w:r w:rsidRPr="00C46E63">
              <w:rPr>
                <w:rFonts w:ascii="Browallia New" w:hAnsi="Browallia New"/>
                <w:sz w:val="28"/>
                <w:cs/>
              </w:rPr>
              <w:t>มีค่าเป็น “ชั้นที่ไม่มีการเพิ่มขึ้นอย่างมีนัยสำคัญของความเสี่ยงด้านเครดิต (</w:t>
            </w:r>
            <w:r w:rsidRPr="00C46E63">
              <w:rPr>
                <w:rFonts w:ascii="Browallia New" w:hAnsi="Browallia New"/>
                <w:sz w:val="28"/>
              </w:rPr>
              <w:t>Performing)”</w:t>
            </w:r>
            <w:r w:rsidRPr="00C46E63">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Pr="00FD75BE">
              <w:rPr>
                <w:rFonts w:ascii="Browallia New" w:hAnsi="Browallia New"/>
                <w:sz w:val="28"/>
                <w:cs/>
              </w:rPr>
              <w:t xml:space="preserve">+/- </w:t>
            </w:r>
            <w:r w:rsidR="0001212A" w:rsidRPr="00FD75BE">
              <w:rPr>
                <w:rFonts w:ascii="Browallia New" w:hAnsi="Browallia New"/>
                <w:sz w:val="28"/>
              </w:rPr>
              <w:t>Threshold Amount</w:t>
            </w:r>
            <w:r w:rsidRPr="00FD75BE">
              <w:rPr>
                <w:rFonts w:ascii="Browallia New" w:hAnsi="Browallia New"/>
                <w:sz w:val="28"/>
                <w:cs/>
              </w:rPr>
              <w:t xml:space="preserve"> หรือ </w:t>
            </w:r>
          </w:p>
          <w:p w14:paraId="027078B2" w14:textId="0A674AC3" w:rsidR="00E967DE" w:rsidRPr="00C46E63"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1E6BB3CC" w14:textId="62A5E254" w:rsidR="00FA109F" w:rsidRPr="00C46E63"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39D53FB" w14:textId="6ADFEF45" w:rsidR="0011168C" w:rsidRPr="000C4F72" w:rsidRDefault="0011168C" w:rsidP="001116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The difference between </w:t>
            </w:r>
            <w:r w:rsidRPr="000C4F72">
              <w:rPr>
                <w:rFonts w:ascii="Browallia New" w:hAnsi="Browallia New"/>
                <w:sz w:val="28"/>
              </w:rPr>
              <w:t>sum</w:t>
            </w:r>
            <w:r w:rsidR="00126592" w:rsidRPr="000C4F72">
              <w:rPr>
                <w:rFonts w:ascii="Browallia New" w:hAnsi="Browallia New"/>
                <w:sz w:val="28"/>
              </w:rPr>
              <w:t xml:space="preserve"> up of loans</w:t>
            </w:r>
            <w:r w:rsidR="00126592" w:rsidRPr="000C4F72">
              <w:rPr>
                <w:rFonts w:ascii="Browallia New" w:hAnsi="Browallia New"/>
                <w:sz w:val="28"/>
                <w:cs/>
              </w:rPr>
              <w:t xml:space="preserve"> </w:t>
            </w:r>
            <w:r w:rsidR="00126592" w:rsidRPr="000C4F72">
              <w:rPr>
                <w:rFonts w:ascii="Browallia New" w:hAnsi="Browallia New"/>
                <w:sz w:val="28"/>
              </w:rPr>
              <w:t>in Outstanding Monthly</w:t>
            </w:r>
            <w:r w:rsidR="00126592" w:rsidRPr="000C4F72">
              <w:rPr>
                <w:rFonts w:ascii="Browallia New" w:hAnsi="Browallia New"/>
                <w:sz w:val="28"/>
                <w:cs/>
              </w:rPr>
              <w:t xml:space="preserve"> (</w:t>
            </w:r>
            <w:r w:rsidR="00126592" w:rsidRPr="000C4F72">
              <w:rPr>
                <w:rFonts w:ascii="Browallia New" w:hAnsi="Browallia New"/>
                <w:sz w:val="28"/>
              </w:rPr>
              <w:t>DER_OTDM</w:t>
            </w:r>
            <w:r w:rsidR="00126592" w:rsidRPr="000C4F72">
              <w:rPr>
                <w:rFonts w:ascii="Browallia New" w:hAnsi="Browallia New"/>
                <w:sz w:val="28"/>
                <w:cs/>
              </w:rPr>
              <w:t xml:space="preserve">) </w:t>
            </w:r>
            <w:r w:rsidRPr="00FD75BE">
              <w:rPr>
                <w:rFonts w:ascii="Browallia New" w:hAnsi="Browallia New"/>
                <w:sz w:val="28"/>
              </w:rPr>
              <w:t>and</w:t>
            </w:r>
            <w:r w:rsidR="00126592" w:rsidRPr="00FD75BE">
              <w:rPr>
                <w:rFonts w:ascii="Browallia New" w:hAnsi="Browallia New"/>
                <w:sz w:val="28"/>
              </w:rPr>
              <w:t xml:space="preserve"> </w:t>
            </w:r>
            <w:r w:rsidR="00126592" w:rsidRPr="000C4F72">
              <w:rPr>
                <w:rFonts w:ascii="Browallia New" w:hAnsi="Browallia New"/>
                <w:sz w:val="28"/>
              </w:rPr>
              <w:t>sum up of loans in Provision Summary</w:t>
            </w:r>
            <w:r w:rsidR="00126592" w:rsidRPr="000C4F72">
              <w:rPr>
                <w:rFonts w:ascii="Browallia New" w:hAnsi="Browallia New"/>
                <w:sz w:val="28"/>
                <w:cs/>
              </w:rPr>
              <w:t xml:space="preserve"> (</w:t>
            </w:r>
            <w:r w:rsidR="00126592" w:rsidRPr="000C4F72">
              <w:rPr>
                <w:rFonts w:ascii="Browallia New" w:hAnsi="Browallia New"/>
                <w:sz w:val="28"/>
              </w:rPr>
              <w:t>DS_PVS</w:t>
            </w:r>
            <w:r w:rsidR="00126592" w:rsidRPr="000C4F72">
              <w:rPr>
                <w:rFonts w:ascii="Browallia New" w:hAnsi="Browallia New"/>
                <w:sz w:val="28"/>
                <w:cs/>
              </w:rPr>
              <w:t xml:space="preserve">) </w:t>
            </w:r>
            <w:r w:rsidR="00126592" w:rsidRPr="000C4F72">
              <w:rPr>
                <w:rFonts w:ascii="Browallia New" w:hAnsi="Browallia New"/>
                <w:sz w:val="28"/>
              </w:rPr>
              <w:t>with conditions of performing loan</w:t>
            </w:r>
            <w:r w:rsidRPr="000C4F72">
              <w:rPr>
                <w:rFonts w:ascii="Browallia New" w:hAnsi="Browallia New"/>
                <w:sz w:val="28"/>
              </w:rPr>
              <w:br/>
            </w:r>
            <w:r w:rsidRPr="00FD75BE">
              <w:rPr>
                <w:rFonts w:ascii="Browallia New" w:hAnsi="Browallia New"/>
                <w:sz w:val="28"/>
              </w:rPr>
              <w:t xml:space="preserve">must </w:t>
            </w:r>
            <w:r w:rsidR="004F7004" w:rsidRPr="00FD75BE">
              <w:rPr>
                <w:rFonts w:ascii="Browallia New" w:hAnsi="Browallia New"/>
                <w:sz w:val="28"/>
              </w:rPr>
              <w:t>be in the range of</w:t>
            </w:r>
            <w:r w:rsidRPr="00FD75BE">
              <w:rPr>
                <w:rFonts w:ascii="Browallia New" w:hAnsi="Browallia New"/>
                <w:sz w:val="28"/>
              </w:rPr>
              <w:t xml:space="preserve"> +/- </w:t>
            </w:r>
            <w:r w:rsidR="0001212A" w:rsidRPr="00FD75BE">
              <w:rPr>
                <w:rFonts w:ascii="Browallia New" w:hAnsi="Browallia New"/>
                <w:sz w:val="28"/>
              </w:rPr>
              <w:t>Threshold Amount</w:t>
            </w:r>
            <w:r w:rsidR="00CA12BB" w:rsidRPr="00FD75BE">
              <w:rPr>
                <w:rFonts w:ascii="Browallia New" w:hAnsi="Browallia New"/>
                <w:sz w:val="28"/>
              </w:rPr>
              <w:t xml:space="preserve"> </w:t>
            </w:r>
            <w:r w:rsidRPr="00FD75BE">
              <w:rPr>
                <w:rFonts w:ascii="Browallia New" w:hAnsi="Browallia New"/>
                <w:sz w:val="28"/>
              </w:rPr>
              <w:t xml:space="preserve">or +/- </w:t>
            </w:r>
            <w:r w:rsidR="003A5E00" w:rsidRPr="00FD75BE">
              <w:rPr>
                <w:rFonts w:ascii="Browallia New" w:hAnsi="Browallia New"/>
                <w:sz w:val="28"/>
              </w:rPr>
              <w:t xml:space="preserve">Threshold Percent </w:t>
            </w:r>
            <w:r w:rsidRPr="00FD75BE">
              <w:rPr>
                <w:rFonts w:ascii="Browallia New" w:hAnsi="Browallia New"/>
                <w:sz w:val="28"/>
              </w:rPr>
              <w:t>of sum up of loans in Provision Summary (DS_PVS)</w:t>
            </w:r>
            <w:r w:rsidR="00A12C5E" w:rsidRPr="00FD75BE">
              <w:rPr>
                <w:rFonts w:ascii="Browallia New" w:hAnsi="Browallia New"/>
                <w:sz w:val="28"/>
              </w:rPr>
              <w:t>.</w:t>
            </w:r>
          </w:p>
          <w:p w14:paraId="24DD6D7B" w14:textId="71BC0D46"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w:t>
            </w:r>
            <w:proofErr w:type="spellStart"/>
            <w:r w:rsidRPr="008471C1">
              <w:rPr>
                <w:rFonts w:ascii="Browallia New" w:hAnsi="Browallia New"/>
                <w:sz w:val="28"/>
              </w:rPr>
              <w:t>A.Total</w:t>
            </w:r>
            <w:proofErr w:type="spellEnd"/>
            <w:r w:rsidRPr="008471C1">
              <w:rPr>
                <w:rFonts w:ascii="Browallia New" w:hAnsi="Browallia New"/>
                <w:sz w:val="28"/>
              </w:rPr>
              <w:t>]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Pr="008471C1">
              <w:rPr>
                <w:rFonts w:ascii="Browallia New" w:hAnsi="Browallia New"/>
                <w:sz w:val="28"/>
              </w:rPr>
              <w:t>DS_PVS.Organization</w:t>
            </w:r>
            <w:proofErr w:type="spellEnd"/>
            <w:r w:rsidRPr="008471C1">
              <w:rPr>
                <w:rFonts w:ascii="Browallia New" w:hAnsi="Browallia New"/>
                <w:sz w:val="28"/>
              </w:rPr>
              <w:t xml:space="preserve"> Id], [</w:t>
            </w:r>
            <w:proofErr w:type="spellStart"/>
            <w:r w:rsidRPr="008471C1">
              <w:rPr>
                <w:rFonts w:ascii="Browallia New" w:hAnsi="Browallia New"/>
                <w:sz w:val="28"/>
              </w:rPr>
              <w:t>DS_PVS.Dataset</w:t>
            </w:r>
            <w:proofErr w:type="spellEnd"/>
            <w:r w:rsidRPr="008471C1">
              <w:rPr>
                <w:rFonts w:ascii="Browallia New" w:hAnsi="Browallia New"/>
                <w:sz w:val="28"/>
              </w:rPr>
              <w:t xml:space="preserve">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spellStart"/>
            <w:proofErr w:type="gramStart"/>
            <w:r w:rsidRPr="008471C1">
              <w:rPr>
                <w:rFonts w:ascii="Browallia New" w:hAnsi="Browallia New"/>
                <w:sz w:val="28"/>
              </w:rPr>
              <w:t>B.Total</w:t>
            </w:r>
            <w:proofErr w:type="spellEnd"/>
            <w:proofErr w:type="gramEnd"/>
            <w:r w:rsidRPr="008471C1">
              <w:rPr>
                <w:rFonts w:ascii="Browallia New" w:hAnsi="Browallia New"/>
                <w:sz w:val="28"/>
              </w:rPr>
              <w:t>] = SUM[</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r>
            <w:r w:rsidRPr="008471C1">
              <w:rPr>
                <w:rFonts w:ascii="Browallia New" w:hAnsi="Browallia New"/>
                <w:sz w:val="28"/>
              </w:rPr>
              <w:lastRenderedPageBreak/>
              <w:t>FROM [DER_OTDM] JOIN [DER_CAC] ON [</w:t>
            </w:r>
            <w:proofErr w:type="spellStart"/>
            <w:r w:rsidRPr="008471C1">
              <w:rPr>
                <w:rFonts w:ascii="Browallia New" w:hAnsi="Browallia New"/>
                <w:sz w:val="28"/>
              </w:rPr>
              <w:t>DER_OTDM.Account</w:t>
            </w:r>
            <w:proofErr w:type="spellEnd"/>
            <w:r w:rsidRPr="008471C1">
              <w:rPr>
                <w:rFonts w:ascii="Browallia New" w:hAnsi="Browallia New"/>
                <w:sz w:val="28"/>
              </w:rPr>
              <w:t xml:space="preserve"> Id] = [</w:t>
            </w:r>
            <w:proofErr w:type="spellStart"/>
            <w:r w:rsidRPr="008471C1">
              <w:rPr>
                <w:rFonts w:ascii="Browallia New" w:hAnsi="Browallia New"/>
                <w:sz w:val="28"/>
              </w:rPr>
              <w:t>DER_CAC.Account</w:t>
            </w:r>
            <w:proofErr w:type="spellEnd"/>
            <w:r w:rsidRPr="008471C1">
              <w:rPr>
                <w:rFonts w:ascii="Browallia New" w:hAnsi="Browallia New"/>
                <w:sz w:val="28"/>
              </w:rPr>
              <w:t xml:space="preserve">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&gt; 0 AND [</w:t>
            </w:r>
            <w:proofErr w:type="spellStart"/>
            <w:r w:rsidRPr="008471C1">
              <w:rPr>
                <w:rFonts w:ascii="Browallia New" w:hAnsi="Browallia New"/>
                <w:sz w:val="28"/>
              </w:rPr>
              <w:t>DER_OTDM.Asset</w:t>
            </w:r>
            <w:proofErr w:type="spellEnd"/>
            <w:r w:rsidRPr="008471C1">
              <w:rPr>
                <w:rFonts w:ascii="Browallia New" w:hAnsi="Browallia New"/>
                <w:sz w:val="28"/>
              </w:rPr>
              <w:t xml:space="preserve"> and Contingent Class] = ‘2000800002’ AND </w:t>
            </w:r>
            <w:proofErr w:type="gramStart"/>
            <w:r w:rsidRPr="008471C1">
              <w:rPr>
                <w:rFonts w:ascii="Browallia New" w:hAnsi="Browallia New"/>
                <w:sz w:val="28"/>
              </w:rPr>
              <w:t>MONTH(</w:t>
            </w:r>
            <w:proofErr w:type="spellStart"/>
            <w:proofErr w:type="gramEnd"/>
            <w:r w:rsidRPr="008471C1">
              <w:rPr>
                <w:rFonts w:ascii="Browallia New" w:hAnsi="Browallia New"/>
                <w:sz w:val="28"/>
              </w:rPr>
              <w:t>DER_OTDM.Data</w:t>
            </w:r>
            <w:proofErr w:type="spellEnd"/>
            <w:r w:rsidRPr="008471C1">
              <w:rPr>
                <w:rFonts w:ascii="Browallia New" w:hAnsi="Browallia New"/>
                <w:sz w:val="28"/>
              </w:rPr>
              <w:t xml:space="preserve">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w:t>
            </w:r>
            <w:proofErr w:type="spellStart"/>
            <w:r w:rsidR="00500C03" w:rsidRPr="008471C1">
              <w:rPr>
                <w:rFonts w:ascii="Browallia New" w:hAnsi="Browallia New"/>
                <w:sz w:val="28"/>
              </w:rPr>
              <w:t>DER_CAC.Loan</w:t>
            </w:r>
            <w:proofErr w:type="spellEnd"/>
            <w:r w:rsidR="00500C03" w:rsidRPr="008471C1">
              <w:rPr>
                <w:rFonts w:ascii="Browallia New" w:hAnsi="Browallia New"/>
                <w:sz w:val="28"/>
              </w:rPr>
              <w:t xml:space="preserve"> and Contingent Type] IS Value Under (‘2003200001’)</w:t>
            </w:r>
          </w:p>
          <w:p w14:paraId="5D838582" w14:textId="77777777" w:rsidR="00E435AF"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Pr="008471C1">
              <w:rPr>
                <w:rFonts w:ascii="Browallia New" w:hAnsi="Browallia New"/>
                <w:sz w:val="28"/>
              </w:rPr>
              <w:t>DER_OTDM.Organization</w:t>
            </w:r>
            <w:proofErr w:type="spellEnd"/>
            <w:r w:rsidRPr="008471C1">
              <w:rPr>
                <w:rFonts w:ascii="Browallia New" w:hAnsi="Browallia New"/>
                <w:sz w:val="28"/>
              </w:rPr>
              <w:t xml:space="preserve"> Id], [</w:t>
            </w:r>
            <w:proofErr w:type="spellStart"/>
            <w:r w:rsidRPr="008471C1">
              <w:rPr>
                <w:rFonts w:ascii="Browallia New" w:hAnsi="Browallia New"/>
                <w:sz w:val="28"/>
              </w:rPr>
              <w:t>DER_OTDM.Data</w:t>
            </w:r>
            <w:proofErr w:type="spellEnd"/>
            <w:r w:rsidRPr="008471C1">
              <w:rPr>
                <w:rFonts w:ascii="Browallia New" w:hAnsi="Browallia New"/>
                <w:sz w:val="28"/>
              </w:rPr>
              <w:t xml:space="preserve"> Date]</w:t>
            </w:r>
          </w:p>
          <w:p w14:paraId="2A9FE008" w14:textId="77777777" w:rsidR="004E6194" w:rsidRPr="008471C1" w:rsidRDefault="004E619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A8F0F1A" w14:textId="6CBCB71D" w:rsidR="004E6194" w:rsidRPr="0024209F"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DD6049">
              <w:rPr>
                <w:rFonts w:ascii="Browallia New" w:hAnsi="Browallia New"/>
                <w:sz w:val="28"/>
              </w:rPr>
              <w:t>Validate :</w:t>
            </w:r>
            <w:proofErr w:type="gramEnd"/>
            <w:r>
              <w:rPr>
                <w:rFonts w:ascii="Browallia New" w:hAnsi="Browallia New"/>
                <w:sz w:val="28"/>
              </w:rPr>
              <w:t xml:space="preserve"> </w:t>
            </w:r>
          </w:p>
          <w:p w14:paraId="5D43623D" w14:textId="7FB4C8DB" w:rsidR="004E6194" w:rsidRPr="00DD6049"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xml:space="preserve">])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7D1C997F" w14:textId="75BA6BF2" w:rsidR="004E6194" w:rsidRPr="00DD6049"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&lt;= ([</w:t>
            </w:r>
            <w:proofErr w:type="spellStart"/>
            <w:r w:rsidRPr="00DD6049">
              <w:rPr>
                <w:rFonts w:ascii="Browallia New" w:hAnsi="Browallia New"/>
                <w:sz w:val="28"/>
              </w:rPr>
              <w:t>A.Total</w:t>
            </w:r>
            <w:proofErr w:type="spellEnd"/>
            <w:r w:rsidRPr="00DD6049">
              <w:rPr>
                <w:rFonts w:ascii="Browallia New" w:hAnsi="Browallia New"/>
                <w:sz w:val="28"/>
              </w:rPr>
              <w:t xml:space="preserve">] * </w:t>
            </w:r>
            <w:r w:rsidR="00570A90" w:rsidRPr="00DD6049">
              <w:rPr>
                <w:rFonts w:ascii="Browallia New" w:hAnsi="Browallia New"/>
                <w:sz w:val="28"/>
              </w:rPr>
              <w:t xml:space="preserve">Threshold Percent </w:t>
            </w:r>
            <w:r w:rsidRPr="00DD6049">
              <w:rPr>
                <w:rFonts w:ascii="Browallia New" w:hAnsi="Browallia New"/>
                <w:sz w:val="28"/>
              </w:rPr>
              <w:t>))</w:t>
            </w:r>
          </w:p>
          <w:p w14:paraId="598709D0" w14:textId="4D398716" w:rsidR="00FA109F" w:rsidRPr="009E5576"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w:t>
            </w:r>
            <w:proofErr w:type="spellStart"/>
            <w:proofErr w:type="gramStart"/>
            <w:r w:rsidRPr="00D42C93">
              <w:rPr>
                <w:rFonts w:ascii="Browallia New" w:hAnsi="Browallia New"/>
                <w:sz w:val="28"/>
                <w:szCs w:val="32"/>
              </w:rPr>
              <w:t>A.Organization</w:t>
            </w:r>
            <w:proofErr w:type="spellEnd"/>
            <w:proofErr w:type="gramEnd"/>
            <w:r w:rsidRPr="00D42C93">
              <w:rPr>
                <w:rFonts w:ascii="Browallia New" w:hAnsi="Browallia New"/>
                <w:sz w:val="28"/>
                <w:szCs w:val="32"/>
              </w:rPr>
              <w:t xml:space="preserve"> Id] = [</w:t>
            </w:r>
            <w:proofErr w:type="spellStart"/>
            <w:r w:rsidRPr="00D42C93">
              <w:rPr>
                <w:rFonts w:ascii="Browallia New" w:hAnsi="Browallia New"/>
                <w:sz w:val="28"/>
                <w:szCs w:val="32"/>
              </w:rPr>
              <w:t>B.Organization</w:t>
            </w:r>
            <w:proofErr w:type="spellEnd"/>
            <w:r w:rsidRPr="00D42C93">
              <w:rPr>
                <w:rFonts w:ascii="Browallia New" w:hAnsi="Browallia New"/>
                <w:sz w:val="28"/>
                <w:szCs w:val="32"/>
              </w:rPr>
              <w:t xml:space="preserve"> Id] AND [</w:t>
            </w:r>
            <w:proofErr w:type="spellStart"/>
            <w:r w:rsidRPr="00D42C93">
              <w:rPr>
                <w:rFonts w:ascii="Browallia New" w:hAnsi="Browallia New"/>
                <w:sz w:val="28"/>
                <w:szCs w:val="32"/>
              </w:rPr>
              <w:t>A.Dataset</w:t>
            </w:r>
            <w:proofErr w:type="spellEnd"/>
            <w:r w:rsidRPr="00D42C93">
              <w:rPr>
                <w:rFonts w:ascii="Browallia New" w:hAnsi="Browallia New"/>
                <w:sz w:val="28"/>
                <w:szCs w:val="32"/>
              </w:rPr>
              <w:t xml:space="preserve"> Date] = [</w:t>
            </w:r>
            <w:proofErr w:type="spellStart"/>
            <w:r w:rsidRPr="00D42C93">
              <w:rPr>
                <w:rFonts w:ascii="Browallia New" w:hAnsi="Browallia New"/>
                <w:sz w:val="28"/>
                <w:szCs w:val="32"/>
              </w:rPr>
              <w:t>B.Data</w:t>
            </w:r>
            <w:proofErr w:type="spellEnd"/>
            <w:r w:rsidRPr="00D42C93">
              <w:rPr>
                <w:rFonts w:ascii="Browallia New" w:hAnsi="Browallia New"/>
                <w:sz w:val="28"/>
                <w:szCs w:val="32"/>
              </w:rPr>
              <w:t xml:space="preserve"> Date]</w:t>
            </w:r>
          </w:p>
        </w:tc>
        <w:tc>
          <w:tcPr>
            <w:tcW w:w="3260" w:type="dxa"/>
            <w:tcBorders>
              <w:left w:val="single" w:sz="4" w:space="0" w:color="002060"/>
              <w:right w:val="single" w:sz="4" w:space="0" w:color="002060"/>
            </w:tcBorders>
          </w:tcPr>
          <w:p w14:paraId="26232311" w14:textId="6FFEAB18" w:rsidR="001A1A70" w:rsidRPr="00FD75BE" w:rsidRDefault="00702420"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05A98">
              <w:rPr>
                <w:rFonts w:ascii="Browallia New" w:hAnsi="Browallia New"/>
                <w:sz w:val="28"/>
                <w:cs/>
              </w:rPr>
              <w:lastRenderedPageBreak/>
              <w:t xml:space="preserve">ยอดรวมเงินให้สินเชื่อ ของ </w:t>
            </w:r>
            <w:r w:rsidRPr="00205A98">
              <w:rPr>
                <w:rFonts w:ascii="Browallia New" w:hAnsi="Browallia New"/>
                <w:sz w:val="28"/>
              </w:rPr>
              <w:t xml:space="preserve">Provision Summary (DS_PVS) </w:t>
            </w:r>
            <w:r w:rsidRPr="00205A98">
              <w:rPr>
                <w:rFonts w:ascii="Browallia New" w:hAnsi="Browallia New"/>
                <w:sz w:val="28"/>
              </w:rPr>
              <w:br/>
            </w:r>
            <w:r w:rsidRPr="00205A98">
              <w:rPr>
                <w:rFonts w:ascii="Browallia New" w:hAnsi="Browallia New"/>
                <w:sz w:val="28"/>
                <w:cs/>
              </w:rPr>
              <w:t>ต้องมีค่า</w:t>
            </w:r>
            <w:r w:rsidR="00205A98" w:rsidRPr="00FD75BE">
              <w:rPr>
                <w:rFonts w:ascii="Browallia New" w:hAnsi="Browallia New"/>
                <w:sz w:val="28"/>
                <w:cs/>
              </w:rPr>
              <w:t>แตกต่างจาก</w:t>
            </w:r>
            <w:r w:rsidRPr="00205A98">
              <w:rPr>
                <w:rFonts w:ascii="Browallia New" w:hAnsi="Browallia New"/>
                <w:sz w:val="28"/>
              </w:rPr>
              <w:br/>
            </w:r>
            <w:r w:rsidRPr="00205A98">
              <w:rPr>
                <w:rFonts w:ascii="Browallia New" w:hAnsi="Browallia New"/>
                <w:sz w:val="28"/>
                <w:cs/>
              </w:rPr>
              <w:t xml:space="preserve">ยอดรวมเงินให้สินเชื่อ ของ </w:t>
            </w:r>
            <w:r w:rsidRPr="00205A98">
              <w:rPr>
                <w:rFonts w:ascii="Browallia New" w:hAnsi="Browallia New"/>
                <w:sz w:val="28"/>
              </w:rPr>
              <w:t xml:space="preserve">Outstanding Monthly (DER_OTDM) </w:t>
            </w:r>
            <w:r w:rsidRPr="00205A98">
              <w:rPr>
                <w:rFonts w:ascii="Browallia New" w:hAnsi="Browallia New"/>
                <w:sz w:val="28"/>
                <w:cs/>
              </w:rPr>
              <w:t xml:space="preserve">ตามเงื่อนไข ในงวดเดือน มี.ค. มิ.ย. ก.ย. หรือ ธ.ค. สำหรับสินเชื่อที่ </w:t>
            </w:r>
            <w:r w:rsidRPr="00205A98">
              <w:rPr>
                <w:rFonts w:ascii="Browallia New" w:hAnsi="Browallia New"/>
                <w:sz w:val="28"/>
              </w:rPr>
              <w:t xml:space="preserve">Asset and Contingent Class </w:t>
            </w:r>
            <w:r w:rsidRPr="00205A98">
              <w:rPr>
                <w:rFonts w:ascii="Browallia New" w:hAnsi="Browallia New"/>
                <w:sz w:val="28"/>
                <w:cs/>
              </w:rPr>
              <w:t>มีค่าเป็น “ชั้นที่มีการเพิ่มขึ้นอย่างมีนัยสำคัญของความเสี่ยงด้านเครดิต (</w:t>
            </w:r>
            <w:r w:rsidRPr="00205A98">
              <w:rPr>
                <w:rFonts w:ascii="Browallia New" w:hAnsi="Browallia New"/>
                <w:sz w:val="28"/>
              </w:rPr>
              <w:t>Under-Performing)”</w:t>
            </w:r>
            <w:r w:rsidRPr="00205A98">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00205A98" w:rsidRPr="00FD75BE">
              <w:rPr>
                <w:rFonts w:ascii="Browallia New" w:hAnsi="Browallia New"/>
                <w:sz w:val="28"/>
                <w:cs/>
              </w:rPr>
              <w:t xml:space="preserve">+/- </w:t>
            </w:r>
            <w:r w:rsidR="0001212A" w:rsidRPr="00FD75BE">
              <w:rPr>
                <w:rFonts w:ascii="Browallia New" w:hAnsi="Browallia New"/>
                <w:sz w:val="28"/>
              </w:rPr>
              <w:t>Threshold Amount</w:t>
            </w:r>
            <w:r w:rsidR="00205A98" w:rsidRPr="00FD75BE">
              <w:rPr>
                <w:rFonts w:ascii="Browallia New" w:hAnsi="Browallia New"/>
                <w:sz w:val="28"/>
                <w:cs/>
              </w:rPr>
              <w:t xml:space="preserve"> หรือ </w:t>
            </w:r>
          </w:p>
          <w:p w14:paraId="006A5515" w14:textId="2C7BB55C" w:rsidR="00702420" w:rsidRPr="00205A98" w:rsidRDefault="00205A98"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2C906035" w14:textId="2ECB0255"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3F50EAF" w14:textId="267ED2F6" w:rsidR="00623B09"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The difference between </w:t>
            </w:r>
            <w:r w:rsidRPr="00205A98">
              <w:rPr>
                <w:rFonts w:ascii="Browallia New" w:hAnsi="Browallia New"/>
                <w:sz w:val="28"/>
              </w:rPr>
              <w:t>sum</w:t>
            </w:r>
            <w:r w:rsidR="00505DEE" w:rsidRPr="00205A98">
              <w:rPr>
                <w:rFonts w:ascii="Browallia New" w:hAnsi="Browallia New"/>
                <w:sz w:val="28"/>
              </w:rPr>
              <w:t xml:space="preserve"> up of loans</w:t>
            </w:r>
            <w:r w:rsidR="00505DEE" w:rsidRPr="00205A98">
              <w:rPr>
                <w:rFonts w:ascii="Browallia New" w:hAnsi="Browallia New"/>
                <w:sz w:val="28"/>
                <w:cs/>
              </w:rPr>
              <w:t xml:space="preserve"> </w:t>
            </w:r>
            <w:r w:rsidR="00505DEE" w:rsidRPr="00205A98">
              <w:rPr>
                <w:rFonts w:ascii="Browallia New" w:hAnsi="Browallia New"/>
                <w:sz w:val="28"/>
              </w:rPr>
              <w:t>in Outstanding Monthly</w:t>
            </w:r>
            <w:r w:rsidR="00505DEE" w:rsidRPr="00205A98">
              <w:rPr>
                <w:rFonts w:ascii="Browallia New" w:hAnsi="Browallia New"/>
                <w:sz w:val="28"/>
                <w:cs/>
              </w:rPr>
              <w:t xml:space="preserve"> (</w:t>
            </w:r>
            <w:r w:rsidR="00505DEE" w:rsidRPr="00205A98">
              <w:rPr>
                <w:rFonts w:ascii="Browallia New" w:hAnsi="Browallia New"/>
                <w:sz w:val="28"/>
              </w:rPr>
              <w:t>DER_OTDM</w:t>
            </w:r>
            <w:r w:rsidR="00505DEE" w:rsidRPr="00205A98">
              <w:rPr>
                <w:rFonts w:ascii="Browallia New" w:hAnsi="Browallia New"/>
                <w:sz w:val="28"/>
                <w:cs/>
              </w:rPr>
              <w:t xml:space="preserve">) </w:t>
            </w:r>
            <w:r w:rsidR="00F04C3C" w:rsidRPr="0062243B">
              <w:rPr>
                <w:rFonts w:ascii="Browallia New" w:hAnsi="Browallia New"/>
                <w:sz w:val="28"/>
              </w:rPr>
              <w:t xml:space="preserve">and </w:t>
            </w:r>
            <w:r w:rsidR="00505DEE" w:rsidRPr="00205A98">
              <w:rPr>
                <w:rFonts w:ascii="Browallia New" w:hAnsi="Browallia New"/>
                <w:sz w:val="28"/>
              </w:rPr>
              <w:t>sum up of loans in Provision Summary</w:t>
            </w:r>
            <w:r w:rsidR="00505DEE" w:rsidRPr="00205A98">
              <w:rPr>
                <w:rFonts w:ascii="Browallia New" w:hAnsi="Browallia New"/>
                <w:sz w:val="28"/>
                <w:cs/>
              </w:rPr>
              <w:t xml:space="preserve"> (</w:t>
            </w:r>
            <w:r w:rsidR="00505DEE" w:rsidRPr="00205A98">
              <w:rPr>
                <w:rFonts w:ascii="Browallia New" w:hAnsi="Browallia New"/>
                <w:sz w:val="28"/>
              </w:rPr>
              <w:t>DS_PVS</w:t>
            </w:r>
            <w:r w:rsidR="00505DEE" w:rsidRPr="00205A98">
              <w:rPr>
                <w:rFonts w:ascii="Browallia New" w:hAnsi="Browallia New"/>
                <w:sz w:val="28"/>
                <w:cs/>
              </w:rPr>
              <w:t xml:space="preserve">) </w:t>
            </w:r>
            <w:r w:rsidR="00505DEE" w:rsidRPr="00205A98">
              <w:rPr>
                <w:rFonts w:ascii="Browallia New" w:hAnsi="Browallia New"/>
                <w:sz w:val="28"/>
              </w:rPr>
              <w:t>with conditions of</w:t>
            </w:r>
            <w:r w:rsidR="7929F016" w:rsidRPr="00205A98">
              <w:rPr>
                <w:rFonts w:ascii="Browallia New" w:hAnsi="Browallia New"/>
                <w:sz w:val="28"/>
              </w:rPr>
              <w:t xml:space="preserve"> under</w:t>
            </w:r>
            <w:r w:rsidR="7929F016" w:rsidRPr="00205A98">
              <w:rPr>
                <w:rFonts w:ascii="Browallia New" w:hAnsi="Browallia New"/>
                <w:sz w:val="28"/>
                <w:cs/>
              </w:rPr>
              <w:t>-</w:t>
            </w:r>
            <w:r w:rsidR="7929F016" w:rsidRPr="00205A98">
              <w:rPr>
                <w:rFonts w:ascii="Browallia New" w:hAnsi="Browallia New"/>
                <w:sz w:val="28"/>
              </w:rPr>
              <w:t>performing</w:t>
            </w:r>
            <w:r w:rsidR="7A8BB38C" w:rsidRPr="00205A98">
              <w:rPr>
                <w:rFonts w:ascii="Browallia New" w:hAnsi="Browallia New"/>
                <w:sz w:val="28"/>
              </w:rPr>
              <w:t xml:space="preserve"> </w:t>
            </w:r>
            <w:proofErr w:type="gramStart"/>
            <w:r w:rsidR="7A8BB38C" w:rsidRPr="00205A98">
              <w:rPr>
                <w:rFonts w:ascii="Browallia New" w:hAnsi="Browallia New"/>
                <w:sz w:val="28"/>
              </w:rPr>
              <w:t>loan</w:t>
            </w:r>
            <w:proofErr w:type="gramEnd"/>
            <w:r w:rsidR="00623B09">
              <w:rPr>
                <w:rFonts w:ascii="Browallia New" w:hAnsi="Browallia New"/>
                <w:sz w:val="28"/>
              </w:rPr>
              <w:t xml:space="preserve"> </w:t>
            </w:r>
          </w:p>
          <w:p w14:paraId="126EC6CA" w14:textId="1EE48E6C" w:rsidR="00C41CE2" w:rsidRPr="00205A98"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must </w:t>
            </w:r>
            <w:r w:rsidR="005274AB" w:rsidRPr="0062243B">
              <w:rPr>
                <w:rFonts w:ascii="Browallia New" w:hAnsi="Browallia New"/>
                <w:sz w:val="28"/>
              </w:rPr>
              <w:t xml:space="preserve">be </w:t>
            </w:r>
            <w:r w:rsidR="004F7004" w:rsidRPr="0062243B">
              <w:rPr>
                <w:rFonts w:ascii="Browallia New" w:hAnsi="Browallia New"/>
                <w:sz w:val="28"/>
              </w:rPr>
              <w:t>in the range of</w:t>
            </w:r>
            <w:r w:rsidRPr="0062243B">
              <w:rPr>
                <w:rFonts w:ascii="Browallia New" w:hAnsi="Browallia New"/>
                <w:sz w:val="28"/>
              </w:rPr>
              <w:t xml:space="preserve"> +/- </w:t>
            </w:r>
            <w:r w:rsidR="0001212A" w:rsidRPr="0062243B">
              <w:rPr>
                <w:rFonts w:ascii="Browallia New" w:hAnsi="Browallia New"/>
                <w:sz w:val="28"/>
              </w:rPr>
              <w:t>Threshold Amount</w:t>
            </w:r>
            <w:r w:rsidR="005274AB" w:rsidRPr="0062243B">
              <w:rPr>
                <w:rFonts w:ascii="Browallia New" w:hAnsi="Browallia New"/>
                <w:sz w:val="28"/>
              </w:rPr>
              <w:t xml:space="preserve"> </w:t>
            </w:r>
            <w:r w:rsidRPr="0062243B">
              <w:rPr>
                <w:rFonts w:ascii="Browallia New" w:hAnsi="Browallia New"/>
                <w:sz w:val="28"/>
              </w:rPr>
              <w:t xml:space="preserve">or +/- </w:t>
            </w:r>
            <w:r w:rsidR="003A5E00" w:rsidRPr="0062243B">
              <w:rPr>
                <w:rFonts w:ascii="Browallia New" w:hAnsi="Browallia New"/>
                <w:sz w:val="28"/>
              </w:rPr>
              <w:t xml:space="preserve">Threshold Percent </w:t>
            </w:r>
            <w:r w:rsidRPr="0062243B">
              <w:rPr>
                <w:rFonts w:ascii="Browallia New" w:hAnsi="Browallia New"/>
                <w:sz w:val="28"/>
              </w:rPr>
              <w:t>of sum up of loans in Provision Summary (DS_PVS)</w:t>
            </w:r>
            <w:r w:rsidR="000C68C6" w:rsidRPr="0062243B">
              <w:rPr>
                <w:rFonts w:ascii="Browallia New" w:hAnsi="Browallia New"/>
                <w:sz w:val="28"/>
              </w:rPr>
              <w:t>.</w:t>
            </w:r>
          </w:p>
          <w:p w14:paraId="39C79D75" w14:textId="1925445A"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w:t>
            </w:r>
            <w:proofErr w:type="spellStart"/>
            <w:r w:rsidRPr="008471C1">
              <w:rPr>
                <w:rFonts w:ascii="Browallia New" w:hAnsi="Browallia New"/>
                <w:sz w:val="28"/>
              </w:rPr>
              <w:t>A.Total</w:t>
            </w:r>
            <w:proofErr w:type="spellEnd"/>
            <w:r w:rsidRPr="008471C1">
              <w:rPr>
                <w:rFonts w:ascii="Browallia New" w:hAnsi="Browallia New"/>
                <w:sz w:val="28"/>
              </w:rPr>
              <w:t>]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GROUP BY [</w:t>
            </w:r>
            <w:proofErr w:type="spellStart"/>
            <w:r w:rsidRPr="008471C1">
              <w:rPr>
                <w:rFonts w:ascii="Browallia New" w:hAnsi="Browallia New"/>
                <w:sz w:val="28"/>
              </w:rPr>
              <w:t>DS_PVS.Organization</w:t>
            </w:r>
            <w:proofErr w:type="spellEnd"/>
            <w:r w:rsidRPr="008471C1">
              <w:rPr>
                <w:rFonts w:ascii="Browallia New" w:hAnsi="Browallia New"/>
                <w:sz w:val="28"/>
              </w:rPr>
              <w:t xml:space="preserve"> Id], [</w:t>
            </w:r>
            <w:proofErr w:type="spellStart"/>
            <w:r w:rsidRPr="008471C1">
              <w:rPr>
                <w:rFonts w:ascii="Browallia New" w:hAnsi="Browallia New"/>
                <w:sz w:val="28"/>
              </w:rPr>
              <w:t>DS_PVS.Dataset</w:t>
            </w:r>
            <w:proofErr w:type="spellEnd"/>
            <w:r w:rsidRPr="008471C1">
              <w:rPr>
                <w:rFonts w:ascii="Browallia New" w:hAnsi="Browallia New"/>
                <w:sz w:val="28"/>
              </w:rPr>
              <w:t xml:space="preserve">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spellStart"/>
            <w:proofErr w:type="gramStart"/>
            <w:r w:rsidRPr="008471C1">
              <w:rPr>
                <w:rFonts w:ascii="Browallia New" w:hAnsi="Browallia New"/>
                <w:sz w:val="28"/>
              </w:rPr>
              <w:t>B.Total</w:t>
            </w:r>
            <w:proofErr w:type="spellEnd"/>
            <w:proofErr w:type="gramEnd"/>
            <w:r w:rsidRPr="008471C1">
              <w:rPr>
                <w:rFonts w:ascii="Browallia New" w:hAnsi="Browallia New"/>
                <w:sz w:val="28"/>
              </w:rPr>
              <w:t>] = SUM[</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w:t>
            </w:r>
            <w:proofErr w:type="spellStart"/>
            <w:r w:rsidRPr="008471C1">
              <w:rPr>
                <w:rFonts w:ascii="Browallia New" w:hAnsi="Browallia New"/>
                <w:sz w:val="28"/>
              </w:rPr>
              <w:t>DER_OTDM.Account</w:t>
            </w:r>
            <w:proofErr w:type="spellEnd"/>
            <w:r w:rsidRPr="008471C1">
              <w:rPr>
                <w:rFonts w:ascii="Browallia New" w:hAnsi="Browallia New"/>
                <w:sz w:val="28"/>
              </w:rPr>
              <w:t xml:space="preserve"> Id] = [</w:t>
            </w:r>
            <w:proofErr w:type="spellStart"/>
            <w:r w:rsidRPr="008471C1">
              <w:rPr>
                <w:rFonts w:ascii="Browallia New" w:hAnsi="Browallia New"/>
                <w:sz w:val="28"/>
              </w:rPr>
              <w:t>DER_CAC.Account</w:t>
            </w:r>
            <w:proofErr w:type="spellEnd"/>
            <w:r w:rsidRPr="008471C1">
              <w:rPr>
                <w:rFonts w:ascii="Browallia New" w:hAnsi="Browallia New"/>
                <w:sz w:val="28"/>
              </w:rPr>
              <w:t xml:space="preserve">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w:t>
            </w:r>
            <w:proofErr w:type="spellStart"/>
            <w:r w:rsidRPr="008471C1">
              <w:rPr>
                <w:rFonts w:ascii="Browallia New" w:hAnsi="Browallia New"/>
                <w:sz w:val="28"/>
              </w:rPr>
              <w:t>DER_OTDM.Outstanding</w:t>
            </w:r>
            <w:proofErr w:type="spellEnd"/>
            <w:r w:rsidRPr="008471C1">
              <w:rPr>
                <w:rFonts w:ascii="Browallia New" w:hAnsi="Browallia New"/>
                <w:sz w:val="28"/>
              </w:rPr>
              <w:t xml:space="preserve"> Amount in Baht] &gt; 0 AND [</w:t>
            </w:r>
            <w:proofErr w:type="spellStart"/>
            <w:r w:rsidRPr="008471C1">
              <w:rPr>
                <w:rFonts w:ascii="Browallia New" w:hAnsi="Browallia New"/>
                <w:sz w:val="28"/>
              </w:rPr>
              <w:t>DER_OTDM.Asset</w:t>
            </w:r>
            <w:proofErr w:type="spellEnd"/>
            <w:r w:rsidRPr="008471C1">
              <w:rPr>
                <w:rFonts w:ascii="Browallia New" w:hAnsi="Browallia New"/>
                <w:sz w:val="28"/>
              </w:rPr>
              <w:t xml:space="preserve"> and Contingent Class] = ‘2000800003’ AND </w:t>
            </w:r>
            <w:proofErr w:type="gramStart"/>
            <w:r w:rsidRPr="008471C1">
              <w:rPr>
                <w:rFonts w:ascii="Browallia New" w:hAnsi="Browallia New"/>
                <w:sz w:val="28"/>
              </w:rPr>
              <w:t>MONTH(</w:t>
            </w:r>
            <w:proofErr w:type="spellStart"/>
            <w:proofErr w:type="gramEnd"/>
            <w:r w:rsidRPr="008471C1">
              <w:rPr>
                <w:rFonts w:ascii="Browallia New" w:hAnsi="Browallia New"/>
                <w:sz w:val="28"/>
              </w:rPr>
              <w:t>DER_OTDM.Data</w:t>
            </w:r>
            <w:proofErr w:type="spellEnd"/>
            <w:r w:rsidRPr="008471C1">
              <w:rPr>
                <w:rFonts w:ascii="Browallia New" w:hAnsi="Browallia New"/>
                <w:sz w:val="28"/>
              </w:rPr>
              <w:t xml:space="preserve"> Date) IN (3, 6, 9, 12)</w:t>
            </w:r>
            <w:r w:rsidR="0009143B" w:rsidRPr="008471C1">
              <w:rPr>
                <w:rFonts w:ascii="Browallia New" w:hAnsi="Browallia New"/>
                <w:sz w:val="28"/>
              </w:rPr>
              <w:br/>
              <w:t>AND [</w:t>
            </w:r>
            <w:proofErr w:type="spellStart"/>
            <w:r w:rsidR="0009143B" w:rsidRPr="008471C1">
              <w:rPr>
                <w:rFonts w:ascii="Browallia New" w:hAnsi="Browallia New"/>
                <w:sz w:val="28"/>
              </w:rPr>
              <w:t>DER_CAC.Loan</w:t>
            </w:r>
            <w:proofErr w:type="spellEnd"/>
            <w:r w:rsidR="0009143B" w:rsidRPr="008471C1">
              <w:rPr>
                <w:rFonts w:ascii="Browallia New" w:hAnsi="Browallia New"/>
                <w:sz w:val="28"/>
              </w:rPr>
              <w:t xml:space="preserve">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proofErr w:type="spellStart"/>
            <w:r w:rsidRPr="008471C1">
              <w:rPr>
                <w:rFonts w:ascii="Browallia New" w:hAnsi="Browallia New"/>
                <w:sz w:val="28"/>
              </w:rPr>
              <w:t>DER_OTDM.Organization</w:t>
            </w:r>
            <w:proofErr w:type="spellEnd"/>
            <w:r w:rsidRPr="008471C1">
              <w:rPr>
                <w:rFonts w:ascii="Browallia New" w:hAnsi="Browallia New"/>
                <w:sz w:val="28"/>
              </w:rPr>
              <w:t xml:space="preserve"> Id], [</w:t>
            </w:r>
            <w:proofErr w:type="spellStart"/>
            <w:r w:rsidRPr="008471C1">
              <w:rPr>
                <w:rFonts w:ascii="Browallia New" w:hAnsi="Browallia New"/>
                <w:sz w:val="28"/>
              </w:rPr>
              <w:t>DER_OTDM.Data</w:t>
            </w:r>
            <w:proofErr w:type="spellEnd"/>
            <w:r w:rsidRPr="008471C1">
              <w:rPr>
                <w:rFonts w:ascii="Browallia New" w:hAnsi="Browallia New"/>
                <w:sz w:val="28"/>
              </w:rPr>
              <w:t xml:space="preserve">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5759EE" w14:textId="10DB2E35" w:rsidR="005A3FAD" w:rsidRPr="0024209F"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DD6049">
              <w:rPr>
                <w:rFonts w:ascii="Browallia New" w:hAnsi="Browallia New"/>
                <w:sz w:val="28"/>
              </w:rPr>
              <w:t>Validate :</w:t>
            </w:r>
            <w:proofErr w:type="gramEnd"/>
            <w:r>
              <w:rPr>
                <w:rFonts w:ascii="Browallia New" w:hAnsi="Browallia New"/>
                <w:sz w:val="28"/>
              </w:rPr>
              <w:t xml:space="preserve"> </w:t>
            </w:r>
          </w:p>
          <w:p w14:paraId="0521F088" w14:textId="3BC75E04"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xml:space="preserve">])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021548A2" w14:textId="30A5B0A5"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&lt;= ([</w:t>
            </w:r>
            <w:proofErr w:type="spellStart"/>
            <w:r w:rsidRPr="00DD6049">
              <w:rPr>
                <w:rFonts w:ascii="Browallia New" w:hAnsi="Browallia New"/>
                <w:sz w:val="28"/>
              </w:rPr>
              <w:t>A.Total</w:t>
            </w:r>
            <w:proofErr w:type="spellEnd"/>
            <w:r w:rsidRPr="00DD6049">
              <w:rPr>
                <w:rFonts w:ascii="Browallia New" w:hAnsi="Browallia New"/>
                <w:sz w:val="28"/>
              </w:rPr>
              <w:t xml:space="preserve">] * </w:t>
            </w:r>
            <w:r w:rsidR="00570A90" w:rsidRPr="00DD6049">
              <w:rPr>
                <w:rFonts w:ascii="Browallia New" w:hAnsi="Browallia New"/>
                <w:sz w:val="28"/>
              </w:rPr>
              <w:t xml:space="preserve">Threshold Percent </w:t>
            </w:r>
            <w:r w:rsidRPr="00DD6049">
              <w:rPr>
                <w:rFonts w:ascii="Browallia New" w:hAnsi="Browallia New"/>
                <w:sz w:val="28"/>
              </w:rPr>
              <w:t>))</w:t>
            </w:r>
          </w:p>
          <w:p w14:paraId="1AD48823" w14:textId="05901D50" w:rsidR="00FA109F" w:rsidRPr="005A3FAD" w:rsidRDefault="005A3FAD" w:rsidP="005A3FAD">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w:t>
            </w:r>
            <w:proofErr w:type="spellStart"/>
            <w:proofErr w:type="gramStart"/>
            <w:r w:rsidRPr="00D42C93">
              <w:rPr>
                <w:rFonts w:ascii="Browallia New" w:hAnsi="Browallia New"/>
                <w:sz w:val="28"/>
                <w:szCs w:val="32"/>
              </w:rPr>
              <w:t>A.Organization</w:t>
            </w:r>
            <w:proofErr w:type="spellEnd"/>
            <w:proofErr w:type="gramEnd"/>
            <w:r w:rsidRPr="00D42C93">
              <w:rPr>
                <w:rFonts w:ascii="Browallia New" w:hAnsi="Browallia New"/>
                <w:sz w:val="28"/>
                <w:szCs w:val="32"/>
              </w:rPr>
              <w:t xml:space="preserve"> Id] = [</w:t>
            </w:r>
            <w:proofErr w:type="spellStart"/>
            <w:r w:rsidRPr="00D42C93">
              <w:rPr>
                <w:rFonts w:ascii="Browallia New" w:hAnsi="Browallia New"/>
                <w:sz w:val="28"/>
                <w:szCs w:val="32"/>
              </w:rPr>
              <w:t>B.Organization</w:t>
            </w:r>
            <w:proofErr w:type="spellEnd"/>
            <w:r w:rsidRPr="00D42C93">
              <w:rPr>
                <w:rFonts w:ascii="Browallia New" w:hAnsi="Browallia New"/>
                <w:sz w:val="28"/>
                <w:szCs w:val="32"/>
              </w:rPr>
              <w:t xml:space="preserve"> Id] AND [</w:t>
            </w:r>
            <w:proofErr w:type="spellStart"/>
            <w:r w:rsidRPr="00D42C93">
              <w:rPr>
                <w:rFonts w:ascii="Browallia New" w:hAnsi="Browallia New"/>
                <w:sz w:val="28"/>
                <w:szCs w:val="32"/>
              </w:rPr>
              <w:t>A.Dataset</w:t>
            </w:r>
            <w:proofErr w:type="spellEnd"/>
            <w:r w:rsidRPr="00D42C93">
              <w:rPr>
                <w:rFonts w:ascii="Browallia New" w:hAnsi="Browallia New"/>
                <w:sz w:val="28"/>
                <w:szCs w:val="32"/>
              </w:rPr>
              <w:t xml:space="preserve"> Date] = [</w:t>
            </w:r>
            <w:proofErr w:type="spellStart"/>
            <w:r w:rsidRPr="00D42C93">
              <w:rPr>
                <w:rFonts w:ascii="Browallia New" w:hAnsi="Browallia New"/>
                <w:sz w:val="28"/>
                <w:szCs w:val="32"/>
              </w:rPr>
              <w:t>B.Data</w:t>
            </w:r>
            <w:proofErr w:type="spellEnd"/>
            <w:r w:rsidRPr="00D42C93">
              <w:rPr>
                <w:rFonts w:ascii="Browallia New" w:hAnsi="Browallia New"/>
                <w:sz w:val="28"/>
                <w:szCs w:val="32"/>
              </w:rPr>
              <w:t xml:space="preserve"> Date]</w:t>
            </w:r>
          </w:p>
        </w:tc>
        <w:tc>
          <w:tcPr>
            <w:tcW w:w="3260" w:type="dxa"/>
            <w:tcBorders>
              <w:left w:val="single" w:sz="4" w:space="0" w:color="002060"/>
              <w:right w:val="single" w:sz="4" w:space="0" w:color="002060"/>
            </w:tcBorders>
          </w:tcPr>
          <w:p w14:paraId="7761DC28" w14:textId="49A7ABA0" w:rsidR="007F71AE" w:rsidRPr="00DD6049" w:rsidRDefault="00B43BEF"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cs/>
              </w:rPr>
              <w:lastRenderedPageBreak/>
              <w:t xml:space="preserve">ยอดรวมเงินให้สินเชื่อ ของ </w:t>
            </w:r>
            <w:r w:rsidRPr="005A3FAD">
              <w:rPr>
                <w:rFonts w:ascii="Browallia New" w:hAnsi="Browallia New"/>
                <w:sz w:val="28"/>
              </w:rPr>
              <w:t xml:space="preserve">Provision Summary (DS_PVS) </w:t>
            </w:r>
            <w:r w:rsidRPr="005A3FAD">
              <w:rPr>
                <w:rFonts w:ascii="Browallia New" w:hAnsi="Browallia New"/>
                <w:sz w:val="28"/>
              </w:rPr>
              <w:br/>
            </w:r>
            <w:r w:rsidRPr="005A3FAD">
              <w:rPr>
                <w:rFonts w:ascii="Browallia New" w:hAnsi="Browallia New"/>
                <w:sz w:val="28"/>
                <w:cs/>
              </w:rPr>
              <w:t>ต้องมีค่า</w:t>
            </w:r>
            <w:r w:rsidR="005A3FAD" w:rsidRPr="00DD6049">
              <w:rPr>
                <w:rFonts w:ascii="Browallia New" w:hAnsi="Browallia New"/>
                <w:sz w:val="28"/>
                <w:cs/>
              </w:rPr>
              <w:t>แตกต่างจาก</w:t>
            </w:r>
            <w:r w:rsidRPr="005A3FAD">
              <w:rPr>
                <w:rFonts w:ascii="Browallia New" w:hAnsi="Browallia New"/>
                <w:sz w:val="28"/>
              </w:rPr>
              <w:br/>
            </w:r>
            <w:r w:rsidRPr="005A3FAD">
              <w:rPr>
                <w:rFonts w:ascii="Browallia New" w:hAnsi="Browallia New"/>
                <w:sz w:val="28"/>
                <w:cs/>
              </w:rPr>
              <w:t xml:space="preserve">ยอดรวมเงินให้สินเชื่อ ของ </w:t>
            </w:r>
            <w:r w:rsidRPr="005A3FAD">
              <w:rPr>
                <w:rFonts w:ascii="Browallia New" w:hAnsi="Browallia New"/>
                <w:sz w:val="28"/>
              </w:rPr>
              <w:t xml:space="preserve">Outstanding Monthly (DER_OTDM) </w:t>
            </w:r>
            <w:r w:rsidRPr="005A3FAD">
              <w:rPr>
                <w:rFonts w:ascii="Browallia New" w:hAnsi="Browallia New"/>
                <w:sz w:val="28"/>
                <w:cs/>
              </w:rPr>
              <w:t xml:space="preserve">ตามเงื่อนไข ในงวดเดือน มี.ค. มิ.ย. ก.ย. หรือ ธ.ค. สำหรับสินเชื่อที่ </w:t>
            </w:r>
            <w:r w:rsidRPr="005A3FAD">
              <w:rPr>
                <w:rFonts w:ascii="Browallia New" w:hAnsi="Browallia New"/>
                <w:sz w:val="28"/>
              </w:rPr>
              <w:t xml:space="preserve">Asset and Contingent Class </w:t>
            </w:r>
            <w:r w:rsidRPr="005A3FAD">
              <w:rPr>
                <w:rFonts w:ascii="Browallia New" w:hAnsi="Browallia New"/>
                <w:sz w:val="28"/>
                <w:cs/>
              </w:rPr>
              <w:t>มีค่าเป็น “ชั้นที่มีการด้อยค่าด้านเครดิต (</w:t>
            </w:r>
            <w:r w:rsidRPr="005A3FAD">
              <w:rPr>
                <w:rFonts w:ascii="Browallia New" w:hAnsi="Browallia New"/>
                <w:sz w:val="28"/>
              </w:rPr>
              <w:t>Non-Performing)”</w:t>
            </w:r>
            <w:r w:rsidRPr="005A3FAD">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0074AE" w:rsidRPr="00DD6049">
              <w:rPr>
                <w:rFonts w:ascii="Browallia New" w:hAnsi="Browallia New"/>
                <w:sz w:val="28"/>
                <w:cs/>
              </w:rPr>
              <w:t xml:space="preserve">+/- </w:t>
            </w:r>
            <w:r w:rsidR="0001212A" w:rsidRPr="00DD6049">
              <w:rPr>
                <w:rFonts w:ascii="Browallia New" w:hAnsi="Browallia New"/>
                <w:sz w:val="28"/>
              </w:rPr>
              <w:t>Threshold Amount</w:t>
            </w:r>
            <w:r w:rsidR="000074AE" w:rsidRPr="00DD6049">
              <w:rPr>
                <w:rFonts w:ascii="Browallia New" w:hAnsi="Browallia New"/>
                <w:sz w:val="28"/>
                <w:cs/>
              </w:rPr>
              <w:t xml:space="preserve"> หรือ </w:t>
            </w:r>
          </w:p>
          <w:p w14:paraId="4AA1F4C3" w14:textId="0DEF990F" w:rsidR="00B43BEF" w:rsidRPr="005A3FAD" w:rsidRDefault="000074AE"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cs/>
              </w:rPr>
              <w:lastRenderedPageBreak/>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66776940" w14:textId="1BB4AE1B" w:rsidR="00FA109F" w:rsidRPr="005A3FAD"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6CAFE99" w14:textId="77777777"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lastRenderedPageBreak/>
              <w:t>The difference between</w:t>
            </w:r>
          </w:p>
          <w:p w14:paraId="6A4F622C" w14:textId="515BB022" w:rsidR="00623B09" w:rsidRPr="00DD6049" w:rsidRDefault="005B1575"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rPr>
              <w:t>sum</w:t>
            </w:r>
            <w:r w:rsidR="00505DEE" w:rsidRPr="005A3FAD">
              <w:rPr>
                <w:rFonts w:ascii="Browallia New" w:hAnsi="Browallia New"/>
                <w:sz w:val="28"/>
              </w:rPr>
              <w:t xml:space="preserve"> up of loans</w:t>
            </w:r>
            <w:r w:rsidR="00505DEE" w:rsidRPr="005A3FAD">
              <w:rPr>
                <w:rFonts w:ascii="Browallia New" w:hAnsi="Browallia New"/>
                <w:sz w:val="28"/>
                <w:cs/>
              </w:rPr>
              <w:t xml:space="preserve"> </w:t>
            </w:r>
            <w:r w:rsidR="00505DEE" w:rsidRPr="005A3FAD">
              <w:rPr>
                <w:rFonts w:ascii="Browallia New" w:hAnsi="Browallia New"/>
                <w:sz w:val="28"/>
              </w:rPr>
              <w:t>in Outstanding Monthly</w:t>
            </w:r>
            <w:r w:rsidR="00505DEE" w:rsidRPr="005A3FAD">
              <w:rPr>
                <w:rFonts w:ascii="Browallia New" w:hAnsi="Browallia New"/>
                <w:sz w:val="28"/>
                <w:cs/>
              </w:rPr>
              <w:t xml:space="preserve"> (</w:t>
            </w:r>
            <w:r w:rsidR="00505DEE" w:rsidRPr="005A3FAD">
              <w:rPr>
                <w:rFonts w:ascii="Browallia New" w:hAnsi="Browallia New"/>
                <w:sz w:val="28"/>
              </w:rPr>
              <w:t>DER_OTDM</w:t>
            </w:r>
            <w:r w:rsidR="00505DEE" w:rsidRPr="005A3FAD">
              <w:rPr>
                <w:rFonts w:ascii="Browallia New" w:hAnsi="Browallia New"/>
                <w:sz w:val="28"/>
                <w:cs/>
              </w:rPr>
              <w:t xml:space="preserve">) </w:t>
            </w:r>
            <w:r w:rsidR="00623B09" w:rsidRPr="00DD6049">
              <w:rPr>
                <w:rFonts w:ascii="Browallia New" w:hAnsi="Browallia New"/>
                <w:sz w:val="28"/>
              </w:rPr>
              <w:t xml:space="preserve">and </w:t>
            </w:r>
            <w:r w:rsidR="00505DEE" w:rsidRPr="005A3FAD">
              <w:rPr>
                <w:rFonts w:ascii="Browallia New" w:hAnsi="Browallia New"/>
                <w:sz w:val="28"/>
              </w:rPr>
              <w:t>sum up of loans in Provision Summary</w:t>
            </w:r>
            <w:r w:rsidR="00505DEE" w:rsidRPr="005A3FAD">
              <w:rPr>
                <w:rFonts w:ascii="Browallia New" w:hAnsi="Browallia New"/>
                <w:sz w:val="28"/>
                <w:cs/>
              </w:rPr>
              <w:t xml:space="preserve"> (</w:t>
            </w:r>
            <w:r w:rsidR="00505DEE" w:rsidRPr="005A3FAD">
              <w:rPr>
                <w:rFonts w:ascii="Browallia New" w:hAnsi="Browallia New"/>
                <w:sz w:val="28"/>
              </w:rPr>
              <w:t>DS_PVS</w:t>
            </w:r>
            <w:r w:rsidR="00505DEE" w:rsidRPr="005A3FAD">
              <w:rPr>
                <w:rFonts w:ascii="Browallia New" w:hAnsi="Browallia New"/>
                <w:sz w:val="28"/>
                <w:cs/>
              </w:rPr>
              <w:t xml:space="preserve">) </w:t>
            </w:r>
            <w:r w:rsidR="00505DEE" w:rsidRPr="005A3FAD">
              <w:rPr>
                <w:rFonts w:ascii="Browallia New" w:hAnsi="Browallia New"/>
                <w:sz w:val="28"/>
              </w:rPr>
              <w:t>with conditions of</w:t>
            </w:r>
            <w:r w:rsidR="694B71EB" w:rsidRPr="005A3FAD">
              <w:rPr>
                <w:rFonts w:ascii="Browallia New" w:hAnsi="Browallia New"/>
                <w:sz w:val="28"/>
              </w:rPr>
              <w:t xml:space="preserve"> non</w:t>
            </w:r>
            <w:r w:rsidR="694B71EB" w:rsidRPr="005A3FAD">
              <w:rPr>
                <w:rFonts w:ascii="Browallia New" w:hAnsi="Browallia New"/>
                <w:sz w:val="28"/>
                <w:cs/>
              </w:rPr>
              <w:t>-</w:t>
            </w:r>
            <w:r w:rsidR="694B71EB" w:rsidRPr="005A3FAD">
              <w:rPr>
                <w:rFonts w:ascii="Browallia New" w:hAnsi="Browallia New"/>
                <w:sz w:val="28"/>
              </w:rPr>
              <w:t xml:space="preserve">performing </w:t>
            </w:r>
            <w:proofErr w:type="gramStart"/>
            <w:r w:rsidR="694B71EB" w:rsidRPr="005A3FAD">
              <w:rPr>
                <w:rFonts w:ascii="Browallia New" w:hAnsi="Browallia New"/>
                <w:sz w:val="28"/>
              </w:rPr>
              <w:t>loan</w:t>
            </w:r>
            <w:proofErr w:type="gramEnd"/>
            <w:r w:rsidR="00623B09">
              <w:rPr>
                <w:rFonts w:ascii="Browallia New" w:hAnsi="Browallia New"/>
                <w:sz w:val="28"/>
              </w:rPr>
              <w:t xml:space="preserve"> </w:t>
            </w:r>
          </w:p>
          <w:p w14:paraId="77BE495A" w14:textId="5567A79B" w:rsidR="005B1575" w:rsidRPr="005A3FAD" w:rsidRDefault="00623B09"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must be </w:t>
            </w:r>
            <w:r w:rsidR="004F7004" w:rsidRPr="00DD6049">
              <w:rPr>
                <w:rFonts w:ascii="Browallia New" w:hAnsi="Browallia New"/>
                <w:sz w:val="28"/>
              </w:rPr>
              <w:t>in the range of</w:t>
            </w:r>
            <w:r w:rsidRPr="00DD6049">
              <w:rPr>
                <w:rFonts w:ascii="Browallia New" w:hAnsi="Browallia New"/>
                <w:sz w:val="28"/>
              </w:rPr>
              <w:t xml:space="preserve"> +/- </w:t>
            </w:r>
            <w:r w:rsidR="0001212A" w:rsidRPr="00DD6049">
              <w:rPr>
                <w:rFonts w:ascii="Browallia New" w:hAnsi="Browallia New"/>
                <w:sz w:val="28"/>
              </w:rPr>
              <w:t>Threshold Amount</w:t>
            </w:r>
            <w:r w:rsidRPr="00DD6049">
              <w:rPr>
                <w:rFonts w:ascii="Browallia New" w:hAnsi="Browallia New"/>
                <w:sz w:val="28"/>
              </w:rPr>
              <w:t xml:space="preserve"> or +/- </w:t>
            </w:r>
            <w:r w:rsidR="003A5E00" w:rsidRPr="00DD6049">
              <w:rPr>
                <w:rFonts w:ascii="Browallia New" w:hAnsi="Browallia New"/>
                <w:sz w:val="28"/>
              </w:rPr>
              <w:t xml:space="preserve">Threshold Percent </w:t>
            </w:r>
            <w:r w:rsidRPr="00DD6049">
              <w:rPr>
                <w:rFonts w:ascii="Browallia New" w:hAnsi="Browallia New"/>
                <w:sz w:val="28"/>
              </w:rPr>
              <w:t>of sum up of loans in Provision Summary (DS_PVS).</w:t>
            </w:r>
          </w:p>
          <w:p w14:paraId="0E0DA17B" w14:textId="73A60BB6" w:rsidR="00FA109F" w:rsidRPr="008471C1"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u w:val="single"/>
              </w:rPr>
              <w:t>Define</w:t>
            </w:r>
            <w:r w:rsidRPr="00DD6049">
              <w:rPr>
                <w:rFonts w:ascii="Browallia New" w:hAnsi="Browallia New"/>
                <w:sz w:val="28"/>
              </w:rPr>
              <w:t>: [</w:t>
            </w:r>
            <w:proofErr w:type="spellStart"/>
            <w:r w:rsidRPr="00DD6049">
              <w:rPr>
                <w:rFonts w:ascii="Browallia New" w:hAnsi="Browallia New"/>
                <w:sz w:val="28"/>
              </w:rPr>
              <w:t>A.Total</w:t>
            </w:r>
            <w:proofErr w:type="spellEnd"/>
            <w:r w:rsidRPr="00DD6049">
              <w:rPr>
                <w:rFonts w:ascii="Browallia New" w:hAnsi="Browallia New"/>
                <w:sz w:val="28"/>
              </w:rPr>
              <w:t>] = SUM</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Amount</w:t>
            </w:r>
            <w:r w:rsidRPr="00DD6049">
              <w:rPr>
                <w:rFonts w:ascii="Browallia New" w:hAnsi="Browallia New"/>
                <w:sz w:val="28"/>
                <w:cs/>
              </w:rPr>
              <w:t xml:space="preserve">]) </w:t>
            </w:r>
            <w:r w:rsidRPr="00DD6049">
              <w:rPr>
                <w:rFonts w:ascii="Browallia New" w:hAnsi="Browallia New"/>
                <w:sz w:val="28"/>
                <w:cs/>
              </w:rPr>
              <w:br/>
            </w:r>
            <w:r w:rsidRPr="00DD6049">
              <w:rPr>
                <w:rFonts w:ascii="Browallia New" w:hAnsi="Browallia New"/>
                <w:sz w:val="28"/>
              </w:rPr>
              <w:t>FROM [DS_PVS]</w:t>
            </w:r>
            <w:r w:rsidRPr="00DD6049">
              <w:rPr>
                <w:rFonts w:ascii="Browallia New" w:hAnsi="Browallia New"/>
                <w:sz w:val="28"/>
              </w:rPr>
              <w:br/>
              <w:t>WHERE</w:t>
            </w:r>
            <w:r w:rsidRPr="00DD6049">
              <w:rPr>
                <w:rFonts w:ascii="Browallia New" w:hAnsi="Browallia New"/>
                <w:sz w:val="28"/>
                <w:cs/>
              </w:rPr>
              <w:t xml:space="preserve"> </w:t>
            </w:r>
            <w:r w:rsidRPr="00DD6049">
              <w:rPr>
                <w:rFonts w:ascii="Browallia New" w:hAnsi="Browallia New"/>
                <w:sz w:val="28"/>
              </w:rPr>
              <w:t>(</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TCB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FI 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 ‘116002’)</w:t>
            </w:r>
            <w:r w:rsidRPr="00DD6049">
              <w:rPr>
                <w:rFonts w:ascii="Browallia New" w:hAnsi="Browallia New"/>
                <w:sz w:val="28"/>
              </w:rPr>
              <w:t xml:space="preserve"> OR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FCB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 xml:space="preserve">FI </w:t>
            </w:r>
            <w:r w:rsidRPr="00DD6049">
              <w:rPr>
                <w:rFonts w:ascii="Browallia New" w:hAnsi="Browallia New"/>
                <w:sz w:val="28"/>
              </w:rPr>
              <w:lastRenderedPageBreak/>
              <w:t>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xml:space="preserve">] = ‘116008’)) </w:t>
            </w:r>
            <w:r w:rsidRPr="00DD6049">
              <w:rPr>
                <w:rFonts w:ascii="Browallia New" w:hAnsi="Browallia New"/>
                <w:sz w:val="28"/>
              </w:rP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Provision Summary Item</w:t>
            </w:r>
            <w:r w:rsidRPr="00DD6049">
              <w:rPr>
                <w:rFonts w:ascii="Browallia New" w:hAnsi="Browallia New"/>
                <w:sz w:val="28"/>
                <w:cs/>
              </w:rPr>
              <w:t>] =</w:t>
            </w:r>
            <w:r w:rsidRPr="00DD6049">
              <w:rPr>
                <w:rFonts w:ascii="Browallia New" w:eastAsia="Times New Roman" w:hAnsi="Browallia New"/>
                <w:sz w:val="28"/>
                <w:cs/>
              </w:rPr>
              <w:t xml:space="preserve"> ‘</w:t>
            </w:r>
            <w:r w:rsidRPr="00DD6049">
              <w:rPr>
                <w:rFonts w:ascii="Browallia New" w:eastAsia="Times New Roman" w:hAnsi="Browallia New"/>
                <w:sz w:val="28"/>
              </w:rPr>
              <w:t>960080</w:t>
            </w:r>
            <w:r w:rsidRPr="00DD6049">
              <w:rPr>
                <w:rFonts w:ascii="Browallia New" w:hAnsi="Browallia New"/>
                <w:sz w:val="28"/>
                <w:cs/>
              </w:rPr>
              <w:t xml:space="preserve">’ </w:t>
            </w:r>
            <w:r w:rsidRPr="00DD6049">
              <w:rPr>
                <w:rFonts w:ascii="Browallia New" w:hAnsi="Browallia New"/>
                <w:sz w:val="28"/>
              </w:rPr>
              <w:b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Asset and Contingent Classification Type</w:t>
            </w:r>
            <w:r w:rsidRPr="00DD6049">
              <w:rPr>
                <w:rFonts w:ascii="Browallia New" w:hAnsi="Browallia New"/>
                <w:sz w:val="28"/>
                <w:cs/>
              </w:rPr>
              <w:t>] = ‘</w:t>
            </w:r>
            <w:r w:rsidRPr="00DD6049">
              <w:rPr>
                <w:rFonts w:ascii="Browallia New" w:eastAsia="Times New Roman" w:hAnsi="Browallia New"/>
                <w:sz w:val="28"/>
              </w:rPr>
              <w:t>020014</w:t>
            </w:r>
            <w:r w:rsidRPr="00DD6049">
              <w:rPr>
                <w:rFonts w:ascii="Browallia New" w:eastAsia="Times New Roman" w:hAnsi="Browallia New"/>
                <w:sz w:val="28"/>
                <w:cs/>
              </w:rPr>
              <w:t>’</w:t>
            </w:r>
          </w:p>
          <w:p w14:paraId="6F66E1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w:t>
            </w:r>
            <w:proofErr w:type="spellStart"/>
            <w:r w:rsidRPr="00DD6049">
              <w:rPr>
                <w:rFonts w:ascii="Browallia New" w:hAnsi="Browallia New"/>
                <w:sz w:val="28"/>
              </w:rPr>
              <w:t>DS_PVS.Organization</w:t>
            </w:r>
            <w:proofErr w:type="spellEnd"/>
            <w:r w:rsidRPr="00DD6049">
              <w:rPr>
                <w:rFonts w:ascii="Browallia New" w:hAnsi="Browallia New"/>
                <w:sz w:val="28"/>
              </w:rPr>
              <w:t xml:space="preserve"> Id], [</w:t>
            </w:r>
            <w:proofErr w:type="spellStart"/>
            <w:r w:rsidRPr="00DD6049">
              <w:rPr>
                <w:rFonts w:ascii="Browallia New" w:hAnsi="Browallia New"/>
                <w:sz w:val="28"/>
              </w:rPr>
              <w:t>DS_PVS.Dataset</w:t>
            </w:r>
            <w:proofErr w:type="spellEnd"/>
            <w:r w:rsidRPr="00DD6049">
              <w:rPr>
                <w:rFonts w:ascii="Browallia New" w:hAnsi="Browallia New"/>
                <w:sz w:val="28"/>
              </w:rPr>
              <w:t xml:space="preserve"> Date]</w:t>
            </w:r>
          </w:p>
          <w:p w14:paraId="58F1F640"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u w:val="single"/>
              </w:rPr>
              <w:t>Define</w:t>
            </w:r>
            <w:r w:rsidRPr="00DD6049">
              <w:rPr>
                <w:rFonts w:ascii="Browallia New" w:hAnsi="Browallia New"/>
                <w:sz w:val="28"/>
              </w:rPr>
              <w:t>: [</w:t>
            </w:r>
            <w:proofErr w:type="spellStart"/>
            <w:proofErr w:type="gramStart"/>
            <w:r w:rsidRPr="00DD6049">
              <w:rPr>
                <w:rFonts w:ascii="Browallia New" w:hAnsi="Browallia New"/>
                <w:sz w:val="28"/>
              </w:rPr>
              <w:t>B.Total</w:t>
            </w:r>
            <w:proofErr w:type="spellEnd"/>
            <w:proofErr w:type="gramEnd"/>
            <w:r w:rsidRPr="00DD6049">
              <w:rPr>
                <w:rFonts w:ascii="Browallia New" w:hAnsi="Browallia New"/>
                <w:sz w:val="28"/>
              </w:rPr>
              <w:t>] = SUM[</w:t>
            </w:r>
            <w:proofErr w:type="spellStart"/>
            <w:r w:rsidRPr="00DD6049">
              <w:rPr>
                <w:rFonts w:ascii="Browallia New" w:hAnsi="Browallia New"/>
                <w:sz w:val="28"/>
              </w:rPr>
              <w:t>DER_OTDM.Outstanding</w:t>
            </w:r>
            <w:proofErr w:type="spellEnd"/>
            <w:r w:rsidRPr="00DD6049">
              <w:rPr>
                <w:rFonts w:ascii="Browallia New" w:hAnsi="Browallia New"/>
                <w:sz w:val="28"/>
              </w:rPr>
              <w:t xml:space="preserve"> Amount in Baht]) </w:t>
            </w:r>
            <w:r w:rsidR="004471E3" w:rsidRPr="00DD6049">
              <w:rPr>
                <w:rFonts w:ascii="Browallia New" w:hAnsi="Browallia New"/>
                <w:sz w:val="28"/>
              </w:rPr>
              <w:t>-</w:t>
            </w:r>
            <w:r w:rsidR="004471E3" w:rsidRPr="00DD6049">
              <w:rPr>
                <w:rFonts w:ascii="Browallia New" w:hAnsi="Browallia New"/>
                <w:sz w:val="28"/>
                <w:cs/>
              </w:rPr>
              <w:t xml:space="preserve"> </w:t>
            </w:r>
            <w:r w:rsidR="004471E3" w:rsidRPr="00DD6049">
              <w:rPr>
                <w:rFonts w:ascii="Browallia New" w:hAnsi="Browallia New"/>
                <w:sz w:val="28"/>
              </w:rPr>
              <w:t>SUM</w:t>
            </w:r>
            <w:r w:rsidR="004471E3" w:rsidRPr="00DD6049">
              <w:rPr>
                <w:rFonts w:ascii="Browallia New" w:hAnsi="Browallia New"/>
                <w:sz w:val="28"/>
                <w:cs/>
              </w:rPr>
              <w:t>([</w:t>
            </w:r>
            <w:r w:rsidR="004471E3" w:rsidRPr="00DD6049">
              <w:rPr>
                <w:rFonts w:ascii="Browallia New" w:hAnsi="Browallia New"/>
                <w:sz w:val="28"/>
              </w:rPr>
              <w:t>DER_OTDM</w:t>
            </w:r>
            <w:r w:rsidR="004471E3" w:rsidRPr="00DD6049">
              <w:rPr>
                <w:rFonts w:ascii="Browallia New" w:hAnsi="Browallia New"/>
                <w:sz w:val="28"/>
                <w:cs/>
              </w:rPr>
              <w:t>.</w:t>
            </w:r>
            <w:r w:rsidR="004471E3" w:rsidRPr="00DD6049">
              <w:rPr>
                <w:rFonts w:ascii="Browallia New" w:hAnsi="Browallia New"/>
                <w:sz w:val="28"/>
              </w:rPr>
              <w:t>Unearned Revenue in Baht</w:t>
            </w:r>
            <w:r w:rsidR="004471E3" w:rsidRPr="00DD6049">
              <w:rPr>
                <w:rFonts w:ascii="Browallia New" w:hAnsi="Browallia New"/>
                <w:sz w:val="28"/>
                <w:cs/>
              </w:rPr>
              <w:t>])</w:t>
            </w:r>
            <w:r w:rsidRPr="00DD6049">
              <w:rPr>
                <w:rFonts w:ascii="Browallia New" w:hAnsi="Browallia New"/>
                <w:sz w:val="28"/>
              </w:rPr>
              <w:br/>
              <w:t>FROM [DER_OTDM] JOIN [DER_CAC] ON [</w:t>
            </w:r>
            <w:proofErr w:type="spellStart"/>
            <w:r w:rsidRPr="00DD6049">
              <w:rPr>
                <w:rFonts w:ascii="Browallia New" w:hAnsi="Browallia New"/>
                <w:sz w:val="28"/>
              </w:rPr>
              <w:t>DER_OTDM.Account</w:t>
            </w:r>
            <w:proofErr w:type="spellEnd"/>
            <w:r w:rsidRPr="00DD6049">
              <w:rPr>
                <w:rFonts w:ascii="Browallia New" w:hAnsi="Browallia New"/>
                <w:sz w:val="28"/>
              </w:rPr>
              <w:t xml:space="preserve"> Id] = [</w:t>
            </w:r>
            <w:proofErr w:type="spellStart"/>
            <w:r w:rsidRPr="00DD6049">
              <w:rPr>
                <w:rFonts w:ascii="Browallia New" w:hAnsi="Browallia New"/>
                <w:sz w:val="28"/>
              </w:rPr>
              <w:t>DER_CAC.Account</w:t>
            </w:r>
            <w:proofErr w:type="spellEnd"/>
            <w:r w:rsidRPr="00DD6049">
              <w:rPr>
                <w:rFonts w:ascii="Browallia New" w:hAnsi="Browallia New"/>
                <w:sz w:val="28"/>
              </w:rPr>
              <w:t xml:space="preserve"> Id]</w:t>
            </w:r>
          </w:p>
          <w:p w14:paraId="4C5E56F4" w14:textId="5B3295DD"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AND [</w:t>
            </w:r>
            <w:proofErr w:type="spellStart"/>
            <w:r w:rsidRPr="00DD6049">
              <w:rPr>
                <w:rFonts w:ascii="Browallia New" w:hAnsi="Browallia New"/>
                <w:sz w:val="28"/>
              </w:rPr>
              <w:t>DER_OTDM.Outstanding</w:t>
            </w:r>
            <w:proofErr w:type="spellEnd"/>
            <w:r w:rsidRPr="00DD6049">
              <w:rPr>
                <w:rFonts w:ascii="Browallia New" w:hAnsi="Browallia New"/>
                <w:sz w:val="28"/>
              </w:rPr>
              <w:t xml:space="preserve"> Amount in Baht] &gt; 0 AND [</w:t>
            </w:r>
            <w:proofErr w:type="spellStart"/>
            <w:r w:rsidRPr="00DD6049">
              <w:rPr>
                <w:rFonts w:ascii="Browallia New" w:hAnsi="Browallia New"/>
                <w:sz w:val="28"/>
              </w:rPr>
              <w:t>DER_OTDM.Asset</w:t>
            </w:r>
            <w:proofErr w:type="spellEnd"/>
            <w:r w:rsidRPr="00DD6049">
              <w:rPr>
                <w:rFonts w:ascii="Browallia New" w:hAnsi="Browallia New"/>
                <w:sz w:val="28"/>
              </w:rPr>
              <w:t xml:space="preserve"> and Contingent Class] = ‘2000800004’ AND </w:t>
            </w:r>
            <w:proofErr w:type="gramStart"/>
            <w:r w:rsidRPr="00DD6049">
              <w:rPr>
                <w:rFonts w:ascii="Browallia New" w:hAnsi="Browallia New"/>
                <w:sz w:val="28"/>
              </w:rPr>
              <w:t>MONTH(</w:t>
            </w:r>
            <w:proofErr w:type="spellStart"/>
            <w:proofErr w:type="gramEnd"/>
            <w:r w:rsidRPr="00DD6049">
              <w:rPr>
                <w:rFonts w:ascii="Browallia New" w:hAnsi="Browallia New"/>
                <w:sz w:val="28"/>
              </w:rPr>
              <w:t>DER_OTDM.Data</w:t>
            </w:r>
            <w:proofErr w:type="spellEnd"/>
            <w:r w:rsidRPr="00DD6049">
              <w:rPr>
                <w:rFonts w:ascii="Browallia New" w:hAnsi="Browallia New"/>
                <w:sz w:val="28"/>
              </w:rPr>
              <w:t xml:space="preserve"> Date) IN (3, 6, 9, 12)</w:t>
            </w:r>
            <w:r w:rsidR="0009143B" w:rsidRPr="00DD6049">
              <w:rPr>
                <w:rFonts w:ascii="Browallia New" w:hAnsi="Browallia New"/>
                <w:sz w:val="28"/>
              </w:rPr>
              <w:br/>
              <w:t>AND [</w:t>
            </w:r>
            <w:proofErr w:type="spellStart"/>
            <w:r w:rsidR="0009143B" w:rsidRPr="00DD6049">
              <w:rPr>
                <w:rFonts w:ascii="Browallia New" w:hAnsi="Browallia New"/>
                <w:sz w:val="28"/>
              </w:rPr>
              <w:t>DER_CAC.Loan</w:t>
            </w:r>
            <w:proofErr w:type="spellEnd"/>
            <w:r w:rsidR="0009143B" w:rsidRPr="00DD6049">
              <w:rPr>
                <w:rFonts w:ascii="Browallia New" w:hAnsi="Browallia New"/>
                <w:sz w:val="28"/>
              </w:rPr>
              <w:t xml:space="preserve"> and Contingent Type] IS Value Under (‘2003200001’)</w:t>
            </w:r>
          </w:p>
          <w:p w14:paraId="5A3AB5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w:t>
            </w:r>
            <w:proofErr w:type="spellStart"/>
            <w:r w:rsidRPr="00DD6049">
              <w:rPr>
                <w:rFonts w:ascii="Browallia New" w:hAnsi="Browallia New"/>
                <w:sz w:val="28"/>
              </w:rPr>
              <w:t>DER_OTDM.Organization</w:t>
            </w:r>
            <w:proofErr w:type="spellEnd"/>
            <w:r w:rsidRPr="00DD6049">
              <w:rPr>
                <w:rFonts w:ascii="Browallia New" w:hAnsi="Browallia New"/>
                <w:sz w:val="28"/>
              </w:rPr>
              <w:t xml:space="preserve"> Id], [</w:t>
            </w:r>
            <w:proofErr w:type="spellStart"/>
            <w:r w:rsidRPr="00DD6049">
              <w:rPr>
                <w:rFonts w:ascii="Browallia New" w:hAnsi="Browallia New"/>
                <w:sz w:val="28"/>
              </w:rPr>
              <w:t>DER_OTDM.Data</w:t>
            </w:r>
            <w:proofErr w:type="spellEnd"/>
            <w:r w:rsidRPr="00DD6049">
              <w:rPr>
                <w:rFonts w:ascii="Browallia New" w:hAnsi="Browallia New"/>
                <w:sz w:val="28"/>
              </w:rPr>
              <w:t xml:space="preserve"> Date]</w:t>
            </w:r>
          </w:p>
          <w:p w14:paraId="195DF157" w14:textId="77777777" w:rsidR="00E435AF" w:rsidRPr="00DD6049" w:rsidRDefault="00E435AF"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E194671" w14:textId="1D691C16"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DD6049">
              <w:rPr>
                <w:rFonts w:ascii="Browallia New" w:hAnsi="Browallia New"/>
                <w:sz w:val="28"/>
                <w:u w:val="single"/>
              </w:rPr>
              <w:t>Validate</w:t>
            </w:r>
            <w:r w:rsidRPr="00DD6049">
              <w:rPr>
                <w:rFonts w:ascii="Browallia New" w:hAnsi="Browallia New"/>
                <w:sz w:val="28"/>
              </w:rPr>
              <w:t xml:space="preserve"> :</w:t>
            </w:r>
            <w:proofErr w:type="gramEnd"/>
            <w:r w:rsidRPr="00DD6049">
              <w:rPr>
                <w:rFonts w:ascii="Browallia New" w:hAnsi="Browallia New"/>
                <w:sz w:val="28"/>
              </w:rPr>
              <w:t xml:space="preserve"> </w:t>
            </w:r>
          </w:p>
          <w:p w14:paraId="2AB053F7" w14:textId="2FE1C515"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xml:space="preserve">])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4991E865" w14:textId="5F4E90FA"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(ABS([</w:t>
            </w:r>
            <w:proofErr w:type="spellStart"/>
            <w:proofErr w:type="gramStart"/>
            <w:r w:rsidRPr="00DD6049">
              <w:rPr>
                <w:rFonts w:ascii="Browallia New" w:hAnsi="Browallia New"/>
                <w:sz w:val="28"/>
              </w:rPr>
              <w:t>A.Total</w:t>
            </w:r>
            <w:proofErr w:type="spellEnd"/>
            <w:proofErr w:type="gramEnd"/>
            <w:r w:rsidRPr="00DD6049">
              <w:rPr>
                <w:rFonts w:ascii="Browallia New" w:hAnsi="Browallia New"/>
                <w:sz w:val="28"/>
              </w:rPr>
              <w:t>] - [</w:t>
            </w:r>
            <w:proofErr w:type="spellStart"/>
            <w:r w:rsidRPr="00DD6049">
              <w:rPr>
                <w:rFonts w:ascii="Browallia New" w:hAnsi="Browallia New"/>
                <w:sz w:val="28"/>
              </w:rPr>
              <w:t>B.Total</w:t>
            </w:r>
            <w:proofErr w:type="spellEnd"/>
            <w:r w:rsidRPr="00DD6049">
              <w:rPr>
                <w:rFonts w:ascii="Browallia New" w:hAnsi="Browallia New"/>
                <w:sz w:val="28"/>
              </w:rPr>
              <w:t>]) &lt;= ([</w:t>
            </w:r>
            <w:proofErr w:type="spellStart"/>
            <w:r w:rsidRPr="00DD6049">
              <w:rPr>
                <w:rFonts w:ascii="Browallia New" w:hAnsi="Browallia New"/>
                <w:sz w:val="28"/>
              </w:rPr>
              <w:t>A.Total</w:t>
            </w:r>
            <w:proofErr w:type="spellEnd"/>
            <w:r w:rsidRPr="00DD6049">
              <w:rPr>
                <w:rFonts w:ascii="Browallia New" w:hAnsi="Browallia New"/>
                <w:sz w:val="28"/>
              </w:rPr>
              <w:t xml:space="preserve">] * </w:t>
            </w:r>
            <w:r w:rsidR="00570A90" w:rsidRPr="00DD6049">
              <w:rPr>
                <w:rFonts w:ascii="Browallia New" w:hAnsi="Browallia New"/>
                <w:sz w:val="28"/>
              </w:rPr>
              <w:t xml:space="preserve">Threshold Percent </w:t>
            </w:r>
            <w:r w:rsidRPr="00DD6049">
              <w:rPr>
                <w:rFonts w:ascii="Browallia New" w:hAnsi="Browallia New"/>
                <w:sz w:val="28"/>
              </w:rPr>
              <w:t>))</w:t>
            </w:r>
          </w:p>
          <w:p w14:paraId="76AEF88F" w14:textId="7D8D5756" w:rsidR="00FA109F"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rPr>
              <w:t>FROM A JOIN B ON [</w:t>
            </w:r>
            <w:proofErr w:type="spellStart"/>
            <w:proofErr w:type="gramStart"/>
            <w:r w:rsidRPr="00DD6049">
              <w:rPr>
                <w:rFonts w:ascii="Browallia New" w:hAnsi="Browallia New"/>
                <w:sz w:val="28"/>
              </w:rPr>
              <w:t>A.Organization</w:t>
            </w:r>
            <w:proofErr w:type="spellEnd"/>
            <w:proofErr w:type="gramEnd"/>
            <w:r w:rsidRPr="00DD6049">
              <w:rPr>
                <w:rFonts w:ascii="Browallia New" w:hAnsi="Browallia New"/>
                <w:sz w:val="28"/>
              </w:rPr>
              <w:t xml:space="preserve"> Id] = [</w:t>
            </w:r>
            <w:proofErr w:type="spellStart"/>
            <w:r w:rsidRPr="00DD6049">
              <w:rPr>
                <w:rFonts w:ascii="Browallia New" w:hAnsi="Browallia New"/>
                <w:sz w:val="28"/>
              </w:rPr>
              <w:t>B.Organization</w:t>
            </w:r>
            <w:proofErr w:type="spellEnd"/>
            <w:r w:rsidRPr="00DD6049">
              <w:rPr>
                <w:rFonts w:ascii="Browallia New" w:hAnsi="Browallia New"/>
                <w:sz w:val="28"/>
              </w:rPr>
              <w:t xml:space="preserve"> Id] AND [</w:t>
            </w:r>
            <w:proofErr w:type="spellStart"/>
            <w:r w:rsidRPr="00DD6049">
              <w:rPr>
                <w:rFonts w:ascii="Browallia New" w:hAnsi="Browallia New"/>
                <w:sz w:val="28"/>
              </w:rPr>
              <w:t>A.Dataset</w:t>
            </w:r>
            <w:proofErr w:type="spellEnd"/>
            <w:r w:rsidRPr="00DD6049">
              <w:rPr>
                <w:rFonts w:ascii="Browallia New" w:hAnsi="Browallia New"/>
                <w:sz w:val="28"/>
              </w:rPr>
              <w:t xml:space="preserve"> Date] = [</w:t>
            </w:r>
            <w:proofErr w:type="spellStart"/>
            <w:r w:rsidRPr="00DD6049">
              <w:rPr>
                <w:rFonts w:ascii="Browallia New" w:hAnsi="Browallia New"/>
                <w:sz w:val="28"/>
              </w:rPr>
              <w:t>B.Data</w:t>
            </w:r>
            <w:proofErr w:type="spellEnd"/>
            <w:r w:rsidRPr="00DD6049">
              <w:rPr>
                <w:rFonts w:ascii="Browallia New" w:hAnsi="Browallia New"/>
                <w:sz w:val="28"/>
              </w:rPr>
              <w:t xml:space="preserve"> Date]</w:t>
            </w:r>
          </w:p>
        </w:tc>
        <w:tc>
          <w:tcPr>
            <w:tcW w:w="3260" w:type="dxa"/>
            <w:tcBorders>
              <w:left w:val="single" w:sz="4" w:space="0" w:color="002060"/>
              <w:right w:val="single" w:sz="4" w:space="0" w:color="002060"/>
            </w:tcBorders>
          </w:tcPr>
          <w:p w14:paraId="37E5615C" w14:textId="7FA37033" w:rsidR="009F7111" w:rsidRPr="00DD6049" w:rsidRDefault="00F107BE"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lastRenderedPageBreak/>
              <w:t xml:space="preserve">ยอดรวมเงินให้สินเชื่อ ของ </w:t>
            </w:r>
            <w:r w:rsidRPr="00DD6049">
              <w:rPr>
                <w:rFonts w:ascii="Browallia New" w:hAnsi="Browallia New"/>
                <w:sz w:val="28"/>
              </w:rPr>
              <w:t xml:space="preserve">Provision Summary (DS_PVS) </w:t>
            </w:r>
            <w:r w:rsidRPr="00DD6049">
              <w:rPr>
                <w:rFonts w:ascii="Browallia New" w:hAnsi="Browallia New"/>
                <w:sz w:val="28"/>
              </w:rPr>
              <w:br/>
            </w:r>
            <w:r w:rsidRPr="00DD6049">
              <w:rPr>
                <w:rFonts w:ascii="Browallia New" w:hAnsi="Browallia New"/>
                <w:sz w:val="28"/>
                <w:cs/>
              </w:rPr>
              <w:t>ต้องมีค่า</w:t>
            </w:r>
            <w:r w:rsidR="00AE463D" w:rsidRPr="00DD6049">
              <w:rPr>
                <w:rFonts w:ascii="Browallia New" w:hAnsi="Browallia New"/>
                <w:sz w:val="28"/>
                <w:cs/>
              </w:rPr>
              <w:t>แตกต่างจาก</w:t>
            </w:r>
            <w:r w:rsidRPr="00DD6049">
              <w:rPr>
                <w:rFonts w:ascii="Browallia New" w:hAnsi="Browallia New"/>
                <w:sz w:val="28"/>
              </w:rPr>
              <w:br/>
            </w:r>
            <w:r w:rsidRPr="00DD6049">
              <w:rPr>
                <w:rFonts w:ascii="Browallia New" w:hAnsi="Browallia New"/>
                <w:sz w:val="28"/>
                <w:cs/>
              </w:rPr>
              <w:t xml:space="preserve">ยอดรวมเงินให้สินเชื่อ ของ </w:t>
            </w:r>
            <w:r w:rsidRPr="00DD6049">
              <w:rPr>
                <w:rFonts w:ascii="Browallia New" w:hAnsi="Browallia New"/>
                <w:sz w:val="28"/>
              </w:rPr>
              <w:t xml:space="preserve">Outstanding Monthly (DER_OTDM) </w:t>
            </w:r>
            <w:r w:rsidRPr="00DD6049">
              <w:rPr>
                <w:rFonts w:ascii="Browallia New" w:hAnsi="Browallia New"/>
                <w:sz w:val="28"/>
                <w:cs/>
              </w:rPr>
              <w:t>ตามเงื่อนไข ใน</w:t>
            </w:r>
            <w:r w:rsidRPr="00DD6049">
              <w:rPr>
                <w:rFonts w:ascii="Browallia New" w:hAnsi="Browallia New"/>
                <w:sz w:val="28"/>
                <w:cs/>
              </w:rPr>
              <w:lastRenderedPageBreak/>
              <w:t xml:space="preserve">งวดเดือน มี.ค. มิ.ย. ก.ย. หรือ ธ.ค. สำหรับสินเชื่อที่ </w:t>
            </w:r>
            <w:r w:rsidRPr="00DD6049">
              <w:rPr>
                <w:rFonts w:ascii="Browallia New" w:hAnsi="Browallia New"/>
                <w:sz w:val="28"/>
              </w:rPr>
              <w:t xml:space="preserve">Asset and Contingent Class </w:t>
            </w:r>
            <w:r w:rsidRPr="00DD6049">
              <w:rPr>
                <w:rFonts w:ascii="Browallia New" w:hAnsi="Browallia New"/>
                <w:sz w:val="28"/>
                <w:cs/>
              </w:rPr>
              <w:t>มีค่าเป็น “ประเภทที่มีการด้อยค่าด้านเครดิตเมื่อเริ่มแรกที่ซื้อหรือได้มา (</w:t>
            </w:r>
            <w:r w:rsidRPr="00DD6049">
              <w:rPr>
                <w:rFonts w:ascii="Browallia New" w:hAnsi="Browallia New"/>
                <w:sz w:val="28"/>
              </w:rPr>
              <w:t xml:space="preserve">Purchased or Originated Credit Impaired : POCI) </w:t>
            </w:r>
            <w:r w:rsidRPr="00DD6049">
              <w:rPr>
                <w:rFonts w:ascii="Browallia New" w:hAnsi="Browallia New"/>
                <w:sz w:val="28"/>
                <w:cs/>
              </w:rPr>
              <w:t xml:space="preserve">ที่ค้างชำระเกิน </w:t>
            </w:r>
            <w:r w:rsidRPr="00DD6049">
              <w:rPr>
                <w:rFonts w:ascii="Browallia New" w:hAnsi="Browallia New"/>
                <w:sz w:val="28"/>
              </w:rPr>
              <w:t xml:space="preserve">3 </w:t>
            </w:r>
            <w:r w:rsidRPr="00DD6049">
              <w:rPr>
                <w:rFonts w:ascii="Browallia New" w:hAnsi="Browallia New"/>
                <w:sz w:val="28"/>
                <w:cs/>
              </w:rPr>
              <w:t xml:space="preserve">เดือนหรือ </w:t>
            </w:r>
            <w:r w:rsidRPr="00DD6049">
              <w:rPr>
                <w:rFonts w:ascii="Browallia New" w:hAnsi="Browallia New"/>
                <w:sz w:val="28"/>
              </w:rPr>
              <w:t xml:space="preserve">90 </w:t>
            </w:r>
            <w:r w:rsidRPr="00DD6049">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r w:rsidRPr="00DD6049">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AE463D" w:rsidRPr="00DD6049">
              <w:rPr>
                <w:rFonts w:ascii="Browallia New" w:hAnsi="Browallia New"/>
                <w:sz w:val="28"/>
                <w:cs/>
              </w:rPr>
              <w:t xml:space="preserve">+/- </w:t>
            </w:r>
            <w:r w:rsidR="0001212A" w:rsidRPr="00DD6049">
              <w:rPr>
                <w:rFonts w:ascii="Browallia New" w:hAnsi="Browallia New"/>
                <w:sz w:val="28"/>
              </w:rPr>
              <w:t>Threshold Amount</w:t>
            </w:r>
            <w:r w:rsidR="00AE463D" w:rsidRPr="00DD6049">
              <w:rPr>
                <w:rFonts w:ascii="Browallia New" w:hAnsi="Browallia New"/>
                <w:sz w:val="28"/>
                <w:cs/>
              </w:rPr>
              <w:t xml:space="preserve"> หรือ </w:t>
            </w:r>
          </w:p>
          <w:p w14:paraId="4915A6DE" w14:textId="3D12AA0D" w:rsidR="00F107BE" w:rsidRPr="00DD6049" w:rsidRDefault="00AE463D"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31828627" w14:textId="1E9CC3CE"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1C451DF" w14:textId="3C1449DE" w:rsidR="00FD4989" w:rsidRPr="00DD6049" w:rsidRDefault="00A01D64" w:rsidP="00FD498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lastRenderedPageBreak/>
              <w:t xml:space="preserve">The difference between </w:t>
            </w:r>
            <w:r w:rsidR="00FD4989" w:rsidRPr="00DD6049">
              <w:rPr>
                <w:rFonts w:ascii="Browallia New" w:hAnsi="Browallia New"/>
                <w:sz w:val="28"/>
              </w:rPr>
              <w:t>sum</w:t>
            </w:r>
            <w:r w:rsidR="00505DEE" w:rsidRPr="00DD6049">
              <w:rPr>
                <w:rFonts w:ascii="Browallia New" w:hAnsi="Browallia New"/>
                <w:sz w:val="28"/>
              </w:rPr>
              <w:t xml:space="preserve"> up of loans</w:t>
            </w:r>
            <w:r w:rsidR="00505DEE" w:rsidRPr="00DD6049">
              <w:rPr>
                <w:rFonts w:ascii="Browallia New" w:hAnsi="Browallia New"/>
                <w:sz w:val="28"/>
                <w:cs/>
              </w:rPr>
              <w:t xml:space="preserve"> </w:t>
            </w:r>
            <w:r w:rsidR="00505DEE" w:rsidRPr="00DD6049">
              <w:rPr>
                <w:rFonts w:ascii="Browallia New" w:hAnsi="Browallia New"/>
                <w:sz w:val="28"/>
              </w:rPr>
              <w:t>in Outstanding Monthly</w:t>
            </w:r>
            <w:r w:rsidR="00505DEE" w:rsidRPr="00DD6049">
              <w:rPr>
                <w:rFonts w:ascii="Browallia New" w:hAnsi="Browallia New"/>
                <w:sz w:val="28"/>
                <w:cs/>
              </w:rPr>
              <w:t xml:space="preserve"> (</w:t>
            </w:r>
            <w:r w:rsidR="00505DEE" w:rsidRPr="00DD6049">
              <w:rPr>
                <w:rFonts w:ascii="Browallia New" w:hAnsi="Browallia New"/>
                <w:sz w:val="28"/>
              </w:rPr>
              <w:t>DER_OTDM</w:t>
            </w:r>
            <w:r w:rsidR="00505DEE" w:rsidRPr="00DD6049">
              <w:rPr>
                <w:rFonts w:ascii="Browallia New" w:hAnsi="Browallia New"/>
                <w:sz w:val="28"/>
                <w:cs/>
              </w:rPr>
              <w:t xml:space="preserve">) </w:t>
            </w:r>
            <w:r w:rsidRPr="00DD6049">
              <w:rPr>
                <w:rFonts w:ascii="Browallia New" w:hAnsi="Browallia New"/>
                <w:sz w:val="28"/>
              </w:rPr>
              <w:t xml:space="preserve">and </w:t>
            </w:r>
            <w:r w:rsidR="00505DEE" w:rsidRPr="00DD6049">
              <w:rPr>
                <w:rFonts w:ascii="Browallia New" w:hAnsi="Browallia New"/>
                <w:sz w:val="28"/>
              </w:rPr>
              <w:t>sum up of loans in Provision Summary</w:t>
            </w:r>
            <w:r w:rsidR="00505DEE" w:rsidRPr="00DD6049">
              <w:rPr>
                <w:rFonts w:ascii="Browallia New" w:hAnsi="Browallia New"/>
                <w:sz w:val="28"/>
                <w:cs/>
              </w:rPr>
              <w:t xml:space="preserve"> (</w:t>
            </w:r>
            <w:r w:rsidR="00505DEE" w:rsidRPr="00DD6049">
              <w:rPr>
                <w:rFonts w:ascii="Browallia New" w:hAnsi="Browallia New"/>
                <w:sz w:val="28"/>
              </w:rPr>
              <w:t>DS_PVS</w:t>
            </w:r>
            <w:r w:rsidR="00505DEE" w:rsidRPr="00DD6049">
              <w:rPr>
                <w:rFonts w:ascii="Browallia New" w:hAnsi="Browallia New"/>
                <w:sz w:val="28"/>
                <w:cs/>
              </w:rPr>
              <w:t xml:space="preserve">) </w:t>
            </w:r>
            <w:r w:rsidR="00505DEE" w:rsidRPr="00DD6049">
              <w:rPr>
                <w:rFonts w:ascii="Browallia New" w:hAnsi="Browallia New"/>
                <w:sz w:val="28"/>
              </w:rPr>
              <w:t>with conditions of</w:t>
            </w:r>
            <w:r w:rsidR="0564B1A3" w:rsidRPr="00DD6049">
              <w:rPr>
                <w:rFonts w:ascii="Browallia New" w:hAnsi="Browallia New"/>
                <w:sz w:val="28"/>
              </w:rPr>
              <w:t xml:space="preserve"> purchased or originated </w:t>
            </w:r>
            <w:r w:rsidR="0564B1A3" w:rsidRPr="00DD6049">
              <w:rPr>
                <w:rFonts w:ascii="Browallia New" w:hAnsi="Browallia New"/>
                <w:sz w:val="28"/>
              </w:rPr>
              <w:lastRenderedPageBreak/>
              <w:t xml:space="preserve">credit impaired </w:t>
            </w:r>
            <w:r w:rsidR="0564B1A3" w:rsidRPr="00DD6049">
              <w:rPr>
                <w:rFonts w:ascii="Browallia New" w:hAnsi="Browallia New"/>
                <w:sz w:val="28"/>
                <w:cs/>
              </w:rPr>
              <w:t>(</w:t>
            </w:r>
            <w:r w:rsidR="0564B1A3" w:rsidRPr="00DD6049">
              <w:rPr>
                <w:rFonts w:ascii="Browallia New" w:hAnsi="Browallia New"/>
                <w:sz w:val="28"/>
              </w:rPr>
              <w:t>POCI</w:t>
            </w:r>
            <w:r w:rsidR="00FD4989" w:rsidRPr="00DD6049">
              <w:rPr>
                <w:rFonts w:ascii="Browallia New" w:hAnsi="Browallia New"/>
                <w:sz w:val="28"/>
              </w:rPr>
              <w:t>)</w:t>
            </w:r>
            <w:r w:rsidR="00FD4989" w:rsidRPr="00DD6049">
              <w:rPr>
                <w:rFonts w:ascii="Browallia New" w:hAnsi="Browallia New"/>
                <w:sz w:val="28"/>
              </w:rPr>
              <w:br/>
            </w:r>
            <w:r w:rsidR="000C68C6" w:rsidRPr="00DD6049">
              <w:rPr>
                <w:rFonts w:ascii="Browallia New" w:hAnsi="Browallia New"/>
                <w:sz w:val="28"/>
              </w:rPr>
              <w:t xml:space="preserve">must </w:t>
            </w:r>
            <w:r w:rsidR="004F7004" w:rsidRPr="00DD6049">
              <w:rPr>
                <w:rFonts w:ascii="Browallia New" w:hAnsi="Browallia New"/>
                <w:sz w:val="28"/>
              </w:rPr>
              <w:t>be in the range of</w:t>
            </w:r>
            <w:r w:rsidR="000C68C6" w:rsidRPr="00DD6049">
              <w:rPr>
                <w:rFonts w:ascii="Browallia New" w:hAnsi="Browallia New"/>
                <w:sz w:val="28"/>
              </w:rPr>
              <w:t xml:space="preserve"> +/- </w:t>
            </w:r>
            <w:r w:rsidR="0001212A" w:rsidRPr="00DD6049">
              <w:rPr>
                <w:rFonts w:ascii="Browallia New" w:hAnsi="Browallia New"/>
                <w:sz w:val="28"/>
              </w:rPr>
              <w:t>Threshold Amount</w:t>
            </w:r>
            <w:r w:rsidR="000C68C6" w:rsidRPr="00DD6049">
              <w:rPr>
                <w:rFonts w:ascii="Browallia New" w:hAnsi="Browallia New"/>
                <w:sz w:val="28"/>
              </w:rPr>
              <w:t xml:space="preserve"> or +/- </w:t>
            </w:r>
            <w:r w:rsidR="003A5E00" w:rsidRPr="00DD6049">
              <w:rPr>
                <w:rFonts w:ascii="Browallia New" w:hAnsi="Browallia New"/>
                <w:sz w:val="28"/>
              </w:rPr>
              <w:t xml:space="preserve">Threshold Percent </w:t>
            </w:r>
            <w:r w:rsidR="000C68C6" w:rsidRPr="00DD6049">
              <w:rPr>
                <w:rFonts w:ascii="Browallia New" w:hAnsi="Browallia New"/>
                <w:sz w:val="28"/>
              </w:rPr>
              <w:t>of sum up of loans in Provision Summary (DS_PVS).</w:t>
            </w:r>
          </w:p>
          <w:p w14:paraId="776157E9" w14:textId="162739BD"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CMOTDM008</w:t>
            </w:r>
          </w:p>
        </w:tc>
        <w:tc>
          <w:tcPr>
            <w:tcW w:w="5103" w:type="dxa"/>
            <w:tcBorders>
              <w:left w:val="single" w:sz="4" w:space="0" w:color="002060"/>
              <w:right w:val="single" w:sz="4" w:space="0" w:color="002060"/>
            </w:tcBorders>
          </w:tcPr>
          <w:p w14:paraId="15495517" w14:textId="1867BCB0"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Define: [</w:t>
            </w:r>
            <w:proofErr w:type="spellStart"/>
            <w:r w:rsidRPr="008F12E7">
              <w:rPr>
                <w:rFonts w:ascii="Browallia New" w:hAnsi="Browallia New"/>
                <w:sz w:val="28"/>
              </w:rPr>
              <w:t>A.Total</w:t>
            </w:r>
            <w:proofErr w:type="spellEnd"/>
            <w:r w:rsidRPr="008F12E7">
              <w:rPr>
                <w:rFonts w:ascii="Browallia New" w:hAnsi="Browallia New"/>
                <w:sz w:val="28"/>
              </w:rPr>
              <w:t>] = SUM</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Amount</w:t>
            </w:r>
            <w:r w:rsidRPr="008F12E7">
              <w:rPr>
                <w:rFonts w:ascii="Browallia New" w:hAnsi="Browallia New"/>
                <w:sz w:val="28"/>
                <w:cs/>
              </w:rPr>
              <w:t xml:space="preserve">]) </w:t>
            </w:r>
            <w:r w:rsidRPr="008F12E7">
              <w:rPr>
                <w:rFonts w:ascii="Browallia New" w:hAnsi="Browallia New"/>
                <w:sz w:val="28"/>
                <w:cs/>
              </w:rPr>
              <w:br/>
            </w:r>
            <w:r w:rsidRPr="008F12E7">
              <w:rPr>
                <w:rFonts w:ascii="Browallia New" w:hAnsi="Browallia New"/>
                <w:sz w:val="28"/>
              </w:rPr>
              <w:t>FROM [DS_PVS]</w:t>
            </w:r>
            <w:r w:rsidRPr="008F12E7">
              <w:rPr>
                <w:rFonts w:ascii="Browallia New" w:hAnsi="Browallia New"/>
                <w:sz w:val="28"/>
              </w:rPr>
              <w:br/>
              <w:t>WHERE</w:t>
            </w:r>
            <w:r w:rsidRPr="008F12E7">
              <w:rPr>
                <w:rFonts w:ascii="Browallia New" w:hAnsi="Browallia New"/>
                <w:sz w:val="28"/>
                <w:cs/>
              </w:rPr>
              <w:t xml:space="preserve"> </w:t>
            </w:r>
            <w:r w:rsidRPr="008F12E7">
              <w:rPr>
                <w:rFonts w:ascii="Browallia New" w:hAnsi="Browallia New"/>
                <w:sz w:val="28"/>
              </w:rPr>
              <w:t>(</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TCB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 ‘116002’)</w:t>
            </w:r>
            <w:r w:rsidRPr="008F12E7">
              <w:rPr>
                <w:rFonts w:ascii="Browallia New" w:hAnsi="Browallia New"/>
                <w:sz w:val="28"/>
              </w:rPr>
              <w:t xml:space="preserve"> OR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FCB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xml:space="preserve">] = ‘116008’)) </w:t>
            </w:r>
            <w:r w:rsidRPr="008F12E7">
              <w:rPr>
                <w:rFonts w:ascii="Browallia New" w:hAnsi="Browallia New"/>
                <w:sz w:val="28"/>
              </w:rP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Provision Summary Item</w:t>
            </w:r>
            <w:r w:rsidRPr="008F12E7">
              <w:rPr>
                <w:rFonts w:ascii="Browallia New" w:hAnsi="Browallia New"/>
                <w:sz w:val="28"/>
                <w:cs/>
              </w:rPr>
              <w:t>] = ‘</w:t>
            </w:r>
            <w:r w:rsidRPr="008F12E7">
              <w:rPr>
                <w:rFonts w:ascii="Browallia New" w:hAnsi="Browallia New"/>
                <w:sz w:val="28"/>
              </w:rPr>
              <w:t>960080</w:t>
            </w:r>
            <w:r w:rsidRPr="008F12E7">
              <w:rPr>
                <w:rFonts w:ascii="Browallia New" w:hAnsi="Browallia New"/>
                <w:sz w:val="28"/>
                <w:cs/>
              </w:rPr>
              <w:t xml:space="preserve">’ </w:t>
            </w:r>
            <w:r w:rsidRPr="008F12E7">
              <w:rPr>
                <w:rFonts w:ascii="Browallia New" w:hAnsi="Browallia New"/>
                <w:sz w:val="28"/>
              </w:rPr>
              <w:b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Asset and Contingent Classification Type</w:t>
            </w:r>
            <w:r w:rsidRPr="008F12E7">
              <w:rPr>
                <w:rFonts w:ascii="Browallia New" w:hAnsi="Browallia New"/>
                <w:sz w:val="28"/>
                <w:cs/>
              </w:rPr>
              <w:t>] = ‘</w:t>
            </w:r>
            <w:r w:rsidRPr="008F12E7">
              <w:rPr>
                <w:rFonts w:ascii="Browallia New" w:hAnsi="Browallia New"/>
                <w:sz w:val="28"/>
              </w:rPr>
              <w:t>020015</w:t>
            </w:r>
            <w:r w:rsidRPr="008F12E7">
              <w:rPr>
                <w:rFonts w:ascii="Browallia New" w:hAnsi="Browallia New"/>
                <w:sz w:val="28"/>
                <w:cs/>
              </w:rPr>
              <w:t>’</w:t>
            </w:r>
          </w:p>
          <w:p w14:paraId="39521B5D"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w:t>
            </w:r>
            <w:proofErr w:type="spellStart"/>
            <w:r w:rsidRPr="008F12E7">
              <w:rPr>
                <w:rFonts w:ascii="Browallia New" w:hAnsi="Browallia New"/>
                <w:sz w:val="28"/>
              </w:rPr>
              <w:t>DS_PVS.Organization</w:t>
            </w:r>
            <w:proofErr w:type="spellEnd"/>
            <w:r w:rsidRPr="008F12E7">
              <w:rPr>
                <w:rFonts w:ascii="Browallia New" w:hAnsi="Browallia New"/>
                <w:sz w:val="28"/>
              </w:rPr>
              <w:t xml:space="preserve"> Id], [</w:t>
            </w:r>
            <w:proofErr w:type="spellStart"/>
            <w:r w:rsidRPr="008F12E7">
              <w:rPr>
                <w:rFonts w:ascii="Browallia New" w:hAnsi="Browallia New"/>
                <w:sz w:val="28"/>
              </w:rPr>
              <w:t>DS_PVS.Dataset</w:t>
            </w:r>
            <w:proofErr w:type="spellEnd"/>
            <w:r w:rsidRPr="008F12E7">
              <w:rPr>
                <w:rFonts w:ascii="Browallia New" w:hAnsi="Browallia New"/>
                <w:sz w:val="28"/>
              </w:rPr>
              <w:t xml:space="preserve"> Date]</w:t>
            </w:r>
          </w:p>
          <w:p w14:paraId="1DF0879E"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Define: [</w:t>
            </w:r>
            <w:proofErr w:type="spellStart"/>
            <w:proofErr w:type="gramStart"/>
            <w:r w:rsidRPr="008F12E7">
              <w:rPr>
                <w:rFonts w:ascii="Browallia New" w:hAnsi="Browallia New"/>
                <w:sz w:val="28"/>
              </w:rPr>
              <w:t>B.Total</w:t>
            </w:r>
            <w:proofErr w:type="spellEnd"/>
            <w:proofErr w:type="gramEnd"/>
            <w:r w:rsidRPr="008F12E7">
              <w:rPr>
                <w:rFonts w:ascii="Browallia New" w:hAnsi="Browallia New"/>
                <w:sz w:val="28"/>
              </w:rPr>
              <w:t>] = SUM[</w:t>
            </w:r>
            <w:proofErr w:type="spellStart"/>
            <w:r w:rsidRPr="008F12E7">
              <w:rPr>
                <w:rFonts w:ascii="Browallia New" w:hAnsi="Browallia New"/>
                <w:sz w:val="28"/>
              </w:rPr>
              <w:t>DER_OTDM.Outstanding</w:t>
            </w:r>
            <w:proofErr w:type="spellEnd"/>
            <w:r w:rsidRPr="008F12E7">
              <w:rPr>
                <w:rFonts w:ascii="Browallia New" w:hAnsi="Browallia New"/>
                <w:sz w:val="28"/>
              </w:rPr>
              <w:t xml:space="preserve"> Amount in Baht]) -</w:t>
            </w:r>
            <w:r w:rsidRPr="008F12E7">
              <w:rPr>
                <w:rFonts w:ascii="Browallia New" w:hAnsi="Browallia New"/>
                <w:sz w:val="28"/>
                <w:cs/>
              </w:rPr>
              <w:t xml:space="preserve"> </w:t>
            </w:r>
            <w:r w:rsidRPr="008F12E7">
              <w:rPr>
                <w:rFonts w:ascii="Browallia New" w:hAnsi="Browallia New"/>
                <w:sz w:val="28"/>
              </w:rPr>
              <w:t>SUM</w:t>
            </w:r>
            <w:r w:rsidRPr="008F12E7">
              <w:rPr>
                <w:rFonts w:ascii="Browallia New" w:hAnsi="Browallia New"/>
                <w:sz w:val="28"/>
                <w:cs/>
              </w:rPr>
              <w:t>([</w:t>
            </w:r>
            <w:r w:rsidRPr="008F12E7">
              <w:rPr>
                <w:rFonts w:ascii="Browallia New" w:hAnsi="Browallia New"/>
                <w:sz w:val="28"/>
              </w:rPr>
              <w:t>DER_OTDM</w:t>
            </w:r>
            <w:r w:rsidRPr="008F12E7">
              <w:rPr>
                <w:rFonts w:ascii="Browallia New" w:hAnsi="Browallia New"/>
                <w:sz w:val="28"/>
                <w:cs/>
              </w:rPr>
              <w:t>.</w:t>
            </w:r>
            <w:r w:rsidRPr="008F12E7">
              <w:rPr>
                <w:rFonts w:ascii="Browallia New" w:hAnsi="Browallia New"/>
                <w:sz w:val="28"/>
              </w:rPr>
              <w:t>Unearned Revenue in Baht</w:t>
            </w:r>
            <w:r w:rsidRPr="008F12E7">
              <w:rPr>
                <w:rFonts w:ascii="Browallia New" w:hAnsi="Browallia New"/>
                <w:sz w:val="28"/>
                <w:cs/>
              </w:rPr>
              <w:t>])</w:t>
            </w:r>
            <w:r w:rsidRPr="008F12E7">
              <w:rPr>
                <w:rFonts w:ascii="Browallia New" w:hAnsi="Browallia New"/>
                <w:sz w:val="28"/>
              </w:rPr>
              <w:br/>
              <w:t>FROM [DER_OTDM] JOIN [DER_CAC] ON [</w:t>
            </w:r>
            <w:proofErr w:type="spellStart"/>
            <w:r w:rsidRPr="008F12E7">
              <w:rPr>
                <w:rFonts w:ascii="Browallia New" w:hAnsi="Browallia New"/>
                <w:sz w:val="28"/>
              </w:rPr>
              <w:t>DER_OTDM.Account</w:t>
            </w:r>
            <w:proofErr w:type="spellEnd"/>
            <w:r w:rsidRPr="008F12E7">
              <w:rPr>
                <w:rFonts w:ascii="Browallia New" w:hAnsi="Browallia New"/>
                <w:sz w:val="28"/>
              </w:rPr>
              <w:t xml:space="preserve"> Id] = [</w:t>
            </w:r>
            <w:proofErr w:type="spellStart"/>
            <w:r w:rsidRPr="008F12E7">
              <w:rPr>
                <w:rFonts w:ascii="Browallia New" w:hAnsi="Browallia New"/>
                <w:sz w:val="28"/>
              </w:rPr>
              <w:t>DER_CAC.Account</w:t>
            </w:r>
            <w:proofErr w:type="spellEnd"/>
            <w:r w:rsidRPr="008F12E7">
              <w:rPr>
                <w:rFonts w:ascii="Browallia New" w:hAnsi="Browallia New"/>
                <w:sz w:val="28"/>
              </w:rPr>
              <w:t xml:space="preserve"> Id]</w:t>
            </w:r>
          </w:p>
          <w:p w14:paraId="2F5A9D52" w14:textId="6D663A1C"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AND [</w:t>
            </w:r>
            <w:proofErr w:type="spellStart"/>
            <w:r w:rsidRPr="008F12E7">
              <w:rPr>
                <w:rFonts w:ascii="Browallia New" w:hAnsi="Browallia New"/>
                <w:sz w:val="28"/>
              </w:rPr>
              <w:t>DER_OTDM.Outstanding</w:t>
            </w:r>
            <w:proofErr w:type="spellEnd"/>
            <w:r w:rsidRPr="008F12E7">
              <w:rPr>
                <w:rFonts w:ascii="Browallia New" w:hAnsi="Browallia New"/>
                <w:sz w:val="28"/>
              </w:rPr>
              <w:t xml:space="preserve"> Amount in Baht] &gt; 0 AND [</w:t>
            </w:r>
            <w:proofErr w:type="spellStart"/>
            <w:r w:rsidRPr="008F12E7">
              <w:rPr>
                <w:rFonts w:ascii="Browallia New" w:hAnsi="Browallia New"/>
                <w:sz w:val="28"/>
              </w:rPr>
              <w:t>DER_OTDM.Asset</w:t>
            </w:r>
            <w:proofErr w:type="spellEnd"/>
            <w:r w:rsidRPr="008F12E7">
              <w:rPr>
                <w:rFonts w:ascii="Browallia New" w:hAnsi="Browallia New"/>
                <w:sz w:val="28"/>
              </w:rPr>
              <w:t xml:space="preserve"> and Contingent Class] = ‘200080000</w:t>
            </w:r>
            <w:r w:rsidR="00505DEE" w:rsidRPr="008F12E7">
              <w:rPr>
                <w:rFonts w:ascii="Browallia New" w:hAnsi="Browallia New"/>
                <w:sz w:val="28"/>
              </w:rPr>
              <w:t>5</w:t>
            </w:r>
            <w:r w:rsidRPr="008F12E7">
              <w:rPr>
                <w:rFonts w:ascii="Browallia New" w:hAnsi="Browallia New"/>
                <w:sz w:val="28"/>
              </w:rPr>
              <w:t xml:space="preserve">’ AND </w:t>
            </w:r>
            <w:proofErr w:type="gramStart"/>
            <w:r w:rsidRPr="008F12E7">
              <w:rPr>
                <w:rFonts w:ascii="Browallia New" w:hAnsi="Browallia New"/>
                <w:sz w:val="28"/>
              </w:rPr>
              <w:t>MONTH(</w:t>
            </w:r>
            <w:proofErr w:type="spellStart"/>
            <w:proofErr w:type="gramEnd"/>
            <w:r w:rsidRPr="008F12E7">
              <w:rPr>
                <w:rFonts w:ascii="Browallia New" w:hAnsi="Browallia New"/>
                <w:sz w:val="28"/>
              </w:rPr>
              <w:t>DER_OTDM.Data</w:t>
            </w:r>
            <w:proofErr w:type="spellEnd"/>
            <w:r w:rsidRPr="008F12E7">
              <w:rPr>
                <w:rFonts w:ascii="Browallia New" w:hAnsi="Browallia New"/>
                <w:sz w:val="28"/>
              </w:rPr>
              <w:t xml:space="preserve"> Date) IN (3, 6, 9, 12)</w:t>
            </w:r>
            <w:r w:rsidR="0009143B" w:rsidRPr="008F12E7">
              <w:rPr>
                <w:rFonts w:ascii="Browallia New" w:hAnsi="Browallia New"/>
                <w:sz w:val="28"/>
              </w:rPr>
              <w:br/>
              <w:t>AND [</w:t>
            </w:r>
            <w:proofErr w:type="spellStart"/>
            <w:r w:rsidR="0009143B" w:rsidRPr="008F12E7">
              <w:rPr>
                <w:rFonts w:ascii="Browallia New" w:hAnsi="Browallia New"/>
                <w:sz w:val="28"/>
              </w:rPr>
              <w:t>DER_CAC.Loan</w:t>
            </w:r>
            <w:proofErr w:type="spellEnd"/>
            <w:r w:rsidR="0009143B" w:rsidRPr="008F12E7">
              <w:rPr>
                <w:rFonts w:ascii="Browallia New" w:hAnsi="Browallia New"/>
                <w:sz w:val="28"/>
              </w:rPr>
              <w:t xml:space="preserve"> and Contingent Type] IS Value Under (‘2003200001’)</w:t>
            </w:r>
          </w:p>
          <w:p w14:paraId="425218B3"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w:t>
            </w:r>
            <w:proofErr w:type="spellStart"/>
            <w:r w:rsidRPr="008F12E7">
              <w:rPr>
                <w:rFonts w:ascii="Browallia New" w:hAnsi="Browallia New"/>
                <w:sz w:val="28"/>
              </w:rPr>
              <w:t>DER_OTDM.Organization</w:t>
            </w:r>
            <w:proofErr w:type="spellEnd"/>
            <w:r w:rsidRPr="008F12E7">
              <w:rPr>
                <w:rFonts w:ascii="Browallia New" w:hAnsi="Browallia New"/>
                <w:sz w:val="28"/>
              </w:rPr>
              <w:t xml:space="preserve"> Id], [</w:t>
            </w:r>
            <w:proofErr w:type="spellStart"/>
            <w:r w:rsidRPr="008F12E7">
              <w:rPr>
                <w:rFonts w:ascii="Browallia New" w:hAnsi="Browallia New"/>
                <w:sz w:val="28"/>
              </w:rPr>
              <w:t>DER_OTDM.Data</w:t>
            </w:r>
            <w:proofErr w:type="spellEnd"/>
            <w:r w:rsidRPr="008F12E7">
              <w:rPr>
                <w:rFonts w:ascii="Browallia New" w:hAnsi="Browallia New"/>
                <w:sz w:val="28"/>
              </w:rPr>
              <w:t xml:space="preserve"> Date]</w:t>
            </w:r>
          </w:p>
          <w:p w14:paraId="628A508F"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8360955" w14:textId="781F8BC7"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F12E7">
              <w:rPr>
                <w:rFonts w:ascii="Browallia New" w:hAnsi="Browallia New"/>
                <w:sz w:val="28"/>
                <w:u w:val="single"/>
              </w:rPr>
              <w:t>Validate</w:t>
            </w:r>
            <w:r w:rsidRPr="008F12E7">
              <w:rPr>
                <w:rFonts w:ascii="Browallia New" w:hAnsi="Browallia New"/>
                <w:sz w:val="28"/>
              </w:rPr>
              <w:t xml:space="preserve"> :</w:t>
            </w:r>
            <w:proofErr w:type="gramEnd"/>
            <w:r w:rsidRPr="008F12E7">
              <w:rPr>
                <w:rFonts w:ascii="Browallia New" w:hAnsi="Browallia New"/>
                <w:sz w:val="28"/>
              </w:rPr>
              <w:t xml:space="preserve"> </w:t>
            </w:r>
          </w:p>
          <w:p w14:paraId="0C10DC19" w14:textId="113B003E"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(ABS([</w:t>
            </w:r>
            <w:proofErr w:type="spellStart"/>
            <w:proofErr w:type="gramStart"/>
            <w:r w:rsidRPr="008F12E7">
              <w:rPr>
                <w:rFonts w:ascii="Browallia New" w:hAnsi="Browallia New"/>
                <w:sz w:val="28"/>
              </w:rPr>
              <w:t>A.Total</w:t>
            </w:r>
            <w:proofErr w:type="spellEnd"/>
            <w:proofErr w:type="gramEnd"/>
            <w:r w:rsidRPr="008F12E7">
              <w:rPr>
                <w:rFonts w:ascii="Browallia New" w:hAnsi="Browallia New"/>
                <w:sz w:val="28"/>
              </w:rPr>
              <w:t>] - [</w:t>
            </w:r>
            <w:proofErr w:type="spellStart"/>
            <w:r w:rsidRPr="008F12E7">
              <w:rPr>
                <w:rFonts w:ascii="Browallia New" w:hAnsi="Browallia New"/>
                <w:sz w:val="28"/>
              </w:rPr>
              <w:t>B.Total</w:t>
            </w:r>
            <w:proofErr w:type="spellEnd"/>
            <w:r w:rsidRPr="008F12E7">
              <w:rPr>
                <w:rFonts w:ascii="Browallia New" w:hAnsi="Browallia New"/>
                <w:sz w:val="28"/>
              </w:rPr>
              <w:t xml:space="preserve">]) &lt;= </w:t>
            </w:r>
            <w:r w:rsidR="00570A90" w:rsidRPr="008F12E7">
              <w:rPr>
                <w:rFonts w:ascii="Browallia New" w:hAnsi="Browallia New"/>
                <w:sz w:val="28"/>
              </w:rPr>
              <w:t xml:space="preserve">Threshold Amount </w:t>
            </w:r>
            <w:r w:rsidRPr="008F12E7">
              <w:rPr>
                <w:rFonts w:ascii="Browallia New" w:hAnsi="Browallia New"/>
                <w:sz w:val="28"/>
              </w:rPr>
              <w:t xml:space="preserve">) OR </w:t>
            </w:r>
          </w:p>
          <w:p w14:paraId="7DD852DE" w14:textId="393825F9"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lastRenderedPageBreak/>
              <w:t>(ABS([</w:t>
            </w:r>
            <w:proofErr w:type="spellStart"/>
            <w:proofErr w:type="gramStart"/>
            <w:r w:rsidRPr="008F12E7">
              <w:rPr>
                <w:rFonts w:ascii="Browallia New" w:hAnsi="Browallia New"/>
                <w:sz w:val="28"/>
              </w:rPr>
              <w:t>A.Total</w:t>
            </w:r>
            <w:proofErr w:type="spellEnd"/>
            <w:proofErr w:type="gramEnd"/>
            <w:r w:rsidRPr="008F12E7">
              <w:rPr>
                <w:rFonts w:ascii="Browallia New" w:hAnsi="Browallia New"/>
                <w:sz w:val="28"/>
              </w:rPr>
              <w:t>] - [</w:t>
            </w:r>
            <w:proofErr w:type="spellStart"/>
            <w:r w:rsidRPr="008F12E7">
              <w:rPr>
                <w:rFonts w:ascii="Browallia New" w:hAnsi="Browallia New"/>
                <w:sz w:val="28"/>
              </w:rPr>
              <w:t>B.Total</w:t>
            </w:r>
            <w:proofErr w:type="spellEnd"/>
            <w:r w:rsidRPr="008F12E7">
              <w:rPr>
                <w:rFonts w:ascii="Browallia New" w:hAnsi="Browallia New"/>
                <w:sz w:val="28"/>
              </w:rPr>
              <w:t>]) &lt;= ([</w:t>
            </w:r>
            <w:proofErr w:type="spellStart"/>
            <w:r w:rsidRPr="008F12E7">
              <w:rPr>
                <w:rFonts w:ascii="Browallia New" w:hAnsi="Browallia New"/>
                <w:sz w:val="28"/>
              </w:rPr>
              <w:t>A.Total</w:t>
            </w:r>
            <w:proofErr w:type="spellEnd"/>
            <w:r w:rsidRPr="008F12E7">
              <w:rPr>
                <w:rFonts w:ascii="Browallia New" w:hAnsi="Browallia New"/>
                <w:sz w:val="28"/>
              </w:rPr>
              <w:t xml:space="preserve">] * </w:t>
            </w:r>
            <w:r w:rsidR="00570A90" w:rsidRPr="008F12E7">
              <w:rPr>
                <w:rFonts w:ascii="Browallia New" w:hAnsi="Browallia New"/>
                <w:sz w:val="28"/>
              </w:rPr>
              <w:t xml:space="preserve">Threshold Percent </w:t>
            </w:r>
            <w:r w:rsidRPr="008F12E7">
              <w:rPr>
                <w:rFonts w:ascii="Browallia New" w:hAnsi="Browallia New"/>
                <w:sz w:val="28"/>
              </w:rPr>
              <w:t>))</w:t>
            </w:r>
          </w:p>
          <w:p w14:paraId="0B45A353" w14:textId="3E2B99AC" w:rsidR="00FA109F" w:rsidRPr="008F12E7" w:rsidRDefault="004471E3" w:rsidP="007A22D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FROM A JOIN B ON [</w:t>
            </w:r>
            <w:proofErr w:type="spellStart"/>
            <w:proofErr w:type="gramStart"/>
            <w:r w:rsidRPr="008F12E7">
              <w:rPr>
                <w:rFonts w:ascii="Browallia New" w:hAnsi="Browallia New"/>
                <w:sz w:val="28"/>
              </w:rPr>
              <w:t>A.Organization</w:t>
            </w:r>
            <w:proofErr w:type="spellEnd"/>
            <w:proofErr w:type="gramEnd"/>
            <w:r w:rsidRPr="008F12E7">
              <w:rPr>
                <w:rFonts w:ascii="Browallia New" w:hAnsi="Browallia New"/>
                <w:sz w:val="28"/>
              </w:rPr>
              <w:t xml:space="preserve"> Id] = [</w:t>
            </w:r>
            <w:proofErr w:type="spellStart"/>
            <w:r w:rsidRPr="008F12E7">
              <w:rPr>
                <w:rFonts w:ascii="Browallia New" w:hAnsi="Browallia New"/>
                <w:sz w:val="28"/>
              </w:rPr>
              <w:t>B.Organization</w:t>
            </w:r>
            <w:proofErr w:type="spellEnd"/>
            <w:r w:rsidRPr="008F12E7">
              <w:rPr>
                <w:rFonts w:ascii="Browallia New" w:hAnsi="Browallia New"/>
                <w:sz w:val="28"/>
              </w:rPr>
              <w:t xml:space="preserve"> Id] AND [</w:t>
            </w:r>
            <w:proofErr w:type="spellStart"/>
            <w:r w:rsidRPr="008F12E7">
              <w:rPr>
                <w:rFonts w:ascii="Browallia New" w:hAnsi="Browallia New"/>
                <w:sz w:val="28"/>
              </w:rPr>
              <w:t>A.Dataset</w:t>
            </w:r>
            <w:proofErr w:type="spellEnd"/>
            <w:r w:rsidRPr="008F12E7">
              <w:rPr>
                <w:rFonts w:ascii="Browallia New" w:hAnsi="Browallia New"/>
                <w:sz w:val="28"/>
              </w:rPr>
              <w:t xml:space="preserve"> Date] = [</w:t>
            </w:r>
            <w:proofErr w:type="spellStart"/>
            <w:r w:rsidRPr="008F12E7">
              <w:rPr>
                <w:rFonts w:ascii="Browallia New" w:hAnsi="Browallia New"/>
                <w:sz w:val="28"/>
              </w:rPr>
              <w:t>B.Data</w:t>
            </w:r>
            <w:proofErr w:type="spellEnd"/>
            <w:r w:rsidRPr="008F12E7">
              <w:rPr>
                <w:rFonts w:ascii="Browallia New" w:hAnsi="Browallia New"/>
                <w:sz w:val="28"/>
              </w:rPr>
              <w:t xml:space="preserve"> Date]</w:t>
            </w:r>
          </w:p>
        </w:tc>
        <w:tc>
          <w:tcPr>
            <w:tcW w:w="3260" w:type="dxa"/>
            <w:tcBorders>
              <w:left w:val="single" w:sz="4" w:space="0" w:color="002060"/>
              <w:right w:val="single" w:sz="4" w:space="0" w:color="002060"/>
            </w:tcBorders>
          </w:tcPr>
          <w:p w14:paraId="1F2E84CE" w14:textId="321E1E8E" w:rsidR="000B57A6" w:rsidRPr="008F12E7" w:rsidRDefault="00CD04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cs/>
              </w:rPr>
              <w:lastRenderedPageBreak/>
              <w:t xml:space="preserve">ยอดรวมเงินให้สินเชื่อ ของ </w:t>
            </w:r>
            <w:r w:rsidRPr="008F12E7">
              <w:rPr>
                <w:rFonts w:ascii="Browallia New" w:hAnsi="Browallia New"/>
                <w:sz w:val="28"/>
              </w:rPr>
              <w:t xml:space="preserve">Provision Summary (DS_PVS) </w:t>
            </w:r>
            <w:r w:rsidRPr="008F12E7">
              <w:rPr>
                <w:rFonts w:ascii="Browallia New" w:hAnsi="Browallia New"/>
                <w:sz w:val="28"/>
              </w:rPr>
              <w:br/>
            </w:r>
            <w:r w:rsidRPr="008F12E7">
              <w:rPr>
                <w:rFonts w:ascii="Browallia New" w:hAnsi="Browallia New"/>
                <w:sz w:val="28"/>
                <w:cs/>
              </w:rPr>
              <w:t>ต้องมีค่า</w:t>
            </w:r>
            <w:r w:rsidR="00D72EC1" w:rsidRPr="008F12E7">
              <w:rPr>
                <w:rFonts w:ascii="Browallia New" w:hAnsi="Browallia New"/>
                <w:sz w:val="28"/>
                <w:cs/>
              </w:rPr>
              <w:t>แตกต่างจาก</w:t>
            </w:r>
            <w:r w:rsidRPr="008F12E7">
              <w:rPr>
                <w:rFonts w:ascii="Browallia New" w:hAnsi="Browallia New"/>
                <w:sz w:val="28"/>
              </w:rPr>
              <w:br/>
            </w:r>
            <w:r w:rsidRPr="008F12E7">
              <w:rPr>
                <w:rFonts w:ascii="Browallia New" w:hAnsi="Browallia New"/>
                <w:sz w:val="28"/>
                <w:cs/>
              </w:rPr>
              <w:t xml:space="preserve">ยอดรวมเงินให้สินเชื่อ ของ </w:t>
            </w:r>
            <w:r w:rsidRPr="008F12E7">
              <w:rPr>
                <w:rFonts w:ascii="Browallia New" w:hAnsi="Browallia New"/>
                <w:sz w:val="28"/>
              </w:rPr>
              <w:t xml:space="preserve">Outstanding Monthly (DER_OTDM) </w:t>
            </w:r>
            <w:r w:rsidRPr="008F12E7">
              <w:rPr>
                <w:rFonts w:ascii="Browallia New" w:hAnsi="Browallia New"/>
                <w:sz w:val="28"/>
                <w:cs/>
              </w:rPr>
              <w:t xml:space="preserve">ตามเงื่อนไข ในงวดเดือน มี.ค. มิ.ย. ก.ย. หรือ ธ.ค. สำหรับสินเชื่อที่ </w:t>
            </w:r>
            <w:r w:rsidRPr="008F12E7">
              <w:rPr>
                <w:rFonts w:ascii="Browallia New" w:hAnsi="Browallia New"/>
                <w:sz w:val="28"/>
              </w:rPr>
              <w:t xml:space="preserve">Asset and Contingent Class </w:t>
            </w:r>
            <w:r w:rsidRPr="008F12E7">
              <w:rPr>
                <w:rFonts w:ascii="Browallia New" w:hAnsi="Browallia New"/>
                <w:sz w:val="28"/>
                <w:cs/>
              </w:rPr>
              <w:t>มีค่าเป็น “ประเภทที่มีการด้อยค่าด้านเครดิตเมื่อเริ่มแรกที่ซื้อหรือได้มา (</w:t>
            </w:r>
            <w:r w:rsidRPr="008F12E7">
              <w:rPr>
                <w:rFonts w:ascii="Browallia New" w:hAnsi="Browallia New"/>
                <w:sz w:val="28"/>
              </w:rPr>
              <w:t xml:space="preserve">Purchased or Originated Credit Impaired : POCI) </w:t>
            </w:r>
            <w:r w:rsidRPr="008F12E7">
              <w:rPr>
                <w:rFonts w:ascii="Browallia New" w:hAnsi="Browallia New"/>
                <w:sz w:val="28"/>
                <w:cs/>
              </w:rPr>
              <w:t>อื่น”</w:t>
            </w:r>
            <w:r w:rsidRPr="008F12E7">
              <w:rPr>
                <w:rFonts w:ascii="Browallia New" w:hAnsi="Browallia New"/>
                <w:sz w:val="28"/>
              </w:rPr>
              <w:br/>
            </w:r>
            <w:r w:rsidR="00603D43" w:rsidRPr="008F12E7">
              <w:rPr>
                <w:rFonts w:ascii="Browallia New" w:hAnsi="Browallia New"/>
                <w:sz w:val="28"/>
                <w:cs/>
              </w:rPr>
              <w:t>ภายในช่วง</w:t>
            </w:r>
            <w:r w:rsidR="00CC5839" w:rsidRPr="008F12E7">
              <w:rPr>
                <w:rFonts w:ascii="Browallia New" w:hAnsi="Browallia New"/>
                <w:sz w:val="28"/>
                <w:cs/>
              </w:rPr>
              <w:t xml:space="preserve"> </w:t>
            </w:r>
            <w:r w:rsidR="0028764A" w:rsidRPr="008F12E7">
              <w:rPr>
                <w:rFonts w:ascii="Browallia New" w:hAnsi="Browallia New"/>
                <w:sz w:val="28"/>
                <w:cs/>
              </w:rPr>
              <w:t xml:space="preserve">+/- </w:t>
            </w:r>
            <w:r w:rsidR="0001212A" w:rsidRPr="008F12E7">
              <w:rPr>
                <w:rFonts w:ascii="Browallia New" w:hAnsi="Browallia New"/>
                <w:sz w:val="28"/>
              </w:rPr>
              <w:t>Threshold Amount</w:t>
            </w:r>
            <w:r w:rsidR="0028764A" w:rsidRPr="008F12E7">
              <w:rPr>
                <w:rFonts w:ascii="Browallia New" w:hAnsi="Browallia New"/>
                <w:sz w:val="28"/>
                <w:cs/>
              </w:rPr>
              <w:t xml:space="preserve"> หรือ </w:t>
            </w:r>
          </w:p>
          <w:p w14:paraId="09975204" w14:textId="49B72329" w:rsidR="00FA109F" w:rsidRPr="008F12E7" w:rsidRDefault="002876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cs/>
              </w:rPr>
              <w:t xml:space="preserve">+/- </w:t>
            </w:r>
            <w:r w:rsidR="003A5E00" w:rsidRPr="008F12E7">
              <w:rPr>
                <w:rFonts w:ascii="Browallia New" w:hAnsi="Browallia New"/>
                <w:sz w:val="28"/>
              </w:rPr>
              <w:t xml:space="preserve">Threshold Percent </w:t>
            </w:r>
            <w:r w:rsidRPr="008F12E7">
              <w:rPr>
                <w:rFonts w:ascii="Browallia New" w:hAnsi="Browallia New"/>
                <w:sz w:val="28"/>
                <w:cs/>
              </w:rPr>
              <w:t xml:space="preserve">ของยอดรวมเงินให้สินเชื่อ ของ </w:t>
            </w:r>
            <w:r w:rsidRPr="008F12E7">
              <w:rPr>
                <w:rFonts w:ascii="Browallia New" w:hAnsi="Browallia New"/>
                <w:sz w:val="28"/>
              </w:rPr>
              <w:t>Provision Summary (DS_PVS)</w:t>
            </w:r>
          </w:p>
        </w:tc>
        <w:tc>
          <w:tcPr>
            <w:tcW w:w="3261" w:type="dxa"/>
            <w:tcBorders>
              <w:left w:val="single" w:sz="4" w:space="0" w:color="002060"/>
            </w:tcBorders>
          </w:tcPr>
          <w:p w14:paraId="4C3969E6" w14:textId="4886F8BD" w:rsidR="00BA58EC" w:rsidRPr="008F12E7" w:rsidRDefault="00C300F6" w:rsidP="00BA58E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The difference between </w:t>
            </w:r>
            <w:r w:rsidR="00BA58EC" w:rsidRPr="008F12E7">
              <w:rPr>
                <w:rFonts w:ascii="Browallia New" w:hAnsi="Browallia New"/>
                <w:sz w:val="28"/>
              </w:rPr>
              <w:t>sum</w:t>
            </w:r>
            <w:r w:rsidR="00505DEE" w:rsidRPr="008F12E7">
              <w:rPr>
                <w:rFonts w:ascii="Browallia New" w:hAnsi="Browallia New"/>
                <w:sz w:val="28"/>
              </w:rPr>
              <w:t xml:space="preserve"> up of loans</w:t>
            </w:r>
            <w:r w:rsidR="00505DEE" w:rsidRPr="008F12E7">
              <w:rPr>
                <w:rFonts w:ascii="Browallia New" w:hAnsi="Browallia New"/>
                <w:sz w:val="28"/>
                <w:cs/>
              </w:rPr>
              <w:t xml:space="preserve"> </w:t>
            </w:r>
            <w:r w:rsidR="00505DEE" w:rsidRPr="008F12E7">
              <w:rPr>
                <w:rFonts w:ascii="Browallia New" w:hAnsi="Browallia New"/>
                <w:sz w:val="28"/>
              </w:rPr>
              <w:t>in Outstanding Monthly</w:t>
            </w:r>
            <w:r w:rsidR="00505DEE" w:rsidRPr="008F12E7">
              <w:rPr>
                <w:rFonts w:ascii="Browallia New" w:hAnsi="Browallia New"/>
                <w:sz w:val="28"/>
                <w:cs/>
              </w:rPr>
              <w:t xml:space="preserve"> (</w:t>
            </w:r>
            <w:r w:rsidR="00505DEE" w:rsidRPr="008F12E7">
              <w:rPr>
                <w:rFonts w:ascii="Browallia New" w:hAnsi="Browallia New"/>
                <w:sz w:val="28"/>
              </w:rPr>
              <w:t>DER_OTDM</w:t>
            </w:r>
            <w:r w:rsidR="00505DEE" w:rsidRPr="008F12E7">
              <w:rPr>
                <w:rFonts w:ascii="Browallia New" w:hAnsi="Browallia New"/>
                <w:sz w:val="28"/>
                <w:cs/>
              </w:rPr>
              <w:t xml:space="preserve">) </w:t>
            </w:r>
            <w:r w:rsidRPr="008F12E7">
              <w:rPr>
                <w:rFonts w:ascii="Browallia New" w:hAnsi="Browallia New"/>
                <w:sz w:val="28"/>
              </w:rPr>
              <w:t xml:space="preserve">and </w:t>
            </w:r>
            <w:r w:rsidR="00505DEE" w:rsidRPr="008F12E7">
              <w:rPr>
                <w:rFonts w:ascii="Browallia New" w:hAnsi="Browallia New"/>
                <w:sz w:val="28"/>
              </w:rPr>
              <w:t>sum up of loans in Provision Summary</w:t>
            </w:r>
            <w:r w:rsidR="00505DEE" w:rsidRPr="008F12E7">
              <w:rPr>
                <w:rFonts w:ascii="Browallia New" w:hAnsi="Browallia New"/>
                <w:sz w:val="28"/>
                <w:cs/>
              </w:rPr>
              <w:t xml:space="preserve"> (</w:t>
            </w:r>
            <w:r w:rsidR="00505DEE" w:rsidRPr="008F12E7">
              <w:rPr>
                <w:rFonts w:ascii="Browallia New" w:hAnsi="Browallia New"/>
                <w:sz w:val="28"/>
              </w:rPr>
              <w:t>DS_PVS</w:t>
            </w:r>
            <w:r w:rsidR="00505DEE" w:rsidRPr="008F12E7">
              <w:rPr>
                <w:rFonts w:ascii="Browallia New" w:hAnsi="Browallia New"/>
                <w:sz w:val="28"/>
                <w:cs/>
              </w:rPr>
              <w:t xml:space="preserve">) </w:t>
            </w:r>
            <w:r w:rsidR="00505DEE" w:rsidRPr="008F12E7">
              <w:rPr>
                <w:rFonts w:ascii="Browallia New" w:hAnsi="Browallia New"/>
                <w:sz w:val="28"/>
              </w:rPr>
              <w:t>with conditions of</w:t>
            </w:r>
            <w:r w:rsidR="7F280BA1" w:rsidRPr="008F12E7">
              <w:rPr>
                <w:rFonts w:ascii="Browallia New" w:hAnsi="Browallia New"/>
                <w:sz w:val="28"/>
              </w:rPr>
              <w:t xml:space="preserve"> other purchased or originated credit impaired </w:t>
            </w:r>
            <w:r w:rsidR="7F280BA1" w:rsidRPr="008F12E7">
              <w:rPr>
                <w:rFonts w:ascii="Browallia New" w:hAnsi="Browallia New"/>
                <w:sz w:val="28"/>
                <w:cs/>
              </w:rPr>
              <w:t>(</w:t>
            </w:r>
            <w:r w:rsidR="7F280BA1" w:rsidRPr="008F12E7">
              <w:rPr>
                <w:rFonts w:ascii="Browallia New" w:hAnsi="Browallia New"/>
                <w:sz w:val="28"/>
              </w:rPr>
              <w:t>POCI</w:t>
            </w:r>
            <w:r w:rsidR="7F280BA1" w:rsidRPr="008F12E7">
              <w:rPr>
                <w:rFonts w:ascii="Browallia New" w:hAnsi="Browallia New"/>
                <w:sz w:val="28"/>
                <w:cs/>
              </w:rPr>
              <w:t>)</w:t>
            </w:r>
            <w:r w:rsidR="00BA58EC" w:rsidRPr="008F12E7">
              <w:rPr>
                <w:rFonts w:ascii="Browallia New" w:hAnsi="Browallia New"/>
                <w:sz w:val="28"/>
              </w:rPr>
              <w:br/>
            </w:r>
            <w:r w:rsidR="00301E9B" w:rsidRPr="008F12E7">
              <w:rPr>
                <w:rFonts w:ascii="Browallia New" w:hAnsi="Browallia New"/>
                <w:sz w:val="28"/>
              </w:rPr>
              <w:t xml:space="preserve">must </w:t>
            </w:r>
            <w:r w:rsidR="004F7004" w:rsidRPr="008F12E7">
              <w:rPr>
                <w:rFonts w:ascii="Browallia New" w:hAnsi="Browallia New"/>
                <w:sz w:val="28"/>
              </w:rPr>
              <w:t>be in the range of</w:t>
            </w:r>
            <w:r w:rsidR="00301E9B" w:rsidRPr="008F12E7">
              <w:rPr>
                <w:rFonts w:ascii="Browallia New" w:hAnsi="Browallia New"/>
                <w:sz w:val="28"/>
              </w:rPr>
              <w:t xml:space="preserve"> +/- </w:t>
            </w:r>
            <w:r w:rsidR="0001212A" w:rsidRPr="008F12E7">
              <w:rPr>
                <w:rFonts w:ascii="Browallia New" w:hAnsi="Browallia New"/>
                <w:sz w:val="28"/>
              </w:rPr>
              <w:t>Threshold Amount</w:t>
            </w:r>
            <w:r w:rsidR="00301E9B" w:rsidRPr="008F12E7">
              <w:rPr>
                <w:rFonts w:ascii="Browallia New" w:hAnsi="Browallia New"/>
                <w:sz w:val="28"/>
              </w:rPr>
              <w:t xml:space="preserve"> or +/- </w:t>
            </w:r>
            <w:r w:rsidR="003A5E00" w:rsidRPr="008F12E7">
              <w:rPr>
                <w:rFonts w:ascii="Browallia New" w:hAnsi="Browallia New"/>
                <w:sz w:val="28"/>
              </w:rPr>
              <w:t xml:space="preserve">Threshold Percent </w:t>
            </w:r>
            <w:r w:rsidR="00301E9B" w:rsidRPr="008F12E7">
              <w:rPr>
                <w:rFonts w:ascii="Browallia New" w:hAnsi="Browallia New"/>
                <w:sz w:val="28"/>
              </w:rPr>
              <w:t>of sum up of loans in Provision Summary (DS_PVS).</w:t>
            </w:r>
          </w:p>
          <w:p w14:paraId="0D321309" w14:textId="68AC7B08" w:rsidR="00FA109F" w:rsidRPr="008F12E7"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1EB41BC4"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w:t>
            </w:r>
            <w:r w:rsidR="00C9402E">
              <w:rPr>
                <w:rFonts w:ascii="Browallia New" w:hAnsi="Browallia New"/>
                <w:sz w:val="28"/>
              </w:rPr>
              <w:t>is different from</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DER_CAC.Loan</w:t>
            </w:r>
            <w:proofErr w:type="spellEnd"/>
            <w:r w:rsidRPr="008471C1">
              <w:rPr>
                <w:rFonts w:ascii="Browallia New" w:hAnsi="Browallia New"/>
                <w:sz w:val="28"/>
              </w:rPr>
              <w:t xml:space="preserve">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DER_OTDM.Credit</w:t>
            </w:r>
            <w:proofErr w:type="spellEnd"/>
            <w:r w:rsidRPr="008471C1">
              <w:rPr>
                <w:rFonts w:ascii="Browallia New" w:hAnsi="Browallia New"/>
                <w:sz w:val="28"/>
              </w:rPr>
              <w:t xml:space="preserve">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DER_CAC.Loan</w:t>
            </w:r>
            <w:proofErr w:type="spellEnd"/>
            <w:r w:rsidRPr="008471C1">
              <w:rPr>
                <w:rFonts w:ascii="Browallia New" w:hAnsi="Browallia New"/>
                <w:sz w:val="28"/>
              </w:rPr>
              <w:t xml:space="preserve"> and Contingent Type] IS Value Under (‘2003200001’, ‘2003200066’, ‘2003200070’) OR [</w:t>
            </w:r>
            <w:proofErr w:type="spellStart"/>
            <w:r w:rsidRPr="008471C1">
              <w:rPr>
                <w:rFonts w:ascii="Browallia New" w:hAnsi="Browallia New"/>
                <w:sz w:val="28"/>
              </w:rPr>
              <w:t>DER_CAC.Loan</w:t>
            </w:r>
            <w:proofErr w:type="spellEnd"/>
            <w:r w:rsidRPr="008471C1">
              <w:rPr>
                <w:rFonts w:ascii="Browallia New" w:hAnsi="Browallia New"/>
                <w:sz w:val="28"/>
              </w:rPr>
              <w:t xml:space="preserve">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DER_OTDM.Asset</w:t>
            </w:r>
            <w:proofErr w:type="spellEnd"/>
            <w:r w:rsidRPr="008471C1">
              <w:rPr>
                <w:rFonts w:ascii="Browallia New" w:hAnsi="Browallia New"/>
                <w:sz w:val="28"/>
              </w:rPr>
              <w:t xml:space="preserve">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มีค่าภายใต้ “เงินให้สินเชื่อ”, “การรับอาว</w:t>
            </w:r>
            <w:proofErr w:type="spellStart"/>
            <w:r w:rsidRPr="008471C1">
              <w:rPr>
                <w:rFonts w:ascii="Browallia New" w:hAnsi="Browallia New"/>
                <w:sz w:val="28"/>
                <w:cs/>
              </w:rPr>
              <w:t>ัล</w:t>
            </w:r>
            <w:proofErr w:type="spellEnd"/>
            <w:r w:rsidRPr="008471C1">
              <w:rPr>
                <w:rFonts w:ascii="Browallia New" w:hAnsi="Browallia New"/>
                <w:sz w:val="28"/>
                <w:cs/>
              </w:rPr>
              <w:t xml:space="preserve">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530D1683" w14:textId="77777777" w:rsidR="00957BF0" w:rsidRDefault="00957BF0" w:rsidP="00096CE5">
      <w:pPr>
        <w:spacing w:before="120" w:after="0" w:line="240" w:lineRule="auto"/>
        <w:rPr>
          <w:rFonts w:ascii="Browallia New" w:hAnsi="Browallia New"/>
          <w:b/>
          <w:bCs/>
          <w:sz w:val="28"/>
        </w:rPr>
      </w:pPr>
    </w:p>
    <w:p w14:paraId="1076C539" w14:textId="77777777" w:rsidR="00957BF0" w:rsidRDefault="00957BF0" w:rsidP="00096CE5">
      <w:pPr>
        <w:spacing w:before="120" w:after="0" w:line="240" w:lineRule="auto"/>
        <w:rPr>
          <w:rFonts w:ascii="Browallia New" w:hAnsi="Browallia New"/>
          <w:b/>
          <w:bCs/>
          <w:sz w:val="28"/>
        </w:rPr>
      </w:pPr>
    </w:p>
    <w:p w14:paraId="317A46B2" w14:textId="77777777" w:rsidR="00957BF0" w:rsidRDefault="00957BF0" w:rsidP="00096CE5">
      <w:pPr>
        <w:spacing w:before="120" w:after="0" w:line="240" w:lineRule="auto"/>
        <w:rPr>
          <w:rFonts w:ascii="Browallia New" w:hAnsi="Browallia New"/>
          <w:b/>
          <w:bCs/>
          <w:sz w:val="28"/>
        </w:rPr>
      </w:pPr>
    </w:p>
    <w:p w14:paraId="20420ACC" w14:textId="3778D46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06"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7" w:name="_Toc161403247"/>
      <w:r w:rsidRPr="008471C1">
        <w:rPr>
          <w:rFonts w:ascii="Browallia New" w:hAnsi="Browallia New"/>
        </w:rPr>
        <w:lastRenderedPageBreak/>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07"/>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lastRenderedPageBreak/>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8" w:name="_Toc161403248"/>
      <w:r w:rsidRPr="008471C1">
        <w:rPr>
          <w:rFonts w:ascii="Browallia New" w:hAnsi="Browallia New"/>
        </w:rPr>
        <w:lastRenderedPageBreak/>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08"/>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09" w:name="_Hlk123735370"/>
            <w:r w:rsidRPr="008471C1">
              <w:rPr>
                <w:rFonts w:ascii="Browallia New" w:hAnsi="Browallia New"/>
                <w:b w:val="0"/>
                <w:bCs w:val="0"/>
                <w:caps w:val="0"/>
                <w:sz w:val="28"/>
              </w:rPr>
              <w:t>CNCLA006</w:t>
            </w:r>
            <w:bookmarkEnd w:id="109"/>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DER_CLA.</w:t>
            </w:r>
            <w:r w:rsidR="00AB74DB" w:rsidRPr="008471C1">
              <w:rPr>
                <w:rFonts w:ascii="Browallia New" w:hAnsi="Browallia New"/>
                <w:sz w:val="28"/>
              </w:rPr>
              <w:t>Unamortized</w:t>
            </w:r>
            <w:proofErr w:type="spellEnd"/>
            <w:r w:rsidR="00AB74DB" w:rsidRPr="008471C1">
              <w:rPr>
                <w:rFonts w:ascii="Browallia New" w:hAnsi="Browallia New"/>
                <w:sz w:val="28"/>
              </w:rPr>
              <w:t xml:space="preserve">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 </w:t>
            </w:r>
            <w:proofErr w:type="spellStart"/>
            <w:r w:rsidRPr="008471C1">
              <w:rPr>
                <w:rFonts w:ascii="Browallia New" w:hAnsi="Browallia New"/>
                <w:sz w:val="28"/>
              </w:rPr>
              <w:t>CLA.</w:t>
            </w:r>
            <w:r w:rsidR="00AB74DB" w:rsidRPr="008471C1">
              <w:rPr>
                <w:rFonts w:ascii="Browallia New" w:hAnsi="Browallia New"/>
                <w:sz w:val="28"/>
              </w:rPr>
              <w:t>Unamortized</w:t>
            </w:r>
            <w:proofErr w:type="spellEnd"/>
            <w:r w:rsidR="00AB74DB" w:rsidRPr="008471C1">
              <w:rPr>
                <w:rFonts w:ascii="Browallia New" w:hAnsi="Browallia New"/>
                <w:sz w:val="28"/>
              </w:rPr>
              <w:t xml:space="preserve">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627C13" w14:textId="4CBFACDE" w:rsidR="0007399D" w:rsidRPr="008471C1" w:rsidRDefault="0007399D" w:rsidP="00096CE5">
      <w:pPr>
        <w:spacing w:line="240" w:lineRule="auto"/>
        <w:rPr>
          <w:rFonts w:ascii="Browallia New" w:eastAsia="BrowalliaUPC" w:hAnsi="Browallia New"/>
          <w:b/>
          <w:bCs/>
          <w:sz w:val="28"/>
        </w:rPr>
      </w:pP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0" w:name="_Toc161403249"/>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06"/>
      <w:bookmarkEnd w:id="110"/>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xml:space="preserve">, contingent </w:t>
            </w:r>
            <w:proofErr w:type="gramStart"/>
            <w:r w:rsidR="00F072C0" w:rsidRPr="008471C1">
              <w:rPr>
                <w:rFonts w:ascii="Browallia New" w:eastAsia="Browallia New" w:hAnsi="Browallia New"/>
                <w:sz w:val="28"/>
              </w:rPr>
              <w:t>loans</w:t>
            </w:r>
            <w:proofErr w:type="gramEnd"/>
            <w:r w:rsidR="00F072C0" w:rsidRPr="008471C1">
              <w:rPr>
                <w:rFonts w:ascii="Browallia New" w:eastAsia="Browallia New" w:hAnsi="Browallia New"/>
                <w:sz w:val="28"/>
              </w:rPr>
              <w:t xml:space="preserve">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8517F6" w:rsidRPr="008471C1" w14:paraId="36D6C9B9" w14:textId="77777777" w:rsidTr="008517F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auto"/>
          </w:tcPr>
          <w:p w14:paraId="4127AADA" w14:textId="0BADFDB9" w:rsidR="008517F6" w:rsidRPr="00AC30C6" w:rsidRDefault="008517F6" w:rsidP="008517F6">
            <w:pPr>
              <w:rPr>
                <w:rFonts w:ascii="Browallia New" w:eastAsia="Browallia New" w:hAnsi="Browallia New"/>
                <w:b w:val="0"/>
                <w:bCs w:val="0"/>
                <w:caps w:val="0"/>
                <w:strike/>
                <w:color w:val="FF0000"/>
                <w:sz w:val="28"/>
              </w:rPr>
            </w:pPr>
            <w:r w:rsidRPr="008471C1">
              <w:rPr>
                <w:rFonts w:ascii="Browallia New" w:eastAsia="Browallia New" w:hAnsi="Browallia New"/>
                <w:b w:val="0"/>
                <w:bCs w:val="0"/>
                <w:caps w:val="0"/>
                <w:sz w:val="28"/>
              </w:rPr>
              <w:t>CNOTDD002</w:t>
            </w:r>
          </w:p>
        </w:tc>
        <w:tc>
          <w:tcPr>
            <w:tcW w:w="5103" w:type="dxa"/>
            <w:tcBorders>
              <w:bottom w:val="single" w:sz="12" w:space="0" w:color="002060"/>
              <w:right w:val="single" w:sz="4" w:space="0" w:color="002060"/>
            </w:tcBorders>
            <w:shd w:val="clear" w:color="auto" w:fill="auto"/>
          </w:tcPr>
          <w:p w14:paraId="29D23EA5" w14:textId="2CEB5E14"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bottom w:val="single" w:sz="12" w:space="0" w:color="002060"/>
              <w:right w:val="single" w:sz="4" w:space="0" w:color="002060"/>
            </w:tcBorders>
            <w:shd w:val="clear" w:color="auto" w:fill="auto"/>
          </w:tcPr>
          <w:p w14:paraId="01BA046E" w14:textId="5C84DDC3"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bottom w:val="single" w:sz="12" w:space="0" w:color="002060"/>
            </w:tcBorders>
            <w:shd w:val="clear" w:color="auto" w:fill="auto"/>
          </w:tcPr>
          <w:p w14:paraId="5848A42F" w14:textId="703C5A07"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bottom w:val="single" w:sz="12" w:space="0" w:color="002060"/>
            </w:tcBorders>
            <w:shd w:val="clear" w:color="auto" w:fill="auto"/>
          </w:tcPr>
          <w:p w14:paraId="75CF9011" w14:textId="5656B6BA"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247E8478" w14:textId="77777777" w:rsidR="00FD69FC" w:rsidRDefault="00FD69FC" w:rsidP="00096CE5">
      <w:pPr>
        <w:spacing w:before="120" w:after="0" w:line="240" w:lineRule="auto"/>
        <w:rPr>
          <w:rFonts w:ascii="Browallia New" w:hAnsi="Browallia New"/>
          <w:b/>
          <w:bCs/>
          <w:sz w:val="28"/>
        </w:rPr>
      </w:pPr>
    </w:p>
    <w:p w14:paraId="71D02120" w14:textId="18342BB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 = [</w:t>
            </w:r>
            <w:proofErr w:type="spellStart"/>
            <w:r w:rsidRPr="008471C1">
              <w:rPr>
                <w:rFonts w:ascii="Browallia New" w:hAnsi="Browallia New"/>
                <w:sz w:val="28"/>
              </w:rPr>
              <w:t>DER_CPID.Counterparty</w:t>
            </w:r>
            <w:proofErr w:type="spellEnd"/>
            <w:r w:rsidRPr="008471C1">
              <w:rPr>
                <w:rFonts w:ascii="Browallia New" w:hAnsi="Browallia New"/>
                <w:sz w:val="28"/>
              </w:rPr>
              <w:t xml:space="preserve">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DER_OCP.Counterparty</w:t>
            </w:r>
            <w:proofErr w:type="spellEnd"/>
            <w:r w:rsidRPr="008471C1">
              <w:rPr>
                <w:rFonts w:ascii="Browallia New" w:hAnsi="Browallia New"/>
                <w:sz w:val="28"/>
              </w:rPr>
              <w:t xml:space="preserve">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w:t>
            </w:r>
            <w:proofErr w:type="spellStart"/>
            <w:r w:rsidRPr="008471C1">
              <w:rPr>
                <w:rFonts w:ascii="Browallia New" w:hAnsi="Browallia New"/>
                <w:sz w:val="28"/>
              </w:rPr>
              <w:t>DER_OCP.Nationality</w:t>
            </w:r>
            <w:proofErr w:type="spellEnd"/>
            <w:r w:rsidRPr="008471C1">
              <w:rPr>
                <w:rFonts w:ascii="Browallia New" w:hAnsi="Browallia New"/>
                <w:sz w:val="28"/>
              </w:rPr>
              <w:t>] = 'TH'</w:t>
            </w:r>
            <w:r w:rsidR="00447BED" w:rsidRPr="008471C1">
              <w:rPr>
                <w:rFonts w:ascii="Browallia New" w:hAnsi="Browallia New"/>
                <w:sz w:val="28"/>
              </w:rPr>
              <w:t>)</w:t>
            </w:r>
            <w:r w:rsidRPr="008471C1">
              <w:rPr>
                <w:rFonts w:ascii="Browallia New" w:hAnsi="Browallia New"/>
                <w:sz w:val="28"/>
              </w:rPr>
              <w:br/>
              <w:t>OR ([</w:t>
            </w:r>
            <w:proofErr w:type="spellStart"/>
            <w:r w:rsidRPr="008471C1">
              <w:rPr>
                <w:rFonts w:ascii="Browallia New" w:hAnsi="Browallia New"/>
                <w:sz w:val="28"/>
              </w:rPr>
              <w:t>DER_JCP.Counterparty</w:t>
            </w:r>
            <w:proofErr w:type="spellEnd"/>
            <w:r w:rsidRPr="008471C1">
              <w:rPr>
                <w:rFonts w:ascii="Browallia New" w:hAnsi="Browallia New"/>
                <w:sz w:val="28"/>
              </w:rPr>
              <w:t xml:space="preserve"> Type] NOT IN ('2001400001' or '2001400050') AND </w:t>
            </w:r>
            <w:r w:rsidR="005832CE" w:rsidRPr="008471C1">
              <w:rPr>
                <w:rFonts w:ascii="Browallia New" w:hAnsi="Browallia New"/>
                <w:sz w:val="28"/>
              </w:rPr>
              <w:t>(</w:t>
            </w:r>
            <w:r w:rsidRPr="008471C1">
              <w:rPr>
                <w:rFonts w:ascii="Browallia New" w:hAnsi="Browallia New"/>
                <w:sz w:val="28"/>
              </w:rPr>
              <w:t>[</w:t>
            </w:r>
            <w:proofErr w:type="spellStart"/>
            <w:r w:rsidRPr="008471C1">
              <w:rPr>
                <w:rFonts w:ascii="Browallia New" w:hAnsi="Browallia New"/>
                <w:sz w:val="28"/>
              </w:rPr>
              <w:t>DER_JCP.Registered</w:t>
            </w:r>
            <w:proofErr w:type="spellEnd"/>
            <w:r w:rsidRPr="008471C1">
              <w:rPr>
                <w:rFonts w:ascii="Browallia New" w:hAnsi="Browallia New"/>
                <w:sz w:val="28"/>
              </w:rPr>
              <w:t xml:space="preserve">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lastRenderedPageBreak/>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 xml:space="preserve">of </w:t>
            </w:r>
            <w:proofErr w:type="gramStart"/>
            <w:r w:rsidR="5C948364" w:rsidRPr="008471C1">
              <w:rPr>
                <w:rFonts w:ascii="Browallia New" w:hAnsi="Browallia New"/>
                <w:sz w:val="28"/>
              </w:rPr>
              <w:t>on</w:t>
            </w:r>
            <w:r w:rsidR="5C948364" w:rsidRPr="008471C1">
              <w:rPr>
                <w:rFonts w:ascii="Browallia New" w:hAnsi="Browallia New"/>
                <w:sz w:val="28"/>
                <w:cs/>
              </w:rPr>
              <w:t>-</w:t>
            </w:r>
            <w:r w:rsidR="5C948364" w:rsidRPr="008471C1">
              <w:rPr>
                <w:rFonts w:ascii="Browallia New" w:hAnsi="Browallia New"/>
                <w:sz w:val="28"/>
              </w:rPr>
              <w:t>shore</w:t>
            </w:r>
            <w:proofErr w:type="gramEnd"/>
            <w:r w:rsidR="5C948364" w:rsidRPr="008471C1">
              <w:rPr>
                <w:rFonts w:ascii="Browallia New" w:hAnsi="Browallia New"/>
                <w:sz w:val="28"/>
              </w:rPr>
              <w:t xml:space="preserv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DER_OCP.Counterparty</w:t>
            </w:r>
            <w:proofErr w:type="spellEnd"/>
            <w:r w:rsidRPr="008471C1">
              <w:rPr>
                <w:rFonts w:ascii="Browallia New" w:hAnsi="Browallia New"/>
                <w:sz w:val="28"/>
              </w:rPr>
              <w:t xml:space="preserve"> Type] IN ('2001400001',</w:t>
            </w:r>
            <w:r w:rsidR="0020506C" w:rsidRPr="008471C1">
              <w:rPr>
                <w:rFonts w:ascii="Browallia New" w:hAnsi="Browallia New"/>
                <w:sz w:val="28"/>
              </w:rPr>
              <w:t xml:space="preserve"> </w:t>
            </w:r>
            <w:r w:rsidRPr="008471C1">
              <w:rPr>
                <w:rFonts w:ascii="Browallia New" w:hAnsi="Browallia New"/>
                <w:sz w:val="28"/>
              </w:rPr>
              <w:t>'2001400050') AND [</w:t>
            </w:r>
            <w:proofErr w:type="spellStart"/>
            <w:r w:rsidRPr="008471C1">
              <w:rPr>
                <w:rFonts w:ascii="Browallia New" w:hAnsi="Browallia New"/>
                <w:sz w:val="28"/>
              </w:rPr>
              <w:t>DER_OCP.Nationality</w:t>
            </w:r>
            <w:proofErr w:type="spellEnd"/>
            <w:r w:rsidRPr="008471C1">
              <w:rPr>
                <w:rFonts w:ascii="Browallia New" w:hAnsi="Browallia New"/>
                <w:sz w:val="28"/>
              </w:rPr>
              <w:t>]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w:t>
            </w:r>
            <w:proofErr w:type="spellStart"/>
            <w:r w:rsidRPr="008471C1">
              <w:rPr>
                <w:rFonts w:ascii="Browallia New" w:hAnsi="Browallia New"/>
                <w:sz w:val="28"/>
              </w:rPr>
              <w:t>DER_CPID.Counterparty</w:t>
            </w:r>
            <w:proofErr w:type="spellEnd"/>
            <w:r w:rsidRPr="008471C1">
              <w:rPr>
                <w:rFonts w:ascii="Browallia New" w:hAnsi="Browallia New"/>
                <w:sz w:val="28"/>
              </w:rPr>
              <w:t xml:space="preserve"> Id] = [</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w:t>
            </w:r>
            <w:proofErr w:type="spellStart"/>
            <w:r w:rsidRPr="008471C1">
              <w:rPr>
                <w:rFonts w:ascii="Browallia New" w:hAnsi="Browallia New"/>
                <w:sz w:val="28"/>
              </w:rPr>
              <w:t>DER_JCP.Counterparty</w:t>
            </w:r>
            <w:proofErr w:type="spellEnd"/>
            <w:r w:rsidRPr="008471C1">
              <w:rPr>
                <w:rFonts w:ascii="Browallia New" w:hAnsi="Browallia New"/>
                <w:sz w:val="28"/>
              </w:rPr>
              <w:t xml:space="preserve"> Type] NOT IN ('2001400001' or '2001400050') AND [</w:t>
            </w:r>
            <w:proofErr w:type="spellStart"/>
            <w:r w:rsidRPr="008471C1">
              <w:rPr>
                <w:rFonts w:ascii="Browallia New" w:hAnsi="Browallia New"/>
                <w:sz w:val="28"/>
              </w:rPr>
              <w:t>DER_JCP.Registered</w:t>
            </w:r>
            <w:proofErr w:type="spellEnd"/>
            <w:r w:rsidRPr="008471C1">
              <w:rPr>
                <w:rFonts w:ascii="Browallia New" w:hAnsi="Browallia New"/>
                <w:sz w:val="28"/>
              </w:rPr>
              <w:t xml:space="preserve"> Country] &lt;&gt; 'TH' </w:t>
            </w:r>
            <w:r w:rsidR="00BF33FF" w:rsidRPr="008471C1">
              <w:rPr>
                <w:rFonts w:ascii="Browallia New" w:hAnsi="Browallia New"/>
                <w:sz w:val="28"/>
              </w:rPr>
              <w:t>AND</w:t>
            </w:r>
            <w:r w:rsidRPr="008471C1">
              <w:rPr>
                <w:rFonts w:ascii="Browallia New" w:hAnsi="Browallia New"/>
                <w:sz w:val="28"/>
              </w:rPr>
              <w:t xml:space="preserve"> [</w:t>
            </w:r>
            <w:proofErr w:type="spellStart"/>
            <w:r w:rsidRPr="008471C1">
              <w:rPr>
                <w:rFonts w:ascii="Browallia New" w:hAnsi="Browallia New"/>
                <w:sz w:val="28"/>
              </w:rPr>
              <w:t>DER_CPID.Counterparty</w:t>
            </w:r>
            <w:proofErr w:type="spellEnd"/>
            <w:r w:rsidRPr="008471C1">
              <w:rPr>
                <w:rFonts w:ascii="Browallia New" w:hAnsi="Browallia New"/>
                <w:sz w:val="28"/>
              </w:rPr>
              <w:t xml:space="preserve"> Id] = [</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w:t>
            </w:r>
            <w:r w:rsidRPr="008471C1">
              <w:rPr>
                <w:rFonts w:ascii="Browallia New" w:hAnsi="Browallia New"/>
                <w:sz w:val="28"/>
              </w:rPr>
              <w:lastRenderedPageBreak/>
              <w:t xml:space="preserve">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w:t>
            </w:r>
            <w:proofErr w:type="gramStart"/>
            <w:r w:rsidR="21E81AD3" w:rsidRPr="008471C1">
              <w:rPr>
                <w:rFonts w:ascii="Browallia New" w:hAnsi="Browallia New"/>
                <w:sz w:val="28"/>
              </w:rPr>
              <w:t>off</w:t>
            </w:r>
            <w:r w:rsidR="21E81AD3" w:rsidRPr="008471C1">
              <w:rPr>
                <w:rFonts w:ascii="Browallia New" w:hAnsi="Browallia New"/>
                <w:sz w:val="28"/>
                <w:cs/>
              </w:rPr>
              <w:t>-</w:t>
            </w:r>
            <w:r w:rsidR="21E81AD3" w:rsidRPr="008471C1">
              <w:rPr>
                <w:rFonts w:ascii="Browallia New" w:hAnsi="Browallia New"/>
                <w:sz w:val="28"/>
              </w:rPr>
              <w:t>shore</w:t>
            </w:r>
            <w:proofErr w:type="gramEnd"/>
            <w:r w:rsidR="21E81AD3" w:rsidRPr="008471C1">
              <w:rPr>
                <w:rFonts w:ascii="Browallia New" w:hAnsi="Browallia New"/>
                <w:sz w:val="28"/>
              </w:rPr>
              <w:t xml:space="preserv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70A47FA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69FCC76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1" w:name="_Toc69080694"/>
      <w:bookmarkStart w:id="112" w:name="_Toc161403250"/>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1"/>
      <w:bookmarkEnd w:id="112"/>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w:t>
            </w:r>
            <w:proofErr w:type="spellStart"/>
            <w:r w:rsidR="006C493B" w:rsidRPr="00747F88">
              <w:rPr>
                <w:rFonts w:ascii="Browallia New" w:hAnsi="Browallia New"/>
                <w:sz w:val="28"/>
              </w:rPr>
              <w:t>DER_AGF.Movement</w:t>
            </w:r>
            <w:proofErr w:type="spellEnd"/>
            <w:r w:rsidR="006C493B" w:rsidRPr="00747F88">
              <w:rPr>
                <w:rFonts w:ascii="Browallia New" w:hAnsi="Browallia New"/>
                <w:sz w:val="28"/>
              </w:rPr>
              <w:t xml:space="preserve">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2AB1AF4E" w14:textId="77777777" w:rsidR="0007399D" w:rsidRDefault="0007399D" w:rsidP="00096CE5">
      <w:pPr>
        <w:spacing w:before="120" w:after="0" w:line="240" w:lineRule="auto"/>
        <w:rPr>
          <w:rFonts w:ascii="Browallia New" w:hAnsi="Browallia New"/>
          <w:b/>
          <w:bCs/>
          <w:sz w:val="28"/>
        </w:rPr>
      </w:pPr>
    </w:p>
    <w:p w14:paraId="115FB407" w14:textId="77777777" w:rsidR="00FD69FC" w:rsidRDefault="00FD69FC" w:rsidP="00096CE5">
      <w:pPr>
        <w:spacing w:before="120" w:after="0" w:line="240" w:lineRule="auto"/>
        <w:rPr>
          <w:rFonts w:ascii="Browallia New" w:hAnsi="Browallia New"/>
          <w:b/>
          <w:bCs/>
          <w:sz w:val="28"/>
        </w:rPr>
      </w:pPr>
    </w:p>
    <w:p w14:paraId="141B6865" w14:textId="77777777" w:rsidR="00FD69FC" w:rsidRDefault="00FD69FC" w:rsidP="00096CE5">
      <w:pPr>
        <w:spacing w:before="120" w:after="0" w:line="240" w:lineRule="auto"/>
        <w:rPr>
          <w:rFonts w:ascii="Browallia New" w:hAnsi="Browallia New"/>
          <w:b/>
          <w:bCs/>
          <w:sz w:val="28"/>
        </w:rPr>
      </w:pPr>
    </w:p>
    <w:p w14:paraId="6CB27D42" w14:textId="77777777" w:rsidR="00D87440" w:rsidRPr="008471C1" w:rsidRDefault="00D87440" w:rsidP="00096CE5">
      <w:pPr>
        <w:spacing w:before="120" w:after="0" w:line="240" w:lineRule="auto"/>
        <w:rPr>
          <w:rFonts w:ascii="Browallia New" w:hAnsi="Browallia New"/>
          <w:b/>
          <w:bCs/>
          <w:sz w:val="28"/>
          <w:cs/>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3" w:name="_Toc69080695"/>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161403251"/>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3"/>
      <w:bookmarkEnd w:id="114"/>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If a credit account is Thai Baht loans, credit card loans, contingent </w:t>
            </w:r>
            <w:proofErr w:type="gramStart"/>
            <w:r w:rsidRPr="008471C1">
              <w:rPr>
                <w:rFonts w:ascii="Browallia New" w:eastAsia="Browallia New" w:hAnsi="Browallia New"/>
                <w:sz w:val="28"/>
              </w:rPr>
              <w:t>loans</w:t>
            </w:r>
            <w:proofErr w:type="gramEnd"/>
            <w:r w:rsidRPr="008471C1">
              <w:rPr>
                <w:rFonts w:ascii="Browallia New" w:eastAsia="Browallia New" w:hAnsi="Browallia New"/>
                <w:sz w:val="28"/>
              </w:rPr>
              <w:t xml:space="preserve">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proofErr w:type="gramStart"/>
            <w:r w:rsidRPr="008471C1">
              <w:rPr>
                <w:rFonts w:ascii="Browallia New" w:hAnsi="Browallia New"/>
                <w:sz w:val="28"/>
              </w:rPr>
              <w:t>Non Resident</w:t>
            </w:r>
            <w:proofErr w:type="gramEnd"/>
            <w:r w:rsidRPr="008471C1">
              <w:rPr>
                <w:rFonts w:ascii="Browallia New" w:hAnsi="Browallia New"/>
                <w:sz w:val="28"/>
              </w:rPr>
              <w:t xml:space="preserve"> Baht </w:t>
            </w:r>
            <w:r w:rsidRPr="008471C1">
              <w:rPr>
                <w:rFonts w:ascii="Browallia New" w:hAnsi="Browallia New"/>
                <w:sz w:val="28"/>
              </w:rPr>
              <w:lastRenderedPageBreak/>
              <w:t>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lastRenderedPageBreak/>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proofErr w:type="gramStart"/>
            <w:r w:rsidRPr="008471C1">
              <w:rPr>
                <w:rFonts w:ascii="Browallia New" w:hAnsi="Browallia New"/>
                <w:sz w:val="28"/>
              </w:rPr>
              <w:t>Non Resident</w:t>
            </w:r>
            <w:proofErr w:type="gramEnd"/>
            <w:r w:rsidRPr="008471C1">
              <w:rPr>
                <w:rFonts w:ascii="Browallia New" w:hAnsi="Browallia New"/>
                <w:sz w:val="28"/>
              </w:rPr>
              <w:t xml:space="preserve">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w:t>
            </w:r>
            <w:proofErr w:type="spellStart"/>
            <w:r w:rsidRPr="00747F88">
              <w:rPr>
                <w:rFonts w:ascii="Browallia New" w:eastAsia="Browallia New" w:hAnsi="Browallia New"/>
                <w:sz w:val="28"/>
              </w:rPr>
              <w:t>DER_TXF.Movement</w:t>
            </w:r>
            <w:proofErr w:type="spellEnd"/>
            <w:r w:rsidRPr="00747F88">
              <w:rPr>
                <w:rFonts w:ascii="Browallia New" w:eastAsia="Browallia New" w:hAnsi="Browallia New"/>
                <w:sz w:val="28"/>
              </w:rPr>
              <w:t xml:space="preserve"> Type] IS Value Under (‘</w:t>
            </w:r>
            <w:r w:rsidRPr="00747F88">
              <w:rPr>
                <w:rFonts w:ascii="Browallia New" w:eastAsia="Browallia New" w:hAnsi="Browallia New"/>
                <w:sz w:val="28"/>
                <w:cs/>
              </w:rPr>
              <w:t>2003400001</w:t>
            </w:r>
            <w:proofErr w:type="gramStart"/>
            <w:r w:rsidRPr="00747F88">
              <w:rPr>
                <w:rFonts w:ascii="Browallia New" w:eastAsia="Browallia New" w:hAnsi="Browallia New"/>
                <w:sz w:val="28"/>
                <w:cs/>
              </w:rPr>
              <w:t xml:space="preserve">’ </w:t>
            </w:r>
            <w:r w:rsidRPr="00747F88">
              <w:rPr>
                <w:rFonts w:ascii="Browallia New" w:eastAsia="Browallia New" w:hAnsi="Browallia New"/>
                <w:sz w:val="28"/>
              </w:rPr>
              <w:t>,</w:t>
            </w:r>
            <w:proofErr w:type="gramEnd"/>
            <w:r w:rsidRPr="00747F88">
              <w:rPr>
                <w:rFonts w:ascii="Browallia New" w:eastAsia="Browallia New" w:hAnsi="Browallia New"/>
                <w:sz w:val="28"/>
              </w:rPr>
              <w:t xml:space="preserve">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w:t>
            </w:r>
            <w:proofErr w:type="spellStart"/>
            <w:r w:rsidRPr="00747F88">
              <w:rPr>
                <w:rFonts w:ascii="Browallia New" w:eastAsia="Browallia New" w:hAnsi="Browallia New"/>
                <w:sz w:val="28"/>
              </w:rPr>
              <w:t>DER_TXF.Account</w:t>
            </w:r>
            <w:proofErr w:type="spellEnd"/>
            <w:r w:rsidRPr="00747F88">
              <w:rPr>
                <w:rFonts w:ascii="Browallia New" w:eastAsia="Browallia New" w:hAnsi="Browallia New"/>
                <w:sz w:val="28"/>
              </w:rPr>
              <w:t xml:space="preserve"> Id</w:t>
            </w:r>
            <w:proofErr w:type="gramStart"/>
            <w:r w:rsidRPr="00747F88">
              <w:rPr>
                <w:rFonts w:ascii="Browallia New" w:eastAsia="Browallia New" w:hAnsi="Browallia New"/>
                <w:sz w:val="28"/>
              </w:rPr>
              <w:t>],[</w:t>
            </w:r>
            <w:proofErr w:type="spellStart"/>
            <w:proofErr w:type="gramEnd"/>
            <w:r w:rsidRPr="00747F88">
              <w:rPr>
                <w:rFonts w:ascii="Browallia New" w:eastAsia="Browallia New" w:hAnsi="Browallia New"/>
                <w:sz w:val="28"/>
              </w:rPr>
              <w:t>DER_TXF.Data</w:t>
            </w:r>
            <w:proofErr w:type="spellEnd"/>
            <w:r w:rsidRPr="00747F88">
              <w:rPr>
                <w:rFonts w:ascii="Browallia New" w:eastAsia="Browallia New" w:hAnsi="Browallia New"/>
                <w:sz w:val="28"/>
              </w:rPr>
              <w:t xml:space="preserve"> Date] EXISTS IN [</w:t>
            </w:r>
            <w:proofErr w:type="spellStart"/>
            <w:r w:rsidRPr="00747F88">
              <w:rPr>
                <w:rFonts w:ascii="Browallia New" w:eastAsia="Browallia New" w:hAnsi="Browallia New"/>
                <w:sz w:val="28"/>
              </w:rPr>
              <w:t>DER_OTDD.Account</w:t>
            </w:r>
            <w:proofErr w:type="spellEnd"/>
            <w:r w:rsidRPr="00747F88">
              <w:rPr>
                <w:rFonts w:ascii="Browallia New" w:eastAsia="Browallia New" w:hAnsi="Browallia New"/>
                <w:sz w:val="28"/>
              </w:rPr>
              <w:t xml:space="preserve"> Id],[</w:t>
            </w:r>
            <w:proofErr w:type="spellStart"/>
            <w:r w:rsidRPr="00747F88">
              <w:rPr>
                <w:rFonts w:ascii="Browallia New" w:eastAsia="Browallia New" w:hAnsi="Browallia New"/>
                <w:sz w:val="28"/>
              </w:rPr>
              <w:t>DER_OTDD.Data</w:t>
            </w:r>
            <w:proofErr w:type="spellEnd"/>
            <w:r w:rsidRPr="00747F88">
              <w:rPr>
                <w:rFonts w:ascii="Browallia New" w:eastAsia="Browallia New" w:hAnsi="Browallia New"/>
                <w:sz w:val="28"/>
              </w:rPr>
              <w:t xml:space="preserve">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CHECKLICENSE(</w:t>
            </w:r>
            <w:proofErr w:type="gramEnd"/>
            <w:r w:rsidRPr="008471C1">
              <w:rPr>
                <w:rFonts w:ascii="Browallia New" w:hAnsi="Browallia New"/>
                <w:sz w:val="28"/>
              </w:rPr>
              <w:t>[</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w:t>
            </w:r>
            <w:proofErr w:type="spellStart"/>
            <w:r w:rsidRPr="008471C1">
              <w:rPr>
                <w:rFonts w:ascii="Browallia New" w:hAnsi="Browallia New"/>
                <w:sz w:val="28"/>
              </w:rPr>
              <w:t>DER_OCP.Counterparty</w:t>
            </w:r>
            <w:proofErr w:type="spellEnd"/>
            <w:r w:rsidRPr="008471C1">
              <w:rPr>
                <w:rFonts w:ascii="Browallia New" w:hAnsi="Browallia New"/>
                <w:sz w:val="28"/>
              </w:rPr>
              <w:t xml:space="preserve"> Type] IN ('2001400001</w:t>
            </w:r>
            <w:proofErr w:type="gramStart"/>
            <w:r w:rsidRPr="008471C1">
              <w:rPr>
                <w:rFonts w:ascii="Browallia New" w:hAnsi="Browallia New"/>
                <w:sz w:val="28"/>
              </w:rPr>
              <w:t>' ,</w:t>
            </w:r>
            <w:proofErr w:type="gramEnd"/>
            <w:r w:rsidRPr="008471C1">
              <w:rPr>
                <w:rFonts w:ascii="Browallia New" w:hAnsi="Browallia New"/>
                <w:sz w:val="28"/>
              </w:rPr>
              <w:t xml:space="preserve"> '2001400050') AND [</w:t>
            </w:r>
            <w:proofErr w:type="spellStart"/>
            <w:r w:rsidRPr="008471C1">
              <w:rPr>
                <w:rFonts w:ascii="Browallia New" w:hAnsi="Browallia New"/>
                <w:sz w:val="28"/>
              </w:rPr>
              <w:t>DER_OCP.Nationality</w:t>
            </w:r>
            <w:proofErr w:type="spellEnd"/>
            <w:r w:rsidRPr="008471C1">
              <w:rPr>
                <w:rFonts w:ascii="Browallia New" w:hAnsi="Browallia New"/>
                <w:sz w:val="28"/>
              </w:rPr>
              <w:t>]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w:t>
            </w:r>
            <w:proofErr w:type="spellStart"/>
            <w:r w:rsidRPr="008471C1">
              <w:rPr>
                <w:rFonts w:ascii="Browallia New" w:hAnsi="Browallia New"/>
                <w:sz w:val="28"/>
              </w:rPr>
              <w:t>DER_CPID.Counterparty</w:t>
            </w:r>
            <w:proofErr w:type="spellEnd"/>
            <w:r w:rsidRPr="008471C1">
              <w:rPr>
                <w:rFonts w:ascii="Browallia New" w:hAnsi="Browallia New"/>
                <w:sz w:val="28"/>
              </w:rPr>
              <w:t xml:space="preserve"> Id] = [</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w:t>
            </w:r>
            <w:proofErr w:type="spellStart"/>
            <w:r w:rsidRPr="008471C1">
              <w:rPr>
                <w:rFonts w:ascii="Browallia New" w:hAnsi="Browallia New"/>
                <w:sz w:val="28"/>
              </w:rPr>
              <w:t>DER_JCP.Counterparty</w:t>
            </w:r>
            <w:proofErr w:type="spellEnd"/>
            <w:r w:rsidRPr="008471C1">
              <w:rPr>
                <w:rFonts w:ascii="Browallia New" w:hAnsi="Browallia New"/>
                <w:sz w:val="28"/>
              </w:rPr>
              <w:t xml:space="preserve"> Type] NOT IN ('2001400001' or '2001400050') AND [</w:t>
            </w:r>
            <w:proofErr w:type="spellStart"/>
            <w:r w:rsidRPr="008471C1">
              <w:rPr>
                <w:rFonts w:ascii="Browallia New" w:hAnsi="Browallia New"/>
                <w:sz w:val="28"/>
              </w:rPr>
              <w:t>DER_JCP.Registered</w:t>
            </w:r>
            <w:proofErr w:type="spellEnd"/>
            <w:r w:rsidRPr="008471C1">
              <w:rPr>
                <w:rFonts w:ascii="Browallia New" w:hAnsi="Browallia New"/>
                <w:sz w:val="28"/>
              </w:rPr>
              <w:t xml:space="preserve"> Country] = 'TH' AND [</w:t>
            </w:r>
            <w:proofErr w:type="spellStart"/>
            <w:r w:rsidRPr="008471C1">
              <w:rPr>
                <w:rFonts w:ascii="Browallia New" w:hAnsi="Browallia New"/>
                <w:sz w:val="28"/>
              </w:rPr>
              <w:t>DER_CPID.Counterparty</w:t>
            </w:r>
            <w:proofErr w:type="spellEnd"/>
            <w:r w:rsidRPr="008471C1">
              <w:rPr>
                <w:rFonts w:ascii="Browallia New" w:hAnsi="Browallia New"/>
                <w:sz w:val="28"/>
              </w:rPr>
              <w:t xml:space="preserve"> Id] = [</w:t>
            </w:r>
            <w:proofErr w:type="spellStart"/>
            <w:r w:rsidRPr="008471C1">
              <w:rPr>
                <w:rFonts w:ascii="Browallia New" w:hAnsi="Browallia New"/>
                <w:sz w:val="28"/>
              </w:rPr>
              <w:t>DER_FXL.Primary</w:t>
            </w:r>
            <w:proofErr w:type="spellEnd"/>
            <w:r w:rsidRPr="008471C1">
              <w:rPr>
                <w:rFonts w:ascii="Browallia New" w:hAnsi="Browallia New"/>
                <w:sz w:val="28"/>
              </w:rPr>
              <w:t xml:space="preserve">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primary counterparty is Thai citizen or Juristic person, which </w:t>
            </w:r>
            <w:proofErr w:type="gramStart"/>
            <w:r w:rsidRPr="008471C1">
              <w:rPr>
                <w:rFonts w:ascii="Browallia New" w:hAnsi="Browallia New"/>
                <w:sz w:val="28"/>
              </w:rPr>
              <w:t>is located in</w:t>
            </w:r>
            <w:proofErr w:type="gramEnd"/>
            <w:r w:rsidRPr="008471C1">
              <w:rPr>
                <w:rFonts w:ascii="Browallia New" w:hAnsi="Browallia New"/>
                <w:sz w:val="28"/>
              </w:rPr>
              <w:t xml:space="preserve"> Thailand and does not have </w:t>
            </w:r>
            <w:r w:rsidRPr="008471C1">
              <w:rPr>
                <w:rFonts w:ascii="Browallia New" w:hAnsi="Browallia New"/>
                <w:sz w:val="28"/>
                <w:cs/>
              </w:rPr>
              <w:t>‘</w:t>
            </w:r>
            <w:r w:rsidRPr="008471C1">
              <w:rPr>
                <w:rFonts w:ascii="Browallia New" w:hAnsi="Browallia New"/>
                <w:sz w:val="28"/>
              </w:rPr>
              <w:t xml:space="preserve">FX </w:t>
            </w:r>
            <w:r w:rsidRPr="008471C1">
              <w:rPr>
                <w:rFonts w:ascii="Browallia New" w:hAnsi="Browallia New"/>
                <w:sz w:val="28"/>
              </w:rPr>
              <w:lastRenderedPageBreak/>
              <w:t>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xml:space="preserve">] </w:t>
            </w:r>
            <w:proofErr w:type="spellStart"/>
            <w:r w:rsidR="00565533" w:rsidRPr="008471C1">
              <w:rPr>
                <w:rFonts w:ascii="Browallia New" w:hAnsi="Browallia New"/>
                <w:sz w:val="28"/>
                <w:cs/>
              </w:rPr>
              <w:t>cannot</w:t>
            </w:r>
            <w:proofErr w:type="spellEnd"/>
            <w:r w:rsidR="00565533" w:rsidRPr="008471C1">
              <w:rPr>
                <w:rFonts w:ascii="Browallia New" w:hAnsi="Browallia New"/>
                <w:sz w:val="28"/>
                <w:cs/>
              </w:rPr>
              <w:t xml:space="preserve"> </w:t>
            </w:r>
            <w:proofErr w:type="spellStart"/>
            <w:r w:rsidR="00565533" w:rsidRPr="008471C1">
              <w:rPr>
                <w:rFonts w:ascii="Browallia New" w:hAnsi="Browallia New"/>
                <w:sz w:val="28"/>
                <w:cs/>
              </w:rPr>
              <w:t>be</w:t>
            </w:r>
            <w:proofErr w:type="spellEnd"/>
            <w:r w:rsidR="00565533" w:rsidRPr="008471C1">
              <w:rPr>
                <w:rFonts w:ascii="Browallia New" w:hAnsi="Browallia New"/>
                <w:sz w:val="28"/>
                <w:cs/>
              </w:rPr>
              <w:t xml:space="preserve"> </w:t>
            </w:r>
            <w:proofErr w:type="spellStart"/>
            <w:r w:rsidR="00565533" w:rsidRPr="008471C1">
              <w:rPr>
                <w:rFonts w:ascii="Browallia New" w:hAnsi="Browallia New"/>
                <w:sz w:val="28"/>
                <w:cs/>
              </w:rPr>
              <w:t>blank</w:t>
            </w:r>
            <w:proofErr w:type="spellEnd"/>
            <w:r w:rsidR="00565533" w:rsidRPr="008471C1">
              <w:rPr>
                <w:rFonts w:ascii="Browallia New" w:hAnsi="Browallia New"/>
                <w:sz w:val="28"/>
                <w:cs/>
              </w:rPr>
              <w:t>.</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proofErr w:type="spellStart"/>
            <w:r w:rsidR="30D33621" w:rsidRPr="008471C1">
              <w:rPr>
                <w:rFonts w:ascii="Browallia New" w:hAnsi="Browallia New"/>
                <w:sz w:val="28"/>
                <w:cs/>
              </w:rPr>
              <w:t>ecreasing</w:t>
            </w:r>
            <w:proofErr w:type="spellEnd"/>
            <w:r w:rsidR="30D33621" w:rsidRPr="008471C1">
              <w:rPr>
                <w:rFonts w:ascii="Browallia New" w:hAnsi="Browallia New"/>
                <w:sz w:val="28"/>
                <w:cs/>
              </w:rPr>
              <w:t xml:space="preserve"> </w:t>
            </w:r>
            <w:proofErr w:type="spellStart"/>
            <w:r w:rsidR="30D33621"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proofErr w:type="spellStart"/>
            <w:r w:rsidR="003147E8" w:rsidRPr="008471C1">
              <w:rPr>
                <w:rFonts w:ascii="Browallia New" w:hAnsi="Browallia New"/>
                <w:sz w:val="28"/>
                <w:cs/>
              </w:rPr>
              <w:t>verdraft</w:t>
            </w:r>
            <w:proofErr w:type="spellEnd"/>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lastRenderedPageBreak/>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 xml:space="preserve">“เงินทุนอื่น ๆ” </w:t>
            </w:r>
            <w:proofErr w:type="gramStart"/>
            <w:r w:rsidRPr="008471C1">
              <w:rPr>
                <w:rFonts w:ascii="Browallia New" w:hAnsi="Browallia New"/>
                <w:sz w:val="28"/>
                <w:cs/>
              </w:rPr>
              <w:t>หรือ ”อื่น</w:t>
            </w:r>
            <w:proofErr w:type="gramEnd"/>
            <w:r w:rsidRPr="008471C1">
              <w:rPr>
                <w:rFonts w:ascii="Browallia New" w:hAnsi="Browallia New"/>
                <w:sz w:val="28"/>
                <w:cs/>
              </w:rPr>
              <w:t xml:space="preserve">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w:t>
            </w:r>
            <w:proofErr w:type="gramStart"/>
            <w:r w:rsidRPr="008471C1">
              <w:rPr>
                <w:rFonts w:ascii="Browallia New" w:hAnsi="Browallia New"/>
                <w:sz w:val="28"/>
              </w:rPr>
              <w:t>investment</w:t>
            </w:r>
            <w:proofErr w:type="gramEnd"/>
            <w:r w:rsidRPr="008471C1">
              <w:rPr>
                <w:rFonts w:ascii="Browallia New" w:hAnsi="Browallia New"/>
                <w:sz w:val="28"/>
              </w:rPr>
              <w:t xml:space="preserve">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proofErr w:type="gramStart"/>
            <w:r w:rsidRPr="008471C1">
              <w:rPr>
                <w:rFonts w:ascii="Browallia New" w:hAnsi="Browallia New"/>
                <w:sz w:val="28"/>
              </w:rPr>
              <w:t>CHECKLICENSE</w:t>
            </w:r>
            <w:r w:rsidRPr="008471C1">
              <w:rPr>
                <w:rFonts w:ascii="Browallia New" w:hAnsi="Browallia New"/>
                <w:sz w:val="28"/>
                <w:cs/>
              </w:rPr>
              <w:t>(</w:t>
            </w:r>
            <w:proofErr w:type="gramEnd"/>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proofErr w:type="spellStart"/>
            <w:r w:rsidR="00958AF9" w:rsidRPr="008471C1">
              <w:rPr>
                <w:rFonts w:ascii="Browallia New" w:hAnsi="Browallia New"/>
                <w:sz w:val="28"/>
                <w:cs/>
              </w:rPr>
              <w:t>increasing</w:t>
            </w:r>
            <w:proofErr w:type="spellEnd"/>
            <w:r w:rsidR="00958AF9" w:rsidRPr="008471C1">
              <w:rPr>
                <w:rFonts w:ascii="Browallia New" w:hAnsi="Browallia New"/>
                <w:sz w:val="28"/>
                <w:cs/>
              </w:rPr>
              <w:t xml:space="preserve"> </w:t>
            </w:r>
            <w:proofErr w:type="spellStart"/>
            <w:r w:rsidR="00958AF9"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proofErr w:type="spellStart"/>
            <w:r w:rsidR="3FEBADE2" w:rsidRPr="008471C1">
              <w:rPr>
                <w:rFonts w:ascii="Browallia New" w:hAnsi="Browallia New"/>
                <w:sz w:val="28"/>
                <w:cs/>
              </w:rPr>
              <w:t>decreasing</w:t>
            </w:r>
            <w:proofErr w:type="spellEnd"/>
            <w:r w:rsidR="3FEBADE2" w:rsidRPr="008471C1">
              <w:rPr>
                <w:rFonts w:ascii="Browallia New" w:hAnsi="Browallia New"/>
                <w:sz w:val="28"/>
                <w:cs/>
              </w:rPr>
              <w:t xml:space="preserve"> </w:t>
            </w:r>
            <w:proofErr w:type="spellStart"/>
            <w:r w:rsidR="3FEBADE2"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proofErr w:type="spellStart"/>
            <w:r w:rsidR="4F4D6B3D" w:rsidRPr="008471C1">
              <w:rPr>
                <w:rFonts w:ascii="Browallia New" w:hAnsi="Browallia New"/>
                <w:sz w:val="28"/>
                <w:cs/>
              </w:rPr>
              <w:t>Credit</w:t>
            </w:r>
            <w:proofErr w:type="spellEnd"/>
            <w:r w:rsidR="4F4D6B3D" w:rsidRPr="008471C1">
              <w:rPr>
                <w:rFonts w:ascii="Browallia New" w:hAnsi="Browallia New"/>
                <w:sz w:val="28"/>
                <w:cs/>
              </w:rPr>
              <w:t xml:space="preserve"> </w:t>
            </w:r>
            <w:proofErr w:type="spellStart"/>
            <w:r w:rsidR="4F4D6B3D" w:rsidRPr="008471C1">
              <w:rPr>
                <w:rFonts w:ascii="Browallia New" w:hAnsi="Browallia New"/>
                <w:sz w:val="28"/>
                <w:cs/>
              </w:rPr>
              <w:t>Account</w:t>
            </w:r>
            <w:proofErr w:type="spellEnd"/>
            <w:r w:rsidR="4F4D6B3D"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proofErr w:type="spellStart"/>
            <w:r w:rsidR="13AA3E56" w:rsidRPr="008471C1">
              <w:rPr>
                <w:rFonts w:ascii="Browallia New" w:hAnsi="Browallia New"/>
                <w:sz w:val="28"/>
                <w:cs/>
              </w:rPr>
              <w:t>overdraft</w:t>
            </w:r>
            <w:proofErr w:type="spellEnd"/>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w:t>
            </w:r>
            <w:proofErr w:type="gramStart"/>
            <w:r w:rsidRPr="008471C1">
              <w:rPr>
                <w:rFonts w:ascii="Browallia New" w:hAnsi="Browallia New"/>
                <w:sz w:val="28"/>
              </w:rPr>
              <w:t>blank</w:t>
            </w:r>
            <w:proofErr w:type="gramEnd"/>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w:t>
            </w:r>
            <w:proofErr w:type="spellStart"/>
            <w:r w:rsidRPr="008471C1">
              <w:rPr>
                <w:rFonts w:ascii="Browallia New" w:hAnsi="Browallia New"/>
                <w:sz w:val="28"/>
              </w:rPr>
              <w:t>DER_TXF.Transaction</w:t>
            </w:r>
            <w:proofErr w:type="spellEnd"/>
            <w:r w:rsidRPr="008471C1">
              <w:rPr>
                <w:rFonts w:ascii="Browallia New" w:hAnsi="Browallia New"/>
                <w:sz w:val="28"/>
              </w:rPr>
              <w:t xml:space="preserve">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roofErr w:type="gramStart"/>
            <w:r w:rsidRPr="008471C1">
              <w:rPr>
                <w:rFonts w:ascii="Browallia New" w:hAnsi="Browallia New"/>
                <w:sz w:val="28"/>
              </w:rPr>
              <w:t>NEXTBUSINESSDATE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 xml:space="preserve">Transaction Amount in </w:t>
            </w:r>
            <w:r w:rsidR="00106FBC" w:rsidRPr="008471C1">
              <w:rPr>
                <w:rFonts w:ascii="Browallia New" w:hAnsi="Browallia New"/>
                <w:sz w:val="28"/>
              </w:rPr>
              <w:lastRenderedPageBreak/>
              <w:t>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0090033C" w:rsidRPr="008471C1">
              <w:rPr>
                <w:rFonts w:ascii="Browallia New" w:hAnsi="Browallia New"/>
                <w:sz w:val="28"/>
                <w:cs/>
              </w:rPr>
              <w:t>(</w:t>
            </w:r>
            <w:proofErr w:type="gramEnd"/>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w:t>
            </w:r>
            <w:proofErr w:type="spellStart"/>
            <w:r w:rsidRPr="008471C1">
              <w:rPr>
                <w:rFonts w:ascii="Browallia New" w:hAnsi="Browallia New"/>
                <w:sz w:val="28"/>
              </w:rPr>
              <w:t>DER_TXF.Transaction</w:t>
            </w:r>
            <w:proofErr w:type="spellEnd"/>
            <w:r w:rsidRPr="008471C1">
              <w:rPr>
                <w:rFonts w:ascii="Browallia New" w:hAnsi="Browallia New"/>
                <w:sz w:val="28"/>
              </w:rPr>
              <w:t xml:space="preserve">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roofErr w:type="gramStart"/>
            <w:r w:rsidRPr="008471C1">
              <w:rPr>
                <w:rFonts w:ascii="Browallia New" w:hAnsi="Browallia New"/>
                <w:sz w:val="28"/>
              </w:rPr>
              <w:t>NEXTBUSINESSDATE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w:t>
            </w:r>
            <w:r w:rsidRPr="008471C1">
              <w:rPr>
                <w:rFonts w:ascii="Browallia New" w:hAnsi="Browallia New"/>
                <w:sz w:val="28"/>
              </w:rPr>
              <w:lastRenderedPageBreak/>
              <w:t xml:space="preserve">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F317F7">
              <w:rPr>
                <w:rFonts w:ascii="Browallia New" w:hAnsi="Browallia New"/>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w:t>
            </w:r>
            <w:proofErr w:type="spellStart"/>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.Movement</w:t>
            </w:r>
            <w:proofErr w:type="spellEnd"/>
            <w:r w:rsidR="00E961D5" w:rsidRPr="00F02B68">
              <w:rPr>
                <w:rFonts w:ascii="Browallia New" w:eastAsia="Browallia New" w:hAnsi="Browallia New"/>
                <w:sz w:val="28"/>
              </w:rPr>
              <w:t xml:space="preserve">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w:t>
            </w:r>
            <w:proofErr w:type="spellStart"/>
            <w:r w:rsidRPr="00F02B68">
              <w:rPr>
                <w:rFonts w:ascii="Browallia New" w:eastAsia="Browallia New" w:hAnsi="Browallia New"/>
                <w:sz w:val="28"/>
              </w:rPr>
              <w:t>DER_TXF.Transaction</w:t>
            </w:r>
            <w:proofErr w:type="spellEnd"/>
            <w:r w:rsidRPr="00F02B68">
              <w:rPr>
                <w:rFonts w:ascii="Browallia New" w:eastAsia="Browallia New" w:hAnsi="Browallia New"/>
                <w:sz w:val="28"/>
              </w:rPr>
              <w:t xml:space="preserve">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5"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6" w:name="_Toc161403252"/>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16"/>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proofErr w:type="spellStart"/>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w:t>
            </w:r>
            <w:proofErr w:type="spellEnd"/>
            <w:r w:rsidR="3C48E3C0" w:rsidRPr="008471C1">
              <w:rPr>
                <w:rFonts w:ascii="Browallia New" w:hAnsi="Browallia New"/>
                <w:sz w:val="28"/>
                <w:cs/>
              </w:rPr>
              <w:t xml:space="preserve"> </w:t>
            </w:r>
            <w:proofErr w:type="spellStart"/>
            <w:r w:rsidR="3C48E3C0" w:rsidRPr="008471C1">
              <w:rPr>
                <w:rFonts w:ascii="Browallia New" w:hAnsi="Browallia New"/>
                <w:sz w:val="28"/>
                <w:cs/>
              </w:rPr>
              <w:t>Portfolio</w:t>
            </w:r>
            <w:proofErr w:type="spellEnd"/>
            <w:r w:rsidR="3C48E3C0" w:rsidRPr="008471C1">
              <w:rPr>
                <w:rFonts w:ascii="Browallia New" w:hAnsi="Browallia New"/>
                <w:sz w:val="28"/>
                <w:cs/>
              </w:rPr>
              <w:t xml:space="preserve"> </w:t>
            </w:r>
            <w:proofErr w:type="spellStart"/>
            <w:r w:rsidR="3C48E3C0" w:rsidRPr="008471C1">
              <w:rPr>
                <w:rFonts w:ascii="Browallia New" w:hAnsi="Browallia New"/>
                <w:sz w:val="28"/>
                <w:cs/>
              </w:rPr>
              <w:t>Invesment</w:t>
            </w:r>
            <w:proofErr w:type="spellEnd"/>
            <w:r w:rsidR="3C48E3C0" w:rsidRPr="008471C1">
              <w:rPr>
                <w:rFonts w:ascii="Browallia New" w:hAnsi="Browallia New"/>
                <w:sz w:val="28"/>
                <w:cs/>
              </w:rPr>
              <w:t xml:space="preserve"> </w:t>
            </w:r>
            <w:proofErr w:type="spellStart"/>
            <w:r w:rsidR="3C48E3C0" w:rsidRPr="008471C1">
              <w:rPr>
                <w:rFonts w:ascii="Browallia New" w:hAnsi="Browallia New"/>
                <w:sz w:val="28"/>
                <w:cs/>
              </w:rPr>
              <w:t>Abroad</w:t>
            </w:r>
            <w:proofErr w:type="spellEnd"/>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proofErr w:type="spellStart"/>
            <w:r w:rsidR="596E6889" w:rsidRPr="008471C1">
              <w:rPr>
                <w:rFonts w:ascii="Browallia New" w:hAnsi="Browallia New"/>
                <w:sz w:val="28"/>
                <w:cs/>
              </w:rPr>
              <w:t>Thai</w:t>
            </w:r>
            <w:proofErr w:type="spellEnd"/>
            <w:r w:rsidR="596E6889" w:rsidRPr="008471C1">
              <w:rPr>
                <w:rFonts w:ascii="Browallia New" w:hAnsi="Browallia New"/>
                <w:sz w:val="28"/>
                <w:cs/>
              </w:rPr>
              <w:t xml:space="preserve"> </w:t>
            </w:r>
            <w:proofErr w:type="spellStart"/>
            <w:r w:rsidR="596E6889" w:rsidRPr="008471C1">
              <w:rPr>
                <w:rFonts w:ascii="Browallia New" w:hAnsi="Browallia New"/>
                <w:sz w:val="28"/>
                <w:cs/>
              </w:rPr>
              <w:t>Po</w:t>
            </w:r>
            <w:r w:rsidR="2E713065" w:rsidRPr="008471C1">
              <w:rPr>
                <w:rFonts w:ascii="Browallia New" w:hAnsi="Browallia New"/>
                <w:sz w:val="28"/>
                <w:cs/>
              </w:rPr>
              <w:t>rtf</w:t>
            </w:r>
            <w:proofErr w:type="spellEnd"/>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lastRenderedPageBreak/>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proofErr w:type="spellStart"/>
            <w:r w:rsidR="50AD7681" w:rsidRPr="008471C1">
              <w:rPr>
                <w:rFonts w:ascii="Browallia New" w:hAnsi="Browallia New"/>
                <w:sz w:val="28"/>
                <w:cs/>
              </w:rPr>
              <w:t>Portfolio</w:t>
            </w:r>
            <w:proofErr w:type="spellEnd"/>
            <w:r w:rsidR="50AD7681" w:rsidRPr="008471C1">
              <w:rPr>
                <w:rFonts w:ascii="Browallia New" w:hAnsi="Browallia New"/>
                <w:sz w:val="28"/>
                <w:cs/>
              </w:rPr>
              <w:t xml:space="preserve"> </w:t>
            </w:r>
            <w:proofErr w:type="spellStart"/>
            <w:r w:rsidR="50AD7681" w:rsidRPr="008471C1">
              <w:rPr>
                <w:rFonts w:ascii="Browallia New" w:hAnsi="Browallia New"/>
                <w:sz w:val="28"/>
                <w:cs/>
              </w:rPr>
              <w:t>Invesment</w:t>
            </w:r>
            <w:proofErr w:type="spellEnd"/>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proofErr w:type="spellStart"/>
            <w:r w:rsidR="014D2EF8" w:rsidRPr="008471C1">
              <w:rPr>
                <w:rFonts w:ascii="Browallia New" w:hAnsi="Browallia New"/>
                <w:sz w:val="28"/>
                <w:cs/>
              </w:rPr>
              <w:t>Foreign</w:t>
            </w:r>
            <w:proofErr w:type="spellEnd"/>
            <w:r w:rsidR="014D2EF8" w:rsidRPr="008471C1">
              <w:rPr>
                <w:rFonts w:ascii="Browallia New" w:hAnsi="Browallia New"/>
                <w:sz w:val="28"/>
                <w:cs/>
              </w:rPr>
              <w:t xml:space="preserve"> </w:t>
            </w:r>
            <w:proofErr w:type="spellStart"/>
            <w:r w:rsidR="014D2EF8" w:rsidRPr="008471C1">
              <w:rPr>
                <w:rFonts w:ascii="Browallia New" w:hAnsi="Browallia New"/>
                <w:sz w:val="28"/>
                <w:cs/>
              </w:rPr>
              <w:t>Portfolio</w:t>
            </w:r>
            <w:proofErr w:type="spellEnd"/>
            <w:r w:rsidR="014D2EF8" w:rsidRPr="008471C1">
              <w:rPr>
                <w:rFonts w:ascii="Browallia New" w:hAnsi="Browallia New"/>
                <w:sz w:val="28"/>
                <w:cs/>
              </w:rPr>
              <w:t xml:space="preserve"> Investment </w:t>
            </w:r>
            <w:proofErr w:type="spellStart"/>
            <w:r w:rsidR="014D2EF8" w:rsidRPr="008471C1">
              <w:rPr>
                <w:rFonts w:ascii="Browallia New" w:hAnsi="Browallia New"/>
                <w:sz w:val="28"/>
                <w:cs/>
              </w:rPr>
              <w:t>Abroad</w:t>
            </w:r>
            <w:proofErr w:type="spellEnd"/>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proofErr w:type="spellStart"/>
            <w:r w:rsidR="24B8225A" w:rsidRPr="008471C1">
              <w:rPr>
                <w:rFonts w:ascii="Browallia New" w:hAnsi="Browallia New"/>
                <w:sz w:val="28"/>
                <w:cs/>
              </w:rPr>
              <w:t>Thai</w:t>
            </w:r>
            <w:proofErr w:type="spellEnd"/>
            <w:r w:rsidR="24B8225A" w:rsidRPr="008471C1">
              <w:rPr>
                <w:rFonts w:ascii="Browallia New" w:hAnsi="Browallia New"/>
                <w:sz w:val="28"/>
                <w:cs/>
              </w:rPr>
              <w:t xml:space="preserve"> </w:t>
            </w:r>
            <w:proofErr w:type="spellStart"/>
            <w:r w:rsidR="24B8225A" w:rsidRPr="008471C1">
              <w:rPr>
                <w:rFonts w:ascii="Browallia New" w:hAnsi="Browallia New"/>
                <w:sz w:val="28"/>
                <w:cs/>
              </w:rPr>
              <w:t>Portfolio</w:t>
            </w:r>
            <w:proofErr w:type="spellEnd"/>
            <w:r w:rsidR="24B8225A" w:rsidRPr="008471C1">
              <w:rPr>
                <w:rFonts w:ascii="Browallia New" w:hAnsi="Browallia New"/>
                <w:sz w:val="28"/>
                <w:cs/>
              </w:rPr>
              <w:t xml:space="preserve"> Investment </w:t>
            </w:r>
            <w:proofErr w:type="spellStart"/>
            <w:r w:rsidR="24B8225A" w:rsidRPr="008471C1">
              <w:rPr>
                <w:rFonts w:ascii="Browallia New" w:hAnsi="Browallia New"/>
                <w:sz w:val="28"/>
                <w:cs/>
              </w:rPr>
              <w:t>Aboard</w:t>
            </w:r>
            <w:proofErr w:type="spellEnd"/>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proofErr w:type="spellStart"/>
            <w:r w:rsidR="1E5BEF0A" w:rsidRPr="008471C1">
              <w:rPr>
                <w:rFonts w:ascii="Browallia New" w:hAnsi="Browallia New"/>
                <w:sz w:val="28"/>
                <w:cs/>
              </w:rPr>
              <w:t>overdraft</w:t>
            </w:r>
            <w:proofErr w:type="spellEnd"/>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proofErr w:type="spellStart"/>
            <w:r w:rsidR="4BBE0D0B" w:rsidRPr="008471C1">
              <w:rPr>
                <w:rFonts w:ascii="Browallia New" w:hAnsi="Browallia New"/>
                <w:sz w:val="28"/>
                <w:cs/>
              </w:rPr>
              <w:t>overdraft</w:t>
            </w:r>
            <w:proofErr w:type="spellEnd"/>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 </w:t>
            </w:r>
            <w:r w:rsidRPr="008471C1">
              <w:rPr>
                <w:rFonts w:ascii="Browallia New" w:hAnsi="Browallia New"/>
                <w:sz w:val="28"/>
                <w:cs/>
              </w:rPr>
              <w:lastRenderedPageBreak/>
              <w:t>‘</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w:t>
            </w:r>
            <w:r w:rsidRPr="008471C1">
              <w:rPr>
                <w:rFonts w:ascii="Browallia New" w:hAnsi="Browallia New"/>
                <w:sz w:val="28"/>
              </w:rPr>
              <w:lastRenderedPageBreak/>
              <w:t xml:space="preserve">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Pr="008471C1">
              <w:rPr>
                <w:rFonts w:ascii="Browallia New" w:hAnsi="Browallia New"/>
                <w:sz w:val="28"/>
                <w:cs/>
              </w:rPr>
              <w:lastRenderedPageBreak/>
              <w:t>“</w:t>
            </w:r>
            <w:proofErr w:type="spellStart"/>
            <w:r w:rsidR="56E4CF13" w:rsidRPr="008471C1">
              <w:rPr>
                <w:rFonts w:ascii="Browallia New" w:hAnsi="Browallia New"/>
                <w:sz w:val="28"/>
                <w:cs/>
              </w:rPr>
              <w:t>increasing</w:t>
            </w:r>
            <w:proofErr w:type="spellEnd"/>
            <w:r w:rsidR="56E4CF13" w:rsidRPr="008471C1">
              <w:rPr>
                <w:rFonts w:ascii="Browallia New" w:hAnsi="Browallia New"/>
                <w:sz w:val="28"/>
                <w:cs/>
              </w:rPr>
              <w:t xml:space="preserve"> </w:t>
            </w:r>
            <w:proofErr w:type="spellStart"/>
            <w:r w:rsidR="56E4CF13"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proofErr w:type="spellStart"/>
            <w:r w:rsidR="0A62F23D" w:rsidRPr="008471C1">
              <w:rPr>
                <w:rFonts w:ascii="Browallia New" w:hAnsi="Browallia New"/>
                <w:sz w:val="28"/>
                <w:cs/>
              </w:rPr>
              <w:t>overdraft</w:t>
            </w:r>
            <w:proofErr w:type="spellEnd"/>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proofErr w:type="gramStart"/>
            <w:r w:rsidRPr="008471C1">
              <w:rPr>
                <w:rFonts w:ascii="Browallia New" w:hAnsi="Browallia New"/>
                <w:sz w:val="28"/>
              </w:rPr>
              <w:t>200490006</w:t>
            </w:r>
            <w:r w:rsidR="008E54B1" w:rsidRPr="008471C1">
              <w:rPr>
                <w:rFonts w:ascii="Browallia New" w:hAnsi="Browallia New"/>
                <w:sz w:val="28"/>
                <w:cs/>
              </w:rPr>
              <w:t>2</w:t>
            </w:r>
            <w:proofErr w:type="gramEnd"/>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proofErr w:type="gramStart"/>
            <w:r w:rsidR="008E54B1" w:rsidRPr="008471C1">
              <w:rPr>
                <w:rFonts w:ascii="Browallia New" w:hAnsi="Browallia New"/>
                <w:sz w:val="28"/>
              </w:rPr>
              <w:t>2004900065</w:t>
            </w:r>
            <w:proofErr w:type="gramEnd"/>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lastRenderedPageBreak/>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proofErr w:type="spellStart"/>
            <w:r w:rsidR="67F29851" w:rsidRPr="008471C1">
              <w:rPr>
                <w:rFonts w:ascii="Browallia New" w:hAnsi="Browallia New"/>
                <w:sz w:val="28"/>
                <w:cs/>
              </w:rPr>
              <w:t>decreasing</w:t>
            </w:r>
            <w:proofErr w:type="spellEnd"/>
            <w:r w:rsidR="67F29851" w:rsidRPr="008471C1">
              <w:rPr>
                <w:rFonts w:ascii="Browallia New" w:hAnsi="Browallia New"/>
                <w:sz w:val="28"/>
                <w:cs/>
              </w:rPr>
              <w:t xml:space="preserve"> </w:t>
            </w:r>
            <w:proofErr w:type="spellStart"/>
            <w:r w:rsidR="67F29851"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proofErr w:type="spellStart"/>
            <w:r w:rsidR="56C890FB" w:rsidRPr="008471C1">
              <w:rPr>
                <w:rFonts w:ascii="Browallia New" w:hAnsi="Browallia New"/>
                <w:sz w:val="28"/>
                <w:cs/>
              </w:rPr>
              <w:t>overdr</w:t>
            </w:r>
            <w:r w:rsidR="7488221B" w:rsidRPr="008471C1">
              <w:rPr>
                <w:rFonts w:ascii="Browallia New" w:hAnsi="Browallia New"/>
                <w:sz w:val="28"/>
                <w:cs/>
              </w:rPr>
              <w:t>aft</w:t>
            </w:r>
            <w:proofErr w:type="spellEnd"/>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proofErr w:type="spellStart"/>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w:t>
            </w:r>
            <w:proofErr w:type="spellEnd"/>
            <w:r w:rsidR="6588C6CE" w:rsidRPr="008471C1">
              <w:rPr>
                <w:rFonts w:ascii="Browallia New" w:hAnsi="Browallia New"/>
                <w:sz w:val="28"/>
                <w:cs/>
              </w:rPr>
              <w:t xml:space="preserve"> </w:t>
            </w:r>
            <w:proofErr w:type="spellStart"/>
            <w:r w:rsidR="6588C6CE"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lastRenderedPageBreak/>
              <w:t>“</w:t>
            </w:r>
            <w:proofErr w:type="spellStart"/>
            <w:r w:rsidR="0F2CDF20" w:rsidRPr="008471C1">
              <w:rPr>
                <w:rFonts w:ascii="Browallia New" w:hAnsi="Browallia New"/>
                <w:sz w:val="28"/>
                <w:cs/>
              </w:rPr>
              <w:t>overdr</w:t>
            </w:r>
            <w:proofErr w:type="spellEnd"/>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proofErr w:type="spellStart"/>
            <w:r w:rsidR="77D0CF57" w:rsidRPr="008471C1">
              <w:rPr>
                <w:rFonts w:ascii="Browallia New" w:hAnsi="Browallia New"/>
                <w:sz w:val="28"/>
                <w:cs/>
              </w:rPr>
              <w:t>increasing</w:t>
            </w:r>
            <w:proofErr w:type="spellEnd"/>
            <w:r w:rsidR="77D0CF57" w:rsidRPr="008471C1">
              <w:rPr>
                <w:rFonts w:ascii="Browallia New" w:hAnsi="Browallia New"/>
                <w:sz w:val="28"/>
                <w:cs/>
              </w:rPr>
              <w:t xml:space="preserve"> </w:t>
            </w:r>
            <w:proofErr w:type="spellStart"/>
            <w:r w:rsidR="77D0CF57" w:rsidRPr="008471C1">
              <w:rPr>
                <w:rFonts w:ascii="Browallia New" w:hAnsi="Browallia New"/>
                <w:sz w:val="28"/>
                <w:cs/>
              </w:rPr>
              <w:t>loan</w:t>
            </w:r>
            <w:proofErr w:type="spellEnd"/>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proofErr w:type="spellStart"/>
            <w:r w:rsidR="1AD4024D" w:rsidRPr="008471C1">
              <w:rPr>
                <w:rFonts w:ascii="Browallia New" w:hAnsi="Browallia New"/>
                <w:sz w:val="28"/>
                <w:cs/>
              </w:rPr>
              <w:t>overdraft</w:t>
            </w:r>
            <w:proofErr w:type="spellEnd"/>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DER_TXF.Transaction</w:t>
            </w:r>
            <w:proofErr w:type="spellEnd"/>
            <w:r w:rsidRPr="008471C1">
              <w:rPr>
                <w:rFonts w:ascii="Browallia New" w:hAnsi="Browallia New"/>
                <w:sz w:val="28"/>
              </w:rPr>
              <w:t xml:space="preserve">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w:t>
            </w:r>
            <w:proofErr w:type="spellStart"/>
            <w:r w:rsidRPr="008471C1">
              <w:rPr>
                <w:rFonts w:ascii="Browallia New" w:hAnsi="Browallia New"/>
                <w:sz w:val="28"/>
              </w:rPr>
              <w:t>DER_CAC.Loan</w:t>
            </w:r>
            <w:proofErr w:type="spellEnd"/>
            <w:r w:rsidRPr="008471C1">
              <w:rPr>
                <w:rFonts w:ascii="Browallia New" w:hAnsi="Browallia New"/>
                <w:sz w:val="28"/>
              </w:rPr>
              <w:t xml:space="preserve">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7" w:name="_Toc161403253"/>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17"/>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xml:space="preserve">) </w:t>
            </w:r>
            <w:r w:rsidRPr="008471C1">
              <w:rPr>
                <w:rFonts w:ascii="Browallia New" w:hAnsi="Browallia New"/>
                <w:sz w:val="28"/>
                <w:cs/>
              </w:rPr>
              <w:lastRenderedPageBreak/>
              <w:t>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BOT reference document record exists, then a transaction flow record </w:t>
            </w:r>
            <w:r w:rsidRPr="008471C1">
              <w:rPr>
                <w:rFonts w:ascii="Browallia New" w:hAnsi="Browallia New"/>
                <w:sz w:val="28"/>
              </w:rPr>
              <w:lastRenderedPageBreak/>
              <w:t>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8" w:name="_Toc161403254"/>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18"/>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9" w:name="_Toc69080697"/>
      <w:bookmarkStart w:id="120" w:name="_Toc161403255"/>
      <w:bookmarkEnd w:id="115"/>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19"/>
      <w:bookmarkEnd w:id="120"/>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5CF5F8B7" w14:textId="77777777" w:rsidR="00FD69FC" w:rsidRDefault="00FD69FC" w:rsidP="00096CE5">
      <w:pPr>
        <w:spacing w:before="120" w:after="0" w:line="240" w:lineRule="auto"/>
        <w:rPr>
          <w:rFonts w:ascii="Browallia New" w:hAnsi="Browallia New"/>
          <w:b/>
          <w:bCs/>
          <w:sz w:val="28"/>
        </w:rPr>
      </w:pPr>
    </w:p>
    <w:p w14:paraId="017D0C37" w14:textId="4BB0E96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69080698"/>
      <w:bookmarkStart w:id="122" w:name="_Toc161403256"/>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1"/>
      <w:bookmarkEnd w:id="122"/>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Default="00E80702" w:rsidP="00096CE5">
      <w:pPr>
        <w:spacing w:line="240" w:lineRule="auto"/>
        <w:rPr>
          <w:rFonts w:ascii="Browallia New" w:hAnsi="Browallia New"/>
        </w:rPr>
      </w:pPr>
      <w:bookmarkStart w:id="123" w:name="_Toc69080700"/>
    </w:p>
    <w:p w14:paraId="39303289" w14:textId="77777777" w:rsidR="00FD69FC" w:rsidRPr="008471C1" w:rsidRDefault="00FD69FC" w:rsidP="00096CE5">
      <w:pPr>
        <w:spacing w:line="240" w:lineRule="auto"/>
        <w:rPr>
          <w:rFonts w:ascii="Browallia New" w:hAnsi="Browallia New"/>
        </w:rPr>
      </w:pPr>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4" w:name="_Toc161403257"/>
      <w:r w:rsidRPr="008471C1">
        <w:rPr>
          <w:rFonts w:ascii="Browallia New" w:hAnsi="Browallia New"/>
        </w:rPr>
        <w:lastRenderedPageBreak/>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3"/>
      <w:bookmarkEnd w:id="124"/>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B54A18">
              <w:rPr>
                <w:rFonts w:ascii="Browallia New" w:hAnsi="Browallia New"/>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5"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6" w:name="_Toc161403258"/>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26"/>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lastRenderedPageBreak/>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27" w:name="_Toc161403259"/>
      <w:r w:rsidRPr="008471C1">
        <w:rPr>
          <w:rFonts w:ascii="Browallia New" w:hAnsi="Browallia New"/>
        </w:rPr>
        <w:t>Review</w:t>
      </w:r>
      <w:bookmarkEnd w:id="125"/>
      <w:bookmarkEnd w:id="127"/>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69080702"/>
      <w:bookmarkStart w:id="129" w:name="_Toc161403260"/>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28"/>
      <w:bookmarkEnd w:id="129"/>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0" w:name="_Toc161403261"/>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0"/>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lastRenderedPageBreak/>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DER_RSK.Risk</w:t>
            </w:r>
            <w:proofErr w:type="spellEnd"/>
            <w:r w:rsidRPr="008471C1">
              <w:rPr>
                <w:rFonts w:ascii="Browallia New" w:hAnsi="Browallia New"/>
                <w:sz w:val="28"/>
              </w:rPr>
              <w:t xml:space="preserve">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ISNUMERIC(</w:t>
            </w:r>
            <w:proofErr w:type="gramEnd"/>
            <w:r w:rsidRPr="008471C1">
              <w:rPr>
                <w:rFonts w:ascii="Browallia New" w:hAnsi="Browallia New"/>
                <w:sz w:val="28"/>
              </w:rPr>
              <w:t>[</w:t>
            </w:r>
            <w:proofErr w:type="spellStart"/>
            <w:r w:rsidRPr="008471C1">
              <w:rPr>
                <w:rFonts w:ascii="Browallia New" w:hAnsi="Browallia New"/>
                <w:sz w:val="28"/>
              </w:rPr>
              <w:t>DER_RSK.Risk</w:t>
            </w:r>
            <w:proofErr w:type="spellEnd"/>
            <w:r w:rsidRPr="008471C1">
              <w:rPr>
                <w:rFonts w:ascii="Browallia New" w:hAnsi="Browallia New"/>
                <w:sz w:val="28"/>
              </w:rPr>
              <w:t xml:space="preserve">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w:t>
            </w:r>
            <w:proofErr w:type="spellStart"/>
            <w:r w:rsidRPr="008471C1">
              <w:rPr>
                <w:rFonts w:ascii="Browallia New" w:hAnsi="Browallia New"/>
                <w:sz w:val="28"/>
              </w:rPr>
              <w:t>DER_RSK.Risk</w:t>
            </w:r>
            <w:proofErr w:type="spellEnd"/>
            <w:r w:rsidRPr="008471C1">
              <w:rPr>
                <w:rFonts w:ascii="Browallia New" w:hAnsi="Browallia New"/>
                <w:sz w:val="28"/>
              </w:rPr>
              <w:t xml:space="preserve">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proofErr w:type="spellStart"/>
            <w:r w:rsidRPr="008471C1">
              <w:rPr>
                <w:rFonts w:ascii="Browallia New" w:hAnsi="Browallia New"/>
                <w:sz w:val="28"/>
              </w:rPr>
              <w:t>DER_RSK.Risk</w:t>
            </w:r>
            <w:proofErr w:type="spellEnd"/>
            <w:r w:rsidRPr="008471C1">
              <w:rPr>
                <w:rFonts w:ascii="Browallia New" w:hAnsi="Browallia New"/>
                <w:sz w:val="28"/>
              </w:rPr>
              <w:t xml:space="preserve">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proofErr w:type="gramStart"/>
            <w:r w:rsidRPr="008471C1">
              <w:rPr>
                <w:rFonts w:ascii="Browallia New" w:hAnsi="Browallia New"/>
                <w:sz w:val="28"/>
              </w:rPr>
              <w:t>DSCR</w:t>
            </w:r>
            <w:r w:rsidRPr="008471C1">
              <w:rPr>
                <w:rFonts w:ascii="Browallia New" w:hAnsi="Browallia New"/>
                <w:sz w:val="28"/>
                <w:cs/>
              </w:rPr>
              <w:t>”</w:t>
            </w:r>
            <w:proofErr w:type="gramEnd"/>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1" w:name="_Toc161403262"/>
      <w:bookmarkStart w:id="132"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1"/>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lastRenderedPageBreak/>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proofErr w:type="spellStart"/>
            <w:r w:rsidR="037D8A9E" w:rsidRPr="008471C1">
              <w:rPr>
                <w:rFonts w:ascii="Browallia New" w:hAnsi="Browallia New"/>
                <w:sz w:val="28"/>
                <w:cs/>
              </w:rPr>
              <w:t>or</w:t>
            </w:r>
            <w:proofErr w:type="spellEnd"/>
            <w:r w:rsidR="037D8A9E"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3" w:name="_Toc161403263"/>
      <w:r w:rsidRPr="008471C1">
        <w:rPr>
          <w:rFonts w:ascii="Browallia New" w:hAnsi="Browallia New"/>
        </w:rPr>
        <w:lastRenderedPageBreak/>
        <w:t>One Time Data</w:t>
      </w:r>
      <w:bookmarkEnd w:id="132"/>
      <w:bookmarkEnd w:id="133"/>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4" w:name="_Toc69080704"/>
      <w:bookmarkStart w:id="135" w:name="_Toc161403264"/>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4"/>
      <w:bookmarkEnd w:id="135"/>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ISNUMERIC</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lastRenderedPageBreak/>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D05D4D">
          <w:pgSz w:w="16838" w:h="11906" w:orient="landscape"/>
          <w:pgMar w:top="1080" w:right="1440" w:bottom="1080" w:left="1440" w:header="706" w:footer="706" w:gutter="0"/>
          <w:cols w:space="708"/>
          <w:docGrid w:linePitch="435"/>
        </w:sectPr>
      </w:pPr>
    </w:p>
    <w:p w14:paraId="3FC3C106" w14:textId="49EBF5B0" w:rsidR="00247283" w:rsidRPr="008471C1" w:rsidRDefault="00247283" w:rsidP="00096CE5">
      <w:pPr>
        <w:pStyle w:val="Heading1"/>
        <w:spacing w:before="0" w:after="120" w:line="240" w:lineRule="auto"/>
        <w:ind w:left="284" w:hanging="142"/>
        <w:rPr>
          <w:rFonts w:ascii="Browallia New" w:hAnsi="Browallia New"/>
          <w:bCs w:val="0"/>
        </w:rPr>
      </w:pPr>
      <w:bookmarkStart w:id="136" w:name="_Referential_Integrity_Map"/>
      <w:bookmarkStart w:id="137" w:name="_Toc161403265"/>
      <w:bookmarkEnd w:id="136"/>
      <w:proofErr w:type="spellStart"/>
      <w:r w:rsidRPr="008471C1">
        <w:rPr>
          <w:rFonts w:ascii="Browallia New" w:hAnsi="Browallia New"/>
        </w:rPr>
        <w:lastRenderedPageBreak/>
        <w:t>Referentialntegrity</w:t>
      </w:r>
      <w:proofErr w:type="spellEnd"/>
      <w:r w:rsidRPr="008471C1">
        <w:rPr>
          <w:rFonts w:ascii="Browallia New" w:hAnsi="Browallia New"/>
        </w:rPr>
        <w:t xml:space="preserve"> Map</w:t>
      </w:r>
      <w:bookmarkEnd w:id="137"/>
    </w:p>
    <w:p w14:paraId="5F974BCE" w14:textId="2C5971DA" w:rsidR="00A87285" w:rsidRPr="008471C1" w:rsidRDefault="3026FB05" w:rsidP="00096CE5">
      <w:pPr>
        <w:pStyle w:val="Heading2"/>
        <w:spacing w:before="0" w:after="120" w:line="240" w:lineRule="auto"/>
        <w:rPr>
          <w:rFonts w:ascii="Browallia New" w:hAnsi="Browallia New"/>
        </w:rPr>
      </w:pPr>
      <w:bookmarkStart w:id="138" w:name="_Toc161403266"/>
      <w:bookmarkEnd w:id="7"/>
      <w:r w:rsidRPr="008471C1">
        <w:rPr>
          <w:rFonts w:ascii="Browallia New" w:hAnsi="Browallia New"/>
        </w:rPr>
        <w:t>Overview</w:t>
      </w:r>
      <w:bookmarkEnd w:id="138"/>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39" w:name="_Toc161403267"/>
      <w:r w:rsidRPr="008471C1">
        <w:rPr>
          <w:rFonts w:ascii="Browallia New" w:hAnsi="Browallia New"/>
        </w:rPr>
        <w:t>Credit Account</w:t>
      </w:r>
      <w:bookmarkEnd w:id="139"/>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0" w:name="_Toc161403268"/>
      <w:r w:rsidRPr="008471C1">
        <w:rPr>
          <w:rFonts w:ascii="Browallia New" w:hAnsi="Browallia New"/>
        </w:rPr>
        <w:lastRenderedPageBreak/>
        <w:t>Application</w:t>
      </w:r>
      <w:bookmarkEnd w:id="140"/>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1" w:name="_Toc161403269"/>
      <w:r w:rsidRPr="008471C1">
        <w:rPr>
          <w:rFonts w:ascii="Browallia New" w:hAnsi="Browallia New"/>
        </w:rPr>
        <w:t>Collateral and Guarantor</w:t>
      </w:r>
      <w:bookmarkEnd w:id="141"/>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2" w:name="_Toc161403270"/>
      <w:r w:rsidRPr="008471C1">
        <w:rPr>
          <w:rFonts w:ascii="Browallia New" w:hAnsi="Browallia New"/>
        </w:rPr>
        <w:lastRenderedPageBreak/>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2"/>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3" w:name="_Toc161403271"/>
      <w:r w:rsidRPr="008471C1">
        <w:rPr>
          <w:rFonts w:ascii="Browallia New" w:hAnsi="Browallia New"/>
        </w:rPr>
        <w:t>Credit Line and Protection</w:t>
      </w:r>
      <w:bookmarkEnd w:id="143"/>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4" w:name="_Toc161403272"/>
      <w:r w:rsidRPr="008471C1">
        <w:rPr>
          <w:rFonts w:ascii="Browallia New" w:hAnsi="Browallia New"/>
        </w:rPr>
        <w:lastRenderedPageBreak/>
        <w:t>Interest</w:t>
      </w:r>
      <w:bookmarkEnd w:id="144"/>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5" w:name="_Toc161403273"/>
      <w:r w:rsidRPr="00F02B68">
        <w:rPr>
          <w:rFonts w:ascii="Browallia New" w:hAnsi="Browallia New"/>
        </w:rPr>
        <w:t xml:space="preserve">Credit </w:t>
      </w:r>
      <w:r w:rsidR="00A71D1D" w:rsidRPr="00F02B68">
        <w:rPr>
          <w:rFonts w:ascii="Browallia New" w:hAnsi="Browallia New"/>
        </w:rPr>
        <w:t>Movement</w:t>
      </w:r>
      <w:bookmarkEnd w:id="145"/>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46" w:name="_Toc161403274"/>
      <w:r w:rsidRPr="008471C1">
        <w:rPr>
          <w:rFonts w:ascii="Browallia New" w:hAnsi="Browallia New"/>
        </w:rPr>
        <w:lastRenderedPageBreak/>
        <w:t>Review</w:t>
      </w:r>
      <w:bookmarkEnd w:id="146"/>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47" w:name="_Toc161403275"/>
      <w:r w:rsidRPr="008471C1">
        <w:rPr>
          <w:rFonts w:ascii="Browallia New" w:hAnsi="Browallia New"/>
        </w:rPr>
        <w:t>One Time Data</w:t>
      </w:r>
      <w:bookmarkEnd w:id="147"/>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D05D4D">
          <w:pgSz w:w="11906" w:h="16838"/>
          <w:pgMar w:top="1440" w:right="1080" w:bottom="1440" w:left="1080" w:header="706" w:footer="706" w:gutter="0"/>
          <w:cols w:space="708"/>
          <w:docGrid w:linePitch="435"/>
        </w:sectPr>
      </w:pPr>
      <w:bookmarkStart w:id="148" w:name="_ลำดับการนำส่ง"/>
      <w:bookmarkEnd w:id="148"/>
    </w:p>
    <w:p w14:paraId="6780C7AD" w14:textId="1C1D1800" w:rsidR="004D18C5" w:rsidRPr="007133AA" w:rsidRDefault="00EE56F5" w:rsidP="00096CE5">
      <w:pPr>
        <w:pStyle w:val="Heading1"/>
        <w:spacing w:before="0" w:after="120" w:line="240" w:lineRule="auto"/>
        <w:ind w:left="284" w:hanging="142"/>
        <w:rPr>
          <w:rFonts w:ascii="Browallia New" w:hAnsi="Browallia New"/>
          <w:bCs w:val="0"/>
        </w:rPr>
      </w:pPr>
      <w:bookmarkStart w:id="149" w:name="_Toc161403276"/>
      <w:r w:rsidRPr="007133AA">
        <w:rPr>
          <w:rFonts w:ascii="Browallia New" w:hAnsi="Browallia New"/>
          <w:bCs w:val="0"/>
        </w:rPr>
        <w:lastRenderedPageBreak/>
        <w:t xml:space="preserve">Appendix </w:t>
      </w:r>
      <w:proofErr w:type="gramStart"/>
      <w:r w:rsidR="00382050" w:rsidRPr="007133AA">
        <w:rPr>
          <w:rFonts w:ascii="Browallia New" w:hAnsi="Browallia New"/>
          <w:bCs w:val="0"/>
        </w:rPr>
        <w:t>A</w:t>
      </w:r>
      <w:r w:rsidRPr="007133AA">
        <w:rPr>
          <w:rFonts w:ascii="Browallia New" w:hAnsi="Browallia New"/>
          <w:bCs w:val="0"/>
        </w:rPr>
        <w:t xml:space="preserve"> </w:t>
      </w:r>
      <w:r w:rsidRPr="008471C1">
        <w:rPr>
          <w:rFonts w:ascii="Browallia New" w:hAnsi="Browallia New"/>
          <w:bCs w:val="0"/>
        </w:rPr>
        <w:t>:</w:t>
      </w:r>
      <w:proofErr w:type="gramEnd"/>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r w:rsidR="00FD5833">
        <w:rPr>
          <w:rFonts w:ascii="Browallia New" w:hAnsi="Browallia New"/>
          <w:bCs w:val="0"/>
        </w:rPr>
        <w:t xml:space="preserve"> </w:t>
      </w:r>
      <w:r w:rsidR="002F4C26" w:rsidRPr="00946C9C">
        <w:rPr>
          <w:rFonts w:ascii="Browallia New" w:hAnsi="Browallia New"/>
          <w:bCs w:val="0"/>
        </w:rPr>
        <w:t xml:space="preserve">Information </w:t>
      </w:r>
      <w:r w:rsidR="00FD5833" w:rsidRPr="007133AA">
        <w:rPr>
          <w:rFonts w:ascii="Browallia New" w:hAnsi="Browallia New"/>
          <w:bCs w:val="0"/>
        </w:rPr>
        <w:t>for FI</w:t>
      </w:r>
      <w:bookmarkEnd w:id="149"/>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0" w:name="_Toc161403277"/>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0"/>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MIN(</w:t>
            </w:r>
            <w:proofErr w:type="spellStart"/>
            <w:proofErr w:type="gramEnd"/>
            <w:r w:rsidRPr="008471C1">
              <w:rPr>
                <w:rFonts w:ascii="Browallia New" w:hAnsi="Browallia New"/>
                <w:sz w:val="28"/>
              </w:rPr>
              <w:t>DER_CL.Credit</w:t>
            </w:r>
            <w:proofErr w:type="spellEnd"/>
            <w:r w:rsidRPr="008471C1">
              <w:rPr>
                <w:rFonts w:ascii="Browallia New" w:hAnsi="Browallia New"/>
                <w:sz w:val="28"/>
              </w:rPr>
              <w:t xml:space="preserve"> Line Effective Date) &gt;= '2023-10-01'</w:t>
            </w:r>
            <w:r w:rsidRPr="008471C1">
              <w:rPr>
                <w:rFonts w:ascii="Browallia New" w:hAnsi="Browallia New"/>
                <w:sz w:val="28"/>
              </w:rPr>
              <w:br/>
              <w:t>THEN [</w:t>
            </w:r>
            <w:proofErr w:type="spellStart"/>
            <w:r w:rsidRPr="008471C1">
              <w:rPr>
                <w:rFonts w:ascii="Browallia New" w:hAnsi="Browallia New"/>
                <w:sz w:val="28"/>
              </w:rPr>
              <w:t>DER_LND.Country</w:t>
            </w:r>
            <w:proofErr w:type="spellEnd"/>
            <w:r w:rsidRPr="008471C1">
              <w:rPr>
                <w:rFonts w:ascii="Browallia New" w:hAnsi="Browallia New"/>
                <w:sz w:val="28"/>
              </w:rPr>
              <w:t>]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DER_BLD.Floor</w:t>
            </w:r>
            <w:proofErr w:type="spellEnd"/>
            <w:r w:rsidRPr="008471C1">
              <w:rPr>
                <w:rFonts w:ascii="Browallia New" w:hAnsi="Browallia New"/>
                <w:sz w:val="28"/>
              </w:rPr>
              <w:t xml:space="preserve"> Number] IS NOT NULL AND </w:t>
            </w:r>
            <w:proofErr w:type="gramStart"/>
            <w:r w:rsidRPr="008471C1">
              <w:rPr>
                <w:rFonts w:ascii="Browallia New" w:hAnsi="Browallia New"/>
                <w:sz w:val="28"/>
              </w:rPr>
              <w:t>MIN(</w:t>
            </w:r>
            <w:proofErr w:type="spellStart"/>
            <w:proofErr w:type="gramEnd"/>
            <w:r w:rsidRPr="008471C1">
              <w:rPr>
                <w:rFonts w:ascii="Browallia New" w:hAnsi="Browallia New"/>
                <w:sz w:val="28"/>
              </w:rPr>
              <w:t>DER_CL.Credit</w:t>
            </w:r>
            <w:proofErr w:type="spellEnd"/>
            <w:r w:rsidRPr="008471C1">
              <w:rPr>
                <w:rFonts w:ascii="Browallia New" w:hAnsi="Browallia New"/>
                <w:sz w:val="28"/>
              </w:rPr>
              <w:t xml:space="preserve">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roofErr w:type="gramStart"/>
            <w:r w:rsidRPr="008471C1">
              <w:rPr>
                <w:rFonts w:ascii="Browallia New" w:hAnsi="Browallia New"/>
                <w:sz w:val="28"/>
              </w:rPr>
              <w:t>LOWER(</w:t>
            </w:r>
            <w:proofErr w:type="gramEnd"/>
            <w:r w:rsidRPr="008471C1">
              <w:rPr>
                <w:rFonts w:ascii="Browallia New" w:hAnsi="Browallia New"/>
                <w:sz w:val="28"/>
              </w:rPr>
              <w:t>TRIM([</w:t>
            </w:r>
            <w:proofErr w:type="spellStart"/>
            <w:r w:rsidRPr="008471C1">
              <w:rPr>
                <w:rFonts w:ascii="Browallia New" w:hAnsi="Browallia New"/>
                <w:sz w:val="28"/>
              </w:rPr>
              <w:t>DER_BLD.Floor</w:t>
            </w:r>
            <w:proofErr w:type="spellEnd"/>
            <w:r w:rsidRPr="008471C1">
              <w:rPr>
                <w:rFonts w:ascii="Browallia New" w:hAnsi="Browallia New"/>
                <w:sz w:val="28"/>
              </w:rPr>
              <w:t xml:space="preserve">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MIN(</w:t>
            </w:r>
            <w:proofErr w:type="spellStart"/>
            <w:proofErr w:type="gramEnd"/>
            <w:r w:rsidRPr="008471C1">
              <w:rPr>
                <w:rFonts w:ascii="Browallia New" w:hAnsi="Browallia New"/>
                <w:sz w:val="28"/>
              </w:rPr>
              <w:t>DER_CL.Credit</w:t>
            </w:r>
            <w:proofErr w:type="spellEnd"/>
            <w:r w:rsidRPr="008471C1">
              <w:rPr>
                <w:rFonts w:ascii="Browallia New" w:hAnsi="Browallia New"/>
                <w:sz w:val="28"/>
              </w:rPr>
              <w:t xml:space="preserve"> Line Effective Date) &gt;= '2023-10-01'</w:t>
            </w:r>
            <w:r w:rsidRPr="008471C1">
              <w:rPr>
                <w:rFonts w:ascii="Browallia New" w:hAnsi="Browallia New"/>
                <w:sz w:val="28"/>
              </w:rPr>
              <w:br/>
              <w:t>THEN [</w:t>
            </w:r>
            <w:proofErr w:type="spellStart"/>
            <w:r w:rsidRPr="008471C1">
              <w:rPr>
                <w:rFonts w:ascii="Browallia New" w:hAnsi="Browallia New"/>
                <w:sz w:val="28"/>
              </w:rPr>
              <w:t>DER_BLD.Country</w:t>
            </w:r>
            <w:proofErr w:type="spellEnd"/>
            <w:r w:rsidRPr="008471C1">
              <w:rPr>
                <w:rFonts w:ascii="Browallia New" w:hAnsi="Browallia New"/>
                <w:sz w:val="28"/>
              </w:rPr>
              <w:t>]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w:t>
            </w:r>
            <w:proofErr w:type="spellStart"/>
            <w:r w:rsidR="00463601" w:rsidRPr="008471C1">
              <w:rPr>
                <w:rFonts w:ascii="Browallia New" w:hAnsi="Browallia New"/>
                <w:sz w:val="28"/>
              </w:rPr>
              <w:t>DER_</w:t>
            </w:r>
            <w:proofErr w:type="gramStart"/>
            <w:r w:rsidR="00463601" w:rsidRPr="008471C1">
              <w:rPr>
                <w:rFonts w:ascii="Browallia New" w:hAnsi="Browallia New"/>
                <w:sz w:val="28"/>
              </w:rPr>
              <w:t>CL.Credit</w:t>
            </w:r>
            <w:proofErr w:type="spellEnd"/>
            <w:proofErr w:type="gramEnd"/>
            <w:r w:rsidR="00463601" w:rsidRPr="008471C1">
              <w:rPr>
                <w:rFonts w:ascii="Browallia New" w:hAnsi="Browallia New"/>
                <w:sz w:val="28"/>
              </w:rPr>
              <w:t xml:space="preserve"> Line Effective Date] &gt;= '2023-10-01' AND</w:t>
            </w:r>
            <w:r w:rsidRPr="008471C1">
              <w:rPr>
                <w:rFonts w:ascii="Browallia New" w:hAnsi="Browallia New"/>
                <w:sz w:val="28"/>
              </w:rPr>
              <w:t xml:space="preserve"> [</w:t>
            </w:r>
            <w:proofErr w:type="spellStart"/>
            <w:r w:rsidRPr="008471C1">
              <w:rPr>
                <w:rFonts w:ascii="Browallia New" w:hAnsi="Browallia New"/>
                <w:sz w:val="28"/>
              </w:rPr>
              <w:t>DER_CL.Delegation</w:t>
            </w:r>
            <w:proofErr w:type="spellEnd"/>
            <w:r w:rsidRPr="008471C1">
              <w:rPr>
                <w:rFonts w:ascii="Browallia New" w:hAnsi="Browallia New"/>
                <w:sz w:val="28"/>
              </w:rPr>
              <w:t xml:space="preserve">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roofErr w:type="gramStart"/>
            <w:r w:rsidRPr="008471C1">
              <w:rPr>
                <w:rFonts w:ascii="Browallia New" w:hAnsi="Browallia New"/>
                <w:sz w:val="28"/>
              </w:rPr>
              <w:t>LOWER(</w:t>
            </w:r>
            <w:proofErr w:type="gramEnd"/>
            <w:r w:rsidRPr="008471C1">
              <w:rPr>
                <w:rFonts w:ascii="Browallia New" w:hAnsi="Browallia New"/>
                <w:sz w:val="28"/>
              </w:rPr>
              <w:t>TRIM([</w:t>
            </w:r>
            <w:proofErr w:type="spellStart"/>
            <w:r w:rsidRPr="008471C1">
              <w:rPr>
                <w:rFonts w:ascii="Browallia New" w:hAnsi="Browallia New"/>
                <w:sz w:val="28"/>
              </w:rPr>
              <w:t>DER_CL.Delegation</w:t>
            </w:r>
            <w:proofErr w:type="spellEnd"/>
            <w:r w:rsidRPr="008471C1">
              <w:rPr>
                <w:rFonts w:ascii="Browallia New" w:hAnsi="Browallia New"/>
                <w:sz w:val="28"/>
              </w:rPr>
              <w:t xml:space="preserve">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 xml:space="preserve">Credit Line </w:t>
            </w:r>
            <w:r w:rsidRPr="008471C1">
              <w:rPr>
                <w:rFonts w:ascii="Browallia New" w:hAnsi="Browallia New"/>
                <w:sz w:val="28"/>
              </w:rPr>
              <w:lastRenderedPageBreak/>
              <w:t>(DER_CL)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w:t>
            </w:r>
            <w:r w:rsidR="00D5231D" w:rsidRPr="008471C1">
              <w:rPr>
                <w:rFonts w:ascii="Browallia New" w:hAnsi="Browallia New"/>
                <w:sz w:val="28"/>
              </w:rPr>
              <w:lastRenderedPageBreak/>
              <w:t>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bottom w:val="single" w:sz="12" w:space="0" w:color="002060"/>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w:t>
            </w:r>
            <w:proofErr w:type="gramStart"/>
            <w:r w:rsidRPr="008471C1">
              <w:rPr>
                <w:rFonts w:ascii="Browallia New" w:hAnsi="Browallia New"/>
                <w:sz w:val="28"/>
              </w:rPr>
              <w:t>CL.Credit</w:t>
            </w:r>
            <w:proofErr w:type="spellEnd"/>
            <w:proofErr w:type="gramEnd"/>
            <w:r w:rsidRPr="008471C1">
              <w:rPr>
                <w:rFonts w:ascii="Browallia New" w:hAnsi="Browallia New"/>
                <w:sz w:val="28"/>
              </w:rPr>
              <w:t xml:space="preserve">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w:t>
            </w:r>
            <w:proofErr w:type="spellStart"/>
            <w:r w:rsidR="006402BA" w:rsidRPr="008471C1">
              <w:rPr>
                <w:rFonts w:ascii="Browallia New" w:hAnsi="Browallia New"/>
                <w:sz w:val="28"/>
              </w:rPr>
              <w:t>DER_OVD.Reason</w:t>
            </w:r>
            <w:proofErr w:type="spellEnd"/>
            <w:r w:rsidR="006402BA" w:rsidRPr="008471C1">
              <w:rPr>
                <w:rFonts w:ascii="Browallia New" w:hAnsi="Browallia New"/>
                <w:sz w:val="28"/>
              </w:rPr>
              <w:t>]))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bottom w:val="single" w:sz="12"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w:t>
            </w:r>
            <w:proofErr w:type="spellStart"/>
            <w:r w:rsidR="005E617F" w:rsidRPr="008471C1">
              <w:rPr>
                <w:rFonts w:ascii="Browallia New" w:hAnsi="Browallia New"/>
                <w:sz w:val="28"/>
              </w:rPr>
              <w:t>DER_CAC.Effective</w:t>
            </w:r>
            <w:proofErr w:type="spellEnd"/>
            <w:r w:rsidR="005E617F" w:rsidRPr="008471C1">
              <w:rPr>
                <w:rFonts w:ascii="Browallia New" w:hAnsi="Browallia New"/>
                <w:sz w:val="28"/>
              </w:rPr>
              <w:t xml:space="preser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LOWER(</w:t>
            </w:r>
            <w:proofErr w:type="gramEnd"/>
            <w:r w:rsidRPr="008471C1">
              <w:rPr>
                <w:rFonts w:ascii="Browallia New" w:hAnsi="Browallia New"/>
                <w:sz w:val="28"/>
              </w:rPr>
              <w:t>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2AFA16E9" w14:textId="77777777" w:rsidR="005B1058" w:rsidRDefault="005B1058" w:rsidP="00096CE5">
            <w:pPr>
              <w:rPr>
                <w:rFonts w:ascii="Browallia New" w:hAnsi="Browallia New"/>
                <w:b w:val="0"/>
                <w:bCs w:val="0"/>
                <w:sz w:val="28"/>
              </w:rPr>
            </w:pPr>
          </w:p>
          <w:p w14:paraId="055510AB" w14:textId="2EF292E5" w:rsidR="000D6F00" w:rsidRPr="008471C1" w:rsidRDefault="000D6F00" w:rsidP="00096CE5">
            <w:pPr>
              <w:rPr>
                <w:rFonts w:ascii="Browallia New" w:hAnsi="Browallia New"/>
                <w:sz w:val="28"/>
              </w:rPr>
            </w:pPr>
            <w:r w:rsidRPr="008471C1">
              <w:rPr>
                <w:rFonts w:ascii="Browallia New" w:hAnsi="Browallia New"/>
                <w:caps w:val="0"/>
                <w:sz w:val="28"/>
              </w:rPr>
              <w:t>1.2 Credit Account Detail (DER_CACD)</w:t>
            </w:r>
          </w:p>
        </w:tc>
      </w:tr>
      <w:tr w:rsidR="000D6F0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1E595E" w:rsidRPr="008471C1" w:rsidRDefault="001E595E" w:rsidP="00096CE5">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8241A2" w:rsidRPr="008471C1">
              <w:rPr>
                <w:rFonts w:ascii="Browallia New" w:hAnsi="Browallia New"/>
                <w:sz w:val="28"/>
              </w:rPr>
              <w:t>[</w:t>
            </w:r>
            <w:proofErr w:type="spellStart"/>
            <w:r w:rsidR="008241A2" w:rsidRPr="008471C1">
              <w:rPr>
                <w:rFonts w:ascii="Browallia New" w:hAnsi="Browallia New"/>
                <w:sz w:val="28"/>
              </w:rPr>
              <w:t>DER_CAC.Effective</w:t>
            </w:r>
            <w:proofErr w:type="spellEnd"/>
            <w:r w:rsidR="008241A2" w:rsidRPr="008471C1">
              <w:rPr>
                <w:rFonts w:ascii="Browallia New" w:hAnsi="Browallia New"/>
                <w:sz w:val="28"/>
              </w:rPr>
              <w:t xml:space="preserve"> Date] &gt;= '2023-10-01' AND</w:t>
            </w:r>
            <w:r w:rsidR="008241A2"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772E538D" w14:textId="1059006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1353D7" w:rsidRPr="008471C1">
              <w:rPr>
                <w:rFonts w:ascii="Browallia New" w:hAnsi="Browallia New"/>
                <w:sz w:val="28"/>
              </w:rPr>
              <w:t xml:space="preserve"> </w:t>
            </w:r>
            <w:r w:rsidR="001353D7" w:rsidRPr="008471C1">
              <w:rPr>
                <w:rFonts w:ascii="Browallia New" w:hAnsi="Browallia New"/>
                <w:sz w:val="28"/>
                <w:cs/>
              </w:rPr>
              <w:t xml:space="preserve">กรณี </w:t>
            </w:r>
            <w:r w:rsidR="001353D7" w:rsidRPr="008471C1">
              <w:rPr>
                <w:rFonts w:ascii="Browallia New" w:hAnsi="Browallia New"/>
                <w:sz w:val="28"/>
              </w:rPr>
              <w:t>First Payment Amount in Original Currency</w:t>
            </w:r>
            <w:r w:rsidR="001353D7" w:rsidRPr="008471C1">
              <w:rPr>
                <w:rFonts w:ascii="Browallia New" w:hAnsi="Browallia New"/>
                <w:sz w:val="28"/>
                <w:cs/>
              </w:rPr>
              <w:t xml:space="preserve"> มีค่า</w:t>
            </w:r>
            <w:r w:rsidR="001353D7" w:rsidRPr="008471C1">
              <w:rPr>
                <w:rFonts w:ascii="Browallia New" w:hAnsi="Browallia New"/>
                <w:sz w:val="28"/>
              </w:rPr>
              <w:t xml:space="preserve"> </w:t>
            </w:r>
            <w:r w:rsidR="001353D7" w:rsidRPr="008471C1">
              <w:rPr>
                <w:rFonts w:ascii="Browallia New" w:hAnsi="Browallia New"/>
                <w:sz w:val="28"/>
                <w:cs/>
              </w:rPr>
              <w:t xml:space="preserve">และ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w:t>
            </w:r>
            <w:r w:rsidR="001353D7" w:rsidRPr="008471C1">
              <w:rPr>
                <w:rFonts w:ascii="Browallia New" w:hAnsi="Browallia New"/>
                <w:sz w:val="28"/>
              </w:rPr>
              <w:lastRenderedPageBreak/>
              <w:t>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tcBorders>
          </w:tcPr>
          <w:p w14:paraId="4748510B" w14:textId="2053AD54"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8471C1" w:rsidRDefault="001E595E" w:rsidP="00096CE5">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CE2330" w:rsidRPr="008471C1">
              <w:rPr>
                <w:rFonts w:ascii="Browallia New" w:hAnsi="Browallia New"/>
                <w:sz w:val="28"/>
                <w:cs/>
              </w:rPr>
              <w:t xml:space="preserve"> กรณี </w:t>
            </w:r>
            <w:r w:rsidR="00CE2330" w:rsidRPr="008471C1">
              <w:rPr>
                <w:rFonts w:ascii="Browallia New" w:hAnsi="Browallia New"/>
                <w:sz w:val="28"/>
              </w:rPr>
              <w:t xml:space="preserve">Country to Invest </w:t>
            </w:r>
            <w:r w:rsidR="00CE2330" w:rsidRPr="008471C1">
              <w:rPr>
                <w:rFonts w:ascii="Browallia New" w:hAnsi="Browallia New"/>
                <w:sz w:val="28"/>
                <w:cs/>
              </w:rPr>
              <w:t xml:space="preserve">มีค่า 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890B34" w14:textId="77777777" w:rsidR="000D6F00" w:rsidRPr="008471C1" w:rsidRDefault="000D6F00" w:rsidP="00096CE5">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D6F0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 xml:space="preserve">Order of Housing Loan Contracts </w:t>
            </w:r>
            <w:r w:rsidR="00CE2330" w:rsidRPr="008471C1">
              <w:rPr>
                <w:rFonts w:ascii="Browallia New" w:hAnsi="Browallia New"/>
                <w:sz w:val="28"/>
                <w:cs/>
              </w:rPr>
              <w:t>มีค่า</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tcBorders>
          </w:tcPr>
          <w:p w14:paraId="144374FF" w14:textId="388C8A8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xml:space="preserve">,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w:t>
            </w:r>
            <w:r w:rsidR="00CE2330" w:rsidRPr="008471C1">
              <w:rPr>
                <w:rFonts w:ascii="Browallia New" w:hAnsi="Browallia New"/>
                <w:sz w:val="28"/>
                <w:cs/>
              </w:rPr>
              <w:t>ต้</w:t>
            </w:r>
            <w:r w:rsidRPr="008471C1">
              <w:rPr>
                <w:rFonts w:ascii="Browallia New" w:hAnsi="Browallia New"/>
                <w:sz w:val="28"/>
                <w:cs/>
              </w:rPr>
              <w:t>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CE2330" w:rsidRPr="008471C1">
              <w:rPr>
                <w:rFonts w:ascii="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LTV Ratio</w:t>
            </w:r>
            <w:r w:rsidR="00CE2330" w:rsidRPr="008471C1">
              <w:rPr>
                <w:rFonts w:ascii="Browallia New" w:hAnsi="Browallia New"/>
                <w:sz w:val="28"/>
                <w:cs/>
              </w:rPr>
              <w:t xml:space="preserve"> มีค่า</w:t>
            </w:r>
            <w:r w:rsidR="00CE2330" w:rsidRPr="008471C1">
              <w:rPr>
                <w:rFonts w:ascii="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CE233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7244A8E6" w14:textId="77777777" w:rsidR="00CE2330" w:rsidRPr="008471C1" w:rsidRDefault="00CE233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D6F0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C7130A" w14:textId="77777777" w:rsidR="000D6F00" w:rsidRPr="008471C1" w:rsidRDefault="000D6F00" w:rsidP="00096CE5">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D6F0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8471C1" w:rsidRDefault="00961939" w:rsidP="00096CE5">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DER_CAC.Effective</w:t>
            </w:r>
            <w:proofErr w:type="spellEnd"/>
            <w:r w:rsidRPr="008471C1">
              <w:rPr>
                <w:rFonts w:ascii="Browallia New" w:hAnsi="Browallia New"/>
                <w:sz w:val="28"/>
              </w:rPr>
              <w:t xml:space="preserve"> Date] &gt;= '2023-10-01'</w:t>
            </w:r>
          </w:p>
          <w:p w14:paraId="417332E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0D6F00" w:rsidRPr="008471C1">
              <w:rPr>
                <w:rFonts w:ascii="Browallia New" w:hAnsi="Browallia New"/>
                <w:sz w:val="28"/>
                <w:cs/>
              </w:rPr>
              <w:t>[</w:t>
            </w:r>
            <w:r w:rsidR="000D6F00" w:rsidRPr="008471C1">
              <w:rPr>
                <w:rFonts w:ascii="Browallia New" w:hAnsi="Browallia New"/>
                <w:sz w:val="28"/>
              </w:rPr>
              <w:t>DER_PJF</w:t>
            </w:r>
            <w:r w:rsidR="000D6F00" w:rsidRPr="008471C1">
              <w:rPr>
                <w:rFonts w:ascii="Browallia New" w:hAnsi="Browallia New"/>
                <w:sz w:val="28"/>
                <w:cs/>
              </w:rPr>
              <w:t>.</w:t>
            </w:r>
            <w:r w:rsidR="000D6F00" w:rsidRPr="008471C1">
              <w:rPr>
                <w:rFonts w:ascii="Browallia New" w:hAnsi="Browallia New"/>
                <w:sz w:val="28"/>
              </w:rPr>
              <w:t>Project Country</w:t>
            </w:r>
            <w:r w:rsidR="000D6F00" w:rsidRPr="008471C1">
              <w:rPr>
                <w:rFonts w:ascii="Browallia New" w:hAnsi="Browallia New"/>
                <w:sz w:val="28"/>
                <w:cs/>
              </w:rPr>
              <w:t xml:space="preserve">] </w:t>
            </w:r>
            <w:r w:rsidR="000D6F00" w:rsidRPr="008471C1">
              <w:rPr>
                <w:rFonts w:ascii="Browallia New" w:hAnsi="Browallia New"/>
                <w:sz w:val="28"/>
              </w:rPr>
              <w:t>&lt;&gt; ‘99’</w:t>
            </w:r>
          </w:p>
          <w:p w14:paraId="1FBDF9FE" w14:textId="4B955D2D"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492DC1" w:rsidRPr="008471C1">
              <w:rPr>
                <w:rFonts w:ascii="Browallia New" w:hAnsi="Browallia New"/>
                <w:b/>
                <w:bCs/>
                <w:caps/>
                <w:sz w:val="28"/>
                <w:cs/>
              </w:rPr>
              <w:t xml:space="preserve"> 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D6F00" w:rsidRPr="008471C1" w:rsidRDefault="001353D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w:t>
            </w:r>
            <w:r w:rsidR="00FC4E7E" w:rsidRPr="008471C1">
              <w:rPr>
                <w:rFonts w:ascii="Browallia New" w:hAnsi="Browallia New"/>
                <w:sz w:val="28"/>
              </w:rPr>
              <w:t xml:space="preserve">, then </w:t>
            </w:r>
            <w:r w:rsidR="000D6F00" w:rsidRPr="008471C1">
              <w:rPr>
                <w:rFonts w:ascii="Browallia New" w:hAnsi="Browallia New"/>
                <w:sz w:val="28"/>
              </w:rPr>
              <w:t>[Project Country] must not be "unclassified"</w:t>
            </w:r>
            <w:r w:rsidR="000D6F00" w:rsidRPr="008471C1">
              <w:rPr>
                <w:rFonts w:ascii="Browallia New" w:hAnsi="Browallia New"/>
                <w:sz w:val="28"/>
                <w:cs/>
              </w:rPr>
              <w:t>.</w:t>
            </w:r>
          </w:p>
        </w:tc>
        <w:tc>
          <w:tcPr>
            <w:tcW w:w="1275" w:type="dxa"/>
            <w:tcBorders>
              <w:left w:val="single" w:sz="4" w:space="0" w:color="003865"/>
            </w:tcBorders>
          </w:tcPr>
          <w:p w14:paraId="55463C3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137492FD" w14:textId="77777777" w:rsidR="000D6F00" w:rsidRPr="008471C1" w:rsidRDefault="000D6F00" w:rsidP="00096CE5">
            <w:pPr>
              <w:rPr>
                <w:rFonts w:ascii="Browallia New" w:eastAsia="Browallia New" w:hAnsi="Browallia New"/>
                <w:sz w:val="28"/>
              </w:rPr>
            </w:pPr>
            <w:r w:rsidRPr="008471C1">
              <w:rPr>
                <w:rFonts w:ascii="Browallia New" w:hAnsi="Browallia New"/>
                <w:caps w:val="0"/>
                <w:sz w:val="28"/>
                <w:cs/>
              </w:rPr>
              <w:lastRenderedPageBreak/>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8D3291"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59257254" w:rsidR="008D3291" w:rsidRPr="008471C1" w:rsidRDefault="008D3291" w:rsidP="008D3291">
            <w:pPr>
              <w:rPr>
                <w:rFonts w:ascii="Browallia New" w:hAnsi="Browallia New"/>
                <w:b w:val="0"/>
                <w:bCs w:val="0"/>
                <w:caps w:val="0"/>
                <w:sz w:val="28"/>
              </w:rPr>
            </w:pPr>
            <w:r w:rsidRPr="008471C1">
              <w:rPr>
                <w:rFonts w:ascii="Browallia New" w:hAnsi="Browallia New"/>
                <w:b w:val="0"/>
                <w:bCs w:val="0"/>
                <w:caps w:val="0"/>
                <w:sz w:val="28"/>
              </w:rPr>
              <w:t>CMDR001</w:t>
            </w:r>
          </w:p>
        </w:tc>
        <w:tc>
          <w:tcPr>
            <w:tcW w:w="5103" w:type="dxa"/>
            <w:tcBorders>
              <w:right w:val="single" w:sz="4" w:space="0" w:color="002060"/>
            </w:tcBorders>
          </w:tcPr>
          <w:p w14:paraId="6FB5F69E" w14:textId="77777777" w:rsidR="008D3291" w:rsidRPr="00F02B68" w:rsidRDefault="008D3291" w:rsidP="008D329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IF [</w:t>
            </w:r>
            <w:proofErr w:type="spellStart"/>
            <w:r w:rsidRPr="00F02B68">
              <w:rPr>
                <w:rFonts w:ascii="Browallia New" w:hAnsi="Browallia New"/>
                <w:sz w:val="28"/>
              </w:rPr>
              <w:t>DER_CAC.Effective</w:t>
            </w:r>
            <w:proofErr w:type="spellEnd"/>
            <w:r w:rsidRPr="00F02B68">
              <w:rPr>
                <w:rFonts w:ascii="Browallia New" w:hAnsi="Browallia New"/>
                <w:sz w:val="28"/>
              </w:rPr>
              <w:t xml:space="preserve"> Date] &gt;= '2023-10-01'</w:t>
            </w:r>
          </w:p>
          <w:p w14:paraId="32C30CA7" w14:textId="77777777" w:rsidR="008D3291" w:rsidRPr="00F02B68" w:rsidRDefault="008D3291" w:rsidP="008D329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THEN</w:t>
            </w:r>
          </w:p>
          <w:p w14:paraId="7FC922E1" w14:textId="77777777" w:rsidR="008D3291" w:rsidRPr="00F02B68" w:rsidRDefault="008D3291" w:rsidP="008D3291">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w:t>
            </w:r>
            <w:proofErr w:type="spellStart"/>
            <w:r w:rsidRPr="00F02B68">
              <w:rPr>
                <w:rFonts w:ascii="Browallia New" w:hAnsi="Browallia New"/>
                <w:sz w:val="28"/>
              </w:rPr>
              <w:t>DER_</w:t>
            </w:r>
            <w:proofErr w:type="gramStart"/>
            <w:r w:rsidRPr="00F02B68">
              <w:rPr>
                <w:rFonts w:ascii="Browallia New" w:hAnsi="Browallia New"/>
                <w:sz w:val="28"/>
              </w:rPr>
              <w:t>DR.Principal</w:t>
            </w:r>
            <w:proofErr w:type="spellEnd"/>
            <w:proofErr w:type="gramEnd"/>
            <w:r w:rsidRPr="00F02B68">
              <w:rPr>
                <w:rFonts w:ascii="Browallia New" w:hAnsi="Browallia New"/>
                <w:sz w:val="28"/>
              </w:rPr>
              <w:t xml:space="preserve"> Hair Cut Amount in Baht] &lt;&gt; 0.01 AND [</w:t>
            </w:r>
            <w:proofErr w:type="spellStart"/>
            <w:r w:rsidRPr="00F02B68">
              <w:rPr>
                <w:rFonts w:ascii="Browallia New" w:hAnsi="Browallia New"/>
                <w:sz w:val="28"/>
              </w:rPr>
              <w:t>DER_DR.Interest</w:t>
            </w:r>
            <w:proofErr w:type="spellEnd"/>
            <w:r w:rsidRPr="00F02B68">
              <w:rPr>
                <w:rFonts w:ascii="Browallia New" w:hAnsi="Browallia New"/>
                <w:sz w:val="28"/>
              </w:rPr>
              <w:t xml:space="preserve"> Hair Cut Amount in Baht] &lt;&gt; 0.01</w:t>
            </w:r>
            <w:r w:rsidRPr="00F02B68">
              <w:rPr>
                <w:rFonts w:ascii="Browallia New" w:hAnsi="Browallia New"/>
                <w:sz w:val="28"/>
                <w:cs/>
              </w:rPr>
              <w:t xml:space="preserve"> </w:t>
            </w:r>
            <w:r w:rsidRPr="00464F52">
              <w:rPr>
                <w:rFonts w:ascii="Browallia New" w:hAnsi="Browallia New"/>
                <w:strike/>
                <w:color w:val="FF0000"/>
                <w:sz w:val="28"/>
              </w:rPr>
              <w:t>AND [</w:t>
            </w:r>
            <w:proofErr w:type="spellStart"/>
            <w:r w:rsidRPr="00464F52">
              <w:rPr>
                <w:rFonts w:ascii="Browallia New" w:hAnsi="Browallia New"/>
                <w:strike/>
                <w:color w:val="FF0000"/>
                <w:sz w:val="28"/>
              </w:rPr>
              <w:t>DER_DR.Modification</w:t>
            </w:r>
            <w:proofErr w:type="spellEnd"/>
            <w:r w:rsidRPr="00464F52">
              <w:rPr>
                <w:rFonts w:ascii="Browallia New" w:hAnsi="Browallia New"/>
                <w:strike/>
                <w:color w:val="FF0000"/>
                <w:sz w:val="28"/>
              </w:rPr>
              <w:t xml:space="preserve"> Gain/Loss Amount in Baht] &lt;&gt; 0.01</w:t>
            </w:r>
          </w:p>
          <w:p w14:paraId="11940445" w14:textId="624C0520" w:rsidR="008D3291" w:rsidRPr="00946C9C" w:rsidRDefault="008D3291" w:rsidP="008D3291">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END IF</w:t>
            </w:r>
          </w:p>
        </w:tc>
        <w:tc>
          <w:tcPr>
            <w:tcW w:w="3260" w:type="dxa"/>
            <w:tcBorders>
              <w:left w:val="single" w:sz="4" w:space="0" w:color="002060"/>
              <w:right w:val="single" w:sz="4" w:space="0" w:color="002060"/>
            </w:tcBorders>
          </w:tcPr>
          <w:p w14:paraId="767482A9" w14:textId="1B93D4CC" w:rsidR="008D3291" w:rsidRPr="00946C9C" w:rsidRDefault="008D3291" w:rsidP="008D329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hAnsi="Browallia New"/>
                <w:sz w:val="28"/>
              </w:rPr>
              <w:t>Principal Hair Cut Amount in Baht</w:t>
            </w:r>
            <w:r w:rsidRPr="00C652AC">
              <w:rPr>
                <w:rFonts w:ascii="Browallia New" w:hAnsi="Browallia New"/>
                <w:strike/>
                <w:color w:val="FF0000"/>
                <w:sz w:val="28"/>
              </w:rPr>
              <w:t>,</w:t>
            </w:r>
            <w:r>
              <w:rPr>
                <w:rFonts w:ascii="Browallia New" w:hAnsi="Browallia New"/>
                <w:sz w:val="28"/>
              </w:rPr>
              <w:t xml:space="preserve"> </w:t>
            </w:r>
            <w:r w:rsidRPr="002B07B3">
              <w:rPr>
                <w:rFonts w:ascii="Browallia New" w:hAnsi="Browallia New"/>
                <w:color w:val="FF0000"/>
                <w:sz w:val="28"/>
                <w:cs/>
              </w:rPr>
              <w:t>และ</w:t>
            </w:r>
            <w:r w:rsidRPr="002B07B3">
              <w:rPr>
                <w:rFonts w:ascii="Browallia New" w:hAnsi="Browallia New"/>
                <w:color w:val="FF0000"/>
                <w:sz w:val="28"/>
              </w:rPr>
              <w:t xml:space="preserve"> </w:t>
            </w:r>
            <w:r w:rsidRPr="00F02B68">
              <w:rPr>
                <w:rFonts w:ascii="Browallia New" w:hAnsi="Browallia New"/>
                <w:sz w:val="28"/>
              </w:rPr>
              <w:t>Interest Hair Cut Amount in Baht</w:t>
            </w:r>
            <w:r w:rsidRPr="00F02B68">
              <w:rPr>
                <w:rFonts w:ascii="Browallia New" w:hAnsi="Browallia New"/>
                <w:sz w:val="28"/>
                <w:cs/>
              </w:rPr>
              <w:t xml:space="preserve"> </w:t>
            </w:r>
            <w:r w:rsidRPr="00725547">
              <w:rPr>
                <w:rFonts w:ascii="Browallia New" w:hAnsi="Browallia New"/>
                <w:strike/>
                <w:color w:val="FF0000"/>
                <w:sz w:val="28"/>
                <w:cs/>
              </w:rPr>
              <w:t>และ</w:t>
            </w:r>
            <w:r w:rsidRPr="00725547">
              <w:rPr>
                <w:rFonts w:ascii="Browallia New" w:hAnsi="Browallia New"/>
                <w:strike/>
                <w:color w:val="FF0000"/>
                <w:sz w:val="28"/>
              </w:rPr>
              <w:t xml:space="preserve"> Modification Gain/Loss Amount in Baht</w:t>
            </w:r>
            <w:r w:rsidRPr="00725547">
              <w:rPr>
                <w:rFonts w:ascii="Browallia New" w:hAnsi="Browallia New"/>
                <w:color w:val="FF0000"/>
                <w:sz w:val="28"/>
                <w:cs/>
              </w:rPr>
              <w:t xml:space="preserve"> </w:t>
            </w:r>
            <w:r w:rsidRPr="00F02B68">
              <w:rPr>
                <w:rFonts w:ascii="Browallia New" w:hAnsi="Browallia New"/>
                <w:sz w:val="28"/>
                <w:cs/>
              </w:rPr>
              <w:t>ต้องมีค่า</w:t>
            </w:r>
            <w:r w:rsidRPr="00F02B68">
              <w:rPr>
                <w:rFonts w:ascii="Browallia New" w:hAnsi="Browallia New"/>
                <w:sz w:val="28"/>
                <w:u w:val="single"/>
                <w:cs/>
              </w:rPr>
              <w:t>ไม่เท่ากับ</w:t>
            </w:r>
            <w:r w:rsidRPr="00F02B68">
              <w:rPr>
                <w:rFonts w:ascii="Browallia New" w:hAnsi="Browallia New"/>
                <w:sz w:val="28"/>
                <w:cs/>
              </w:rPr>
              <w:t xml:space="preserve"> </w:t>
            </w:r>
            <w:r w:rsidRPr="00F02B68">
              <w:rPr>
                <w:rFonts w:ascii="Browallia New" w:hAnsi="Browallia New"/>
                <w:sz w:val="28"/>
              </w:rPr>
              <w:t xml:space="preserve">0.01 </w:t>
            </w:r>
            <w:r w:rsidRPr="00F02B68">
              <w:rPr>
                <w:rFonts w:ascii="Browallia New" w:hAnsi="Browallia New"/>
                <w:sz w:val="28"/>
                <w:cs/>
              </w:rPr>
              <w:t xml:space="preserve">กรณี </w:t>
            </w:r>
            <w:r w:rsidRPr="00F02B68">
              <w:rPr>
                <w:rFonts w:ascii="Browallia New" w:hAnsi="Browallia New"/>
                <w:sz w:val="28"/>
              </w:rPr>
              <w:t xml:space="preserve">Effective Date </w:t>
            </w:r>
            <w:r w:rsidRPr="00F02B68">
              <w:rPr>
                <w:rFonts w:ascii="Browallia New" w:hAnsi="Browallia New"/>
                <w:sz w:val="28"/>
                <w:cs/>
              </w:rPr>
              <w:t>ที่</w:t>
            </w:r>
            <w:r w:rsidRPr="00F02B68">
              <w:rPr>
                <w:rFonts w:ascii="Browallia New" w:hAnsi="Browallia New"/>
                <w:sz w:val="28"/>
              </w:rPr>
              <w:t xml:space="preserve"> Credit Account (DER_CAC)</w:t>
            </w:r>
            <w:r w:rsidRPr="00F02B68">
              <w:rPr>
                <w:rFonts w:ascii="Browallia New" w:hAnsi="Browallia New"/>
                <w:sz w:val="28"/>
                <w:cs/>
              </w:rPr>
              <w:t xml:space="preserve"> เป็นวันที่ตั้งแต่ </w:t>
            </w:r>
            <w:r w:rsidRPr="00F02B68">
              <w:rPr>
                <w:rFonts w:ascii="Browallia New" w:hAnsi="Browallia New"/>
                <w:sz w:val="28"/>
              </w:rPr>
              <w:t xml:space="preserve">‘2023-10-01’ </w:t>
            </w:r>
            <w:r w:rsidRPr="00F02B68">
              <w:rPr>
                <w:rFonts w:ascii="Browallia New" w:hAnsi="Browallia New"/>
                <w:sz w:val="28"/>
                <w:cs/>
              </w:rPr>
              <w:t>เป็นต้นไป</w:t>
            </w:r>
          </w:p>
        </w:tc>
        <w:tc>
          <w:tcPr>
            <w:tcW w:w="3261" w:type="dxa"/>
            <w:tcBorders>
              <w:left w:val="single" w:sz="4" w:space="0" w:color="002060"/>
            </w:tcBorders>
          </w:tcPr>
          <w:p w14:paraId="6EC5850D" w14:textId="5CD70F5A" w:rsidR="008D3291" w:rsidRPr="00946C9C" w:rsidRDefault="008D3291" w:rsidP="008D329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[Effective Date] in Credit Account (DER_CAC) is later than or equal to ‘2023-10-01’ [Principal Hair Cut Amount in Baht]</w:t>
            </w:r>
            <w:r w:rsidRPr="002B07B3">
              <w:rPr>
                <w:rFonts w:ascii="Browallia New" w:hAnsi="Browallia New"/>
                <w:strike/>
                <w:color w:val="FF0000"/>
                <w:sz w:val="28"/>
              </w:rPr>
              <w:t>,</w:t>
            </w:r>
            <w:r w:rsidRPr="002B07B3">
              <w:rPr>
                <w:rFonts w:ascii="Browallia New" w:hAnsi="Browallia New"/>
                <w:color w:val="FF0000"/>
                <w:sz w:val="28"/>
              </w:rPr>
              <w:t xml:space="preserve"> and </w:t>
            </w:r>
            <w:r w:rsidRPr="00F02B68">
              <w:rPr>
                <w:rFonts w:ascii="Browallia New" w:hAnsi="Browallia New"/>
                <w:sz w:val="28"/>
              </w:rPr>
              <w:t xml:space="preserve">[Interest Hair Cut Amount in Baht] </w:t>
            </w:r>
            <w:r w:rsidRPr="002B07B3">
              <w:rPr>
                <w:rFonts w:ascii="Browallia New" w:hAnsi="Browallia New"/>
                <w:strike/>
                <w:color w:val="FF0000"/>
                <w:sz w:val="28"/>
              </w:rPr>
              <w:t>and [Modification Gain/Loss Amount in Baht]</w:t>
            </w:r>
            <w:r w:rsidRPr="00F02B68">
              <w:rPr>
                <w:rFonts w:ascii="Browallia New" w:hAnsi="Browallia New"/>
                <w:sz w:val="28"/>
              </w:rPr>
              <w:t xml:space="preserve"> must not equal to 0.01</w:t>
            </w:r>
            <w:r w:rsidRPr="00F02B68">
              <w:rPr>
                <w:rFonts w:ascii="Browallia New" w:hAnsi="Browallia New"/>
                <w:sz w:val="28"/>
                <w:cs/>
              </w:rPr>
              <w:t>.</w:t>
            </w:r>
          </w:p>
        </w:tc>
        <w:tc>
          <w:tcPr>
            <w:tcW w:w="1275" w:type="dxa"/>
            <w:tcBorders>
              <w:left w:val="single" w:sz="4" w:space="0" w:color="002060"/>
            </w:tcBorders>
          </w:tcPr>
          <w:p w14:paraId="2A8E4713" w14:textId="77777777" w:rsidR="008D3291" w:rsidRPr="00F02B68" w:rsidRDefault="008D3291" w:rsidP="008D329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D6F0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DR002</w:t>
            </w:r>
          </w:p>
        </w:tc>
        <w:tc>
          <w:tcPr>
            <w:tcW w:w="5103" w:type="dxa"/>
            <w:tcBorders>
              <w:right w:val="single" w:sz="4" w:space="0" w:color="002060"/>
            </w:tcBorders>
          </w:tcPr>
          <w:p w14:paraId="612849A2" w14:textId="6D127AD5"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DR</w:t>
            </w:r>
            <w:r w:rsidRPr="008471C1">
              <w:rPr>
                <w:rFonts w:ascii="Browallia New" w:hAnsi="Browallia New"/>
                <w:sz w:val="28"/>
                <w:cs/>
              </w:rPr>
              <w:t>.</w:t>
            </w:r>
            <w:r w:rsidRPr="008471C1">
              <w:rPr>
                <w:rFonts w:ascii="Browallia New" w:hAnsi="Browallia New"/>
                <w:sz w:val="28"/>
              </w:rPr>
              <w:t>Conditional</w:t>
            </w:r>
            <w:proofErr w:type="gramEnd"/>
            <w:r w:rsidRPr="008471C1">
              <w:rPr>
                <w:rFonts w:ascii="Browallia New" w:hAnsi="Browallia New"/>
                <w:sz w:val="28"/>
              </w:rPr>
              <w:t xml:space="preserve">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Principal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AD703CA" w14:textId="6D05329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DR003</w:t>
            </w:r>
          </w:p>
        </w:tc>
        <w:tc>
          <w:tcPr>
            <w:tcW w:w="5103" w:type="dxa"/>
            <w:tcBorders>
              <w:bottom w:val="single" w:sz="4" w:space="0" w:color="002060"/>
              <w:right w:val="single" w:sz="4" w:space="0" w:color="002060"/>
            </w:tcBorders>
          </w:tcPr>
          <w:p w14:paraId="2D7D4485" w14:textId="78FF303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DR</w:t>
            </w:r>
            <w:r w:rsidRPr="008471C1">
              <w:rPr>
                <w:rFonts w:ascii="Browallia New" w:hAnsi="Browallia New"/>
                <w:sz w:val="28"/>
                <w:cs/>
              </w:rPr>
              <w:t>.</w:t>
            </w:r>
            <w:r w:rsidRPr="008471C1">
              <w:rPr>
                <w:rFonts w:ascii="Browallia New" w:hAnsi="Browallia New"/>
                <w:sz w:val="28"/>
              </w:rPr>
              <w:t>Conditional</w:t>
            </w:r>
            <w:proofErr w:type="gramEnd"/>
            <w:r w:rsidRPr="008471C1">
              <w:rPr>
                <w:rFonts w:ascii="Browallia New" w:hAnsi="Browallia New"/>
                <w:sz w:val="28"/>
              </w:rPr>
              <w:t xml:space="preserve">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Interest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30D67401" w14:textId="77777777" w:rsidR="00492D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F02B68"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F02B68" w:rsidRPr="008471C1"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5969767" w14:textId="77777777" w:rsidR="000D6F00" w:rsidRPr="008471C1" w:rsidRDefault="000D6F00" w:rsidP="00096CE5">
            <w:pPr>
              <w:rPr>
                <w:rFonts w:ascii="Browallia New" w:hAnsi="Browallia New"/>
                <w:sz w:val="28"/>
              </w:rPr>
            </w:pPr>
            <w:r w:rsidRPr="008471C1">
              <w:rPr>
                <w:rFonts w:ascii="Browallia New" w:hAnsi="Browallia New"/>
                <w:caps w:val="0"/>
                <w:sz w:val="28"/>
              </w:rPr>
              <w:t>4.5 Personal Loan Profile (DER_PLP)</w:t>
            </w:r>
          </w:p>
        </w:tc>
      </w:tr>
      <w:tr w:rsidR="000D6F0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proofErr w:type="spellStart"/>
            <w:r w:rsidRPr="008471C1">
              <w:rPr>
                <w:rFonts w:ascii="Browallia New" w:hAnsi="Browallia New"/>
                <w:sz w:val="28"/>
              </w:rPr>
              <w:t>DER_CAC.Effective</w:t>
            </w:r>
            <w:proofErr w:type="spellEnd"/>
            <w:r w:rsidRPr="008471C1">
              <w:rPr>
                <w:rFonts w:ascii="Browallia New" w:hAnsi="Browallia New"/>
                <w:sz w:val="28"/>
              </w:rPr>
              <w:t xml:space="preserve"> Date] &gt;= '2023-10-01'</w:t>
            </w:r>
          </w:p>
          <w:p w14:paraId="12BB0E9D"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000D6F00" w:rsidRPr="008471C1">
              <w:rPr>
                <w:rFonts w:ascii="Browallia New" w:hAnsi="Browallia New"/>
                <w:sz w:val="28"/>
                <w:cs/>
              </w:rPr>
              <w:t>[</w:t>
            </w:r>
            <w:r w:rsidR="000D6F00" w:rsidRPr="008471C1">
              <w:rPr>
                <w:rFonts w:ascii="Browallia New" w:hAnsi="Browallia New"/>
                <w:sz w:val="28"/>
              </w:rPr>
              <w:t>DER_PLP</w:t>
            </w:r>
            <w:r w:rsidR="000D6F00" w:rsidRPr="008471C1">
              <w:rPr>
                <w:rFonts w:ascii="Browallia New" w:hAnsi="Browallia New"/>
                <w:sz w:val="28"/>
                <w:cs/>
              </w:rPr>
              <w:t>.</w:t>
            </w:r>
            <w:r w:rsidR="000D6F00" w:rsidRPr="008471C1">
              <w:rPr>
                <w:rFonts w:ascii="Browallia New" w:hAnsi="Browallia New"/>
                <w:sz w:val="28"/>
              </w:rPr>
              <w:t>Employment Status</w:t>
            </w:r>
            <w:r w:rsidR="000D6F00" w:rsidRPr="008471C1">
              <w:rPr>
                <w:rFonts w:ascii="Browallia New" w:hAnsi="Browallia New"/>
                <w:sz w:val="28"/>
                <w:cs/>
              </w:rPr>
              <w:t xml:space="preserve">] </w:t>
            </w:r>
            <w:r w:rsidR="000D6F00" w:rsidRPr="008471C1">
              <w:rPr>
                <w:rFonts w:ascii="Browallia New" w:hAnsi="Browallia New"/>
                <w:sz w:val="28"/>
              </w:rPr>
              <w:t>&lt;&gt; ‘2002099999’</w:t>
            </w:r>
          </w:p>
          <w:p w14:paraId="17EA3ABC" w14:textId="1B4F248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0FDBFE10" w14:textId="4F544093"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w:t>
            </w:r>
            <w:r w:rsidRPr="008471C1">
              <w:rPr>
                <w:rFonts w:ascii="Browallia New" w:hAnsi="Browallia New"/>
                <w:sz w:val="28"/>
                <w:cs/>
              </w:rPr>
              <w:lastRenderedPageBreak/>
              <w:t>คู่สัญญาหรือบุคคลที่งานทำได้”</w:t>
            </w:r>
            <w:r w:rsidR="00492DC1" w:rsidRPr="008471C1">
              <w:rPr>
                <w:rFonts w:ascii="Browallia New" w:hAnsi="Browallia New"/>
                <w:sz w:val="28"/>
              </w:rPr>
              <w:t xml:space="preserve"> </w:t>
            </w:r>
            <w:r w:rsidR="00492DC1" w:rsidRPr="008471C1">
              <w:rPr>
                <w:rFonts w:ascii="Browallia New" w:hAnsi="Browallia New"/>
                <w:caps/>
                <w:sz w:val="28"/>
                <w:cs/>
              </w:rPr>
              <w:t>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5AE7565" w14:textId="07FA73F5"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[Effective Date] in Credit Account (DER_CAC) is later than or equal to </w:t>
            </w:r>
            <w:r w:rsidRPr="008471C1">
              <w:rPr>
                <w:rFonts w:ascii="Browallia New" w:hAnsi="Browallia New"/>
                <w:sz w:val="28"/>
              </w:rPr>
              <w:lastRenderedPageBreak/>
              <w:t xml:space="preserve">‘2023-10-01’, then </w:t>
            </w:r>
            <w:r w:rsidR="000D6F00" w:rsidRPr="008471C1">
              <w:rPr>
                <w:rFonts w:ascii="Browallia New" w:hAnsi="Browallia New"/>
                <w:sz w:val="28"/>
              </w:rPr>
              <w:t>[Employment Status] must not be "unclassified"</w:t>
            </w:r>
            <w:r w:rsidR="000D6F00" w:rsidRPr="008471C1">
              <w:rPr>
                <w:rFonts w:ascii="Browallia New" w:hAnsi="Browallia New"/>
                <w:sz w:val="28"/>
                <w:cs/>
              </w:rPr>
              <w:t>.</w:t>
            </w:r>
          </w:p>
        </w:tc>
        <w:tc>
          <w:tcPr>
            <w:tcW w:w="1275" w:type="dxa"/>
            <w:tcBorders>
              <w:left w:val="single" w:sz="4" w:space="0" w:color="002060"/>
            </w:tcBorders>
          </w:tcPr>
          <w:p w14:paraId="10DA656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0D6F0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00FC5420" w:rsidRPr="008471C1">
              <w:rPr>
                <w:rFonts w:ascii="Browallia New" w:hAnsi="Browallia New"/>
                <w:sz w:val="28"/>
              </w:rPr>
              <w:t xml:space="preserve"> </w:t>
            </w:r>
            <w:r w:rsidR="00FC5420" w:rsidRPr="008471C1">
              <w:rPr>
                <w:rFonts w:ascii="Browallia New" w:hAnsi="Browallia New"/>
                <w:caps/>
                <w:sz w:val="28"/>
                <w:cs/>
              </w:rPr>
              <w:t xml:space="preserve">กรณี </w:t>
            </w:r>
            <w:r w:rsidR="00FC5420" w:rsidRPr="008471C1">
              <w:rPr>
                <w:rFonts w:ascii="Browallia New" w:hAnsi="Browallia New"/>
                <w:sz w:val="28"/>
              </w:rPr>
              <w:t>Employment Characteristic</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tcBorders>
          </w:tcPr>
          <w:p w14:paraId="7B42EC92" w14:textId="3056E33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Pr="008471C1" w:rsidRDefault="00BF204B" w:rsidP="00096CE5">
            <w:pPr>
              <w:rPr>
                <w:rFonts w:ascii="Browallia New" w:hAnsi="Browallia New"/>
                <w:sz w:val="28"/>
              </w:rPr>
            </w:pPr>
            <w:r w:rsidRPr="008471C1">
              <w:rPr>
                <w:rFonts w:ascii="Browallia New" w:hAnsi="Browallia New"/>
                <w:b w:val="0"/>
                <w:bCs w:val="0"/>
                <w:sz w:val="28"/>
              </w:rPr>
              <w:t>CMPLP008</w:t>
            </w:r>
          </w:p>
        </w:tc>
        <w:tc>
          <w:tcPr>
            <w:tcW w:w="5103" w:type="dxa"/>
            <w:tcBorders>
              <w:bottom w:val="single" w:sz="4" w:space="0" w:color="002060"/>
              <w:right w:val="single" w:sz="4" w:space="0" w:color="002060"/>
            </w:tcBorders>
          </w:tcPr>
          <w:p w14:paraId="406DDCC1" w14:textId="052005F0"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w:t>
            </w:r>
            <w:proofErr w:type="spellStart"/>
            <w:r w:rsidR="000162F5" w:rsidRPr="008471C1">
              <w:rPr>
                <w:rFonts w:ascii="Browallia New" w:hAnsi="Browallia New"/>
                <w:sz w:val="28"/>
              </w:rPr>
              <w:t>DER_CAC.Effective</w:t>
            </w:r>
            <w:proofErr w:type="spellEnd"/>
            <w:r w:rsidR="000162F5" w:rsidRPr="008471C1">
              <w:rPr>
                <w:rFonts w:ascii="Browallia New" w:hAnsi="Browallia New"/>
                <w:sz w:val="28"/>
              </w:rPr>
              <w:t xml:space="preser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“ไม่สามารถระบุที่อยู่ได้”</w:t>
            </w:r>
            <w:r w:rsidR="00FC5420" w:rsidRPr="008471C1">
              <w:rPr>
                <w:rFonts w:ascii="Browallia New" w:hAnsi="Browallia New"/>
                <w:sz w:val="28"/>
                <w:cs/>
              </w:rPr>
              <w:t xml:space="preserve"> กรณี </w:t>
            </w:r>
            <w:r w:rsidR="00FC5420" w:rsidRPr="008471C1">
              <w:rPr>
                <w:rFonts w:ascii="Browallia New" w:hAnsi="Browallia New"/>
                <w:sz w:val="28"/>
              </w:rPr>
              <w:t>Contact Location</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3ACA49E6" w14:textId="33D4999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7D81D36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6827C81" w14:textId="77777777" w:rsidR="007F0945" w:rsidRDefault="007F0945" w:rsidP="00096CE5">
      <w:pPr>
        <w:spacing w:line="240" w:lineRule="auto"/>
        <w:rPr>
          <w:rFonts w:ascii="Browallia New" w:hAnsi="Browallia New"/>
          <w:color w:val="FF0000"/>
          <w:sz w:val="28"/>
        </w:rPr>
      </w:pPr>
    </w:p>
    <w:p w14:paraId="14D6A41B" w14:textId="77777777" w:rsidR="007F0945" w:rsidRDefault="007F0945"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lastRenderedPageBreak/>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proofErr w:type="spellStart"/>
            <w:r w:rsidRPr="00443FE9">
              <w:rPr>
                <w:rFonts w:ascii="Browallia New" w:hAnsi="Browallia New"/>
                <w:sz w:val="28"/>
              </w:rPr>
              <w:t>DER_APP.Application</w:t>
            </w:r>
            <w:proofErr w:type="spellEnd"/>
            <w:r w:rsidRPr="00443FE9">
              <w:rPr>
                <w:rFonts w:ascii="Browallia New" w:hAnsi="Browallia New"/>
                <w:sz w:val="28"/>
              </w:rPr>
              <w:t xml:space="preserve">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bottom w:val="single" w:sz="4" w:space="0" w:color="002060"/>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proofErr w:type="spellStart"/>
            <w:r w:rsidRPr="00443FE9">
              <w:rPr>
                <w:rFonts w:ascii="Browallia New" w:hAnsi="Browallia New"/>
                <w:sz w:val="28"/>
              </w:rPr>
              <w:t>DER_VAL.Valuation</w:t>
            </w:r>
            <w:proofErr w:type="spellEnd"/>
            <w:r w:rsidRPr="00443FE9">
              <w:rPr>
                <w:rFonts w:ascii="Browallia New" w:hAnsi="Browallia New"/>
                <w:sz w:val="28"/>
              </w:rPr>
              <w:t xml:space="preserve">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w:t>
            </w:r>
            <w:proofErr w:type="spellStart"/>
            <w:r w:rsidRPr="00443FE9">
              <w:rPr>
                <w:rFonts w:ascii="Browallia New" w:hAnsi="Browallia New"/>
                <w:sz w:val="28"/>
              </w:rPr>
              <w:t>DER_VAL.Appraiser</w:t>
            </w:r>
            <w:proofErr w:type="spellEnd"/>
            <w:r w:rsidRPr="00443FE9">
              <w:rPr>
                <w:rFonts w:ascii="Browallia New" w:hAnsi="Browallia New"/>
                <w:sz w:val="28"/>
              </w:rPr>
              <w:t xml:space="preserve">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bottom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bottom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12AAFCCF" w14:textId="17069BA1" w:rsidR="008471C1" w:rsidRPr="008471C1" w:rsidRDefault="008471C1" w:rsidP="00096CE5">
      <w:pPr>
        <w:spacing w:line="240" w:lineRule="auto"/>
        <w:rPr>
          <w:rFonts w:ascii="Browallia New" w:hAnsi="Browallia New"/>
          <w:cs/>
        </w:rPr>
      </w:pPr>
    </w:p>
    <w:p w14:paraId="738D250F" w14:textId="77777777" w:rsidR="008471C1" w:rsidRPr="008471C1" w:rsidRDefault="008471C1" w:rsidP="00096CE5">
      <w:pPr>
        <w:spacing w:line="240" w:lineRule="auto"/>
        <w:rPr>
          <w:rFonts w:ascii="Browallia New" w:hAnsi="Browallia New"/>
          <w:cs/>
        </w:rPr>
      </w:pPr>
      <w:r w:rsidRPr="008471C1">
        <w:rPr>
          <w:rFonts w:ascii="Browallia New" w:hAnsi="Browallia New"/>
          <w:cs/>
        </w:rPr>
        <w:br w:type="page"/>
      </w:r>
    </w:p>
    <w:p w14:paraId="6282073F" w14:textId="5A50B489" w:rsidR="00A931C8" w:rsidRPr="008471C1" w:rsidRDefault="00A931C8" w:rsidP="00096CE5">
      <w:pPr>
        <w:pStyle w:val="Heading2"/>
        <w:numPr>
          <w:ilvl w:val="0"/>
          <w:numId w:val="7"/>
        </w:numPr>
        <w:spacing w:line="240" w:lineRule="auto"/>
        <w:ind w:left="270" w:hanging="270"/>
        <w:rPr>
          <w:rFonts w:ascii="Browallia New" w:hAnsi="Browallia New"/>
        </w:rPr>
      </w:pPr>
      <w:bookmarkStart w:id="151" w:name="_Toc161403278"/>
      <w:r w:rsidRPr="008471C1">
        <w:rPr>
          <w:rFonts w:ascii="Browallia New" w:hAnsi="Browallia New"/>
        </w:rPr>
        <w:lastRenderedPageBreak/>
        <w:t xml:space="preserve">Special Validation </w:t>
      </w:r>
      <w:r w:rsidR="00B82BB0" w:rsidRPr="008471C1">
        <w:rPr>
          <w:rFonts w:ascii="Browallia New" w:hAnsi="Browallia New"/>
        </w:rPr>
        <w:t>by Group of FIs</w:t>
      </w:r>
      <w:bookmarkEnd w:id="151"/>
      <w:r w:rsidR="00D31804" w:rsidRPr="008471C1">
        <w:rPr>
          <w:rFonts w:ascii="Browallia New" w:hAnsi="Browallia New"/>
        </w:rPr>
        <w:t xml:space="preserve"> </w:t>
      </w:r>
    </w:p>
    <w:p w14:paraId="1E970665" w14:textId="1B2BE1CE" w:rsidR="00BE5207" w:rsidRPr="00261036" w:rsidRDefault="000D556D" w:rsidP="00096CE5">
      <w:pPr>
        <w:spacing w:line="240" w:lineRule="auto"/>
        <w:rPr>
          <w:rFonts w:ascii="Browallia New" w:hAnsi="Browallia New"/>
          <w:sz w:val="28"/>
          <w:cs/>
        </w:rPr>
      </w:pPr>
      <w:r w:rsidRPr="00261036">
        <w:rPr>
          <w:rFonts w:ascii="Browallia New" w:hAnsi="Browallia New"/>
          <w:sz w:val="28"/>
        </w:rPr>
        <w:t xml:space="preserve">2.1 </w:t>
      </w:r>
      <w:r w:rsidRPr="00261036">
        <w:rPr>
          <w:rFonts w:ascii="Browallia New" w:hAnsi="Browallia New"/>
          <w:sz w:val="28"/>
          <w:cs/>
        </w:rPr>
        <w:t>ตรวจสอบ</w:t>
      </w:r>
      <w:r w:rsidR="00733352" w:rsidRPr="00261036">
        <w:rPr>
          <w:rFonts w:ascii="Browallia New" w:hAnsi="Browallia New"/>
          <w:sz w:val="28"/>
          <w:cs/>
        </w:rPr>
        <w:t xml:space="preserve">ข้อมูล </w:t>
      </w:r>
      <w:r w:rsidR="00733352" w:rsidRPr="00261036">
        <w:rPr>
          <w:rFonts w:ascii="Browallia New" w:hAnsi="Browallia New"/>
          <w:sz w:val="28"/>
        </w:rPr>
        <w:t xml:space="preserve">RDT </w:t>
      </w:r>
      <w:r w:rsidR="00733352" w:rsidRPr="00261036">
        <w:rPr>
          <w:rFonts w:ascii="Browallia New" w:hAnsi="Browallia New"/>
          <w:sz w:val="28"/>
          <w:cs/>
        </w:rPr>
        <w:t xml:space="preserve">และ </w:t>
      </w:r>
      <w:r w:rsidR="00733352" w:rsidRPr="00261036">
        <w:rPr>
          <w:rFonts w:ascii="Browallia New" w:hAnsi="Browallia New"/>
          <w:sz w:val="28"/>
        </w:rPr>
        <w:t xml:space="preserve">BLS </w:t>
      </w:r>
      <w:r w:rsidR="00733352" w:rsidRPr="00261036">
        <w:rPr>
          <w:rFonts w:ascii="Browallia New" w:hAnsi="Browallia New"/>
          <w:sz w:val="28"/>
          <w:cs/>
        </w:rPr>
        <w:t>เพิ่มเติม</w:t>
      </w:r>
      <w:r w:rsidR="00543169" w:rsidRPr="00261036">
        <w:rPr>
          <w:rFonts w:ascii="Browallia New" w:hAnsi="Browallia New"/>
          <w:sz w:val="28"/>
          <w:cs/>
        </w:rPr>
        <w:t>เป็นการเฉพาะ</w:t>
      </w:r>
      <w:r w:rsidR="00733352" w:rsidRPr="00261036">
        <w:rPr>
          <w:rFonts w:ascii="Browallia New" w:hAnsi="Browallia New"/>
          <w:sz w:val="28"/>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BB3E67" w:rsidRPr="00BB3E67"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7E1B59D3" w14:textId="4C5FF6C2" w:rsidR="00486EE3" w:rsidRPr="00BB3E67" w:rsidRDefault="000D556D"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‘TCB’ AND [DS_BLS.FI Reporting Group Id] = ‘116002’) OR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‘FCB’ AND [DS_BLS.FI Reporting Group Id] = ‘116003’)) AND [</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Item] IN (‘955010’, ‘955015’, ‘955124’)</w:t>
            </w:r>
            <w:r w:rsidRPr="00BB3E67">
              <w:rPr>
                <w:rFonts w:ascii="Browallia New" w:hAnsi="Browallia New"/>
                <w:sz w:val="28"/>
              </w:rPr>
              <w:br/>
              <w:t>GROUP BY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DS_BLS.Dataset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021C0D"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&lt;&gt; ‘2000800006’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r>
            <w:r w:rsidRPr="00BB3E67">
              <w:rPr>
                <w:rFonts w:ascii="Browallia New" w:hAnsi="Browallia New"/>
                <w:sz w:val="28"/>
              </w:rPr>
              <w:lastRenderedPageBreak/>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486EE3" w:rsidRPr="00BB3E67">
              <w:rPr>
                <w:rFonts w:ascii="Browallia New" w:hAnsi="Browallia New"/>
                <w:sz w:val="28"/>
                <w:u w:val="single"/>
              </w:rPr>
              <w:t>Validate</w:t>
            </w:r>
            <w:r w:rsidR="00486EE3" w:rsidRPr="00BB3E67">
              <w:rPr>
                <w:rFonts w:ascii="Browallia New" w:hAnsi="Browallia New"/>
                <w:sz w:val="28"/>
              </w:rPr>
              <w:t xml:space="preserve"> : </w:t>
            </w:r>
          </w:p>
          <w:p w14:paraId="7A51ED38" w14:textId="0F7F4FD5"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40685CA" w14:textId="435113C1"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xml:space="preserve">] * </w:t>
            </w:r>
            <w:r w:rsidR="003A5E00" w:rsidRPr="00BB3E67">
              <w:rPr>
                <w:rFonts w:ascii="Browallia New" w:hAnsi="Browallia New"/>
                <w:sz w:val="28"/>
              </w:rPr>
              <w:t xml:space="preserve">Threshold Percent </w:t>
            </w:r>
            <w:r w:rsidRPr="00BB3E67">
              <w:rPr>
                <w:rFonts w:ascii="Browallia New" w:hAnsi="Browallia New"/>
                <w:sz w:val="28"/>
              </w:rPr>
              <w:t>))</w:t>
            </w:r>
          </w:p>
          <w:p w14:paraId="073B9CD8" w14:textId="79476761" w:rsidR="000D556D"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w:t>
            </w:r>
            <w:proofErr w:type="spellStart"/>
            <w:proofErr w:type="gramStart"/>
            <w:r w:rsidRPr="00BB3E67">
              <w:rPr>
                <w:rFonts w:ascii="Browallia New" w:hAnsi="Browallia New"/>
                <w:sz w:val="28"/>
                <w:szCs w:val="32"/>
              </w:rPr>
              <w:t>A.Organization</w:t>
            </w:r>
            <w:proofErr w:type="spellEnd"/>
            <w:proofErr w:type="gramEnd"/>
            <w:r w:rsidRPr="00BB3E67">
              <w:rPr>
                <w:rFonts w:ascii="Browallia New" w:hAnsi="Browallia New"/>
                <w:sz w:val="28"/>
                <w:szCs w:val="32"/>
              </w:rPr>
              <w:t xml:space="preserve"> Id] = [</w:t>
            </w:r>
            <w:proofErr w:type="spellStart"/>
            <w:r w:rsidRPr="00BB3E67">
              <w:rPr>
                <w:rFonts w:ascii="Browallia New" w:hAnsi="Browallia New"/>
                <w:sz w:val="28"/>
                <w:szCs w:val="32"/>
              </w:rPr>
              <w:t>B.Organization</w:t>
            </w:r>
            <w:proofErr w:type="spellEnd"/>
            <w:r w:rsidRPr="00BB3E67">
              <w:rPr>
                <w:rFonts w:ascii="Browallia New" w:hAnsi="Browallia New"/>
                <w:sz w:val="28"/>
                <w:szCs w:val="32"/>
              </w:rPr>
              <w:t xml:space="preserve"> Id] AND [</w:t>
            </w:r>
            <w:proofErr w:type="spellStart"/>
            <w:r w:rsidRPr="00BB3E67">
              <w:rPr>
                <w:rFonts w:ascii="Browallia New" w:hAnsi="Browallia New"/>
                <w:sz w:val="28"/>
                <w:szCs w:val="32"/>
              </w:rPr>
              <w:t>A.Dataset</w:t>
            </w:r>
            <w:proofErr w:type="spellEnd"/>
            <w:r w:rsidRPr="00BB3E67">
              <w:rPr>
                <w:rFonts w:ascii="Browallia New" w:hAnsi="Browallia New"/>
                <w:sz w:val="28"/>
                <w:szCs w:val="32"/>
              </w:rPr>
              <w:t xml:space="preserve"> Date] = [</w:t>
            </w:r>
            <w:proofErr w:type="spellStart"/>
            <w:r w:rsidRPr="00BB3E67">
              <w:rPr>
                <w:rFonts w:ascii="Browallia New" w:hAnsi="Browallia New"/>
                <w:sz w:val="28"/>
                <w:szCs w:val="32"/>
              </w:rPr>
              <w:t>B.Data</w:t>
            </w:r>
            <w:proofErr w:type="spellEnd"/>
            <w:r w:rsidRPr="00BB3E67">
              <w:rPr>
                <w:rFonts w:ascii="Browallia New" w:hAnsi="Browallia New"/>
                <w:sz w:val="28"/>
                <w:szCs w:val="32"/>
              </w:rPr>
              <w:t xml:space="preserve"> Date]</w:t>
            </w:r>
          </w:p>
        </w:tc>
        <w:tc>
          <w:tcPr>
            <w:tcW w:w="3260" w:type="dxa"/>
            <w:tcBorders>
              <w:left w:val="single" w:sz="4" w:space="0" w:color="003865"/>
              <w:right w:val="single" w:sz="4" w:space="0" w:color="003865"/>
            </w:tcBorders>
          </w:tcPr>
          <w:p w14:paraId="6E77C8C2" w14:textId="3A5DB6D5" w:rsidR="002D35F3"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w:t>
            </w:r>
            <w:r w:rsidR="005A4D71"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2F8185" w14:textId="54B3A7E2" w:rsidR="006D611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787D72" w:rsidRPr="00BB3E67">
              <w:rPr>
                <w:rFonts w:ascii="Browallia New" w:hAnsi="Browallia New"/>
                <w:sz w:val="28"/>
                <w:cs/>
              </w:rPr>
              <w:t xml:space="preserve">+/- </w:t>
            </w:r>
            <w:r w:rsidR="003A5E00" w:rsidRPr="00BB3E67">
              <w:rPr>
                <w:rFonts w:ascii="Browallia New" w:hAnsi="Browallia New"/>
                <w:sz w:val="28"/>
              </w:rPr>
              <w:t>Threshold Amount</w:t>
            </w:r>
            <w:r w:rsidR="003A5E00" w:rsidRPr="00BB3E67">
              <w:rPr>
                <w:rFonts w:ascii="Browallia New" w:hAnsi="Browallia New"/>
                <w:sz w:val="28"/>
                <w:cs/>
              </w:rPr>
              <w:t xml:space="preserve"> </w:t>
            </w:r>
            <w:r w:rsidR="00787D72" w:rsidRPr="00BB3E67">
              <w:rPr>
                <w:rFonts w:ascii="Browallia New" w:hAnsi="Browallia New"/>
                <w:sz w:val="28"/>
                <w:cs/>
              </w:rPr>
              <w:t xml:space="preserve">หรือ </w:t>
            </w:r>
          </w:p>
          <w:p w14:paraId="03AF4E77" w14:textId="442AE042" w:rsidR="002D35F3" w:rsidRPr="00BB3E67" w:rsidRDefault="00787D7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Threshold Percent</w:t>
            </w:r>
            <w:r w:rsidR="003A5E00" w:rsidRPr="00BB3E67">
              <w:rPr>
                <w:rFonts w:ascii="Browallia New" w:hAnsi="Browallia New" w:hint="cs"/>
                <w:sz w:val="28"/>
                <w:cs/>
              </w:rPr>
              <w:t xml:space="preserve"> </w:t>
            </w:r>
            <w:r w:rsidRPr="00BB3E67">
              <w:rPr>
                <w:rFonts w:ascii="Browallia New" w:hAnsi="Browallia New"/>
                <w:sz w:val="28"/>
                <w:cs/>
              </w:rPr>
              <w:t xml:space="preserve">ของยอดรวมเงินให้สินเชื่อ ของ </w:t>
            </w:r>
            <w:r w:rsidR="002156E3" w:rsidRPr="00BB3E67">
              <w:rPr>
                <w:rFonts w:ascii="Browallia New" w:hAnsi="Browallia New"/>
                <w:sz w:val="28"/>
              </w:rPr>
              <w:t xml:space="preserve">Balance Sheet (DS_BLS) </w:t>
            </w:r>
            <w:r w:rsidR="002156E3" w:rsidRPr="00BB3E67">
              <w:rPr>
                <w:rFonts w:ascii="Browallia New" w:hAnsi="Browallia New"/>
                <w:sz w:val="28"/>
              </w:rPr>
              <w:br/>
            </w:r>
          </w:p>
          <w:p w14:paraId="14FCB40F" w14:textId="0E40388D"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FB3E10E" w14:textId="72CDA821" w:rsidR="002B0CF0"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3D944FA8" w14:textId="7572009B" w:rsidR="000D556D"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s</w:t>
            </w:r>
            <w:r w:rsidR="000D556D" w:rsidRPr="00BB3E67">
              <w:rPr>
                <w:rFonts w:ascii="Browallia New" w:hAnsi="Browallia New"/>
                <w:sz w:val="28"/>
              </w:rPr>
              <w:t>um up of loans in Outstanding Monthly (DER_OTDM)</w:t>
            </w:r>
            <w:r w:rsidR="005A12CA" w:rsidRPr="00BB3E67">
              <w:rPr>
                <w:rFonts w:ascii="Browallia New" w:hAnsi="Browallia New"/>
                <w:sz w:val="28"/>
              </w:rPr>
              <w:t xml:space="preserve"> </w:t>
            </w:r>
            <w:r w:rsidR="00AA1BC3" w:rsidRPr="00BB3E67">
              <w:rPr>
                <w:rFonts w:ascii="Browallia New" w:hAnsi="Browallia New"/>
                <w:sz w:val="28"/>
              </w:rPr>
              <w:t>and</w:t>
            </w:r>
            <w:r w:rsidR="006E6F36" w:rsidRPr="00BB3E67">
              <w:rPr>
                <w:rFonts w:ascii="Browallia New" w:hAnsi="Browallia New"/>
                <w:sz w:val="28"/>
              </w:rPr>
              <w:t xml:space="preserve"> sum up of loans in Balance Sheet (DS_BLS) </w:t>
            </w:r>
            <w:r w:rsidR="00D56A82" w:rsidRPr="00BB3E67">
              <w:rPr>
                <w:rFonts w:ascii="Browallia New" w:hAnsi="Browallia New"/>
                <w:sz w:val="28"/>
              </w:rPr>
              <w:t>with conditions</w:t>
            </w:r>
            <w:r w:rsidR="00DF70F8">
              <w:rPr>
                <w:rFonts w:ascii="Browallia New" w:hAnsi="Browallia New" w:hint="cs"/>
                <w:sz w:val="28"/>
                <w:cs/>
              </w:rPr>
              <w:t xml:space="preserve"> </w:t>
            </w:r>
            <w:r w:rsidR="00612003" w:rsidRPr="00BB3E67">
              <w:rPr>
                <w:rFonts w:ascii="Browallia New" w:hAnsi="Browallia New"/>
                <w:sz w:val="28"/>
              </w:rPr>
              <w:t xml:space="preserve">must be </w:t>
            </w:r>
            <w:r w:rsidR="004F7004" w:rsidRPr="00BB3E67">
              <w:rPr>
                <w:rFonts w:ascii="Browallia New" w:hAnsi="Browallia New"/>
                <w:sz w:val="28"/>
              </w:rPr>
              <w:t>in the range of</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Amount </w:t>
            </w:r>
            <w:r w:rsidR="00612003" w:rsidRPr="00BB3E67">
              <w:rPr>
                <w:rFonts w:ascii="Browallia New" w:hAnsi="Browallia New"/>
                <w:sz w:val="28"/>
              </w:rPr>
              <w:t>or</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Percent </w:t>
            </w:r>
            <w:r w:rsidR="00612003" w:rsidRPr="00BB3E67">
              <w:rPr>
                <w:rFonts w:ascii="Browallia New" w:hAnsi="Browallia New"/>
                <w:sz w:val="28"/>
              </w:rPr>
              <w:t>of sum up of loans in Balance Sheet (DS_BLS).</w:t>
            </w:r>
          </w:p>
        </w:tc>
        <w:tc>
          <w:tcPr>
            <w:tcW w:w="1275" w:type="dxa"/>
            <w:tcBorders>
              <w:left w:val="single" w:sz="4" w:space="0" w:color="003865"/>
            </w:tcBorders>
          </w:tcPr>
          <w:p w14:paraId="7DC0C050" w14:textId="36C1866C"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(G2)</w:t>
            </w:r>
          </w:p>
        </w:tc>
      </w:tr>
      <w:tr w:rsidR="00BB3E67" w:rsidRPr="00BB3E67"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506E754A" w14:textId="3CFFB63A" w:rsidR="008C216F" w:rsidRPr="00BB3E67" w:rsidRDefault="00771E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‘TCB’ AND [DS_BLS.FI Reporting Group Id] = ‘116002’) OR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‘FCB’ AND [DS_BLS.FI Reporting Group Id] = ‘116003’)) AND [</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Item] IN (‘955010’, ‘955015’, ‘955124’)</w:t>
            </w:r>
            <w:r w:rsidRPr="00BB3E67">
              <w:rPr>
                <w:rFonts w:ascii="Browallia New" w:hAnsi="Browallia New"/>
                <w:sz w:val="28"/>
              </w:rPr>
              <w:br/>
              <w:t>GROUP BY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DS_BLS.Dataset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w:t>
            </w:r>
            <w:r w:rsidRPr="00BB3E67">
              <w:rPr>
                <w:rFonts w:ascii="Browallia New" w:hAnsi="Browallia New"/>
                <w:sz w:val="28"/>
              </w:rPr>
              <w:lastRenderedPageBreak/>
              <w:t>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&lt;&gt; ‘2000800006’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EA6B48" w:rsidRPr="00BB3E67">
              <w:rPr>
                <w:rFonts w:ascii="Browallia New" w:hAnsi="Browallia New"/>
                <w:sz w:val="28"/>
                <w:u w:val="single"/>
              </w:rPr>
              <w:t>Validate</w:t>
            </w:r>
            <w:r w:rsidR="00EA6B48" w:rsidRPr="00BB3E67">
              <w:rPr>
                <w:rFonts w:ascii="Browallia New" w:hAnsi="Browallia New"/>
                <w:sz w:val="28"/>
              </w:rPr>
              <w:t xml:space="preserve"> : </w:t>
            </w:r>
          </w:p>
          <w:p w14:paraId="38968727" w14:textId="325B9907"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36CD746" w14:textId="0F593DAB" w:rsidR="000D556D"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022BD782" w14:textId="3AB5B379"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319EE1BD" w14:textId="272543CB" w:rsidR="006D611A" w:rsidRPr="00BB3E67" w:rsidRDefault="00603D43"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1F74A5" w:rsidRPr="00BB3E67">
              <w:rPr>
                <w:rFonts w:ascii="Browallia New" w:hAnsi="Browallia New"/>
                <w:sz w:val="28"/>
                <w:cs/>
              </w:rPr>
              <w:t xml:space="preserve">+/- </w:t>
            </w:r>
            <w:r w:rsidR="003A5E00" w:rsidRPr="00BB3E67">
              <w:rPr>
                <w:rFonts w:ascii="Browallia New" w:hAnsi="Browallia New"/>
                <w:sz w:val="28"/>
              </w:rPr>
              <w:t xml:space="preserve">Threshold Amount </w:t>
            </w:r>
            <w:r w:rsidR="001F74A5" w:rsidRPr="00BB3E67">
              <w:rPr>
                <w:rFonts w:ascii="Browallia New" w:hAnsi="Browallia New"/>
                <w:sz w:val="28"/>
                <w:cs/>
              </w:rPr>
              <w:t xml:space="preserve">หรือ </w:t>
            </w:r>
          </w:p>
          <w:p w14:paraId="66F744C1" w14:textId="163B0321"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 xml:space="preserve">Balance Sheet (DS_BLS) </w:t>
            </w:r>
            <w:r w:rsidRPr="00BB3E67">
              <w:rPr>
                <w:rFonts w:ascii="Browallia New" w:hAnsi="Browallia New"/>
                <w:sz w:val="28"/>
              </w:rPr>
              <w:br/>
            </w:r>
          </w:p>
          <w:p w14:paraId="44FAC40E" w14:textId="6A19FDD6" w:rsidR="00771E6F" w:rsidRPr="00BB3E67" w:rsidRDefault="00771E6F" w:rsidP="00771E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r>
          </w:p>
          <w:p w14:paraId="618B8479" w14:textId="50B72CDE"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FF3449F" w14:textId="77777777" w:rsidR="00BD192A" w:rsidRPr="00BB3E67" w:rsidRDefault="00BD192A" w:rsidP="00BD192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40661350" w14:textId="367A0EDA" w:rsidR="000D556D" w:rsidRPr="00BB3E67" w:rsidRDefault="00BD192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E42854" w:rsidRPr="00BB3E67">
              <w:rPr>
                <w:rFonts w:ascii="Browallia New" w:hAnsi="Browallia New"/>
                <w:sz w:val="28"/>
              </w:rPr>
              <w:t xml:space="preserve">must be </w:t>
            </w:r>
            <w:r w:rsidR="004F7004" w:rsidRPr="00BB3E67">
              <w:rPr>
                <w:rFonts w:ascii="Browallia New" w:hAnsi="Browallia New"/>
                <w:sz w:val="28"/>
              </w:rPr>
              <w:t>in the range of</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Amount </w:t>
            </w:r>
            <w:r w:rsidR="00E42854" w:rsidRPr="00BB3E67">
              <w:rPr>
                <w:rFonts w:ascii="Browallia New" w:hAnsi="Browallia New"/>
                <w:sz w:val="28"/>
              </w:rPr>
              <w:t>or</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Percent </w:t>
            </w:r>
            <w:r w:rsidR="00E42854" w:rsidRPr="00BB3E67">
              <w:rPr>
                <w:rFonts w:ascii="Browallia New" w:hAnsi="Browallia New"/>
                <w:sz w:val="28"/>
              </w:rPr>
              <w:t>of sum up of loans in Balance Sheet (DS_BLS).</w:t>
            </w:r>
          </w:p>
        </w:tc>
        <w:tc>
          <w:tcPr>
            <w:tcW w:w="1275" w:type="dxa"/>
            <w:tcBorders>
              <w:left w:val="single" w:sz="4" w:space="0" w:color="003865"/>
            </w:tcBorders>
          </w:tcPr>
          <w:p w14:paraId="26FFB97C" w14:textId="6BE3D7A4"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(G3)</w:t>
            </w:r>
          </w:p>
        </w:tc>
      </w:tr>
      <w:tr w:rsidR="00BB3E67" w:rsidRPr="00BB3E67" w14:paraId="4520F937" w14:textId="77777777" w:rsidTr="00B84D7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4C060E97" w14:textId="07DF049A" w:rsidR="008C216F" w:rsidRPr="00BB3E67" w:rsidRDefault="009A4F33"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‘TCB’ AND [DS_BLS.FI Reporting Group Id] = ‘116002’) OR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‘FCB’ AND [DS_BLS.FI </w:t>
            </w:r>
            <w:r w:rsidRPr="00BB3E67">
              <w:rPr>
                <w:rFonts w:ascii="Browallia New" w:hAnsi="Browallia New"/>
                <w:sz w:val="28"/>
              </w:rPr>
              <w:lastRenderedPageBreak/>
              <w:t>Reporting Group Id] = ‘116003’)) AND [</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Item] IN (‘955010’, ‘955015’, ‘955124’)</w:t>
            </w:r>
            <w:r w:rsidRPr="00BB3E67">
              <w:rPr>
                <w:rFonts w:ascii="Browallia New" w:hAnsi="Browallia New"/>
                <w:sz w:val="28"/>
              </w:rPr>
              <w:br/>
              <w:t>GROUP BY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DS_BLS.Dataset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&lt;&gt; ‘2000800006’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8C216F" w:rsidRPr="00BB3E67">
              <w:rPr>
                <w:rFonts w:ascii="Browallia New" w:hAnsi="Browallia New"/>
                <w:sz w:val="28"/>
                <w:u w:val="single"/>
              </w:rPr>
              <w:t>Validate</w:t>
            </w:r>
            <w:r w:rsidR="008C216F" w:rsidRPr="00BB3E67">
              <w:rPr>
                <w:rFonts w:ascii="Browallia New" w:hAnsi="Browallia New"/>
                <w:sz w:val="28"/>
              </w:rPr>
              <w:t xml:space="preserve"> :</w:t>
            </w:r>
            <w:r w:rsidR="00CF0E54" w:rsidRPr="00BB3E67">
              <w:rPr>
                <w:rFonts w:ascii="Browallia New" w:hAnsi="Browallia New"/>
                <w:sz w:val="28"/>
              </w:rPr>
              <w:t xml:space="preserve"> </w:t>
            </w:r>
          </w:p>
          <w:p w14:paraId="1F6A974A" w14:textId="4C1B9F17" w:rsidR="008C216F" w:rsidRPr="00BB3E67" w:rsidRDefault="008C216F"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E0224A2" w14:textId="1D13CD62" w:rsidR="000D556D" w:rsidRPr="00BB3E67" w:rsidRDefault="008C21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0CBE4871" w14:textId="38FEA90F" w:rsidR="00917FBB" w:rsidRPr="00BB3E67" w:rsidRDefault="00917FBB"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0DEB3C32" w14:textId="1D7361F4" w:rsidR="006D611A" w:rsidRPr="00BB3E67" w:rsidRDefault="00603D43"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62D0A" w:rsidRPr="00BB3E67">
              <w:rPr>
                <w:rFonts w:ascii="Browallia New" w:hAnsi="Browallia New"/>
                <w:sz w:val="28"/>
                <w:cs/>
              </w:rPr>
              <w:t xml:space="preserve">+/- </w:t>
            </w:r>
            <w:r w:rsidR="003A5E00" w:rsidRPr="00BB3E67">
              <w:rPr>
                <w:rFonts w:ascii="Browallia New" w:hAnsi="Browallia New"/>
                <w:sz w:val="28"/>
              </w:rPr>
              <w:t xml:space="preserve">Threshold Amount </w:t>
            </w:r>
            <w:r w:rsidR="00062D0A" w:rsidRPr="00BB3E67">
              <w:rPr>
                <w:rFonts w:ascii="Browallia New" w:hAnsi="Browallia New"/>
                <w:sz w:val="28"/>
                <w:cs/>
              </w:rPr>
              <w:t>หรือ</w:t>
            </w:r>
            <w:r w:rsidR="006D611A" w:rsidRPr="00BB3E67">
              <w:rPr>
                <w:rFonts w:ascii="Browallia New" w:hAnsi="Browallia New"/>
                <w:sz w:val="28"/>
              </w:rPr>
              <w:t xml:space="preserve"> </w:t>
            </w:r>
          </w:p>
          <w:p w14:paraId="7AD3BF43" w14:textId="4E5B884D" w:rsidR="009A4F33" w:rsidRPr="00BB3E67" w:rsidRDefault="00062D0A"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5344166B" w14:textId="7AF51220"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29329F92" w14:textId="77777777" w:rsidR="0000439A" w:rsidRPr="00BB3E67" w:rsidRDefault="0000439A" w:rsidP="0000439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w:t>
            </w:r>
          </w:p>
          <w:p w14:paraId="761CF038" w14:textId="382EB19D" w:rsidR="000D556D" w:rsidRPr="00BB3E67" w:rsidRDefault="0000439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062D0A" w:rsidRPr="00BB3E67">
              <w:rPr>
                <w:rFonts w:ascii="Browallia New" w:hAnsi="Browallia New"/>
                <w:sz w:val="28"/>
              </w:rPr>
              <w:t xml:space="preserve">must be </w:t>
            </w:r>
            <w:r w:rsidR="004F7004" w:rsidRPr="00BB3E67">
              <w:rPr>
                <w:rFonts w:ascii="Browallia New" w:hAnsi="Browallia New"/>
                <w:sz w:val="28"/>
              </w:rPr>
              <w:t>in the range of</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t xml:space="preserve">Threshold Amount </w:t>
            </w:r>
            <w:r w:rsidR="00062D0A" w:rsidRPr="00BB3E67">
              <w:rPr>
                <w:rFonts w:ascii="Browallia New" w:hAnsi="Browallia New"/>
                <w:sz w:val="28"/>
              </w:rPr>
              <w:t>or</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lastRenderedPageBreak/>
              <w:t xml:space="preserve">Threshold Percent </w:t>
            </w:r>
            <w:r w:rsidR="00062D0A" w:rsidRPr="00BB3E67">
              <w:rPr>
                <w:rFonts w:ascii="Browallia New" w:hAnsi="Browallia New"/>
                <w:sz w:val="28"/>
              </w:rPr>
              <w:t>of sum up of loans in Balance Sheet (DS_BLS).</w:t>
            </w:r>
          </w:p>
        </w:tc>
        <w:tc>
          <w:tcPr>
            <w:tcW w:w="1275" w:type="dxa"/>
            <w:tcBorders>
              <w:left w:val="single" w:sz="4" w:space="0" w:color="003865"/>
            </w:tcBorders>
          </w:tcPr>
          <w:p w14:paraId="4F387D05" w14:textId="3E191F21"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(G4)</w:t>
            </w:r>
          </w:p>
        </w:tc>
      </w:tr>
      <w:tr w:rsidR="00BB3E67" w:rsidRPr="00BB3E67" w14:paraId="525704BE" w14:textId="77777777" w:rsidTr="00B8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18559E75" w14:textId="340DA846" w:rsidR="007C238A" w:rsidRPr="00BB3E67" w:rsidRDefault="0078193C" w:rsidP="00096CE5">
            <w:pPr>
              <w:rPr>
                <w:rFonts w:ascii="Browallia New" w:hAnsi="Browallia New"/>
                <w:sz w:val="28"/>
              </w:rPr>
            </w:pPr>
            <w:r w:rsidRPr="00BB3E67">
              <w:rPr>
                <w:rFonts w:ascii="Browallia New" w:hAnsi="Browallia New"/>
                <w:b w:val="0"/>
                <w:bCs w:val="0"/>
                <w:sz w:val="28"/>
              </w:rPr>
              <w:lastRenderedPageBreak/>
              <w:t>CMOTDM003</w:t>
            </w:r>
          </w:p>
        </w:tc>
        <w:tc>
          <w:tcPr>
            <w:tcW w:w="5103" w:type="dxa"/>
            <w:tcBorders>
              <w:left w:val="single" w:sz="4" w:space="0" w:color="003865"/>
              <w:bottom w:val="single" w:sz="12" w:space="0" w:color="002060"/>
              <w:right w:val="single" w:sz="4" w:space="0" w:color="003865"/>
            </w:tcBorders>
          </w:tcPr>
          <w:p w14:paraId="2AE1175F" w14:textId="77777777" w:rsidR="00472ED3" w:rsidRPr="00BB3E67" w:rsidRDefault="0078193C" w:rsidP="009A4F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‘TCB’ AND [DS_BLS.FI Reporting Group Id] = ‘116002’) OR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IN ‘FCB’ AND [DS_BLS.FI Reporting Group Id] = ‘116003’)) AND [</w:t>
            </w:r>
            <w:proofErr w:type="spellStart"/>
            <w:r w:rsidRPr="00BB3E67">
              <w:rPr>
                <w:rFonts w:ascii="Browallia New" w:hAnsi="Browallia New"/>
                <w:sz w:val="28"/>
              </w:rPr>
              <w:t>DS_BLS.Balance</w:t>
            </w:r>
            <w:proofErr w:type="spellEnd"/>
            <w:r w:rsidRPr="00BB3E67">
              <w:rPr>
                <w:rFonts w:ascii="Browallia New" w:hAnsi="Browallia New"/>
                <w:sz w:val="28"/>
              </w:rPr>
              <w:t xml:space="preserve"> Sheet Item] IN (‘955010’, ‘955015’, ‘955124’)</w:t>
            </w:r>
            <w:r w:rsidRPr="00BB3E67">
              <w:rPr>
                <w:rFonts w:ascii="Browallia New" w:hAnsi="Browallia New"/>
                <w:sz w:val="28"/>
              </w:rPr>
              <w:br/>
              <w:t>GROUP BY [</w:t>
            </w:r>
            <w:proofErr w:type="spellStart"/>
            <w:r w:rsidRPr="00BB3E67">
              <w:rPr>
                <w:rFonts w:ascii="Browallia New" w:hAnsi="Browallia New"/>
                <w:sz w:val="28"/>
              </w:rPr>
              <w:t>DS_BLS.Organization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DS_BLS.Dataset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4AE94777" w14:textId="284A7E6B" w:rsidR="00640C96"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t>SUM(</w:t>
            </w:r>
            <w:proofErr w:type="gramEnd"/>
            <w:r w:rsidRPr="00BB3E67">
              <w:rPr>
                <w:rFonts w:ascii="Browallia New" w:hAnsi="Browallia New"/>
                <w:sz w:val="28"/>
              </w:rPr>
              <w:t>[</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w:t>
            </w:r>
            <w:r w:rsidRPr="00BB3E67">
              <w:br/>
            </w:r>
          </w:p>
          <w:p w14:paraId="362B9C7A" w14:textId="3C55E6FA" w:rsidR="00781504"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64F44E2" w14:textId="77777777" w:rsidR="00B67036" w:rsidRPr="00BB3E67" w:rsidRDefault="006572CD"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6215B2" w:rsidRPr="00BB3E67">
              <w:rPr>
                <w:rFonts w:ascii="Browallia New" w:hAnsi="Browallia New"/>
                <w:sz w:val="28"/>
              </w:rPr>
              <w:t>(</w:t>
            </w:r>
            <w:r w:rsidR="0078193C" w:rsidRPr="00BB3E67">
              <w:rPr>
                <w:rFonts w:ascii="Browallia New" w:hAnsi="Browallia New"/>
                <w:sz w:val="28"/>
              </w:rPr>
              <w:t xml:space="preserve">[DER_OTDM] </w:t>
            </w:r>
            <w:r w:rsidR="0078193C" w:rsidRPr="00BB3E67">
              <w:rPr>
                <w:rFonts w:ascii="Browallia New" w:hAnsi="Browallia New"/>
                <w:sz w:val="28"/>
              </w:rPr>
              <w:br/>
              <w:t>JOIN [DER_CAC] ON [</w:t>
            </w:r>
            <w:proofErr w:type="spellStart"/>
            <w:r w:rsidR="0078193C" w:rsidRPr="00BB3E67">
              <w:rPr>
                <w:rFonts w:ascii="Browallia New" w:hAnsi="Browallia New"/>
                <w:sz w:val="28"/>
              </w:rPr>
              <w:t>DER_OTDM.Account</w:t>
            </w:r>
            <w:proofErr w:type="spellEnd"/>
            <w:r w:rsidR="0078193C" w:rsidRPr="00BB3E67">
              <w:rPr>
                <w:rFonts w:ascii="Browallia New" w:hAnsi="Browallia New"/>
                <w:sz w:val="28"/>
              </w:rPr>
              <w:t xml:space="preserve"> Id] = [</w:t>
            </w:r>
            <w:proofErr w:type="spellStart"/>
            <w:r w:rsidR="0078193C" w:rsidRPr="00BB3E67">
              <w:rPr>
                <w:rFonts w:ascii="Browallia New" w:hAnsi="Browallia New"/>
                <w:sz w:val="28"/>
              </w:rPr>
              <w:t>DER_CAC.Account</w:t>
            </w:r>
            <w:proofErr w:type="spellEnd"/>
            <w:r w:rsidR="0078193C" w:rsidRPr="00BB3E67">
              <w:rPr>
                <w:rFonts w:ascii="Browallia New" w:hAnsi="Browallia New"/>
                <w:sz w:val="28"/>
              </w:rPr>
              <w:t xml:space="preserve"> Id]</w:t>
            </w:r>
            <w:r w:rsidR="0078193C" w:rsidRPr="00BB3E67">
              <w:rPr>
                <w:rFonts w:ascii="Browallia New" w:hAnsi="Browallia New"/>
                <w:sz w:val="28"/>
              </w:rPr>
              <w:br/>
              <w:t>WHERE [</w:t>
            </w:r>
            <w:proofErr w:type="spellStart"/>
            <w:r w:rsidR="0078193C" w:rsidRPr="00BB3E67">
              <w:rPr>
                <w:rFonts w:ascii="Browallia New" w:hAnsi="Browallia New"/>
                <w:sz w:val="28"/>
              </w:rPr>
              <w:t>DER_OTDM.Outstanding</w:t>
            </w:r>
            <w:proofErr w:type="spellEnd"/>
            <w:r w:rsidR="0078193C" w:rsidRPr="00BB3E67">
              <w:rPr>
                <w:rFonts w:ascii="Browallia New" w:hAnsi="Browallia New"/>
                <w:sz w:val="28"/>
              </w:rPr>
              <w:t xml:space="preserve"> Amount in Baht] &gt; 0 AND [</w:t>
            </w:r>
            <w:proofErr w:type="spellStart"/>
            <w:r w:rsidR="0078193C" w:rsidRPr="00BB3E67">
              <w:rPr>
                <w:rFonts w:ascii="Browallia New" w:hAnsi="Browallia New"/>
                <w:sz w:val="28"/>
              </w:rPr>
              <w:t>DER_OTDM.Asset</w:t>
            </w:r>
            <w:proofErr w:type="spellEnd"/>
            <w:r w:rsidR="0078193C" w:rsidRPr="00BB3E67">
              <w:rPr>
                <w:rFonts w:ascii="Browallia New" w:hAnsi="Browallia New"/>
                <w:sz w:val="28"/>
              </w:rPr>
              <w:t xml:space="preserve"> and Contingent Class] &lt;&gt; ‘2000800006’ </w:t>
            </w:r>
          </w:p>
          <w:p w14:paraId="779F1D5D" w14:textId="23992514" w:rsidR="00781504" w:rsidRPr="00BB3E67" w:rsidRDefault="0078193C"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5A95" w:rsidRPr="00BB3E67">
              <w:rPr>
                <w:rFonts w:ascii="Browallia New" w:hAnsi="Browallia New"/>
                <w:sz w:val="28"/>
              </w:rPr>
              <w:t>(</w:t>
            </w:r>
            <w:r w:rsidRPr="00BB3E67">
              <w:rPr>
                <w:rFonts w:ascii="Browallia New" w:hAnsi="Browallia New"/>
                <w:sz w:val="28"/>
              </w:rPr>
              <w:t>[</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00533117" w:rsidRPr="00BB3E67">
              <w:rPr>
                <w:rFonts w:ascii="Browallia New" w:hAnsi="Browallia New"/>
                <w:sz w:val="28"/>
              </w:rPr>
              <w:t>)</w:t>
            </w:r>
            <w:r w:rsidR="00FF7AD3" w:rsidRPr="00BB3E67">
              <w:rPr>
                <w:rFonts w:ascii="Browallia New" w:hAnsi="Browallia New"/>
                <w:sz w:val="28"/>
              </w:rPr>
              <w:t xml:space="preserve"> </w:t>
            </w:r>
            <w:r w:rsidR="005D2165" w:rsidRPr="00BB3E67">
              <w:rPr>
                <w:rFonts w:ascii="Browallia New" w:hAnsi="Browallia New"/>
                <w:sz w:val="28"/>
              </w:rPr>
              <w:t>AND</w:t>
            </w:r>
            <w:r w:rsidR="00B67036" w:rsidRPr="00BB3E67">
              <w:rPr>
                <w:rFonts w:ascii="Browallia New" w:hAnsi="Browallia New"/>
                <w:sz w:val="28"/>
              </w:rPr>
              <w:t xml:space="preserve"> </w:t>
            </w:r>
            <w:r w:rsidR="003D73D6" w:rsidRPr="00BB3E67">
              <w:rPr>
                <w:rFonts w:ascii="Browallia New" w:hAnsi="Browallia New"/>
                <w:sz w:val="28"/>
              </w:rPr>
              <w:t>[</w:t>
            </w:r>
            <w:proofErr w:type="spellStart"/>
            <w:r w:rsidR="003D73D6" w:rsidRPr="00BB3E67">
              <w:rPr>
                <w:rFonts w:ascii="Browallia New" w:hAnsi="Browallia New"/>
                <w:sz w:val="28"/>
              </w:rPr>
              <w:t>DER_CAC.Loan</w:t>
            </w:r>
            <w:proofErr w:type="spellEnd"/>
            <w:r w:rsidR="003D73D6" w:rsidRPr="00BB3E67">
              <w:rPr>
                <w:rFonts w:ascii="Browallia New" w:hAnsi="Browallia New"/>
                <w:sz w:val="28"/>
              </w:rPr>
              <w:t xml:space="preserve"> and Contingent Type] &lt;&gt; '2003200024'</w:t>
            </w:r>
            <w:r w:rsidRPr="00BB3E67">
              <w:rPr>
                <w:rFonts w:ascii="Browallia New" w:hAnsi="Browallia New"/>
                <w:sz w:val="28"/>
              </w:rPr>
              <w:t>)</w:t>
            </w:r>
            <w:r w:rsidR="006215B2" w:rsidRPr="00BB3E67">
              <w:rPr>
                <w:rFonts w:ascii="Browallia New" w:hAnsi="Browallia New"/>
                <w:sz w:val="28"/>
              </w:rPr>
              <w:t>)</w:t>
            </w:r>
          </w:p>
          <w:p w14:paraId="01D07CDC"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139D27B" w14:textId="72D3AB48" w:rsidR="00781504" w:rsidRPr="00BB3E67" w:rsidRDefault="00472ED3"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UNION</w:t>
            </w:r>
            <w:r w:rsidR="006215B2" w:rsidRPr="00BB3E67">
              <w:rPr>
                <w:rFonts w:ascii="Browallia New" w:hAnsi="Browallia New"/>
                <w:sz w:val="28"/>
              </w:rPr>
              <w:t xml:space="preserve"> ALL</w:t>
            </w:r>
          </w:p>
          <w:p w14:paraId="1E301748"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E0DAC8" w14:textId="77777777" w:rsidR="003C63B1" w:rsidRPr="00BB3E67" w:rsidRDefault="006215B2"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C02D8F" w:rsidRPr="00BB3E67">
              <w:rPr>
                <w:rFonts w:ascii="Browallia New" w:hAnsi="Browallia New"/>
                <w:sz w:val="28"/>
              </w:rPr>
              <w:t xml:space="preserve">[DER_OTDM] </w:t>
            </w:r>
            <w:r w:rsidR="00C02D8F" w:rsidRPr="00BB3E67">
              <w:rPr>
                <w:rFonts w:ascii="Browallia New" w:hAnsi="Browallia New"/>
                <w:sz w:val="28"/>
              </w:rPr>
              <w:br/>
              <w:t>JOIN [DER_CAC] ON [</w:t>
            </w:r>
            <w:proofErr w:type="spellStart"/>
            <w:r w:rsidR="00C02D8F" w:rsidRPr="00BB3E67">
              <w:rPr>
                <w:rFonts w:ascii="Browallia New" w:hAnsi="Browallia New"/>
                <w:sz w:val="28"/>
              </w:rPr>
              <w:t>DER_OTDM.Account</w:t>
            </w:r>
            <w:proofErr w:type="spellEnd"/>
            <w:r w:rsidR="00C02D8F" w:rsidRPr="00BB3E67">
              <w:rPr>
                <w:rFonts w:ascii="Browallia New" w:hAnsi="Browallia New"/>
                <w:sz w:val="28"/>
              </w:rPr>
              <w:t xml:space="preserve"> Id] = [</w:t>
            </w:r>
            <w:proofErr w:type="spellStart"/>
            <w:r w:rsidR="00C02D8F" w:rsidRPr="00BB3E67">
              <w:rPr>
                <w:rFonts w:ascii="Browallia New" w:hAnsi="Browallia New"/>
                <w:sz w:val="28"/>
              </w:rPr>
              <w:t>DER_CAC.Account</w:t>
            </w:r>
            <w:proofErr w:type="spellEnd"/>
            <w:r w:rsidR="00C02D8F" w:rsidRPr="00BB3E67">
              <w:rPr>
                <w:rFonts w:ascii="Browallia New" w:hAnsi="Browallia New"/>
                <w:sz w:val="28"/>
              </w:rPr>
              <w:t xml:space="preserve"> Id]</w:t>
            </w:r>
            <w:r w:rsidR="00C02D8F" w:rsidRPr="00BB3E67">
              <w:rPr>
                <w:rFonts w:ascii="Browallia New" w:hAnsi="Browallia New"/>
                <w:sz w:val="28"/>
              </w:rPr>
              <w:br/>
              <w:t>WHERE [</w:t>
            </w:r>
            <w:proofErr w:type="spellStart"/>
            <w:r w:rsidR="00C02D8F" w:rsidRPr="00BB3E67">
              <w:rPr>
                <w:rFonts w:ascii="Browallia New" w:hAnsi="Browallia New"/>
                <w:sz w:val="28"/>
              </w:rPr>
              <w:t>DER_OTDM.Asset</w:t>
            </w:r>
            <w:proofErr w:type="spellEnd"/>
            <w:r w:rsidR="00C02D8F" w:rsidRPr="00BB3E67">
              <w:rPr>
                <w:rFonts w:ascii="Browallia New" w:hAnsi="Browallia New"/>
                <w:sz w:val="28"/>
              </w:rPr>
              <w:t xml:space="preserve"> and Contingent Class] &lt;&gt; ‘2000800006’ </w:t>
            </w:r>
          </w:p>
          <w:p w14:paraId="52033675" w14:textId="55C403CE" w:rsidR="00AD6E34" w:rsidRPr="00BB3E67" w:rsidRDefault="00C02D8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9A4F33" w:rsidRPr="00BB3E67">
              <w:rPr>
                <w:rFonts w:ascii="Browallia New" w:hAnsi="Browallia New"/>
                <w:sz w:val="28"/>
              </w:rPr>
              <w:t>[</w:t>
            </w:r>
            <w:proofErr w:type="spellStart"/>
            <w:r w:rsidR="009A4F33" w:rsidRPr="00BB3E67">
              <w:rPr>
                <w:rFonts w:ascii="Browallia New" w:hAnsi="Browallia New"/>
                <w:sz w:val="28"/>
              </w:rPr>
              <w:t>DER_CAC.Loan</w:t>
            </w:r>
            <w:proofErr w:type="spellEnd"/>
            <w:r w:rsidR="009A4F33" w:rsidRPr="00BB3E67">
              <w:rPr>
                <w:rFonts w:ascii="Browallia New" w:hAnsi="Browallia New"/>
                <w:sz w:val="28"/>
              </w:rPr>
              <w:t xml:space="preserve"> and Contingent Type] = '2003200024')</w:t>
            </w:r>
            <w:r w:rsidR="006215B2" w:rsidRPr="00BB3E67">
              <w:rPr>
                <w:rFonts w:ascii="Browallia New" w:hAnsi="Browallia New"/>
                <w:sz w:val="28"/>
              </w:rPr>
              <w:t>)</w:t>
            </w:r>
            <w:r w:rsidR="009A4F33" w:rsidRPr="00BB3E67">
              <w:rPr>
                <w:rFonts w:ascii="Browallia New" w:hAnsi="Browallia New"/>
                <w:sz w:val="28"/>
              </w:rPr>
              <w:br/>
            </w:r>
          </w:p>
          <w:p w14:paraId="5630046D" w14:textId="35F9FA47" w:rsidR="008C216F" w:rsidRPr="00BB3E67" w:rsidRDefault="009A4F33"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proofErr w:type="gramStart"/>
            <w:r w:rsidR="008C216F" w:rsidRPr="00BB3E67">
              <w:rPr>
                <w:rFonts w:ascii="Browallia New" w:hAnsi="Browallia New"/>
                <w:sz w:val="28"/>
                <w:u w:val="single"/>
              </w:rPr>
              <w:t>Validate</w:t>
            </w:r>
            <w:r w:rsidR="008C216F" w:rsidRPr="00BB3E67">
              <w:rPr>
                <w:rFonts w:ascii="Browallia New" w:hAnsi="Browallia New"/>
                <w:sz w:val="28"/>
              </w:rPr>
              <w:t xml:space="preserve"> :</w:t>
            </w:r>
            <w:proofErr w:type="gramEnd"/>
          </w:p>
          <w:p w14:paraId="0B26AEFB" w14:textId="21A2CB1D"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7ACB95C" w14:textId="6B9C714C" w:rsidR="007C238A"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bottom w:val="single" w:sz="12" w:space="0" w:color="002060"/>
              <w:right w:val="single" w:sz="4" w:space="0" w:color="003865"/>
            </w:tcBorders>
          </w:tcPr>
          <w:p w14:paraId="3A142F1B" w14:textId="1CD7BAB4" w:rsidR="009E29AF"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9E9B0E" w14:textId="6FC8A499" w:rsidR="00F00BA8" w:rsidRPr="00BB3E67" w:rsidRDefault="00603D43"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9E29AF" w:rsidRPr="00BB3E67">
              <w:rPr>
                <w:rFonts w:ascii="Browallia New" w:hAnsi="Browallia New"/>
                <w:sz w:val="28"/>
                <w:cs/>
              </w:rPr>
              <w:t xml:space="preserve">+/- </w:t>
            </w:r>
            <w:r w:rsidR="003A5E00" w:rsidRPr="00BB3E67">
              <w:rPr>
                <w:rFonts w:ascii="Browallia New" w:hAnsi="Browallia New"/>
                <w:sz w:val="28"/>
              </w:rPr>
              <w:t xml:space="preserve">Threshold Amount </w:t>
            </w:r>
            <w:r w:rsidR="009E29AF" w:rsidRPr="00BB3E67">
              <w:rPr>
                <w:rFonts w:ascii="Browallia New" w:hAnsi="Browallia New"/>
                <w:sz w:val="28"/>
                <w:cs/>
              </w:rPr>
              <w:t xml:space="preserve">หรือ </w:t>
            </w:r>
          </w:p>
          <w:p w14:paraId="42D42CE8" w14:textId="73C99989" w:rsidR="009A4F33"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284FC382" w14:textId="34455DBF" w:rsidR="007C238A" w:rsidRPr="00BB3E67" w:rsidRDefault="007C23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bottom w:val="single" w:sz="12" w:space="0" w:color="002060"/>
              <w:right w:val="single" w:sz="4" w:space="0" w:color="003865"/>
            </w:tcBorders>
          </w:tcPr>
          <w:p w14:paraId="404CE3D5" w14:textId="77777777" w:rsidR="00F74A00" w:rsidRPr="00BB3E67" w:rsidRDefault="00F74A00" w:rsidP="00F74A0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170C17D6" w14:textId="77C7D3F1" w:rsidR="007C238A" w:rsidRPr="00BB3E67" w:rsidRDefault="00F74A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0E5EB6">
              <w:rPr>
                <w:rFonts w:ascii="Browallia New" w:hAnsi="Browallia New" w:hint="cs"/>
                <w:sz w:val="28"/>
                <w:cs/>
              </w:rPr>
              <w:t xml:space="preserve"> </w:t>
            </w:r>
            <w:r w:rsidR="00A43445" w:rsidRPr="00BB3E67">
              <w:rPr>
                <w:rFonts w:ascii="Browallia New" w:hAnsi="Browallia New"/>
                <w:sz w:val="28"/>
              </w:rPr>
              <w:t xml:space="preserve">must be </w:t>
            </w:r>
            <w:r w:rsidR="004F7004" w:rsidRPr="00BB3E67">
              <w:rPr>
                <w:rFonts w:ascii="Browallia New" w:hAnsi="Browallia New"/>
                <w:sz w:val="28"/>
              </w:rPr>
              <w:t>in the range of</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Amount </w:t>
            </w:r>
            <w:r w:rsidR="00A43445" w:rsidRPr="00BB3E67">
              <w:rPr>
                <w:rFonts w:ascii="Browallia New" w:hAnsi="Browallia New"/>
                <w:sz w:val="28"/>
              </w:rPr>
              <w:t>or</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Percent </w:t>
            </w:r>
            <w:r w:rsidR="00A43445" w:rsidRPr="00BB3E67">
              <w:rPr>
                <w:rFonts w:ascii="Browallia New" w:hAnsi="Browallia New"/>
                <w:sz w:val="28"/>
              </w:rPr>
              <w:t>of sum up of loans in Balance Sheet (DS_BLS).</w:t>
            </w:r>
          </w:p>
        </w:tc>
        <w:tc>
          <w:tcPr>
            <w:tcW w:w="1275" w:type="dxa"/>
            <w:tcBorders>
              <w:left w:val="single" w:sz="4" w:space="0" w:color="003865"/>
              <w:bottom w:val="single" w:sz="12" w:space="0" w:color="002060"/>
            </w:tcBorders>
          </w:tcPr>
          <w:p w14:paraId="45FB3CC4" w14:textId="303940DF" w:rsidR="007C238A" w:rsidRPr="00BB3E67" w:rsidRDefault="0078193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w:t>
            </w:r>
            <w:r w:rsidR="00F45509" w:rsidRPr="00BB3E67">
              <w:rPr>
                <w:rFonts w:ascii="Browallia New" w:hAnsi="Browallia New"/>
                <w:sz w:val="28"/>
              </w:rPr>
              <w:t>5</w:t>
            </w:r>
            <w:r w:rsidRPr="00BB3E67">
              <w:rPr>
                <w:rFonts w:ascii="Browallia New" w:hAnsi="Browallia New"/>
                <w:sz w:val="28"/>
              </w:rPr>
              <w:t>)</w:t>
            </w:r>
          </w:p>
        </w:tc>
      </w:tr>
    </w:tbl>
    <w:p w14:paraId="2C6988F2" w14:textId="77777777" w:rsidR="00BE5207" w:rsidRPr="00BB3E67" w:rsidRDefault="00BE5207" w:rsidP="00096CE5">
      <w:pPr>
        <w:spacing w:line="240" w:lineRule="auto"/>
        <w:rPr>
          <w:rFonts w:ascii="Browallia New" w:hAnsi="Browallia New"/>
          <w:cs/>
        </w:rPr>
      </w:pPr>
    </w:p>
    <w:p w14:paraId="3F419D49" w14:textId="77777777" w:rsidR="008471C1" w:rsidRPr="00BB3E67" w:rsidRDefault="008471C1" w:rsidP="00096CE5">
      <w:pPr>
        <w:spacing w:line="240" w:lineRule="auto"/>
        <w:rPr>
          <w:rFonts w:ascii="Browallia New" w:hAnsi="Browallia New"/>
        </w:rPr>
      </w:pPr>
      <w:r w:rsidRPr="00BB3E67">
        <w:rPr>
          <w:rFonts w:ascii="Browallia New" w:hAnsi="Browallia New"/>
        </w:rPr>
        <w:br w:type="page"/>
      </w:r>
    </w:p>
    <w:p w14:paraId="74E77B7E" w14:textId="420B1C18" w:rsidR="004F569C" w:rsidRPr="00BB3E67" w:rsidRDefault="004F569C" w:rsidP="00096CE5">
      <w:pPr>
        <w:spacing w:line="240" w:lineRule="auto"/>
        <w:rPr>
          <w:rFonts w:ascii="Browallia New" w:hAnsi="Browallia New"/>
          <w:sz w:val="28"/>
          <w:cs/>
        </w:rPr>
      </w:pPr>
      <w:r w:rsidRPr="00BB3E67">
        <w:rPr>
          <w:rFonts w:ascii="Browallia New" w:hAnsi="Browallia New"/>
          <w:sz w:val="28"/>
        </w:rPr>
        <w:lastRenderedPageBreak/>
        <w:t xml:space="preserve">2.1 </w:t>
      </w:r>
      <w:r w:rsidRPr="00BB3E67">
        <w:rPr>
          <w:rFonts w:ascii="Browallia New" w:hAnsi="Browallia New"/>
          <w:sz w:val="28"/>
          <w:cs/>
        </w:rPr>
        <w:t xml:space="preserve">ตรวจสอบข้อมูล </w:t>
      </w:r>
      <w:r w:rsidRPr="00BB3E67">
        <w:rPr>
          <w:rFonts w:ascii="Browallia New" w:hAnsi="Browallia New"/>
          <w:sz w:val="28"/>
        </w:rPr>
        <w:t xml:space="preserve">RDT </w:t>
      </w:r>
      <w:r w:rsidRPr="00BB3E67">
        <w:rPr>
          <w:rFonts w:ascii="Browallia New" w:hAnsi="Browallia New"/>
          <w:sz w:val="28"/>
          <w:cs/>
        </w:rPr>
        <w:t xml:space="preserve">และ </w:t>
      </w:r>
      <w:r w:rsidRPr="00BB3E67">
        <w:rPr>
          <w:rFonts w:ascii="Browallia New" w:hAnsi="Browallia New"/>
          <w:sz w:val="28"/>
        </w:rPr>
        <w:t xml:space="preserve">PVS </w:t>
      </w:r>
      <w:r w:rsidRPr="00BB3E67">
        <w:rPr>
          <w:rFonts w:ascii="Browallia New" w:hAnsi="Browallia New"/>
          <w:sz w:val="28"/>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B3E67" w:rsidRPr="00BB3E67"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BB3E67" w:rsidRDefault="008471C1" w:rsidP="00096CE5">
            <w:pPr>
              <w:jc w:val="center"/>
              <w:rPr>
                <w:rFonts w:ascii="Browallia New" w:hAnsi="Browallia New"/>
                <w:b w:val="0"/>
                <w:bCs w:val="0"/>
                <w:caps w:val="0"/>
                <w:spacing w:val="-6"/>
                <w:sz w:val="28"/>
              </w:rPr>
            </w:pPr>
            <w:r w:rsidRPr="00BB3E67">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TH</w:t>
            </w:r>
            <w:r w:rsidRPr="00BB3E67">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EN</w:t>
            </w:r>
            <w:r w:rsidRPr="00BB3E67">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B3E67">
              <w:rPr>
                <w:rFonts w:ascii="Browallia New" w:hAnsi="Browallia New"/>
                <w:b w:val="0"/>
                <w:bCs w:val="0"/>
                <w:caps w:val="0"/>
                <w:spacing w:val="-6"/>
                <w:sz w:val="28"/>
              </w:rPr>
              <w:t>Validation Step</w:t>
            </w:r>
          </w:p>
        </w:tc>
      </w:tr>
      <w:tr w:rsidR="00BB3E67" w:rsidRPr="00BB3E67"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BB3E67" w:rsidRDefault="004F569C" w:rsidP="00096CE5">
            <w:pPr>
              <w:rPr>
                <w:rFonts w:ascii="Browallia New" w:hAnsi="Browallia New"/>
                <w:sz w:val="28"/>
              </w:rPr>
            </w:pPr>
            <w:r w:rsidRPr="00BB3E67">
              <w:rPr>
                <w:rFonts w:ascii="Browallia New" w:hAnsi="Browallia New"/>
                <w:caps w:val="0"/>
                <w:sz w:val="28"/>
              </w:rPr>
              <w:t>7.1</w:t>
            </w:r>
            <w:r w:rsidRPr="00BB3E67">
              <w:rPr>
                <w:rFonts w:ascii="Browallia New" w:hAnsi="Browallia New"/>
                <w:caps w:val="0"/>
                <w:sz w:val="28"/>
                <w:cs/>
              </w:rPr>
              <w:t xml:space="preserve"> </w:t>
            </w:r>
            <w:r w:rsidRPr="00BB3E67">
              <w:rPr>
                <w:rFonts w:ascii="Browallia New" w:hAnsi="Browallia New"/>
                <w:caps w:val="0"/>
                <w:sz w:val="28"/>
              </w:rPr>
              <w:t>Outstanding Monthly (DER_OTDM)</w:t>
            </w:r>
          </w:p>
        </w:tc>
      </w:tr>
      <w:tr w:rsidR="00BB3E67" w:rsidRPr="00BB3E67"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224AFA4" w14:textId="4044D204" w:rsidR="0032274F" w:rsidRPr="00BB3E67" w:rsidRDefault="004F569C"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‘020011’</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021C0D"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‘2000800001’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w:t>
            </w:r>
            <w:r w:rsidRPr="00BB3E67">
              <w:rPr>
                <w:rFonts w:ascii="Browallia New" w:hAnsi="Browallia New"/>
                <w:sz w:val="28"/>
              </w:rPr>
              <w:lastRenderedPageBreak/>
              <w:t>(‘2003200001’)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32274F" w:rsidRPr="00BB3E67">
              <w:rPr>
                <w:rFonts w:ascii="Browallia New" w:hAnsi="Browallia New"/>
                <w:sz w:val="28"/>
                <w:u w:val="single"/>
              </w:rPr>
              <w:t>Validate</w:t>
            </w:r>
            <w:r w:rsidR="0032274F" w:rsidRPr="00BB3E67">
              <w:rPr>
                <w:rFonts w:ascii="Browallia New" w:hAnsi="Browallia New"/>
                <w:sz w:val="28"/>
              </w:rPr>
              <w:t xml:space="preserve"> : </w:t>
            </w:r>
          </w:p>
          <w:p w14:paraId="6473135F" w14:textId="0AAD8A9A"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BB19D3" w14:textId="276987E8"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xml:space="preserve">] * </w:t>
            </w:r>
            <w:r w:rsidR="003A5E00" w:rsidRPr="00BB3E67">
              <w:rPr>
                <w:rFonts w:ascii="Browallia New" w:hAnsi="Browallia New"/>
                <w:sz w:val="28"/>
              </w:rPr>
              <w:t>Threshold Percent</w:t>
            </w:r>
            <w:r w:rsidRPr="00BB3E67">
              <w:rPr>
                <w:rFonts w:ascii="Browallia New" w:hAnsi="Browallia New"/>
                <w:sz w:val="28"/>
              </w:rPr>
              <w:t>))</w:t>
            </w:r>
          </w:p>
          <w:p w14:paraId="09AC26C1" w14:textId="7DDA8638" w:rsidR="004F569C" w:rsidRPr="00BB3E67" w:rsidRDefault="0032274F" w:rsidP="0032274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FROM A JOIN B ON [</w:t>
            </w:r>
            <w:proofErr w:type="spellStart"/>
            <w:proofErr w:type="gramStart"/>
            <w:r w:rsidRPr="00BB3E67">
              <w:rPr>
                <w:rFonts w:ascii="Browallia New" w:hAnsi="Browallia New"/>
                <w:sz w:val="28"/>
              </w:rPr>
              <w:t>A.Organization</w:t>
            </w:r>
            <w:proofErr w:type="spellEnd"/>
            <w:proofErr w:type="gram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4190A5DA" w14:textId="1566EF6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ยอดรวมเงินให้สินเชื่อ 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2274F"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4823A0D9" w14:textId="37DC3F7F" w:rsidR="00D15DE5"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FA019F" w:rsidRPr="00BB3E67">
              <w:rPr>
                <w:rFonts w:ascii="Browallia New" w:hAnsi="Browallia New"/>
                <w:sz w:val="28"/>
                <w:cs/>
              </w:rPr>
              <w:t xml:space="preserve">+/- </w:t>
            </w:r>
            <w:r w:rsidR="003A5E00" w:rsidRPr="00BB3E67">
              <w:rPr>
                <w:rFonts w:ascii="Browallia New" w:hAnsi="Browallia New"/>
                <w:sz w:val="28"/>
              </w:rPr>
              <w:t xml:space="preserve">Threshold Amount </w:t>
            </w:r>
            <w:r w:rsidR="00FA019F" w:rsidRPr="00BB3E67">
              <w:rPr>
                <w:rFonts w:ascii="Browallia New" w:hAnsi="Browallia New"/>
                <w:sz w:val="28"/>
                <w:cs/>
              </w:rPr>
              <w:t xml:space="preserve">หรือ </w:t>
            </w:r>
          </w:p>
          <w:p w14:paraId="65376CE4" w14:textId="78DCAE21" w:rsidR="004F569C" w:rsidRPr="00BB3E67" w:rsidRDefault="00FA01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1A5958B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1EF7E51D" w14:textId="19F98B6F" w:rsidR="004F569C"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w:t>
            </w:r>
            <w:r w:rsidR="00DA604B" w:rsidRPr="00BB3E67">
              <w:rPr>
                <w:rFonts w:ascii="Browallia New" w:hAnsi="Browallia New"/>
                <w:sz w:val="28"/>
              </w:rPr>
              <w:t xml:space="preserve"> </w:t>
            </w:r>
            <w:r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performing </w:t>
            </w:r>
            <w:proofErr w:type="gramStart"/>
            <w:r w:rsidR="004F569C" w:rsidRPr="00BB3E67">
              <w:rPr>
                <w:rFonts w:ascii="Browallia New" w:hAnsi="Browallia New"/>
                <w:sz w:val="28"/>
              </w:rPr>
              <w:t>loan</w:t>
            </w:r>
            <w:proofErr w:type="gramEnd"/>
          </w:p>
          <w:p w14:paraId="34138900" w14:textId="0A2355C5" w:rsidR="00FA019F"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C7B843D" w14:textId="7230458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F09586F" w14:textId="680BD718" w:rsidR="00F0787A" w:rsidRPr="00BB3E67" w:rsidRDefault="004F569C"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‘020011’</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r>
            <w:r w:rsidRPr="00BB3E67">
              <w:rPr>
                <w:rFonts w:ascii="Browallia New" w:hAnsi="Browallia New"/>
                <w:sz w:val="28"/>
              </w:rPr>
              <w:lastRenderedPageBreak/>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5872F4"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‘2000800001’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F0787A" w:rsidRPr="00BB3E67">
              <w:rPr>
                <w:rFonts w:ascii="Browallia New" w:hAnsi="Browallia New"/>
                <w:sz w:val="28"/>
                <w:u w:val="single"/>
              </w:rPr>
              <w:t>Validate</w:t>
            </w:r>
            <w:r w:rsidR="00F0787A" w:rsidRPr="00BB3E67">
              <w:rPr>
                <w:rFonts w:ascii="Browallia New" w:hAnsi="Browallia New"/>
                <w:sz w:val="28"/>
              </w:rPr>
              <w:t xml:space="preserve"> : </w:t>
            </w:r>
          </w:p>
          <w:p w14:paraId="04927810" w14:textId="40B50448"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0214BA35" w14:textId="493365D7"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xml:space="preserve">] * </w:t>
            </w:r>
            <w:r w:rsidR="003A5E00" w:rsidRPr="00BB3E67">
              <w:rPr>
                <w:rFonts w:ascii="Browallia New" w:hAnsi="Browallia New"/>
                <w:sz w:val="28"/>
              </w:rPr>
              <w:t>Threshold Percent</w:t>
            </w:r>
            <w:r w:rsidRPr="00BB3E67">
              <w:rPr>
                <w:rFonts w:ascii="Browallia New" w:hAnsi="Browallia New"/>
                <w:sz w:val="28"/>
              </w:rPr>
              <w:t>))</w:t>
            </w:r>
          </w:p>
          <w:p w14:paraId="7513F5AF" w14:textId="7038462A" w:rsidR="004F569C"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w:t>
            </w:r>
            <w:proofErr w:type="spellStart"/>
            <w:proofErr w:type="gramStart"/>
            <w:r w:rsidRPr="00BB3E67">
              <w:rPr>
                <w:rFonts w:ascii="Browallia New" w:hAnsi="Browallia New"/>
                <w:sz w:val="28"/>
              </w:rPr>
              <w:t>A.Organization</w:t>
            </w:r>
            <w:proofErr w:type="spellEnd"/>
            <w:proofErr w:type="gram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50E843ED" w14:textId="62112D0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03406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32017BFF" w14:textId="264FC850" w:rsidR="00994120"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34067" w:rsidRPr="00BB3E67">
              <w:rPr>
                <w:rFonts w:ascii="Browallia New" w:hAnsi="Browallia New"/>
                <w:sz w:val="28"/>
                <w:cs/>
              </w:rPr>
              <w:t xml:space="preserve">+/- </w:t>
            </w:r>
            <w:r w:rsidR="003A5E00" w:rsidRPr="00BB3E67">
              <w:rPr>
                <w:rFonts w:ascii="Browallia New" w:hAnsi="Browallia New"/>
                <w:sz w:val="28"/>
              </w:rPr>
              <w:t xml:space="preserve">Threshold Amount </w:t>
            </w:r>
            <w:r w:rsidR="00034067" w:rsidRPr="00BB3E67">
              <w:rPr>
                <w:rFonts w:ascii="Browallia New" w:hAnsi="Browallia New"/>
                <w:sz w:val="28"/>
                <w:cs/>
              </w:rPr>
              <w:t xml:space="preserve">หรือ </w:t>
            </w:r>
          </w:p>
          <w:p w14:paraId="19C53F20" w14:textId="6C361B23" w:rsidR="004F569C" w:rsidRPr="00BB3E67" w:rsidRDefault="0003406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4165AA" w14:textId="47FA4A93" w:rsidR="004F569C"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performing </w:t>
            </w:r>
            <w:proofErr w:type="gramStart"/>
            <w:r w:rsidR="004F569C" w:rsidRPr="00BB3E67">
              <w:rPr>
                <w:rFonts w:ascii="Browallia New" w:hAnsi="Browallia New"/>
                <w:sz w:val="28"/>
              </w:rPr>
              <w:t>loan</w:t>
            </w:r>
            <w:proofErr w:type="gramEnd"/>
          </w:p>
          <w:p w14:paraId="3F136E8A" w14:textId="545C9713" w:rsidR="00034067"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7847BA6" w14:textId="26E36C02"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7336D978" w14:textId="4D09818B" w:rsidR="00034067" w:rsidRPr="00BB3E67" w:rsidRDefault="004F569C"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r>
            <w:r w:rsidRPr="00BB3E67">
              <w:rPr>
                <w:rFonts w:ascii="Browallia New" w:hAnsi="Browallia New"/>
                <w:sz w:val="28"/>
              </w:rPr>
              <w:lastRenderedPageBreak/>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‘020011’</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5D3397"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‘2000800001’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r w:rsidRPr="00BB3E67">
              <w:rPr>
                <w:rFonts w:ascii="Browallia New" w:hAnsi="Browallia New"/>
                <w:sz w:val="28"/>
              </w:rPr>
              <w:lastRenderedPageBreak/>
              <w:t>[</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034067" w:rsidRPr="00BB3E67">
              <w:rPr>
                <w:rFonts w:ascii="Browallia New" w:hAnsi="Browallia New"/>
                <w:sz w:val="28"/>
                <w:u w:val="single"/>
              </w:rPr>
              <w:t>Validate</w:t>
            </w:r>
            <w:r w:rsidR="00034067" w:rsidRPr="00BB3E67">
              <w:rPr>
                <w:rFonts w:ascii="Browallia New" w:hAnsi="Browallia New"/>
                <w:sz w:val="28"/>
              </w:rPr>
              <w:t xml:space="preserve"> : </w:t>
            </w:r>
          </w:p>
          <w:p w14:paraId="1A41C57C" w14:textId="63659F6D"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841E74F" w14:textId="733D95D9"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xml:space="preserve">] * </w:t>
            </w:r>
            <w:r w:rsidR="003A5E00" w:rsidRPr="00BB3E67">
              <w:rPr>
                <w:rFonts w:ascii="Browallia New" w:hAnsi="Browallia New"/>
                <w:sz w:val="28"/>
              </w:rPr>
              <w:t xml:space="preserve">Threshold Percent </w:t>
            </w:r>
            <w:r w:rsidRPr="00BB3E67">
              <w:rPr>
                <w:rFonts w:ascii="Browallia New" w:hAnsi="Browallia New"/>
                <w:sz w:val="28"/>
              </w:rPr>
              <w:t>))</w:t>
            </w:r>
          </w:p>
          <w:p w14:paraId="694B2094" w14:textId="4353A38E" w:rsidR="004F569C"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w:t>
            </w:r>
            <w:proofErr w:type="spellStart"/>
            <w:proofErr w:type="gramStart"/>
            <w:r w:rsidRPr="00BB3E67">
              <w:rPr>
                <w:rFonts w:ascii="Browallia New" w:hAnsi="Browallia New"/>
                <w:sz w:val="28"/>
                <w:szCs w:val="32"/>
              </w:rPr>
              <w:t>A.Organization</w:t>
            </w:r>
            <w:proofErr w:type="spellEnd"/>
            <w:proofErr w:type="gramEnd"/>
            <w:r w:rsidRPr="00BB3E67">
              <w:rPr>
                <w:rFonts w:ascii="Browallia New" w:hAnsi="Browallia New"/>
                <w:sz w:val="28"/>
                <w:szCs w:val="32"/>
              </w:rPr>
              <w:t xml:space="preserve"> Id] = [</w:t>
            </w:r>
            <w:proofErr w:type="spellStart"/>
            <w:r w:rsidRPr="00BB3E67">
              <w:rPr>
                <w:rFonts w:ascii="Browallia New" w:hAnsi="Browallia New"/>
                <w:sz w:val="28"/>
                <w:szCs w:val="32"/>
              </w:rPr>
              <w:t>B.Organization</w:t>
            </w:r>
            <w:proofErr w:type="spellEnd"/>
            <w:r w:rsidRPr="00BB3E67">
              <w:rPr>
                <w:rFonts w:ascii="Browallia New" w:hAnsi="Browallia New"/>
                <w:sz w:val="28"/>
                <w:szCs w:val="32"/>
              </w:rPr>
              <w:t xml:space="preserve"> Id] AND [</w:t>
            </w:r>
            <w:proofErr w:type="spellStart"/>
            <w:r w:rsidRPr="00BB3E67">
              <w:rPr>
                <w:rFonts w:ascii="Browallia New" w:hAnsi="Browallia New"/>
                <w:sz w:val="28"/>
                <w:szCs w:val="32"/>
              </w:rPr>
              <w:t>A.Dataset</w:t>
            </w:r>
            <w:proofErr w:type="spellEnd"/>
            <w:r w:rsidRPr="00BB3E67">
              <w:rPr>
                <w:rFonts w:ascii="Browallia New" w:hAnsi="Browallia New"/>
                <w:sz w:val="28"/>
                <w:szCs w:val="32"/>
              </w:rPr>
              <w:t xml:space="preserve"> Date] = [</w:t>
            </w:r>
            <w:proofErr w:type="spellStart"/>
            <w:r w:rsidRPr="00BB3E67">
              <w:rPr>
                <w:rFonts w:ascii="Browallia New" w:hAnsi="Browallia New"/>
                <w:sz w:val="28"/>
                <w:szCs w:val="32"/>
              </w:rPr>
              <w:t>B.Data</w:t>
            </w:r>
            <w:proofErr w:type="spellEnd"/>
            <w:r w:rsidRPr="00BB3E67">
              <w:rPr>
                <w:rFonts w:ascii="Browallia New" w:hAnsi="Browallia New"/>
                <w:sz w:val="28"/>
                <w:szCs w:val="32"/>
              </w:rPr>
              <w:t xml:space="preserve"> Date]</w:t>
            </w:r>
          </w:p>
        </w:tc>
        <w:tc>
          <w:tcPr>
            <w:tcW w:w="3260" w:type="dxa"/>
            <w:tcBorders>
              <w:left w:val="single" w:sz="4" w:space="0" w:color="003865"/>
              <w:right w:val="single" w:sz="4" w:space="0" w:color="003865"/>
            </w:tcBorders>
          </w:tcPr>
          <w:p w14:paraId="0AB1FA79" w14:textId="2947B0ED"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lastRenderedPageBreak/>
              <w:t>ต้องมีค่า</w:t>
            </w:r>
            <w:r w:rsidR="0023243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141103DB" w14:textId="0C9C3110" w:rsidR="00456B7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3C00C7" w:rsidRPr="00BB3E67">
              <w:rPr>
                <w:rFonts w:ascii="Browallia New" w:hAnsi="Browallia New"/>
                <w:sz w:val="28"/>
                <w:cs/>
              </w:rPr>
              <w:t xml:space="preserve">+/- </w:t>
            </w:r>
            <w:r w:rsidR="003A5E00" w:rsidRPr="00BB3E67">
              <w:rPr>
                <w:rFonts w:ascii="Browallia New" w:hAnsi="Browallia New"/>
                <w:sz w:val="28"/>
              </w:rPr>
              <w:t xml:space="preserve">Threshold Amount </w:t>
            </w:r>
            <w:r w:rsidR="003C00C7" w:rsidRPr="00BB3E67">
              <w:rPr>
                <w:rFonts w:ascii="Browallia New" w:hAnsi="Browallia New"/>
                <w:sz w:val="28"/>
                <w:cs/>
              </w:rPr>
              <w:t xml:space="preserve">หรือ </w:t>
            </w:r>
          </w:p>
          <w:p w14:paraId="022DB326" w14:textId="33D4BDD6"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70A7735B" w14:textId="3E5B3B94"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w:t>
            </w:r>
            <w:r w:rsidR="004F569C" w:rsidRPr="00BB3E67">
              <w:rPr>
                <w:rFonts w:ascii="Browallia New" w:hAnsi="Browallia New"/>
                <w:sz w:val="28"/>
              </w:rPr>
              <w:lastRenderedPageBreak/>
              <w:t xml:space="preserve">(DER_OTDM) </w:t>
            </w:r>
            <w:r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performing </w:t>
            </w:r>
            <w:proofErr w:type="gramStart"/>
            <w:r w:rsidR="004F569C" w:rsidRPr="00BB3E67">
              <w:rPr>
                <w:rFonts w:ascii="Browallia New" w:hAnsi="Browallia New"/>
                <w:sz w:val="28"/>
              </w:rPr>
              <w:t>loan</w:t>
            </w:r>
            <w:proofErr w:type="gramEnd"/>
          </w:p>
          <w:p w14:paraId="2E3E6311" w14:textId="7228016A"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A6B47BD" w14:textId="79033675"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rPr>
              <w:lastRenderedPageBreak/>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CMOTDM004</w:t>
            </w:r>
          </w:p>
        </w:tc>
        <w:tc>
          <w:tcPr>
            <w:tcW w:w="5103" w:type="dxa"/>
            <w:tcBorders>
              <w:left w:val="single" w:sz="4" w:space="0" w:color="003865"/>
              <w:right w:val="single" w:sz="4" w:space="0" w:color="003865"/>
            </w:tcBorders>
          </w:tcPr>
          <w:p w14:paraId="69CD2951" w14:textId="234C623C" w:rsidR="0048623A" w:rsidRPr="00BB3E67" w:rsidRDefault="004F569C"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‘020011’</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00E82960" w:rsidRPr="00BB3E67">
              <w:rPr>
                <w:rFonts w:ascii="Browallia New" w:hAnsi="Browallia New"/>
                <w:sz w:val="28"/>
              </w:rPr>
              <w:t>+</w:t>
            </w:r>
            <w:r w:rsidR="00E82960" w:rsidRPr="00BB3E67">
              <w:rPr>
                <w:rFonts w:ascii="Browallia New" w:hAnsi="Browallia New"/>
                <w:sz w:val="28"/>
              </w:rPr>
              <w:br/>
              <w:t>SUM([</w:t>
            </w:r>
            <w:proofErr w:type="spellStart"/>
            <w:r w:rsidR="00E82960" w:rsidRPr="00BB3E67">
              <w:rPr>
                <w:rFonts w:ascii="Browallia New" w:hAnsi="Browallia New"/>
                <w:sz w:val="28"/>
              </w:rPr>
              <w:t>DER_OTDM.Unamortized</w:t>
            </w:r>
            <w:proofErr w:type="spellEnd"/>
            <w:r w:rsidR="00E82960" w:rsidRPr="00BB3E67">
              <w:rPr>
                <w:rFonts w:ascii="Browallia New" w:hAnsi="Browallia New"/>
                <w:sz w:val="28"/>
              </w:rPr>
              <w:t xml:space="preserve"> Modification Gain/Loss Amount in Baht])  </w:t>
            </w:r>
            <w:r w:rsidR="00E82960" w:rsidRPr="00BB3E67">
              <w:rPr>
                <w:rFonts w:ascii="Browallia New" w:hAnsi="Browallia New"/>
                <w:sz w:val="28"/>
              </w:rPr>
              <w:br/>
            </w:r>
            <w:r w:rsidRPr="00BB3E67">
              <w:rPr>
                <w:rFonts w:ascii="Browallia New" w:hAnsi="Browallia New"/>
                <w:sz w:val="28"/>
              </w:rP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r w:rsidRPr="00BB3E67">
              <w:rPr>
                <w:rFonts w:ascii="Browallia New" w:hAnsi="Browallia New"/>
                <w:sz w:val="28"/>
              </w:rPr>
              <w:lastRenderedPageBreak/>
              <w:t>[</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49476E"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‘2000800001’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48623A" w:rsidRPr="00BB3E67">
              <w:rPr>
                <w:rFonts w:ascii="Browallia New" w:hAnsi="Browallia New"/>
                <w:sz w:val="28"/>
                <w:u w:val="single"/>
              </w:rPr>
              <w:t>Validate</w:t>
            </w:r>
            <w:r w:rsidR="0048623A" w:rsidRPr="00BB3E67">
              <w:rPr>
                <w:rFonts w:ascii="Browallia New" w:hAnsi="Browallia New"/>
                <w:sz w:val="28"/>
              </w:rPr>
              <w:t xml:space="preserve"> : </w:t>
            </w:r>
          </w:p>
          <w:p w14:paraId="7EB6EC60" w14:textId="004551AB"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972AEA" w14:textId="577472AD"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xml:space="preserve">] * </w:t>
            </w:r>
            <w:r w:rsidR="003A5E00" w:rsidRPr="00BB3E67">
              <w:rPr>
                <w:rFonts w:ascii="Browallia New" w:hAnsi="Browallia New"/>
                <w:sz w:val="28"/>
              </w:rPr>
              <w:t xml:space="preserve">Threshold Percent </w:t>
            </w:r>
            <w:r w:rsidRPr="00BB3E67">
              <w:rPr>
                <w:rFonts w:ascii="Browallia New" w:hAnsi="Browallia New"/>
                <w:sz w:val="28"/>
              </w:rPr>
              <w:t>))</w:t>
            </w:r>
          </w:p>
          <w:p w14:paraId="07C5B529" w14:textId="24563F95" w:rsidR="004F569C"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w:t>
            </w:r>
            <w:proofErr w:type="spellStart"/>
            <w:proofErr w:type="gramStart"/>
            <w:r w:rsidRPr="00BB3E67">
              <w:rPr>
                <w:rFonts w:ascii="Browallia New" w:hAnsi="Browallia New"/>
                <w:sz w:val="28"/>
              </w:rPr>
              <w:t>A.Organization</w:t>
            </w:r>
            <w:proofErr w:type="spellEnd"/>
            <w:proofErr w:type="gram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4F2E7679" w14:textId="00BB971A"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48623A"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074BB030" w14:textId="297A57A3" w:rsidR="003A7234"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6852A5" w:rsidRPr="00BB3E67">
              <w:rPr>
                <w:rFonts w:ascii="Browallia New" w:hAnsi="Browallia New"/>
                <w:sz w:val="28"/>
                <w:cs/>
              </w:rPr>
              <w:t xml:space="preserve">+/- </w:t>
            </w:r>
            <w:r w:rsidR="003A5E00" w:rsidRPr="00BB3E67">
              <w:rPr>
                <w:rFonts w:ascii="Browallia New" w:hAnsi="Browallia New"/>
                <w:sz w:val="28"/>
              </w:rPr>
              <w:t xml:space="preserve">Threshold Amount </w:t>
            </w:r>
            <w:r w:rsidR="006852A5" w:rsidRPr="00BB3E67">
              <w:rPr>
                <w:rFonts w:ascii="Browallia New" w:hAnsi="Browallia New"/>
                <w:sz w:val="28"/>
                <w:cs/>
              </w:rPr>
              <w:t xml:space="preserve">หรือ </w:t>
            </w:r>
          </w:p>
          <w:p w14:paraId="46C38B49" w14:textId="6B701F86" w:rsidR="004F569C"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28B916" w14:textId="37A07F9C" w:rsidR="00BC6EA3"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performing </w:t>
            </w:r>
            <w:proofErr w:type="gramStart"/>
            <w:r w:rsidR="004F569C" w:rsidRPr="00BB3E67">
              <w:rPr>
                <w:rFonts w:ascii="Browallia New" w:hAnsi="Browallia New"/>
                <w:sz w:val="28"/>
              </w:rPr>
              <w:t>loan</w:t>
            </w:r>
            <w:proofErr w:type="gramEnd"/>
          </w:p>
          <w:p w14:paraId="56C33B7F" w14:textId="0870DA0F" w:rsidR="004F569C" w:rsidRPr="00BB3E67" w:rsidRDefault="00E4556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ACE5806" w14:textId="497F21E1"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3A91FE5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A7C476" w14:textId="50A8CE3D" w:rsidR="001B1832" w:rsidRPr="00BB3E67" w:rsidRDefault="00102F6F"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61B5C5BE" w14:textId="77777777" w:rsidR="00C947F5"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‘020011’</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w:t>
            </w:r>
            <w:r w:rsidRPr="00BB3E67">
              <w:rPr>
                <w:rFonts w:ascii="Browallia New" w:hAnsi="Browallia New"/>
                <w:sz w:val="28"/>
              </w:rPr>
              <w:lastRenderedPageBreak/>
              <w:t>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595E18BD" w14:textId="77777777" w:rsidR="000118AB"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t>SUM[</w:t>
            </w:r>
            <w:proofErr w:type="spellStart"/>
            <w:proofErr w:type="gramEnd"/>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p>
          <w:p w14:paraId="2104CADD" w14:textId="77777777" w:rsidR="000118AB" w:rsidRPr="00BB3E67" w:rsidRDefault="000118A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FCD7AEA" w14:textId="77777777" w:rsidR="00EE31D7"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D75B962" w14:textId="446B5F8C" w:rsidR="00E15BE3" w:rsidRPr="00BB3E67" w:rsidRDefault="00EE31D7"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102F6F" w:rsidRPr="00BB3E67">
              <w:rPr>
                <w:rFonts w:ascii="Browallia New" w:hAnsi="Browallia New"/>
                <w:sz w:val="28"/>
              </w:rPr>
              <w:t xml:space="preserve">[DER_OTDM] </w:t>
            </w:r>
            <w:r w:rsidR="00102F6F" w:rsidRPr="00BB3E67">
              <w:rPr>
                <w:rFonts w:ascii="Browallia New" w:hAnsi="Browallia New"/>
                <w:sz w:val="28"/>
              </w:rPr>
              <w:br/>
              <w:t>JOIN [DER_CAC] ON [</w:t>
            </w:r>
            <w:proofErr w:type="spellStart"/>
            <w:r w:rsidR="00102F6F" w:rsidRPr="00BB3E67">
              <w:rPr>
                <w:rFonts w:ascii="Browallia New" w:hAnsi="Browallia New"/>
                <w:sz w:val="28"/>
              </w:rPr>
              <w:t>DER_OTDM.Account</w:t>
            </w:r>
            <w:proofErr w:type="spellEnd"/>
            <w:r w:rsidR="00102F6F" w:rsidRPr="00BB3E67">
              <w:rPr>
                <w:rFonts w:ascii="Browallia New" w:hAnsi="Browallia New"/>
                <w:sz w:val="28"/>
              </w:rPr>
              <w:t xml:space="preserve"> Id] = [</w:t>
            </w:r>
            <w:proofErr w:type="spellStart"/>
            <w:r w:rsidR="00102F6F" w:rsidRPr="00BB3E67">
              <w:rPr>
                <w:rFonts w:ascii="Browallia New" w:hAnsi="Browallia New"/>
                <w:sz w:val="28"/>
              </w:rPr>
              <w:t>DER_CAC.Account</w:t>
            </w:r>
            <w:proofErr w:type="spellEnd"/>
            <w:r w:rsidR="00102F6F" w:rsidRPr="00BB3E67">
              <w:rPr>
                <w:rFonts w:ascii="Browallia New" w:hAnsi="Browallia New"/>
                <w:sz w:val="28"/>
              </w:rPr>
              <w:t xml:space="preserve"> Id]</w:t>
            </w:r>
            <w:r w:rsidR="00102F6F" w:rsidRPr="00BB3E67">
              <w:rPr>
                <w:rFonts w:ascii="Browallia New" w:hAnsi="Browallia New"/>
                <w:sz w:val="28"/>
              </w:rPr>
              <w:br/>
              <w:t>WHERE [</w:t>
            </w:r>
            <w:proofErr w:type="spellStart"/>
            <w:r w:rsidR="00102F6F" w:rsidRPr="00BB3E67">
              <w:rPr>
                <w:rFonts w:ascii="Browallia New" w:hAnsi="Browallia New"/>
                <w:sz w:val="28"/>
              </w:rPr>
              <w:t>DER_OTDM.Outstanding</w:t>
            </w:r>
            <w:proofErr w:type="spellEnd"/>
            <w:r w:rsidR="00102F6F" w:rsidRPr="00BB3E67">
              <w:rPr>
                <w:rFonts w:ascii="Browallia New" w:hAnsi="Browallia New"/>
                <w:sz w:val="28"/>
              </w:rPr>
              <w:t xml:space="preserve"> Amount in Baht] &gt; 0 </w:t>
            </w:r>
          </w:p>
          <w:p w14:paraId="0F53B05D" w14:textId="77777777" w:rsidR="003A636F"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‘2000800001’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2A4EDA71" w14:textId="6FD667A9" w:rsidR="005372D7"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0130" w:rsidRPr="00BB3E67">
              <w:rPr>
                <w:rFonts w:ascii="Browallia New" w:hAnsi="Browallia New"/>
                <w:sz w:val="28"/>
              </w:rPr>
              <w:t>(</w:t>
            </w:r>
            <w:r w:rsidRPr="00BB3E67">
              <w:rPr>
                <w:rFonts w:ascii="Browallia New" w:hAnsi="Browallia New"/>
                <w:sz w:val="28"/>
              </w:rPr>
              <w:t>[</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003260D0" w:rsidRPr="00BB3E67">
              <w:rPr>
                <w:rFonts w:ascii="Browallia New" w:hAnsi="Browallia New"/>
                <w:sz w:val="28"/>
              </w:rPr>
              <w:t xml:space="preserve"> AND [</w:t>
            </w:r>
            <w:proofErr w:type="spellStart"/>
            <w:r w:rsidR="003260D0" w:rsidRPr="00BB3E67">
              <w:rPr>
                <w:rFonts w:ascii="Browallia New" w:hAnsi="Browallia New"/>
                <w:sz w:val="28"/>
              </w:rPr>
              <w:t>DER_CAC.Loan</w:t>
            </w:r>
            <w:proofErr w:type="spellEnd"/>
            <w:r w:rsidR="003260D0" w:rsidRPr="00BB3E67">
              <w:rPr>
                <w:rFonts w:ascii="Browallia New" w:hAnsi="Browallia New"/>
                <w:sz w:val="28"/>
              </w:rPr>
              <w:t xml:space="preserve"> and Contingent Type] </w:t>
            </w:r>
            <w:r w:rsidR="00F67144" w:rsidRPr="00BB3E67">
              <w:rPr>
                <w:rFonts w:ascii="Browallia New" w:hAnsi="Browallia New"/>
                <w:sz w:val="28"/>
              </w:rPr>
              <w:t>&lt;&gt;</w:t>
            </w:r>
            <w:r w:rsidR="003260D0" w:rsidRPr="00BB3E67">
              <w:rPr>
                <w:rFonts w:ascii="Browallia New" w:hAnsi="Browallia New"/>
                <w:sz w:val="28"/>
              </w:rPr>
              <w:t xml:space="preserve"> '2003200024'</w:t>
            </w:r>
            <w:r w:rsidR="004352E5" w:rsidRPr="00BB3E67">
              <w:rPr>
                <w:rFonts w:ascii="Browallia New" w:hAnsi="Browallia New"/>
                <w:sz w:val="28"/>
              </w:rPr>
              <w:t>))</w:t>
            </w:r>
            <w:r w:rsidRPr="00BB3E67">
              <w:rPr>
                <w:rFonts w:ascii="Browallia New" w:hAnsi="Browallia New"/>
                <w:sz w:val="28"/>
              </w:rPr>
              <w:br/>
            </w:r>
          </w:p>
          <w:p w14:paraId="56C18DA5" w14:textId="6944B110" w:rsidR="005372D7" w:rsidRPr="00BB3E67" w:rsidRDefault="008B3A18"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w:t>
            </w:r>
            <w:r w:rsidR="007B0328" w:rsidRPr="00BB3E67">
              <w:rPr>
                <w:rFonts w:ascii="Browallia New" w:hAnsi="Browallia New"/>
                <w:sz w:val="28"/>
              </w:rPr>
              <w:t xml:space="preserve"> ALL</w:t>
            </w:r>
          </w:p>
          <w:p w14:paraId="215B27E2" w14:textId="77777777" w:rsidR="002742DC" w:rsidRPr="00BB3E67" w:rsidRDefault="002742DC" w:rsidP="005372D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3370A7" w14:textId="77777777" w:rsidR="003A636F" w:rsidRPr="00BB3E67" w:rsidRDefault="002742DC"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5372D7" w:rsidRPr="00BB3E67">
              <w:rPr>
                <w:rFonts w:ascii="Browallia New" w:hAnsi="Browallia New"/>
                <w:sz w:val="28"/>
              </w:rPr>
              <w:t xml:space="preserve">[DER_OTDM] </w:t>
            </w:r>
            <w:r w:rsidR="005372D7" w:rsidRPr="00BB3E67">
              <w:rPr>
                <w:rFonts w:ascii="Browallia New" w:hAnsi="Browallia New"/>
                <w:sz w:val="28"/>
              </w:rPr>
              <w:br/>
              <w:t>JOIN [DER_CAC] ON [</w:t>
            </w:r>
            <w:proofErr w:type="spellStart"/>
            <w:r w:rsidR="005372D7" w:rsidRPr="00BB3E67">
              <w:rPr>
                <w:rFonts w:ascii="Browallia New" w:hAnsi="Browallia New"/>
                <w:sz w:val="28"/>
              </w:rPr>
              <w:t>DER_OTDM.Account</w:t>
            </w:r>
            <w:proofErr w:type="spellEnd"/>
            <w:r w:rsidR="005372D7" w:rsidRPr="00BB3E67">
              <w:rPr>
                <w:rFonts w:ascii="Browallia New" w:hAnsi="Browallia New"/>
                <w:sz w:val="28"/>
              </w:rPr>
              <w:t xml:space="preserve"> Id] = [</w:t>
            </w:r>
            <w:proofErr w:type="spellStart"/>
            <w:r w:rsidR="005372D7" w:rsidRPr="00BB3E67">
              <w:rPr>
                <w:rFonts w:ascii="Browallia New" w:hAnsi="Browallia New"/>
                <w:sz w:val="28"/>
              </w:rPr>
              <w:t>DER_CAC.Account</w:t>
            </w:r>
            <w:proofErr w:type="spellEnd"/>
            <w:r w:rsidR="005372D7" w:rsidRPr="00BB3E67">
              <w:rPr>
                <w:rFonts w:ascii="Browallia New" w:hAnsi="Browallia New"/>
                <w:sz w:val="28"/>
              </w:rPr>
              <w:t xml:space="preserve"> Id]</w:t>
            </w:r>
            <w:r w:rsidR="005372D7" w:rsidRPr="00BB3E67">
              <w:rPr>
                <w:rFonts w:ascii="Browallia New" w:hAnsi="Browallia New"/>
                <w:sz w:val="28"/>
              </w:rPr>
              <w:br/>
              <w:t>WHERE [</w:t>
            </w:r>
            <w:proofErr w:type="spellStart"/>
            <w:r w:rsidR="005372D7" w:rsidRPr="00BB3E67">
              <w:rPr>
                <w:rFonts w:ascii="Browallia New" w:hAnsi="Browallia New"/>
                <w:sz w:val="28"/>
              </w:rPr>
              <w:t>DER_OTDM.Asset</w:t>
            </w:r>
            <w:proofErr w:type="spellEnd"/>
            <w:r w:rsidR="005372D7" w:rsidRPr="00BB3E67">
              <w:rPr>
                <w:rFonts w:ascii="Browallia New" w:hAnsi="Browallia New"/>
                <w:sz w:val="28"/>
              </w:rPr>
              <w:t xml:space="preserve"> and Contingent Class] = ‘2000800001’ AND </w:t>
            </w:r>
            <w:proofErr w:type="gramStart"/>
            <w:r w:rsidR="005372D7" w:rsidRPr="00BB3E67">
              <w:rPr>
                <w:rFonts w:ascii="Browallia New" w:hAnsi="Browallia New"/>
                <w:sz w:val="28"/>
              </w:rPr>
              <w:t>MONTH(</w:t>
            </w:r>
            <w:proofErr w:type="spellStart"/>
            <w:proofErr w:type="gramEnd"/>
            <w:r w:rsidR="005372D7" w:rsidRPr="00BB3E67">
              <w:rPr>
                <w:rFonts w:ascii="Browallia New" w:hAnsi="Browallia New"/>
                <w:sz w:val="28"/>
              </w:rPr>
              <w:t>DER_OTDM.Data</w:t>
            </w:r>
            <w:proofErr w:type="spellEnd"/>
            <w:r w:rsidR="005372D7" w:rsidRPr="00BB3E67">
              <w:rPr>
                <w:rFonts w:ascii="Browallia New" w:hAnsi="Browallia New"/>
                <w:sz w:val="28"/>
              </w:rPr>
              <w:t xml:space="preserve"> Date) IN (3, 6, 9, 12) </w:t>
            </w:r>
          </w:p>
          <w:p w14:paraId="04348B4F" w14:textId="3D94F3CB" w:rsidR="009F615D" w:rsidRPr="00BB3E67" w:rsidRDefault="009F615D"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 '2003200024'</w:t>
            </w:r>
            <w:r w:rsidR="00187503" w:rsidRPr="00BB3E67">
              <w:rPr>
                <w:rFonts w:ascii="Browallia New" w:hAnsi="Browallia New"/>
                <w:sz w:val="28"/>
              </w:rPr>
              <w:t>))</w:t>
            </w:r>
          </w:p>
          <w:p w14:paraId="245352C3" w14:textId="331E4222" w:rsidR="00C33F2D" w:rsidRPr="00BB3E67" w:rsidRDefault="005372D7"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00102F6F" w:rsidRPr="00BB3E67">
              <w:rPr>
                <w:rFonts w:ascii="Browallia New" w:hAnsi="Browallia New"/>
                <w:sz w:val="28"/>
              </w:rPr>
              <w:br/>
            </w:r>
            <w:r w:rsidR="00102F6F" w:rsidRPr="00BB3E67">
              <w:rPr>
                <w:rFonts w:ascii="Browallia New" w:hAnsi="Browallia New"/>
                <w:sz w:val="28"/>
              </w:rPr>
              <w:br/>
            </w:r>
            <w:proofErr w:type="gramStart"/>
            <w:r w:rsidR="00046C52" w:rsidRPr="00BB3E67">
              <w:rPr>
                <w:rFonts w:ascii="Browallia New" w:hAnsi="Browallia New"/>
                <w:sz w:val="28"/>
                <w:u w:val="single"/>
              </w:rPr>
              <w:t>Validate</w:t>
            </w:r>
            <w:r w:rsidR="00046C52" w:rsidRPr="00BB3E67">
              <w:rPr>
                <w:rFonts w:ascii="Browallia New" w:hAnsi="Browallia New"/>
                <w:sz w:val="28"/>
              </w:rPr>
              <w:t xml:space="preserve"> :</w:t>
            </w:r>
            <w:proofErr w:type="gramEnd"/>
          </w:p>
          <w:p w14:paraId="2B9AC6E1" w14:textId="79E94745" w:rsidR="00C33F2D" w:rsidRPr="00BB3E67" w:rsidRDefault="00C33F2D" w:rsidP="00C33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228DD60" w14:textId="6C52296C" w:rsidR="001B1832" w:rsidRPr="00BB3E67" w:rsidRDefault="00C33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102F6F" w:rsidRPr="00BB3E67">
              <w:rPr>
                <w:rFonts w:ascii="Browallia New" w:hAnsi="Browallia New"/>
                <w:sz w:val="28"/>
              </w:rPr>
              <w:t>FROM A JOIN B ON [</w:t>
            </w:r>
            <w:proofErr w:type="spellStart"/>
            <w:r w:rsidR="00102F6F" w:rsidRPr="00BB3E67">
              <w:rPr>
                <w:rFonts w:ascii="Browallia New" w:hAnsi="Browallia New"/>
                <w:sz w:val="28"/>
              </w:rPr>
              <w:t>A.Organization</w:t>
            </w:r>
            <w:proofErr w:type="spellEnd"/>
            <w:r w:rsidR="00102F6F" w:rsidRPr="00BB3E67">
              <w:rPr>
                <w:rFonts w:ascii="Browallia New" w:hAnsi="Browallia New"/>
                <w:sz w:val="28"/>
              </w:rPr>
              <w:t xml:space="preserve"> Id] = [</w:t>
            </w:r>
            <w:proofErr w:type="spellStart"/>
            <w:r w:rsidR="00102F6F" w:rsidRPr="00BB3E67">
              <w:rPr>
                <w:rFonts w:ascii="Browallia New" w:hAnsi="Browallia New"/>
                <w:sz w:val="28"/>
              </w:rPr>
              <w:t>B.Organization</w:t>
            </w:r>
            <w:proofErr w:type="spellEnd"/>
            <w:r w:rsidR="00102F6F" w:rsidRPr="00BB3E67">
              <w:rPr>
                <w:rFonts w:ascii="Browallia New" w:hAnsi="Browallia New"/>
                <w:sz w:val="28"/>
              </w:rPr>
              <w:t xml:space="preserve"> Id] AND [</w:t>
            </w:r>
            <w:proofErr w:type="spellStart"/>
            <w:r w:rsidR="00102F6F" w:rsidRPr="00BB3E67">
              <w:rPr>
                <w:rFonts w:ascii="Browallia New" w:hAnsi="Browallia New"/>
                <w:sz w:val="28"/>
              </w:rPr>
              <w:t>A.Dataset</w:t>
            </w:r>
            <w:proofErr w:type="spellEnd"/>
            <w:r w:rsidR="00102F6F" w:rsidRPr="00BB3E67">
              <w:rPr>
                <w:rFonts w:ascii="Browallia New" w:hAnsi="Browallia New"/>
                <w:sz w:val="28"/>
              </w:rPr>
              <w:t xml:space="preserve"> Date] = [</w:t>
            </w:r>
            <w:proofErr w:type="spellStart"/>
            <w:r w:rsidR="00102F6F" w:rsidRPr="00BB3E67">
              <w:rPr>
                <w:rFonts w:ascii="Browallia New" w:hAnsi="Browallia New"/>
                <w:sz w:val="28"/>
              </w:rPr>
              <w:t>B.Data</w:t>
            </w:r>
            <w:proofErr w:type="spellEnd"/>
            <w:r w:rsidR="00102F6F"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5DE0A217" w14:textId="5D4EE330" w:rsidR="00102F6F"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61499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6222A41C" w14:textId="1C41BFE7" w:rsidR="00F771B1" w:rsidRPr="00BB3E67" w:rsidRDefault="00603D43"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ภายในช่วง</w:t>
            </w:r>
            <w:r w:rsidR="00CC5839" w:rsidRPr="00BB3E67">
              <w:rPr>
                <w:rFonts w:ascii="Browallia New" w:hAnsi="Browallia New"/>
                <w:sz w:val="28"/>
                <w:cs/>
              </w:rPr>
              <w:t xml:space="preserve"> </w:t>
            </w:r>
            <w:r w:rsidR="00F83639" w:rsidRPr="00BB3E67">
              <w:rPr>
                <w:rFonts w:ascii="Browallia New" w:hAnsi="Browallia New"/>
                <w:sz w:val="28"/>
                <w:cs/>
              </w:rPr>
              <w:t xml:space="preserve">+/- </w:t>
            </w:r>
            <w:r w:rsidR="003A5E00" w:rsidRPr="00BB3E67">
              <w:rPr>
                <w:rFonts w:ascii="Browallia New" w:hAnsi="Browallia New"/>
                <w:sz w:val="28"/>
              </w:rPr>
              <w:t xml:space="preserve">Threshold Amount </w:t>
            </w:r>
            <w:r w:rsidR="00F83639" w:rsidRPr="00BB3E67">
              <w:rPr>
                <w:rFonts w:ascii="Browallia New" w:hAnsi="Browallia New"/>
                <w:sz w:val="28"/>
                <w:cs/>
              </w:rPr>
              <w:t xml:space="preserve">หรือ </w:t>
            </w:r>
          </w:p>
          <w:p w14:paraId="48B711EE" w14:textId="2B608ED3" w:rsidR="00F83639" w:rsidRPr="00BB3E67" w:rsidRDefault="00F83639"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34C1850A" w14:textId="53BE5B08" w:rsidR="001B1832" w:rsidRPr="00BB3E67" w:rsidRDefault="001B18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CDB07E8" w14:textId="72887A70"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102F6F" w:rsidRPr="00BB3E67">
              <w:rPr>
                <w:rFonts w:ascii="Browallia New" w:hAnsi="Browallia New"/>
                <w:sz w:val="28"/>
              </w:rPr>
              <w:t xml:space="preserve"> up of loans in Outstanding Monthly (DER_OTDM) </w:t>
            </w:r>
            <w:r w:rsidRPr="00BB3E67">
              <w:rPr>
                <w:rFonts w:ascii="Browallia New" w:hAnsi="Browallia New"/>
                <w:sz w:val="28"/>
              </w:rPr>
              <w:t>and</w:t>
            </w:r>
            <w:r w:rsidR="00102F6F" w:rsidRPr="00BB3E67">
              <w:rPr>
                <w:rFonts w:ascii="Browallia New" w:hAnsi="Browallia New"/>
                <w:sz w:val="28"/>
              </w:rPr>
              <w:t xml:space="preserve"> sum up of loans in Provision Summary (DS_PVS) with conditions of performing </w:t>
            </w:r>
            <w:proofErr w:type="gramStart"/>
            <w:r w:rsidR="00102F6F" w:rsidRPr="00BB3E67">
              <w:rPr>
                <w:rFonts w:ascii="Browallia New" w:hAnsi="Browallia New"/>
                <w:sz w:val="28"/>
              </w:rPr>
              <w:t>loan</w:t>
            </w:r>
            <w:proofErr w:type="gramEnd"/>
          </w:p>
          <w:p w14:paraId="7F19B050" w14:textId="719C0A65" w:rsidR="001B1832" w:rsidRPr="00BB3E67" w:rsidRDefault="00FF777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78DEB8B" w14:textId="64221E45" w:rsidR="001B1832" w:rsidRPr="00BB3E67" w:rsidRDefault="00102F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62F7F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157F25E1" w14:textId="7F5D4AEA" w:rsidR="00457C73" w:rsidRPr="00BB3E67" w:rsidRDefault="00102F6F"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‘020012’</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w:t>
            </w:r>
            <w:r w:rsidRPr="00BB3E67">
              <w:rPr>
                <w:rFonts w:ascii="Browallia New" w:hAnsi="Browallia New"/>
                <w:sz w:val="28"/>
              </w:rPr>
              <w:lastRenderedPageBreak/>
              <w:t>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‘2000800002’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3F38F7" w:rsidRPr="00BB3E67">
              <w:rPr>
                <w:rFonts w:ascii="Browallia New" w:hAnsi="Browallia New"/>
                <w:sz w:val="28"/>
                <w:u w:val="single"/>
              </w:rPr>
              <w:t>Validate</w:t>
            </w:r>
            <w:r w:rsidR="003F38F7" w:rsidRPr="00BB3E67">
              <w:rPr>
                <w:rFonts w:ascii="Browallia New" w:hAnsi="Browallia New"/>
                <w:sz w:val="28"/>
              </w:rPr>
              <w:t xml:space="preserve"> : </w:t>
            </w:r>
          </w:p>
          <w:p w14:paraId="49DCF4CA" w14:textId="54320143" w:rsidR="00457C73" w:rsidRPr="00BB3E67" w:rsidRDefault="00457C73"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B87A53" w14:textId="14E644F5" w:rsidR="004F569C" w:rsidRPr="00BB3E67" w:rsidRDefault="00457C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3F38F7" w:rsidRPr="00BB3E67">
              <w:rPr>
                <w:rFonts w:ascii="Browallia New" w:hAnsi="Browallia New"/>
                <w:sz w:val="28"/>
              </w:rPr>
              <w:t>FROM A JOIN B ON [</w:t>
            </w:r>
            <w:proofErr w:type="spellStart"/>
            <w:r w:rsidR="003F38F7" w:rsidRPr="00BB3E67">
              <w:rPr>
                <w:rFonts w:ascii="Browallia New" w:hAnsi="Browallia New"/>
                <w:sz w:val="28"/>
              </w:rPr>
              <w:t>A.Organization</w:t>
            </w:r>
            <w:proofErr w:type="spellEnd"/>
            <w:r w:rsidR="003F38F7" w:rsidRPr="00BB3E67">
              <w:rPr>
                <w:rFonts w:ascii="Browallia New" w:hAnsi="Browallia New"/>
                <w:sz w:val="28"/>
              </w:rPr>
              <w:t xml:space="preserve"> Id] = [</w:t>
            </w:r>
            <w:proofErr w:type="spellStart"/>
            <w:r w:rsidR="003F38F7" w:rsidRPr="00BB3E67">
              <w:rPr>
                <w:rFonts w:ascii="Browallia New" w:hAnsi="Browallia New"/>
                <w:sz w:val="28"/>
              </w:rPr>
              <w:t>B.Organization</w:t>
            </w:r>
            <w:proofErr w:type="spellEnd"/>
            <w:r w:rsidR="003F38F7" w:rsidRPr="00BB3E67">
              <w:rPr>
                <w:rFonts w:ascii="Browallia New" w:hAnsi="Browallia New"/>
                <w:sz w:val="28"/>
              </w:rPr>
              <w:t xml:space="preserve"> Id] AND [</w:t>
            </w:r>
            <w:proofErr w:type="spellStart"/>
            <w:r w:rsidR="003F38F7" w:rsidRPr="00BB3E67">
              <w:rPr>
                <w:rFonts w:ascii="Browallia New" w:hAnsi="Browallia New"/>
                <w:sz w:val="28"/>
              </w:rPr>
              <w:t>A.Dataset</w:t>
            </w:r>
            <w:proofErr w:type="spellEnd"/>
            <w:r w:rsidR="003F38F7" w:rsidRPr="00BB3E67">
              <w:rPr>
                <w:rFonts w:ascii="Browallia New" w:hAnsi="Browallia New"/>
                <w:sz w:val="28"/>
              </w:rPr>
              <w:t xml:space="preserve"> Date] = [</w:t>
            </w:r>
            <w:proofErr w:type="spellStart"/>
            <w:r w:rsidR="003F38F7" w:rsidRPr="00BB3E67">
              <w:rPr>
                <w:rFonts w:ascii="Browallia New" w:hAnsi="Browallia New"/>
                <w:sz w:val="28"/>
              </w:rPr>
              <w:t>B.Data</w:t>
            </w:r>
            <w:proofErr w:type="spellEnd"/>
            <w:r w:rsidR="003F38F7"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04E768DD" w14:textId="669C8B0D"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38F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4FFD7F12" w14:textId="4862CFB2"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4B00B021" w14:textId="50BBC4FB"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2239A9EE" w14:textId="78221E9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49FA651" w14:textId="1E8F6D35"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B422C1"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under-performing </w:t>
            </w:r>
            <w:proofErr w:type="gramStart"/>
            <w:r w:rsidR="004F569C" w:rsidRPr="00BB3E67">
              <w:rPr>
                <w:rFonts w:ascii="Browallia New" w:hAnsi="Browallia New"/>
                <w:sz w:val="28"/>
              </w:rPr>
              <w:t>loan</w:t>
            </w:r>
            <w:proofErr w:type="gramEnd"/>
          </w:p>
          <w:p w14:paraId="1938D8E5" w14:textId="395C1070" w:rsidR="004F569C" w:rsidRPr="00BB3E67" w:rsidRDefault="00B422C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4E57CF8" w14:textId="12AD5FF4"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B4042D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2308F22E" w14:textId="14D76BAF"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w:t>
            </w:r>
            <w:r w:rsidRPr="00BB3E67">
              <w:rPr>
                <w:rFonts w:ascii="Browallia New" w:hAnsi="Browallia New"/>
                <w:sz w:val="28"/>
              </w:rPr>
              <w:lastRenderedPageBreak/>
              <w:t>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‘020012’</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‘2000800002’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r>
            <w:r w:rsidRPr="00BB3E67">
              <w:rPr>
                <w:rFonts w:ascii="Browallia New" w:hAnsi="Browallia New"/>
                <w:sz w:val="28"/>
              </w:rPr>
              <w:lastRenderedPageBreak/>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8D4CE8" w:rsidRPr="00BB3E67">
              <w:rPr>
                <w:rFonts w:ascii="Browallia New" w:hAnsi="Browallia New"/>
                <w:sz w:val="28"/>
                <w:u w:val="single"/>
              </w:rPr>
              <w:t>Validate</w:t>
            </w:r>
            <w:r w:rsidR="008D4CE8" w:rsidRPr="00BB3E67">
              <w:rPr>
                <w:rFonts w:ascii="Browallia New" w:hAnsi="Browallia New"/>
                <w:sz w:val="28"/>
              </w:rPr>
              <w:t xml:space="preserve"> : </w:t>
            </w:r>
          </w:p>
          <w:p w14:paraId="293F9525" w14:textId="1C8CFB4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4C15B5D" w14:textId="797D277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FC50D8" w:rsidRPr="00BB3E67">
              <w:rPr>
                <w:rFonts w:ascii="Browallia New" w:hAnsi="Browallia New"/>
                <w:sz w:val="28"/>
              </w:rPr>
              <w:t>FROM A JOIN B ON [</w:t>
            </w:r>
            <w:proofErr w:type="spellStart"/>
            <w:r w:rsidR="00FC50D8" w:rsidRPr="00BB3E67">
              <w:rPr>
                <w:rFonts w:ascii="Browallia New" w:hAnsi="Browallia New"/>
                <w:sz w:val="28"/>
              </w:rPr>
              <w:t>A.Organization</w:t>
            </w:r>
            <w:proofErr w:type="spellEnd"/>
            <w:r w:rsidR="00FC50D8" w:rsidRPr="00BB3E67">
              <w:rPr>
                <w:rFonts w:ascii="Browallia New" w:hAnsi="Browallia New"/>
                <w:sz w:val="28"/>
              </w:rPr>
              <w:t xml:space="preserve"> Id] = [</w:t>
            </w:r>
            <w:proofErr w:type="spellStart"/>
            <w:r w:rsidR="00FC50D8" w:rsidRPr="00BB3E67">
              <w:rPr>
                <w:rFonts w:ascii="Browallia New" w:hAnsi="Browallia New"/>
                <w:sz w:val="28"/>
              </w:rPr>
              <w:t>B.Organization</w:t>
            </w:r>
            <w:proofErr w:type="spellEnd"/>
            <w:r w:rsidR="00FC50D8" w:rsidRPr="00BB3E67">
              <w:rPr>
                <w:rFonts w:ascii="Browallia New" w:hAnsi="Browallia New"/>
                <w:sz w:val="28"/>
              </w:rPr>
              <w:t xml:space="preserve"> Id] AND [</w:t>
            </w:r>
            <w:proofErr w:type="spellStart"/>
            <w:r w:rsidR="00FC50D8" w:rsidRPr="00BB3E67">
              <w:rPr>
                <w:rFonts w:ascii="Browallia New" w:hAnsi="Browallia New"/>
                <w:sz w:val="28"/>
              </w:rPr>
              <w:t>A.Dataset</w:t>
            </w:r>
            <w:proofErr w:type="spellEnd"/>
            <w:r w:rsidR="00FC50D8" w:rsidRPr="00BB3E67">
              <w:rPr>
                <w:rFonts w:ascii="Browallia New" w:hAnsi="Browallia New"/>
                <w:sz w:val="28"/>
              </w:rPr>
              <w:t xml:space="preserve"> Date] = [</w:t>
            </w:r>
            <w:proofErr w:type="spellStart"/>
            <w:r w:rsidR="00FC50D8" w:rsidRPr="00BB3E67">
              <w:rPr>
                <w:rFonts w:ascii="Browallia New" w:hAnsi="Browallia New"/>
                <w:sz w:val="28"/>
              </w:rPr>
              <w:t>B.Data</w:t>
            </w:r>
            <w:proofErr w:type="spellEnd"/>
            <w:r w:rsidR="00FC50D8"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7DB0031" w14:textId="390FE9D8"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ใน</w:t>
            </w:r>
            <w:r w:rsidRPr="00BB3E67">
              <w:rPr>
                <w:rFonts w:ascii="Browallia New" w:hAnsi="Browallia New"/>
                <w:sz w:val="28"/>
                <w:cs/>
              </w:rPr>
              <w:lastRenderedPageBreak/>
              <w:t xml:space="preserve">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17A325A7" w14:textId="61FFE8A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8E846F1" w14:textId="7E6CCFB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8DAC571" w14:textId="76FB759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59F335C" w14:textId="328AE09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sum up of loans in Outstanding Monthly (DER_OTDM) and sum up of loans in Provision Summary (DS_PVS) with conditions of under-performing </w:t>
            </w:r>
            <w:proofErr w:type="gramStart"/>
            <w:r w:rsidRPr="00BB3E67">
              <w:rPr>
                <w:rFonts w:ascii="Browallia New" w:hAnsi="Browallia New"/>
                <w:sz w:val="28"/>
              </w:rPr>
              <w:t>loan</w:t>
            </w:r>
            <w:proofErr w:type="gramEnd"/>
          </w:p>
          <w:p w14:paraId="0BD564E8" w14:textId="318DAF7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48CDE7E" w14:textId="7AE19277"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(G3)</w:t>
            </w:r>
          </w:p>
        </w:tc>
      </w:tr>
      <w:tr w:rsidR="00BB3E67" w:rsidRPr="00BB3E67" w14:paraId="6DA7D7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D333D2" w:rsidRPr="00BB3E67" w:rsidRDefault="00D333D2" w:rsidP="00D333D2">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0B2BBA09" w14:textId="0EB65B1A" w:rsidR="00FC50D8" w:rsidRPr="00BB3E67" w:rsidRDefault="00D333D2"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‘020012’</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w:t>
            </w:r>
            <w:r w:rsidRPr="00BB3E67">
              <w:rPr>
                <w:rFonts w:ascii="Browallia New" w:hAnsi="Browallia New"/>
                <w:sz w:val="28"/>
              </w:rPr>
              <w:lastRenderedPageBreak/>
              <w:t xml:space="preserve">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‘2000800002’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278CA497" w14:textId="2BD85522" w:rsidR="00FC50D8"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8006D5F" w14:textId="4A4DCC77" w:rsidR="00D333D2"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2E9339E" w14:textId="1FC2C96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676DFBF4" w14:textId="04EE4A0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167AB64" w14:textId="7E236DB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708BAF" w14:textId="212BA86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126D673" w14:textId="274AD61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sum up of loans in Outstanding Monthly (DER_OTDM) and sum up of loans in Provision Summary (DS_PVS) with conditions of under-performing </w:t>
            </w:r>
            <w:proofErr w:type="gramStart"/>
            <w:r w:rsidRPr="00BB3E67">
              <w:rPr>
                <w:rFonts w:ascii="Browallia New" w:hAnsi="Browallia New"/>
                <w:sz w:val="28"/>
              </w:rPr>
              <w:t>loan</w:t>
            </w:r>
            <w:proofErr w:type="gramEnd"/>
          </w:p>
          <w:p w14:paraId="6FAB9EEC" w14:textId="449AD352"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5FCC896" w14:textId="2A7CEA6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50442A9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423652F7" w14:textId="1460488A" w:rsidR="00FC50D8" w:rsidRPr="00BB3E67" w:rsidRDefault="00D333D2"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r>
            <w:r w:rsidRPr="00BB3E67">
              <w:rPr>
                <w:rFonts w:ascii="Browallia New" w:hAnsi="Browallia New"/>
                <w:sz w:val="28"/>
              </w:rPr>
              <w:lastRenderedPageBreak/>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‘020012’</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‘2000800002’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3919A28D" w14:textId="24B7234D" w:rsidR="00FC50D8"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9A3CA4" w14:textId="7C1CF783" w:rsidR="00D333D2"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7157D4B4" w14:textId="7D17D86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w:t>
            </w:r>
            <w:r w:rsidRPr="00BB3E67">
              <w:rPr>
                <w:rFonts w:ascii="Browallia New" w:hAnsi="Browallia New"/>
                <w:sz w:val="28"/>
              </w:rPr>
              <w:lastRenderedPageBreak/>
              <w:t xml:space="preserve">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51880456" w14:textId="5FABE611"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A1B3653" w14:textId="080635BE"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9153C56" w14:textId="79E2154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0FFFB40" w14:textId="04D1BBA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sum up of loans in Outstanding Monthly (DER_OTDM) and sum up of loans in Provision Summary (DS_PVS) with conditions of under-performing </w:t>
            </w:r>
            <w:proofErr w:type="gramStart"/>
            <w:r w:rsidRPr="00BB3E67">
              <w:rPr>
                <w:rFonts w:ascii="Browallia New" w:hAnsi="Browallia New"/>
                <w:sz w:val="28"/>
              </w:rPr>
              <w:t>loan</w:t>
            </w:r>
            <w:proofErr w:type="gramEnd"/>
          </w:p>
          <w:p w14:paraId="6EB8AA7F" w14:textId="7F6D07AD"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3D71C29F" w14:textId="0EB360B5"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BC1E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FA0FDE7" w14:textId="24430D2D" w:rsidR="00D333D2" w:rsidRPr="00BB3E67" w:rsidRDefault="00D333D2" w:rsidP="00D333D2">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4E687A33" w14:textId="7777777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‘020012’</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4BC9C3C0"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t>SUM[</w:t>
            </w:r>
            <w:proofErr w:type="spellStart"/>
            <w:proofErr w:type="gramEnd"/>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p>
          <w:p w14:paraId="16676D73"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8DEA04F"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2FB8ADC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w:t>
            </w:r>
          </w:p>
          <w:p w14:paraId="5AEF4BCF" w14:textId="0ECAC6E1"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923591" w:rsidRPr="00BB3E67">
              <w:rPr>
                <w:rFonts w:ascii="Browallia New" w:hAnsi="Browallia New"/>
                <w:sz w:val="28"/>
              </w:rPr>
              <w:t>2</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293C3DF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&lt;&gt; '2003200024'))</w:t>
            </w:r>
            <w:r w:rsidRPr="00BB3E67">
              <w:rPr>
                <w:rFonts w:ascii="Browallia New" w:hAnsi="Browallia New"/>
                <w:sz w:val="28"/>
              </w:rPr>
              <w:br/>
            </w:r>
          </w:p>
          <w:p w14:paraId="0721C037"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34D7BA2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30D182C" w14:textId="74AF26F2"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923591" w:rsidRPr="00BB3E67">
              <w:rPr>
                <w:rFonts w:ascii="Browallia New" w:hAnsi="Browallia New"/>
                <w:sz w:val="28"/>
              </w:rPr>
              <w:t>2</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38653E0E"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 '2003200024'))</w:t>
            </w:r>
          </w:p>
          <w:p w14:paraId="0C2E9235" w14:textId="6ED3D905" w:rsidR="00D333D2"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00D333D2" w:rsidRPr="00BB3E67">
              <w:rPr>
                <w:rFonts w:ascii="Browallia New" w:hAnsi="Browallia New"/>
                <w:sz w:val="28"/>
              </w:rPr>
              <w:br/>
            </w:r>
            <w:r w:rsidR="00D333D2" w:rsidRPr="00BB3E67">
              <w:rPr>
                <w:rFonts w:ascii="Browallia New" w:hAnsi="Browallia New"/>
                <w:sz w:val="28"/>
              </w:rPr>
              <w:br/>
            </w:r>
            <w:proofErr w:type="gramStart"/>
            <w:r w:rsidR="00D333D2" w:rsidRPr="00BB3E67">
              <w:rPr>
                <w:rFonts w:ascii="Browallia New" w:hAnsi="Browallia New"/>
                <w:sz w:val="28"/>
                <w:u w:val="single"/>
              </w:rPr>
              <w:t>Validate</w:t>
            </w:r>
            <w:r w:rsidR="00FC50D8" w:rsidRPr="00BB3E67">
              <w:rPr>
                <w:rFonts w:ascii="Browallia New" w:hAnsi="Browallia New"/>
                <w:sz w:val="28"/>
              </w:rPr>
              <w:t xml:space="preserve"> :</w:t>
            </w:r>
            <w:proofErr w:type="gramEnd"/>
          </w:p>
          <w:p w14:paraId="71ABAF07" w14:textId="32C983D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E394661" w14:textId="6B2D131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highlight w:val="cyan"/>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530CB491" w14:textId="17E677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297813CA" w14:textId="317E6D4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E9C028C" w14:textId="5CD90F23"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64DF1AB" w14:textId="7BA70F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421AB0B7" w14:textId="7F852E91"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sum up of loans in Outstanding Monthly (DER_OTDM) and sum up of loans in Provision Summary (DS_PVS) with conditions of under-performing </w:t>
            </w:r>
            <w:proofErr w:type="gramStart"/>
            <w:r w:rsidRPr="00BB3E67">
              <w:rPr>
                <w:rFonts w:ascii="Browallia New" w:hAnsi="Browallia New"/>
                <w:sz w:val="28"/>
              </w:rPr>
              <w:t>loan</w:t>
            </w:r>
            <w:proofErr w:type="gramEnd"/>
          </w:p>
          <w:p w14:paraId="273D25D5" w14:textId="5A33F45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FE127D4" w14:textId="089835A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BB3E67" w:rsidRDefault="004F569C" w:rsidP="00096CE5">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1C105FF4" w14:textId="581094AD" w:rsidR="001A5FB2" w:rsidRPr="00BB3E67" w:rsidRDefault="004F569C"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r>
            <w:r w:rsidRPr="00BB3E67">
              <w:rPr>
                <w:rFonts w:ascii="Browallia New" w:hAnsi="Browallia New"/>
                <w:sz w:val="28"/>
              </w:rPr>
              <w:lastRenderedPageBreak/>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‘020013’</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021C0D"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‘2000800003’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lastRenderedPageBreak/>
              <w:br/>
            </w:r>
            <w:r w:rsidR="001A5FB2" w:rsidRPr="00BB3E67">
              <w:rPr>
                <w:rFonts w:ascii="Browallia New" w:hAnsi="Browallia New"/>
                <w:sz w:val="28"/>
                <w:u w:val="single"/>
              </w:rPr>
              <w:t>Validate</w:t>
            </w:r>
            <w:r w:rsidR="001A5FB2" w:rsidRPr="00BB3E67">
              <w:rPr>
                <w:rFonts w:ascii="Browallia New" w:hAnsi="Browallia New"/>
                <w:sz w:val="28"/>
              </w:rPr>
              <w:t xml:space="preserve"> : </w:t>
            </w:r>
          </w:p>
          <w:p w14:paraId="3B3DDDE5" w14:textId="3A56BF23"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80E91C9" w14:textId="1E36044E" w:rsidR="004F569C"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4C4C96EC" w14:textId="3A3C76E2"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lastRenderedPageBreak/>
              <w:t>ต้องมีค่า</w:t>
            </w:r>
            <w:r w:rsidR="001A5FB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7A9B3596" w14:textId="0C66DE8B"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F63AFEF" w14:textId="7710CE0E"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1FBB5F7" w14:textId="245561F2"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443541C9" w14:textId="3CA996EA"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w:t>
            </w:r>
            <w:r w:rsidR="004F569C" w:rsidRPr="00BB3E67">
              <w:rPr>
                <w:rFonts w:ascii="Browallia New" w:hAnsi="Browallia New"/>
                <w:sz w:val="28"/>
              </w:rPr>
              <w:lastRenderedPageBreak/>
              <w:t xml:space="preserve">(DER_OTDM) </w:t>
            </w:r>
            <w:r w:rsidR="001A5FB2"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conditions of non-performing </w:t>
            </w:r>
            <w:proofErr w:type="gramStart"/>
            <w:r w:rsidR="004F569C" w:rsidRPr="00BB3E67">
              <w:rPr>
                <w:rFonts w:ascii="Browallia New" w:hAnsi="Browallia New"/>
                <w:sz w:val="28"/>
              </w:rPr>
              <w:t>loan</w:t>
            </w:r>
            <w:proofErr w:type="gramEnd"/>
          </w:p>
          <w:p w14:paraId="1080BEF1" w14:textId="617444C0" w:rsidR="004F569C" w:rsidRPr="00BB3E67" w:rsidRDefault="001A5F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29E0D8" w14:textId="516B5563"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rPr>
              <w:lastRenderedPageBreak/>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D6633F" w:rsidRPr="00BB3E67" w:rsidRDefault="00D6633F" w:rsidP="00D6633F">
            <w:pPr>
              <w:rPr>
                <w:rFonts w:ascii="Browallia New" w:hAnsi="Browallia New"/>
                <w:sz w:val="28"/>
              </w:rPr>
            </w:pPr>
            <w:r w:rsidRPr="00BB3E67">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0B710009" w14:textId="587826E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‘020013’</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w:t>
            </w:r>
            <w:r w:rsidRPr="00BB3E67">
              <w:rPr>
                <w:rFonts w:ascii="Browallia New" w:hAnsi="Browallia New"/>
                <w:sz w:val="28"/>
              </w:rPr>
              <w:lastRenderedPageBreak/>
              <w:t>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‘2000800003’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091B0B8D" w14:textId="7A5E0883"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DC17F57" w14:textId="2A7E110D"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21B98EB" w14:textId="0F2483F2"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17C63090" w14:textId="3D62392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41B8D7" w14:textId="6667969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3F1D5F" w14:textId="309A14C5"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8ADC6F2" w14:textId="06E69F41"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sum up of loans in Outstanding Monthly (DER_OTDM) and sum up of loans in Provision Summary (DS_PVS) with conditions of non-performing </w:t>
            </w:r>
            <w:proofErr w:type="gramStart"/>
            <w:r w:rsidRPr="00BB3E67">
              <w:rPr>
                <w:rFonts w:ascii="Browallia New" w:hAnsi="Browallia New"/>
                <w:sz w:val="28"/>
              </w:rPr>
              <w:t>loan</w:t>
            </w:r>
            <w:proofErr w:type="gramEnd"/>
          </w:p>
          <w:p w14:paraId="0756AD84" w14:textId="7C36E71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4B58ED" w14:textId="2D8AF7F3"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E3D32AC" w14:textId="37B6145D" w:rsidR="004063BE" w:rsidRPr="00BB3E67" w:rsidRDefault="00D6633F"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w:t>
            </w:r>
            <w:r w:rsidRPr="00BB3E67">
              <w:rPr>
                <w:rFonts w:ascii="Browallia New" w:hAnsi="Browallia New"/>
                <w:sz w:val="28"/>
              </w:rPr>
              <w:lastRenderedPageBreak/>
              <w:t>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‘020013’</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‘2000800003’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4CCDD6B0" w14:textId="46D2F50B" w:rsidR="004063BE"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1AB897A" w14:textId="3D19E01A" w:rsidR="00D6633F"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154B653" w14:textId="14793EC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ใน</w:t>
            </w:r>
            <w:r w:rsidRPr="00BB3E67">
              <w:rPr>
                <w:rFonts w:ascii="Browallia New" w:hAnsi="Browallia New"/>
                <w:sz w:val="28"/>
                <w:cs/>
              </w:rPr>
              <w:lastRenderedPageBreak/>
              <w:t xml:space="preserve">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49E3582E" w14:textId="595AD428"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31BAC83C" w14:textId="7703911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CC5CAFC" w14:textId="06630F7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5A0725F" w14:textId="0A6AA12E"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sum up of loans in Outstanding Monthly (DER_OTDM) and sum up of loans in Provision Summary (DS_PVS) with conditions of non-performing </w:t>
            </w:r>
            <w:proofErr w:type="gramStart"/>
            <w:r w:rsidRPr="00BB3E67">
              <w:rPr>
                <w:rFonts w:ascii="Browallia New" w:hAnsi="Browallia New"/>
                <w:sz w:val="28"/>
              </w:rPr>
              <w:t>loan</w:t>
            </w:r>
            <w:proofErr w:type="gramEnd"/>
          </w:p>
          <w:p w14:paraId="4B091231" w14:textId="0C89E464"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0BCA54" w14:textId="45678C5F"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(G4)</w:t>
            </w:r>
          </w:p>
        </w:tc>
      </w:tr>
      <w:tr w:rsidR="00BB3E67" w:rsidRPr="00BB3E67"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D6633F" w:rsidRPr="00BB3E67" w:rsidRDefault="00D6633F" w:rsidP="00D6633F">
            <w:pPr>
              <w:rPr>
                <w:rFonts w:ascii="Browallia New" w:hAnsi="Browallia New"/>
                <w:sz w:val="28"/>
              </w:rPr>
            </w:pPr>
            <w:r w:rsidRPr="00BB3E67">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7DDBD786" w14:textId="4EB7498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‘020013’</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w:t>
            </w:r>
            <w:r w:rsidRPr="00BB3E67">
              <w:rPr>
                <w:rFonts w:ascii="Browallia New" w:hAnsi="Browallia New"/>
                <w:sz w:val="28"/>
              </w:rPr>
              <w:lastRenderedPageBreak/>
              <w:t>‘2000800003’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75E82756" w14:textId="3BCB838B"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94859D8" w14:textId="1F2CB139"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7BA9B089" w14:textId="5398A9D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37E668FD" w14:textId="5313F8C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1D567712" w14:textId="5AC9A0E7"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7ABA117" w14:textId="74B26A6C"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44ADCCD" w14:textId="22B8097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sum up of loans in Outstanding Monthly (DER_OTDM) and sum up of loans in Provision Summary (DS_PVS) with conditions of non-performing </w:t>
            </w:r>
            <w:proofErr w:type="gramStart"/>
            <w:r w:rsidRPr="00BB3E67">
              <w:rPr>
                <w:rFonts w:ascii="Browallia New" w:hAnsi="Browallia New"/>
                <w:sz w:val="28"/>
              </w:rPr>
              <w:t>loan</w:t>
            </w:r>
            <w:proofErr w:type="gramEnd"/>
          </w:p>
          <w:p w14:paraId="1E4FBF3B" w14:textId="6F899089"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680609" w14:textId="19BFB5AD"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7D5CF901"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9870D79" w14:textId="40FBE733"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1D4A8DA" w14:textId="77777777"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‘020013’</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547BFF02"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lastRenderedPageBreak/>
              <w:t>SUM[</w:t>
            </w:r>
            <w:proofErr w:type="spellStart"/>
            <w:proofErr w:type="gramEnd"/>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p>
          <w:p w14:paraId="33F2E3CB"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9A416"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5AB8A274"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w:t>
            </w:r>
          </w:p>
          <w:p w14:paraId="783D1A66" w14:textId="44C8F8F2"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‘2000800003’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5B2AA839"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&lt;&gt; '2003200024'))</w:t>
            </w:r>
            <w:r w:rsidRPr="00BB3E67">
              <w:rPr>
                <w:rFonts w:ascii="Browallia New" w:hAnsi="Browallia New"/>
                <w:sz w:val="28"/>
              </w:rPr>
              <w:br/>
            </w:r>
          </w:p>
          <w:p w14:paraId="0E848593"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0D051D57"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8434A48" w14:textId="16D7FE3E"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E70013" w:rsidRPr="00BB3E67">
              <w:rPr>
                <w:rFonts w:ascii="Browallia New" w:hAnsi="Browallia New"/>
                <w:sz w:val="28"/>
              </w:rPr>
              <w:t>3</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68855E0E"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 '2003200024'))</w:t>
            </w:r>
          </w:p>
          <w:p w14:paraId="5F763E3D"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proofErr w:type="gramStart"/>
            <w:r w:rsidRPr="00BB3E67">
              <w:rPr>
                <w:rFonts w:ascii="Browallia New" w:hAnsi="Browallia New"/>
                <w:sz w:val="28"/>
                <w:u w:val="single"/>
              </w:rPr>
              <w:t>Validate</w:t>
            </w:r>
            <w:r w:rsidRPr="00BB3E67">
              <w:rPr>
                <w:rFonts w:ascii="Browallia New" w:hAnsi="Browallia New"/>
                <w:sz w:val="28"/>
              </w:rPr>
              <w:t xml:space="preserve"> :</w:t>
            </w:r>
            <w:proofErr w:type="gramEnd"/>
          </w:p>
          <w:p w14:paraId="563E8D5D" w14:textId="66379F93"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1CB180" w14:textId="20A3BD2C" w:rsidR="00D6633F"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10C164B0" w14:textId="2A4609CD"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66407559" w14:textId="013B0E8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1E2C720" w14:textId="2F0DCC33"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0D24D79" w14:textId="73A80B2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3FDF0C5" w14:textId="5BF2CCD2"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sum up of loans in Outstanding Monthly (DER_OTDM) and sum up of loans in Provision Summary (DS_PVS) with conditions of non-performing </w:t>
            </w:r>
            <w:proofErr w:type="gramStart"/>
            <w:r w:rsidRPr="00BB3E67">
              <w:rPr>
                <w:rFonts w:ascii="Browallia New" w:hAnsi="Browallia New"/>
                <w:sz w:val="28"/>
              </w:rPr>
              <w:t>loan</w:t>
            </w:r>
            <w:proofErr w:type="gramEnd"/>
          </w:p>
          <w:p w14:paraId="5EF2E9DB" w14:textId="51A966E6"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8025AAA" w14:textId="282BE4E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1D8B3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231280A7" w14:textId="77777777" w:rsidR="009C2898" w:rsidRPr="00BB3E67" w:rsidRDefault="004F569C"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‘020014’</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r>
            <w:r w:rsidRPr="00BB3E67">
              <w:rPr>
                <w:rFonts w:ascii="Browallia New" w:hAnsi="Browallia New"/>
                <w:sz w:val="28"/>
              </w:rPr>
              <w:lastRenderedPageBreak/>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021C0D"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‘2000800004’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9C2898" w:rsidRPr="00BB3E67">
              <w:rPr>
                <w:rFonts w:ascii="Browallia New" w:hAnsi="Browallia New"/>
                <w:sz w:val="28"/>
                <w:u w:val="single"/>
              </w:rPr>
              <w:t>Validate</w:t>
            </w:r>
            <w:r w:rsidR="009C2898" w:rsidRPr="00BB3E67">
              <w:rPr>
                <w:rFonts w:ascii="Browallia New" w:hAnsi="Browallia New"/>
                <w:sz w:val="28"/>
              </w:rPr>
              <w:t xml:space="preserve"> : </w:t>
            </w:r>
            <w:r w:rsidR="009C2898" w:rsidRPr="00BB3E67">
              <w:rPr>
                <w:rFonts w:ascii="Browallia New" w:hAnsi="Browallia New"/>
                <w:strike/>
                <w:sz w:val="28"/>
              </w:rPr>
              <w:t>[</w:t>
            </w:r>
            <w:proofErr w:type="spellStart"/>
            <w:r w:rsidR="009C2898" w:rsidRPr="00BB3E67">
              <w:rPr>
                <w:rFonts w:ascii="Browallia New" w:hAnsi="Browallia New"/>
                <w:strike/>
                <w:sz w:val="28"/>
              </w:rPr>
              <w:t>A.Total</w:t>
            </w:r>
            <w:proofErr w:type="spellEnd"/>
            <w:r w:rsidR="009C2898" w:rsidRPr="00BB3E67">
              <w:rPr>
                <w:rFonts w:ascii="Browallia New" w:hAnsi="Browallia New"/>
                <w:strike/>
                <w:sz w:val="28"/>
              </w:rPr>
              <w:t>] = [</w:t>
            </w:r>
            <w:proofErr w:type="spellStart"/>
            <w:r w:rsidR="009C2898" w:rsidRPr="00BB3E67">
              <w:rPr>
                <w:rFonts w:ascii="Browallia New" w:hAnsi="Browallia New"/>
                <w:strike/>
                <w:sz w:val="28"/>
              </w:rPr>
              <w:t>B.Total</w:t>
            </w:r>
            <w:proofErr w:type="spellEnd"/>
            <w:r w:rsidR="009C2898" w:rsidRPr="00BB3E67">
              <w:rPr>
                <w:rFonts w:ascii="Browallia New" w:hAnsi="Browallia New"/>
                <w:strike/>
                <w:sz w:val="28"/>
              </w:rPr>
              <w:t>]</w:t>
            </w:r>
          </w:p>
          <w:p w14:paraId="17DE4D67" w14:textId="1B612038" w:rsidR="009C2898"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B9224F7" w14:textId="55553949" w:rsidR="004F569C"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61EE91D7" w14:textId="77E0C346"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70620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56553B3C" w14:textId="28EC5135" w:rsidR="00706202" w:rsidRPr="00BB3E67" w:rsidRDefault="00706202" w:rsidP="0070620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0A0F610" w14:textId="3FE15E54" w:rsidR="004F569C" w:rsidRPr="00BB3E67" w:rsidRDefault="007062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76E478F" w14:textId="04B05B01"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706202"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purchased or originated credit impaired (POCI</w:t>
            </w:r>
            <w:r w:rsidR="00102F6F" w:rsidRPr="00BB3E67">
              <w:rPr>
                <w:rFonts w:ascii="Browallia New" w:hAnsi="Browallia New"/>
                <w:sz w:val="28"/>
              </w:rPr>
              <w:t>)</w:t>
            </w:r>
          </w:p>
          <w:p w14:paraId="1A0CB807" w14:textId="05F6B898" w:rsidR="004F569C" w:rsidRPr="00BB3E67" w:rsidRDefault="005C4CE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FCB3D0" w14:textId="08FB6E0D"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3F03E7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1EA62864" w14:textId="415E51CF"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w:t>
            </w:r>
            <w:r w:rsidRPr="00BB3E67">
              <w:rPr>
                <w:rFonts w:ascii="Browallia New" w:hAnsi="Browallia New"/>
                <w:sz w:val="28"/>
              </w:rPr>
              <w:lastRenderedPageBreak/>
              <w:t>‘020014’</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‘2000800004’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lastRenderedPageBreak/>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676850D4" w14:textId="27EAFBE9"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8394DBD" w14:textId="706B738B"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743E710A" w14:textId="1F01C2C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w:t>
            </w:r>
            <w:r w:rsidRPr="00BB3E67">
              <w:rPr>
                <w:rFonts w:ascii="Browallia New" w:hAnsi="Browallia New"/>
                <w:sz w:val="28"/>
                <w:cs/>
              </w:rPr>
              <w:lastRenderedPageBreak/>
              <w:t>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1A83784F" w14:textId="04EA47D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683FE0" w14:textId="01ECA7E1"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3C0BE1D" w14:textId="219A142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purchased or originated credit impaired (POCI)</w:t>
            </w:r>
          </w:p>
          <w:p w14:paraId="1F6743A7" w14:textId="4F6A3AA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579B17E3" w14:textId="590EBE4B"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29AEFC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9C3F18" w:rsidRPr="00BB3E67" w:rsidRDefault="009C3F18" w:rsidP="009C3F18">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3A3E38E5" w14:textId="37123C7F" w:rsidR="00622810" w:rsidRPr="00BB3E67" w:rsidRDefault="009C3F18"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‘020014’</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 xml:space="preserve">FROM [DER_OTDM] </w:t>
            </w:r>
            <w:r w:rsidRPr="00BB3E67">
              <w:rPr>
                <w:rFonts w:ascii="Browallia New" w:hAnsi="Browallia New"/>
                <w:sz w:val="28"/>
              </w:rPr>
              <w:br/>
            </w:r>
            <w:r w:rsidRPr="00BB3E67">
              <w:rPr>
                <w:rFonts w:ascii="Browallia New" w:hAnsi="Browallia New"/>
                <w:sz w:val="28"/>
              </w:rPr>
              <w:lastRenderedPageBreak/>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‘2000800004’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00196C7B" w14:textId="2751D0E6" w:rsidR="00622810"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6F3D168" w14:textId="5F25AB41" w:rsidR="009C3F18"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B9809B6" w14:textId="62FB35E5"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02B964CF" w14:textId="397B8FA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2B54EAE" w14:textId="79B9863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60212FB" w14:textId="5A75599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098697D" w14:textId="0DF2C84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213B90C" w14:textId="7B8F1596"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43FB4F8C"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3AD32CCD" w14:textId="4DED712E"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‘020014’</w:t>
            </w:r>
            <w:r w:rsidRPr="00BB3E67">
              <w:rPr>
                <w:rFonts w:ascii="Browallia New" w:hAnsi="Browallia New"/>
                <w:sz w:val="28"/>
              </w:rPr>
              <w:br/>
            </w:r>
            <w:r w:rsidRPr="00BB3E67">
              <w:rPr>
                <w:rFonts w:ascii="Browallia New" w:hAnsi="Browallia New"/>
                <w:sz w:val="28"/>
              </w:rPr>
              <w:lastRenderedPageBreak/>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‘2000800004’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526A7A88" w14:textId="7295659C"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F5C99DA" w14:textId="6A213D2D"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7167EF20" w14:textId="28E4005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w:t>
            </w:r>
            <w:r w:rsidRPr="00BB3E67">
              <w:rPr>
                <w:rFonts w:ascii="Browallia New" w:hAnsi="Browallia New"/>
                <w:sz w:val="28"/>
              </w:rPr>
              <w:lastRenderedPageBreak/>
              <w:t xml:space="preserve">(Purchased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3B4D9B15" w14:textId="0833346E"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E872978" w14:textId="38CEB5D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4E1B57E" w14:textId="51A7AEA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purchased or originated credit impaired (POCI)</w:t>
            </w:r>
          </w:p>
          <w:p w14:paraId="024EC24E" w14:textId="7A63080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2280D86B" w14:textId="650AA32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54E672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4AB271C" w14:textId="5F32107E" w:rsidR="009C3F18" w:rsidRPr="00BB3E67" w:rsidRDefault="009C3F18" w:rsidP="009C3F18">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5B97B81E" w14:textId="77777777"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‘020014’</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4D6BB7C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t>SUM[</w:t>
            </w:r>
            <w:proofErr w:type="spellStart"/>
            <w:proofErr w:type="gramEnd"/>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p>
          <w:p w14:paraId="38776E1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8C860A5"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1A307B6D"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w:t>
            </w:r>
          </w:p>
          <w:p w14:paraId="50FBC423" w14:textId="05D85B82"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3C2F13" w:rsidRPr="00BB3E67">
              <w:rPr>
                <w:rFonts w:ascii="Browallia New" w:hAnsi="Browallia New"/>
                <w:sz w:val="28"/>
              </w:rPr>
              <w:t>4</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65A04DC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w:t>
            </w:r>
            <w:r w:rsidRPr="00BB3E67">
              <w:rPr>
                <w:rFonts w:ascii="Browallia New" w:hAnsi="Browallia New"/>
                <w:sz w:val="28"/>
              </w:rPr>
              <w:lastRenderedPageBreak/>
              <w:t>Type] &lt;&gt; '2003200024'))</w:t>
            </w:r>
            <w:r w:rsidRPr="00BB3E67">
              <w:rPr>
                <w:rFonts w:ascii="Browallia New" w:hAnsi="Browallia New"/>
                <w:sz w:val="28"/>
              </w:rPr>
              <w:br/>
            </w:r>
          </w:p>
          <w:p w14:paraId="51D3B33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18E1C9E"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3ECAD9F" w14:textId="74FA05B4"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3C2F13" w:rsidRPr="00BB3E67">
              <w:rPr>
                <w:rFonts w:ascii="Browallia New" w:hAnsi="Browallia New"/>
                <w:sz w:val="28"/>
              </w:rPr>
              <w:t>4</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29CD668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 '2003200024'))</w:t>
            </w:r>
          </w:p>
          <w:p w14:paraId="47E34AF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proofErr w:type="gramStart"/>
            <w:r w:rsidRPr="00BB3E67">
              <w:rPr>
                <w:rFonts w:ascii="Browallia New" w:hAnsi="Browallia New"/>
                <w:sz w:val="28"/>
                <w:u w:val="single"/>
              </w:rPr>
              <w:t>Validate</w:t>
            </w:r>
            <w:r w:rsidRPr="00BB3E67">
              <w:rPr>
                <w:rFonts w:ascii="Browallia New" w:hAnsi="Browallia New"/>
                <w:sz w:val="28"/>
              </w:rPr>
              <w:t xml:space="preserve"> :</w:t>
            </w:r>
            <w:proofErr w:type="gramEnd"/>
          </w:p>
          <w:p w14:paraId="75BFE495" w14:textId="77FBF8BA"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086038" w14:textId="3C6DEE64" w:rsidR="009C3F18"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5026C1D7" w14:textId="317FBEF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79E74618" w14:textId="13F4C16C"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0D6038B6" w14:textId="3516C94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1064E41" w14:textId="0CCEAD3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F6C54F7" w14:textId="1AB55201"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A046012" w14:textId="4FEA651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BB3E67" w:rsidRDefault="004F569C" w:rsidP="00096CE5">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28753A89" w14:textId="5EDFF79B" w:rsidR="00334841" w:rsidRPr="00BB3E67" w:rsidRDefault="004F569C"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r w:rsidRPr="00BB3E67">
              <w:rPr>
                <w:rFonts w:ascii="Browallia New" w:hAnsi="Browallia New"/>
                <w:sz w:val="28"/>
              </w:rPr>
              <w:lastRenderedPageBreak/>
              <w:t>([</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‘020015’</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w:t>
            </w:r>
            <w:r w:rsidR="00881FD9" w:rsidRPr="00BB3E67">
              <w:rPr>
                <w:rFonts w:ascii="Browallia New" w:hAnsi="Browallia New"/>
                <w:sz w:val="28"/>
              </w:rPr>
              <w:t>=</w:t>
            </w:r>
            <w:r w:rsidRPr="00BB3E67">
              <w:rPr>
                <w:rFonts w:ascii="Browallia New" w:hAnsi="Browallia New"/>
                <w:sz w:val="28"/>
              </w:rPr>
              <w:t xml:space="preserve">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‘2000800005’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334841" w:rsidRPr="00BB3E67">
              <w:rPr>
                <w:rFonts w:ascii="Browallia New" w:hAnsi="Browallia New"/>
                <w:sz w:val="28"/>
                <w:u w:val="single"/>
              </w:rPr>
              <w:t>Validate</w:t>
            </w:r>
            <w:r w:rsidR="00334841" w:rsidRPr="00BB3E67">
              <w:rPr>
                <w:rFonts w:ascii="Browallia New" w:hAnsi="Browallia New"/>
                <w:sz w:val="28"/>
              </w:rPr>
              <w:t xml:space="preserve"> : </w:t>
            </w:r>
          </w:p>
          <w:p w14:paraId="34535377" w14:textId="4C789F32" w:rsidR="00334841"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680FB0A" w14:textId="44896D51" w:rsidR="004F569C"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7D5E29E9" w14:textId="2920801F"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7F5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w:t>
            </w:r>
            <w:r w:rsidRPr="00BB3E67">
              <w:rPr>
                <w:rFonts w:ascii="Browallia New" w:hAnsi="Browallia New"/>
                <w:sz w:val="28"/>
              </w:rPr>
              <w:lastRenderedPageBreak/>
              <w:t xml:space="preserve">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5E239F2A" w14:textId="3CFBA6E9" w:rsidR="003F7F53" w:rsidRPr="00BB3E67" w:rsidRDefault="003F7F53" w:rsidP="003F7F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D2B6935" w14:textId="3F2F2DFF"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511F7845" w14:textId="291BC34F"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3F7F53"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w:t>
            </w:r>
            <w:r w:rsidR="004F569C" w:rsidRPr="00BB3E67">
              <w:rPr>
                <w:rFonts w:ascii="Browallia New" w:hAnsi="Browallia New"/>
                <w:sz w:val="28"/>
              </w:rPr>
              <w:lastRenderedPageBreak/>
              <w:t>conditions of other purchased or originated credit impaired (POCI)</w:t>
            </w:r>
          </w:p>
          <w:p w14:paraId="356FF997" w14:textId="155D419A"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C6F218" w14:textId="54E52BF8"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(G2)</w:t>
            </w:r>
          </w:p>
        </w:tc>
      </w:tr>
      <w:tr w:rsidR="00BB3E67" w:rsidRPr="00BB3E67"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787241" w:rsidRPr="00BB3E67" w:rsidRDefault="00787241" w:rsidP="00787241">
            <w:pPr>
              <w:rPr>
                <w:rFonts w:ascii="Browallia New" w:hAnsi="Browallia New"/>
                <w:sz w:val="28"/>
              </w:rPr>
            </w:pPr>
            <w:r w:rsidRPr="00BB3E67">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6E0B5CF8" w14:textId="6C3D1E4D" w:rsidR="00960E53" w:rsidRPr="00BB3E67" w:rsidRDefault="00787241"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‘020015’</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Fee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Loan related Cost Amount in Baht]) </w:t>
            </w:r>
            <w:r w:rsidRPr="00BB3E67">
              <w:rPr>
                <w:rFonts w:ascii="Browallia New" w:hAnsi="Browallia New"/>
                <w:sz w:val="28"/>
              </w:rPr>
              <w:br/>
            </w:r>
            <w:r w:rsidRPr="00BB3E67">
              <w:rPr>
                <w:rFonts w:ascii="Browallia New" w:hAnsi="Browallia New"/>
                <w:sz w:val="28"/>
              </w:rPr>
              <w:lastRenderedPageBreak/>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‘2000800005’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44FA8909" w14:textId="3247C821" w:rsidR="00960E53"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6E46CE7" w14:textId="416BDCA0" w:rsidR="00787241"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6174C0F" w14:textId="75EEAD3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66CDA3AE" w14:textId="25D6920E"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74329DCD" w14:textId="5C06C515"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AC3F68B" w14:textId="607832D4"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54DCB10A" w14:textId="58796879"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180B84E" w14:textId="739E28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6CF12E35" w14:textId="60959D27" w:rsidR="00960E53" w:rsidRPr="00BB3E67" w:rsidRDefault="00787241"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w:t>
            </w:r>
            <w:r w:rsidRPr="00BB3E67">
              <w:rPr>
                <w:rFonts w:ascii="Browallia New" w:hAnsi="Browallia New"/>
                <w:sz w:val="28"/>
              </w:rPr>
              <w:lastRenderedPageBreak/>
              <w:t>‘020015’</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SUM([</w:t>
            </w:r>
            <w:proofErr w:type="spellStart"/>
            <w:r w:rsidRPr="00BB3E67">
              <w:rPr>
                <w:rFonts w:ascii="Browallia New" w:hAnsi="Browallia New"/>
                <w:sz w:val="28"/>
              </w:rPr>
              <w:t>DER_OTDM.Below</w:t>
            </w:r>
            <w:proofErr w:type="spellEnd"/>
            <w:r w:rsidRPr="00BB3E67">
              <w:rPr>
                <w:rFonts w:ascii="Browallia New" w:hAnsi="Browallia New"/>
                <w:sz w:val="28"/>
              </w:rPr>
              <w:t xml:space="preserve">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‘2000800005’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7B86A5F4" w14:textId="41D86B15" w:rsidR="00960E53"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9D83268" w14:textId="114560D0" w:rsidR="00787241"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2BB90E6A" w14:textId="7E42E805"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w:t>
            </w:r>
            <w:r w:rsidRPr="00BB3E67">
              <w:rPr>
                <w:rFonts w:ascii="Browallia New" w:hAnsi="Browallia New"/>
                <w:sz w:val="28"/>
                <w:cs/>
              </w:rPr>
              <w:lastRenderedPageBreak/>
              <w:t>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56ACC80" w14:textId="406A338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6128EE9" w14:textId="233C86B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1FB36F86" w14:textId="1950153D"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other purchased or originated credit impaired (POCI)</w:t>
            </w:r>
          </w:p>
          <w:p w14:paraId="110143EF" w14:textId="784AF9F0"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7897DFA5" w14:textId="03AC69D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20B96966" w14:textId="77777777" w:rsidTr="0078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787241" w:rsidRPr="00BB3E67" w:rsidRDefault="00787241" w:rsidP="00787241">
            <w:pPr>
              <w:rPr>
                <w:rFonts w:ascii="Browallia New" w:hAnsi="Browallia New"/>
                <w:sz w:val="28"/>
              </w:rPr>
            </w:pPr>
            <w:r w:rsidRPr="00BB3E67">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2B475E0B" w14:textId="5FF10F3A" w:rsidR="00F62281" w:rsidRPr="00BB3E67" w:rsidRDefault="0078724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‘020015’</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 SUM[</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r w:rsidRPr="00BB3E67">
              <w:rPr>
                <w:rFonts w:ascii="Browallia New" w:hAnsi="Browallia New"/>
                <w:sz w:val="28"/>
              </w:rPr>
              <w:br/>
              <w:t>SUM([</w:t>
            </w:r>
            <w:proofErr w:type="spellStart"/>
            <w:r w:rsidRPr="00BB3E67">
              <w:rPr>
                <w:rFonts w:ascii="Browallia New" w:hAnsi="Browallia New"/>
                <w:sz w:val="28"/>
              </w:rPr>
              <w:t>DER_OTDM.Unamortized</w:t>
            </w:r>
            <w:proofErr w:type="spellEnd"/>
            <w:r w:rsidRPr="00BB3E67">
              <w:rPr>
                <w:rFonts w:ascii="Browallia New" w:hAnsi="Browallia New"/>
                <w:sz w:val="28"/>
              </w:rPr>
              <w:t xml:space="preserve">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‘2000800005’ AND MONTH(</w:t>
            </w:r>
            <w:proofErr w:type="spellStart"/>
            <w:r w:rsidRPr="00BB3E67">
              <w:rPr>
                <w:rFonts w:ascii="Browallia New" w:hAnsi="Browallia New"/>
                <w:sz w:val="28"/>
              </w:rPr>
              <w:t>DER_OTDM.Data</w:t>
            </w:r>
            <w:proofErr w:type="spellEnd"/>
            <w:r w:rsidRPr="00BB3E67">
              <w:rPr>
                <w:rFonts w:ascii="Browallia New" w:hAnsi="Browallia New"/>
                <w:sz w:val="28"/>
              </w:rPr>
              <w:t xml:space="preserve"> Date) IN (3, 6, 9, 12) </w:t>
            </w:r>
            <w:r w:rsidRPr="00BB3E67">
              <w:rPr>
                <w:rFonts w:ascii="Browallia New" w:hAnsi="Browallia New"/>
                <w:sz w:val="28"/>
              </w:rPr>
              <w:b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w:t>
            </w:r>
            <w:r w:rsidRPr="00BB3E67">
              <w:rPr>
                <w:rFonts w:ascii="Browallia New" w:hAnsi="Browallia New"/>
                <w:sz w:val="28"/>
              </w:rPr>
              <w:lastRenderedPageBreak/>
              <w:t>(‘2003200001’)</w:t>
            </w: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r>
            <w:r w:rsidR="00F62281" w:rsidRPr="00BB3E67">
              <w:rPr>
                <w:rFonts w:ascii="Browallia New" w:hAnsi="Browallia New"/>
                <w:sz w:val="28"/>
                <w:u w:val="single"/>
              </w:rPr>
              <w:t>Validate</w:t>
            </w:r>
            <w:r w:rsidR="00F62281" w:rsidRPr="00BB3E67">
              <w:rPr>
                <w:rFonts w:ascii="Browallia New" w:hAnsi="Browallia New"/>
                <w:sz w:val="28"/>
              </w:rPr>
              <w:t xml:space="preserve"> : </w:t>
            </w:r>
          </w:p>
          <w:p w14:paraId="6BEF9559" w14:textId="1CF02792" w:rsidR="00F6228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9ADE533" w14:textId="6445963E" w:rsidR="0078724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right w:val="single" w:sz="4" w:space="0" w:color="003865"/>
            </w:tcBorders>
          </w:tcPr>
          <w:p w14:paraId="3029BACD" w14:textId="5C2BC231"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4BF00AE9" w14:textId="5156ABB3"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F3E9DFB" w14:textId="22B531B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3E1E3C6D" w14:textId="15C5CA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003F98D4" w14:textId="4B004E9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2D6AD0C" w14:textId="2D8B5CC2"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DF51FB6" w14:textId="77777777" w:rsidTr="0078724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5F028CB" w14:textId="6064773F"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bottom w:val="single" w:sz="12" w:space="0" w:color="002060"/>
              <w:right w:val="single" w:sz="4" w:space="0" w:color="003865"/>
            </w:tcBorders>
          </w:tcPr>
          <w:p w14:paraId="61459623" w14:textId="77777777"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Define: [</w:t>
            </w:r>
            <w:proofErr w:type="spellStart"/>
            <w:r w:rsidRPr="00BB3E67">
              <w:rPr>
                <w:rFonts w:ascii="Browallia New" w:hAnsi="Browallia New"/>
                <w:sz w:val="28"/>
              </w:rPr>
              <w:t>A.Total</w:t>
            </w:r>
            <w:proofErr w:type="spellEnd"/>
            <w:r w:rsidRPr="00BB3E67">
              <w:rPr>
                <w:rFonts w:ascii="Browallia New" w:hAnsi="Browallia New"/>
                <w:sz w:val="28"/>
              </w:rPr>
              <w:t>] = SUM([</w:t>
            </w:r>
            <w:proofErr w:type="spellStart"/>
            <w:r w:rsidRPr="00BB3E67">
              <w:rPr>
                <w:rFonts w:ascii="Browallia New" w:hAnsi="Browallia New"/>
                <w:sz w:val="28"/>
              </w:rPr>
              <w:t>DS_PVS.Amount</w:t>
            </w:r>
            <w:proofErr w:type="spellEnd"/>
            <w:r w:rsidRPr="00BB3E67">
              <w:rPr>
                <w:rFonts w:ascii="Browallia New" w:hAnsi="Browallia New"/>
                <w:sz w:val="28"/>
              </w:rPr>
              <w:t xml:space="preserve">]) </w:t>
            </w:r>
            <w:r w:rsidRPr="00BB3E67">
              <w:rPr>
                <w:rFonts w:ascii="Browallia New" w:hAnsi="Browallia New"/>
                <w:sz w:val="28"/>
              </w:rPr>
              <w:br/>
              <w:t>FROM [DS_PVS]</w:t>
            </w:r>
            <w:r w:rsidRPr="00BB3E67">
              <w:rPr>
                <w:rFonts w:ascii="Browallia New" w:hAnsi="Browallia New"/>
                <w:sz w:val="28"/>
              </w:rPr>
              <w:br/>
              <w:t>WHERE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‘TCB’ AND [DS_PVS.FI Reporting Group Id] = ‘116002’) OR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IN ‘FCB’ AND [DS_PVS.FI Reporting Group Id] = ‘116008’)) AND [</w:t>
            </w:r>
            <w:proofErr w:type="spellStart"/>
            <w:r w:rsidRPr="00BB3E67">
              <w:rPr>
                <w:rFonts w:ascii="Browallia New" w:hAnsi="Browallia New"/>
                <w:sz w:val="28"/>
              </w:rPr>
              <w:t>DS_PVS.Provision</w:t>
            </w:r>
            <w:proofErr w:type="spellEnd"/>
            <w:r w:rsidRPr="00BB3E67">
              <w:rPr>
                <w:rFonts w:ascii="Browallia New" w:hAnsi="Browallia New"/>
                <w:sz w:val="28"/>
              </w:rPr>
              <w:t xml:space="preserve"> Summary Item] = ‘960080’ </w:t>
            </w:r>
            <w:r w:rsidRPr="00BB3E67">
              <w:rPr>
                <w:rFonts w:ascii="Browallia New" w:hAnsi="Browallia New"/>
                <w:sz w:val="28"/>
              </w:rPr>
              <w:br/>
              <w:t>AND [</w:t>
            </w:r>
            <w:proofErr w:type="spellStart"/>
            <w:r w:rsidRPr="00BB3E67">
              <w:rPr>
                <w:rFonts w:ascii="Browallia New" w:hAnsi="Browallia New"/>
                <w:sz w:val="28"/>
              </w:rPr>
              <w:t>DS_PVS.Asset</w:t>
            </w:r>
            <w:proofErr w:type="spellEnd"/>
            <w:r w:rsidRPr="00BB3E67">
              <w:rPr>
                <w:rFonts w:ascii="Browallia New" w:hAnsi="Browallia New"/>
                <w:sz w:val="28"/>
              </w:rPr>
              <w:t xml:space="preserve"> and Contingent Classification Type] = ‘020015’</w:t>
            </w:r>
            <w:r w:rsidRPr="00BB3E67">
              <w:rPr>
                <w:rFonts w:ascii="Browallia New" w:hAnsi="Browallia New"/>
                <w:sz w:val="28"/>
              </w:rPr>
              <w:br/>
              <w:t>GROUP BY [</w:t>
            </w:r>
            <w:proofErr w:type="spellStart"/>
            <w:r w:rsidRPr="00BB3E67">
              <w:rPr>
                <w:rFonts w:ascii="Browallia New" w:hAnsi="Browallia New"/>
                <w:sz w:val="28"/>
              </w:rPr>
              <w:t>DS_PVS.Organization</w:t>
            </w:r>
            <w:proofErr w:type="spellEnd"/>
            <w:r w:rsidRPr="00BB3E67">
              <w:rPr>
                <w:rFonts w:ascii="Browallia New" w:hAnsi="Browallia New"/>
                <w:sz w:val="28"/>
              </w:rPr>
              <w:t xml:space="preserve"> Id], [</w:t>
            </w:r>
            <w:proofErr w:type="spellStart"/>
            <w:r w:rsidRPr="00BB3E67">
              <w:rPr>
                <w:rFonts w:ascii="Browallia New" w:hAnsi="Browallia New"/>
                <w:sz w:val="28"/>
              </w:rPr>
              <w:t>DS_PVS.Dataset</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br/>
              <w:t>Define: [</w:t>
            </w:r>
            <w:proofErr w:type="spellStart"/>
            <w:r w:rsidRPr="00BB3E67">
              <w:rPr>
                <w:rFonts w:ascii="Browallia New" w:hAnsi="Browallia New"/>
                <w:sz w:val="28"/>
              </w:rPr>
              <w:t>B.Total</w:t>
            </w:r>
            <w:proofErr w:type="spellEnd"/>
            <w:r w:rsidRPr="00BB3E67">
              <w:rPr>
                <w:rFonts w:ascii="Browallia New" w:hAnsi="Browallia New"/>
                <w:sz w:val="28"/>
              </w:rPr>
              <w:t xml:space="preserve">] = </w:t>
            </w:r>
          </w:p>
          <w:p w14:paraId="6AC20615"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BB3E67">
              <w:rPr>
                <w:rFonts w:ascii="Browallia New" w:hAnsi="Browallia New"/>
                <w:sz w:val="28"/>
              </w:rPr>
              <w:t>SUM[</w:t>
            </w:r>
            <w:proofErr w:type="spellStart"/>
            <w:proofErr w:type="gramEnd"/>
            <w:r w:rsidRPr="00BB3E67">
              <w:rPr>
                <w:rFonts w:ascii="Browallia New" w:hAnsi="Browallia New"/>
                <w:sz w:val="28"/>
              </w:rPr>
              <w:t>DER_OTDM.Outstanding</w:t>
            </w:r>
            <w:proofErr w:type="spellEnd"/>
            <w:r w:rsidRPr="00BB3E67">
              <w:rPr>
                <w:rFonts w:ascii="Browallia New" w:hAnsi="Browallia New"/>
                <w:sz w:val="28"/>
              </w:rPr>
              <w:t xml:space="preserve"> Amount in Baht]) - SUM([</w:t>
            </w:r>
            <w:proofErr w:type="spellStart"/>
            <w:r w:rsidRPr="00BB3E67">
              <w:rPr>
                <w:rFonts w:ascii="Browallia New" w:hAnsi="Browallia New"/>
                <w:sz w:val="28"/>
              </w:rPr>
              <w:t>DER_OTDM.Unearned</w:t>
            </w:r>
            <w:proofErr w:type="spellEnd"/>
            <w:r w:rsidRPr="00BB3E67">
              <w:rPr>
                <w:rFonts w:ascii="Browallia New" w:hAnsi="Browallia New"/>
                <w:sz w:val="28"/>
              </w:rPr>
              <w:t xml:space="preserve"> Revenue in Baht]) </w:t>
            </w:r>
          </w:p>
          <w:p w14:paraId="3070350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AF793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FROM </w:t>
            </w:r>
          </w:p>
          <w:p w14:paraId="75C99F0C"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DER_OTDM.Outstanding</w:t>
            </w:r>
            <w:proofErr w:type="spellEnd"/>
            <w:r w:rsidRPr="00BB3E67">
              <w:rPr>
                <w:rFonts w:ascii="Browallia New" w:hAnsi="Browallia New"/>
                <w:sz w:val="28"/>
              </w:rPr>
              <w:t xml:space="preserve"> Amount in Baht] &gt; 0 </w:t>
            </w:r>
          </w:p>
          <w:p w14:paraId="52E7836C" w14:textId="2A61F94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F62281" w:rsidRPr="00BB3E67">
              <w:rPr>
                <w:rFonts w:ascii="Browallia New" w:hAnsi="Browallia New"/>
                <w:sz w:val="28"/>
              </w:rPr>
              <w:t>5</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16A9AE03"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IS Value Under (‘2003200001’) 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&lt;&gt; '2003200024'))</w:t>
            </w:r>
            <w:r w:rsidRPr="00BB3E67">
              <w:rPr>
                <w:rFonts w:ascii="Browallia New" w:hAnsi="Browallia New"/>
                <w:sz w:val="28"/>
              </w:rPr>
              <w:br/>
            </w:r>
          </w:p>
          <w:p w14:paraId="06857286"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887327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5A779B1" w14:textId="5AE19C1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w:t>
            </w:r>
            <w:proofErr w:type="spellStart"/>
            <w:r w:rsidRPr="00BB3E67">
              <w:rPr>
                <w:rFonts w:ascii="Browallia New" w:hAnsi="Browallia New"/>
                <w:sz w:val="28"/>
              </w:rPr>
              <w:t>DER_OTDM.Account</w:t>
            </w:r>
            <w:proofErr w:type="spellEnd"/>
            <w:r w:rsidRPr="00BB3E67">
              <w:rPr>
                <w:rFonts w:ascii="Browallia New" w:hAnsi="Browallia New"/>
                <w:sz w:val="28"/>
              </w:rPr>
              <w:t xml:space="preserve"> Id] = [</w:t>
            </w:r>
            <w:proofErr w:type="spellStart"/>
            <w:r w:rsidRPr="00BB3E67">
              <w:rPr>
                <w:rFonts w:ascii="Browallia New" w:hAnsi="Browallia New"/>
                <w:sz w:val="28"/>
              </w:rPr>
              <w:t>DER_CAC.Account</w:t>
            </w:r>
            <w:proofErr w:type="spellEnd"/>
            <w:r w:rsidRPr="00BB3E67">
              <w:rPr>
                <w:rFonts w:ascii="Browallia New" w:hAnsi="Browallia New"/>
                <w:sz w:val="28"/>
              </w:rPr>
              <w:t xml:space="preserve"> Id]</w:t>
            </w:r>
            <w:r w:rsidRPr="00BB3E67">
              <w:rPr>
                <w:rFonts w:ascii="Browallia New" w:hAnsi="Browallia New"/>
                <w:sz w:val="28"/>
              </w:rPr>
              <w:br/>
              <w:t>WHERE [</w:t>
            </w:r>
            <w:proofErr w:type="spellStart"/>
            <w:r w:rsidRPr="00BB3E67">
              <w:rPr>
                <w:rFonts w:ascii="Browallia New" w:hAnsi="Browallia New"/>
                <w:sz w:val="28"/>
              </w:rPr>
              <w:t>DER_OTDM.Asset</w:t>
            </w:r>
            <w:proofErr w:type="spellEnd"/>
            <w:r w:rsidRPr="00BB3E67">
              <w:rPr>
                <w:rFonts w:ascii="Browallia New" w:hAnsi="Browallia New"/>
                <w:sz w:val="28"/>
              </w:rPr>
              <w:t xml:space="preserve"> and Contingent Class] = ‘200080000</w:t>
            </w:r>
            <w:r w:rsidR="00F62281" w:rsidRPr="00BB3E67">
              <w:rPr>
                <w:rFonts w:ascii="Browallia New" w:hAnsi="Browallia New"/>
                <w:sz w:val="28"/>
              </w:rPr>
              <w:t>5</w:t>
            </w:r>
            <w:r w:rsidRPr="00BB3E67">
              <w:rPr>
                <w:rFonts w:ascii="Browallia New" w:hAnsi="Browallia New"/>
                <w:sz w:val="28"/>
              </w:rPr>
              <w:t xml:space="preserve">’ AND </w:t>
            </w:r>
            <w:proofErr w:type="gramStart"/>
            <w:r w:rsidRPr="00BB3E67">
              <w:rPr>
                <w:rFonts w:ascii="Browallia New" w:hAnsi="Browallia New"/>
                <w:sz w:val="28"/>
              </w:rPr>
              <w:t>MONTH(</w:t>
            </w:r>
            <w:proofErr w:type="spellStart"/>
            <w:proofErr w:type="gramEnd"/>
            <w:r w:rsidRPr="00BB3E67">
              <w:rPr>
                <w:rFonts w:ascii="Browallia New" w:hAnsi="Browallia New"/>
                <w:sz w:val="28"/>
              </w:rPr>
              <w:t>DER_OTDM.Data</w:t>
            </w:r>
            <w:proofErr w:type="spellEnd"/>
            <w:r w:rsidRPr="00BB3E67">
              <w:rPr>
                <w:rFonts w:ascii="Browallia New" w:hAnsi="Browallia New"/>
                <w:sz w:val="28"/>
              </w:rPr>
              <w:t xml:space="preserve"> Date) IN (3, 6, 9, 12) </w:t>
            </w:r>
          </w:p>
          <w:p w14:paraId="04F41DD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w:t>
            </w:r>
            <w:proofErr w:type="spellStart"/>
            <w:r w:rsidRPr="00BB3E67">
              <w:rPr>
                <w:rFonts w:ascii="Browallia New" w:hAnsi="Browallia New"/>
                <w:sz w:val="28"/>
              </w:rPr>
              <w:t>DER_CAC.Loan</w:t>
            </w:r>
            <w:proofErr w:type="spellEnd"/>
            <w:r w:rsidRPr="00BB3E67">
              <w:rPr>
                <w:rFonts w:ascii="Browallia New" w:hAnsi="Browallia New"/>
                <w:sz w:val="28"/>
              </w:rPr>
              <w:t xml:space="preserve"> and Contingent Type] = '2003200024'))</w:t>
            </w:r>
          </w:p>
          <w:p w14:paraId="2429B732"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w:t>
            </w:r>
            <w:proofErr w:type="spellStart"/>
            <w:r w:rsidRPr="00BB3E67">
              <w:rPr>
                <w:rFonts w:ascii="Browallia New" w:hAnsi="Browallia New"/>
                <w:sz w:val="28"/>
              </w:rPr>
              <w:t>DER_OTDM.Organization</w:t>
            </w:r>
            <w:proofErr w:type="spellEnd"/>
            <w:r w:rsidRPr="00BB3E67">
              <w:rPr>
                <w:rFonts w:ascii="Browallia New" w:hAnsi="Browallia New"/>
                <w:sz w:val="28"/>
              </w:rPr>
              <w:t xml:space="preserve"> Id], [</w:t>
            </w:r>
            <w:proofErr w:type="spellStart"/>
            <w:r w:rsidRPr="00BB3E67">
              <w:rPr>
                <w:rFonts w:ascii="Browallia New" w:hAnsi="Browallia New"/>
                <w:sz w:val="28"/>
              </w:rPr>
              <w:t>DER_OTDM.Data</w:t>
            </w:r>
            <w:proofErr w:type="spellEnd"/>
            <w:r w:rsidRPr="00BB3E67">
              <w:rPr>
                <w:rFonts w:ascii="Browallia New" w:hAnsi="Browallia New"/>
                <w:sz w:val="28"/>
              </w:rPr>
              <w:t xml:space="preserve"> Date]</w:t>
            </w:r>
            <w:r w:rsidRPr="00BB3E67">
              <w:rPr>
                <w:rFonts w:ascii="Browallia New" w:hAnsi="Browallia New"/>
                <w:sz w:val="28"/>
              </w:rPr>
              <w:br/>
            </w:r>
            <w:r w:rsidRPr="00BB3E67">
              <w:rPr>
                <w:rFonts w:ascii="Browallia New" w:hAnsi="Browallia New"/>
                <w:sz w:val="28"/>
              </w:rPr>
              <w:lastRenderedPageBreak/>
              <w:br/>
            </w:r>
            <w:proofErr w:type="gramStart"/>
            <w:r w:rsidRPr="00BB3E67">
              <w:rPr>
                <w:rFonts w:ascii="Browallia New" w:hAnsi="Browallia New"/>
                <w:sz w:val="28"/>
                <w:u w:val="single"/>
              </w:rPr>
              <w:t>Validate</w:t>
            </w:r>
            <w:r w:rsidRPr="00BB3E67">
              <w:rPr>
                <w:rFonts w:ascii="Browallia New" w:hAnsi="Browallia New"/>
                <w:sz w:val="28"/>
              </w:rPr>
              <w:t xml:space="preserve"> :</w:t>
            </w:r>
            <w:proofErr w:type="gramEnd"/>
          </w:p>
          <w:p w14:paraId="6F65B6D4" w14:textId="4268732C"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xml:space="preserve">]) &lt;= </w:t>
            </w:r>
            <w:r w:rsidR="00E43596" w:rsidRPr="00BB3E67">
              <w:rPr>
                <w:rFonts w:ascii="Browallia New" w:hAnsi="Browallia New"/>
                <w:sz w:val="28"/>
              </w:rPr>
              <w:t>Threshold Amount</w:t>
            </w:r>
            <w:r w:rsidRPr="00BB3E67">
              <w:rPr>
                <w:rFonts w:ascii="Browallia New" w:hAnsi="Browallia New"/>
                <w:sz w:val="28"/>
              </w:rPr>
              <w:t xml:space="preserve">) OR </w:t>
            </w:r>
          </w:p>
          <w:p w14:paraId="2959DAED" w14:textId="4938C665" w:rsidR="00787241"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s/>
              </w:rPr>
            </w:pPr>
            <w:r w:rsidRPr="00BB3E67">
              <w:rPr>
                <w:rFonts w:ascii="Browallia New" w:hAnsi="Browallia New"/>
                <w:sz w:val="28"/>
              </w:rPr>
              <w:t>(ABS([</w:t>
            </w:r>
            <w:proofErr w:type="spellStart"/>
            <w:proofErr w:type="gramStart"/>
            <w:r w:rsidRPr="00BB3E67">
              <w:rPr>
                <w:rFonts w:ascii="Browallia New" w:hAnsi="Browallia New"/>
                <w:sz w:val="28"/>
              </w:rPr>
              <w:t>A.Total</w:t>
            </w:r>
            <w:proofErr w:type="spellEnd"/>
            <w:proofErr w:type="gramEnd"/>
            <w:r w:rsidRPr="00BB3E67">
              <w:rPr>
                <w:rFonts w:ascii="Browallia New" w:hAnsi="Browallia New"/>
                <w:sz w:val="28"/>
              </w:rPr>
              <w:t>] - [</w:t>
            </w:r>
            <w:proofErr w:type="spellStart"/>
            <w:r w:rsidRPr="00BB3E67">
              <w:rPr>
                <w:rFonts w:ascii="Browallia New" w:hAnsi="Browallia New"/>
                <w:sz w:val="28"/>
              </w:rPr>
              <w:t>B.Total</w:t>
            </w:r>
            <w:proofErr w:type="spellEnd"/>
            <w:r w:rsidRPr="00BB3E67">
              <w:rPr>
                <w:rFonts w:ascii="Browallia New" w:hAnsi="Browallia New"/>
                <w:sz w:val="28"/>
              </w:rPr>
              <w:t>]) &lt;= ([</w:t>
            </w:r>
            <w:proofErr w:type="spellStart"/>
            <w:r w:rsidRPr="00BB3E67">
              <w:rPr>
                <w:rFonts w:ascii="Browallia New" w:hAnsi="Browallia New"/>
                <w:sz w:val="28"/>
              </w:rPr>
              <w:t>A.Total</w:t>
            </w:r>
            <w:proofErr w:type="spellEnd"/>
            <w:r w:rsidRPr="00BB3E67">
              <w:rPr>
                <w:rFonts w:ascii="Browallia New" w:hAnsi="Browallia New"/>
                <w:sz w:val="28"/>
              </w:rPr>
              <w:t>] *</w:t>
            </w:r>
            <w:r w:rsidRPr="00BB3E67">
              <w:rPr>
                <w:rFonts w:ascii="Browallia New" w:hAnsi="Browallia New" w:hint="cs"/>
                <w:sz w:val="28"/>
                <w:cs/>
              </w:rPr>
              <w:t xml:space="preserve"> </w:t>
            </w:r>
            <w:r w:rsidR="00E43596" w:rsidRPr="00BB3E67">
              <w:rPr>
                <w:rFonts w:ascii="Browallia New" w:hAnsi="Browallia New"/>
                <w:sz w:val="28"/>
              </w:rPr>
              <w:t>Threshold Percent</w:t>
            </w:r>
            <w:r w:rsidRPr="00BB3E67">
              <w:rPr>
                <w:rFonts w:ascii="Browallia New" w:hAnsi="Browallia New"/>
                <w:sz w:val="28"/>
              </w:rPr>
              <w:t>))</w:t>
            </w:r>
            <w:r w:rsidRPr="00BB3E67">
              <w:rPr>
                <w:rFonts w:ascii="Browallia New" w:hAnsi="Browallia New"/>
                <w:sz w:val="28"/>
              </w:rPr>
              <w:br/>
              <w:t>FROM A JOIN B ON [</w:t>
            </w:r>
            <w:proofErr w:type="spellStart"/>
            <w:r w:rsidRPr="00BB3E67">
              <w:rPr>
                <w:rFonts w:ascii="Browallia New" w:hAnsi="Browallia New"/>
                <w:sz w:val="28"/>
              </w:rPr>
              <w:t>A.Organization</w:t>
            </w:r>
            <w:proofErr w:type="spellEnd"/>
            <w:r w:rsidRPr="00BB3E67">
              <w:rPr>
                <w:rFonts w:ascii="Browallia New" w:hAnsi="Browallia New"/>
                <w:sz w:val="28"/>
              </w:rPr>
              <w:t xml:space="preserve"> Id] = [</w:t>
            </w:r>
            <w:proofErr w:type="spellStart"/>
            <w:r w:rsidRPr="00BB3E67">
              <w:rPr>
                <w:rFonts w:ascii="Browallia New" w:hAnsi="Browallia New"/>
                <w:sz w:val="28"/>
              </w:rPr>
              <w:t>B.Organization</w:t>
            </w:r>
            <w:proofErr w:type="spellEnd"/>
            <w:r w:rsidRPr="00BB3E67">
              <w:rPr>
                <w:rFonts w:ascii="Browallia New" w:hAnsi="Browallia New"/>
                <w:sz w:val="28"/>
              </w:rPr>
              <w:t xml:space="preserve"> Id] AND [</w:t>
            </w:r>
            <w:proofErr w:type="spellStart"/>
            <w:r w:rsidRPr="00BB3E67">
              <w:rPr>
                <w:rFonts w:ascii="Browallia New" w:hAnsi="Browallia New"/>
                <w:sz w:val="28"/>
              </w:rPr>
              <w:t>A.Dataset</w:t>
            </w:r>
            <w:proofErr w:type="spellEnd"/>
            <w:r w:rsidRPr="00BB3E67">
              <w:rPr>
                <w:rFonts w:ascii="Browallia New" w:hAnsi="Browallia New"/>
                <w:sz w:val="28"/>
              </w:rPr>
              <w:t xml:space="preserve"> Date] = [</w:t>
            </w:r>
            <w:proofErr w:type="spellStart"/>
            <w:r w:rsidRPr="00BB3E67">
              <w:rPr>
                <w:rFonts w:ascii="Browallia New" w:hAnsi="Browallia New"/>
                <w:sz w:val="28"/>
              </w:rPr>
              <w:t>B.Data</w:t>
            </w:r>
            <w:proofErr w:type="spellEnd"/>
            <w:r w:rsidRPr="00BB3E67">
              <w:rPr>
                <w:rFonts w:ascii="Browallia New" w:hAnsi="Browallia New"/>
                <w:sz w:val="28"/>
              </w:rPr>
              <w:t xml:space="preserve"> Date]</w:t>
            </w:r>
          </w:p>
        </w:tc>
        <w:tc>
          <w:tcPr>
            <w:tcW w:w="3260" w:type="dxa"/>
            <w:tcBorders>
              <w:left w:val="single" w:sz="4" w:space="0" w:color="003865"/>
              <w:bottom w:val="single" w:sz="12" w:space="0" w:color="002060"/>
              <w:right w:val="single" w:sz="4" w:space="0" w:color="003865"/>
            </w:tcBorders>
          </w:tcPr>
          <w:p w14:paraId="3F8537AD" w14:textId="3D9328F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4B5B3BF" w14:textId="65D4067E"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7306E24" w14:textId="2E370D8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bottom w:val="single" w:sz="12" w:space="0" w:color="002060"/>
              <w:right w:val="single" w:sz="4" w:space="0" w:color="003865"/>
            </w:tcBorders>
          </w:tcPr>
          <w:p w14:paraId="1BA93E67" w14:textId="5198951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17FE5630" w14:textId="1209F17C"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bottom w:val="single" w:sz="12" w:space="0" w:color="002060"/>
            </w:tcBorders>
          </w:tcPr>
          <w:p w14:paraId="133D33B3" w14:textId="6740604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bl>
    <w:p w14:paraId="47CFC1E9" w14:textId="77777777" w:rsidR="002B7F00" w:rsidRPr="00BB3E67" w:rsidRDefault="002B7F00" w:rsidP="002B7F00">
      <w:pPr>
        <w:spacing w:line="240" w:lineRule="auto"/>
        <w:rPr>
          <w:rFonts w:ascii="Browallia New" w:hAnsi="Browallia New"/>
        </w:rPr>
      </w:pPr>
    </w:p>
    <w:p w14:paraId="0C7B1A71" w14:textId="2720B125" w:rsidR="00AB61E1" w:rsidRPr="00BB3E67" w:rsidRDefault="000030E2" w:rsidP="00AB61E1">
      <w:pPr>
        <w:pStyle w:val="Heading2"/>
        <w:numPr>
          <w:ilvl w:val="0"/>
          <w:numId w:val="7"/>
        </w:numPr>
        <w:spacing w:line="240" w:lineRule="auto"/>
        <w:ind w:left="270" w:hanging="270"/>
        <w:rPr>
          <w:rFonts w:ascii="Browallia New" w:hAnsi="Browallia New"/>
        </w:rPr>
      </w:pPr>
      <w:bookmarkStart w:id="152" w:name="_Toc161403279"/>
      <w:r w:rsidRPr="00BB3E67">
        <w:rPr>
          <w:rFonts w:ascii="Browallia New" w:hAnsi="Browallia New"/>
        </w:rPr>
        <w:t>Threshold</w:t>
      </w:r>
      <w:r w:rsidR="00AB61E1" w:rsidRPr="00BB3E67">
        <w:rPr>
          <w:rFonts w:ascii="Browallia New" w:hAnsi="Browallia New"/>
        </w:rPr>
        <w:t xml:space="preserve"> Validation</w:t>
      </w:r>
      <w:bookmarkEnd w:id="152"/>
    </w:p>
    <w:p w14:paraId="5CF74C32" w14:textId="77777777" w:rsidR="00611B0A" w:rsidRPr="00BB3E67" w:rsidRDefault="00D828C4" w:rsidP="0092552D">
      <w:pPr>
        <w:spacing w:after="0"/>
        <w:ind w:firstLine="272"/>
        <w:rPr>
          <w:rFonts w:ascii="Browallia New" w:hAnsi="Browallia New"/>
          <w:sz w:val="28"/>
        </w:rPr>
      </w:pPr>
      <w:r w:rsidRPr="00BB3E67">
        <w:rPr>
          <w:rFonts w:ascii="Browallia New" w:hAnsi="Browallia New" w:hint="cs"/>
          <w:sz w:val="28"/>
          <w:cs/>
        </w:rPr>
        <w:t xml:space="preserve">สำหรับ </w:t>
      </w:r>
      <w:r w:rsidR="008B7146" w:rsidRPr="00BB3E67">
        <w:rPr>
          <w:rFonts w:ascii="Browallia New" w:hAnsi="Browallia New"/>
          <w:sz w:val="28"/>
        </w:rPr>
        <w:t>Validation Group</w:t>
      </w:r>
      <w:r w:rsidR="008B7146" w:rsidRPr="00BB3E67">
        <w:rPr>
          <w:rFonts w:ascii="Browallia New" w:hAnsi="Browallia New" w:hint="cs"/>
          <w:sz w:val="28"/>
          <w:cs/>
        </w:rPr>
        <w:t xml:space="preserve"> </w:t>
      </w:r>
      <w:r w:rsidR="008B7146" w:rsidRPr="00BB3E67">
        <w:rPr>
          <w:rFonts w:ascii="Browallia New" w:hAnsi="Browallia New"/>
          <w:sz w:val="28"/>
        </w:rPr>
        <w:t xml:space="preserve">RDT x BLS </w:t>
      </w:r>
      <w:r w:rsidR="008B7146" w:rsidRPr="00BB3E67">
        <w:rPr>
          <w:rFonts w:ascii="Browallia New" w:hAnsi="Browallia New" w:hint="cs"/>
          <w:sz w:val="28"/>
          <w:cs/>
        </w:rPr>
        <w:t xml:space="preserve">และ </w:t>
      </w:r>
      <w:r w:rsidR="008B7146" w:rsidRPr="00BB3E67">
        <w:rPr>
          <w:rFonts w:ascii="Browallia New" w:hAnsi="Browallia New"/>
          <w:sz w:val="28"/>
        </w:rPr>
        <w:t>RDT x PVS</w:t>
      </w:r>
      <w:r w:rsidR="008B7146" w:rsidRPr="00BB3E67">
        <w:rPr>
          <w:rFonts w:ascii="Browallia New" w:hAnsi="Browallia New" w:hint="cs"/>
          <w:sz w:val="28"/>
          <w:cs/>
        </w:rPr>
        <w:t xml:space="preserve"> มีการกำหนด</w:t>
      </w:r>
      <w:r w:rsidR="00DE3B95" w:rsidRPr="00BB3E67">
        <w:rPr>
          <w:rFonts w:ascii="Browallia New" w:hAnsi="Browallia New"/>
          <w:sz w:val="28"/>
          <w:cs/>
        </w:rPr>
        <w:t xml:space="preserve"> </w:t>
      </w:r>
      <w:r w:rsidR="008B7146" w:rsidRPr="00BB3E67">
        <w:rPr>
          <w:rFonts w:ascii="Browallia New" w:hAnsi="Browallia New"/>
          <w:sz w:val="28"/>
        </w:rPr>
        <w:t>t</w:t>
      </w:r>
      <w:r w:rsidR="00DE3B95" w:rsidRPr="00BB3E67">
        <w:rPr>
          <w:rFonts w:ascii="Browallia New" w:hAnsi="Browallia New"/>
          <w:sz w:val="28"/>
        </w:rPr>
        <w:t>hreshold</w:t>
      </w:r>
      <w:r w:rsidR="00611B0A" w:rsidRPr="00BB3E67">
        <w:rPr>
          <w:rFonts w:ascii="Browallia New" w:hAnsi="Browallia New"/>
          <w:sz w:val="28"/>
        </w:rPr>
        <w:t xml:space="preserve"> </w:t>
      </w:r>
      <w:r w:rsidR="00611B0A" w:rsidRPr="00BB3E67">
        <w:rPr>
          <w:rFonts w:ascii="Browallia New" w:hAnsi="Browallia New" w:hint="cs"/>
          <w:sz w:val="28"/>
          <w:cs/>
        </w:rPr>
        <w:t>ในการตรวจสอบ</w:t>
      </w:r>
      <w:r w:rsidR="00A85860" w:rsidRPr="00BB3E67">
        <w:rPr>
          <w:rFonts w:ascii="Browallia New" w:hAnsi="Browallia New"/>
          <w:sz w:val="28"/>
        </w:rPr>
        <w:t xml:space="preserve"> </w:t>
      </w:r>
      <w:r w:rsidR="00DE3B95" w:rsidRPr="00BB3E67">
        <w:rPr>
          <w:rFonts w:ascii="Browallia New" w:hAnsi="Browallia New"/>
          <w:sz w:val="28"/>
        </w:rPr>
        <w:t xml:space="preserve">2 </w:t>
      </w:r>
      <w:r w:rsidR="00DE3B95" w:rsidRPr="00BB3E67">
        <w:rPr>
          <w:rFonts w:ascii="Browallia New" w:hAnsi="Browallia New"/>
          <w:sz w:val="28"/>
          <w:cs/>
        </w:rPr>
        <w:t xml:space="preserve">เงื่อนไข </w:t>
      </w:r>
      <w:r w:rsidR="00F0472C" w:rsidRPr="00BB3E67">
        <w:rPr>
          <w:rFonts w:ascii="Browallia New" w:hAnsi="Browallia New" w:hint="cs"/>
          <w:sz w:val="28"/>
          <w:cs/>
        </w:rPr>
        <w:t>ได้</w:t>
      </w:r>
      <w:r w:rsidR="008A7860" w:rsidRPr="00BB3E67">
        <w:rPr>
          <w:rFonts w:ascii="Browallia New" w:hAnsi="Browallia New" w:hint="cs"/>
          <w:sz w:val="28"/>
          <w:cs/>
        </w:rPr>
        <w:t>แก่</w:t>
      </w:r>
    </w:p>
    <w:p w14:paraId="2A161695" w14:textId="77777777" w:rsidR="00A1390D" w:rsidRPr="00BB3E67" w:rsidRDefault="00A1390D" w:rsidP="00757171">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 xml:space="preserve">Threshold Amount = 100,000 </w:t>
      </w:r>
      <w:r w:rsidR="00DE3B95" w:rsidRPr="00BB3E67">
        <w:rPr>
          <w:rFonts w:ascii="Browallia New" w:hAnsi="Browallia New"/>
          <w:sz w:val="28"/>
          <w:cs/>
        </w:rPr>
        <w:t xml:space="preserve">บาท </w:t>
      </w:r>
    </w:p>
    <w:p w14:paraId="46C5192E" w14:textId="712E35B5" w:rsidR="00A1390D" w:rsidRPr="00BB3E67" w:rsidRDefault="00547144" w:rsidP="005A4442">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Threshold Percent = 0.00</w:t>
      </w:r>
      <w:r w:rsidR="003A5E00" w:rsidRPr="00BB3E67">
        <w:rPr>
          <w:rFonts w:ascii="Browallia New" w:hAnsi="Browallia New"/>
          <w:sz w:val="28"/>
        </w:rPr>
        <w:t>0</w:t>
      </w:r>
      <w:r w:rsidRPr="00BB3E67">
        <w:rPr>
          <w:rFonts w:ascii="Browallia New" w:hAnsi="Browallia New"/>
          <w:sz w:val="28"/>
        </w:rPr>
        <w:t>5%</w:t>
      </w:r>
      <w:r w:rsidR="00CE2ECC" w:rsidRPr="00BB3E67">
        <w:rPr>
          <w:rFonts w:ascii="Browallia New" w:hAnsi="Browallia New"/>
          <w:sz w:val="28"/>
        </w:rPr>
        <w:t xml:space="preserve"> </w:t>
      </w:r>
      <w:r w:rsidR="00DE3B95" w:rsidRPr="00BB3E67">
        <w:rPr>
          <w:rFonts w:ascii="Browallia New" w:hAnsi="Browallia New"/>
          <w:sz w:val="28"/>
          <w:cs/>
        </w:rPr>
        <w:t>ของยอดรวมเงินให้สินเชื่อ</w:t>
      </w:r>
      <w:r w:rsidR="006A6625" w:rsidRPr="00BB3E67">
        <w:rPr>
          <w:rFonts w:ascii="Browallia New" w:hAnsi="Browallia New"/>
          <w:sz w:val="28"/>
          <w:cs/>
        </w:rPr>
        <w:t xml:space="preserve">บน </w:t>
      </w:r>
      <w:r w:rsidR="006A6625" w:rsidRPr="00BB3E67">
        <w:rPr>
          <w:rFonts w:ascii="Browallia New" w:hAnsi="Browallia New"/>
          <w:sz w:val="28"/>
        </w:rPr>
        <w:t xml:space="preserve">Dataset </w:t>
      </w:r>
      <w:r w:rsidR="005A4442" w:rsidRPr="00BB3E67">
        <w:rPr>
          <w:rFonts w:ascii="Browallia New" w:hAnsi="Browallia New"/>
          <w:sz w:val="28"/>
        </w:rPr>
        <w:t xml:space="preserve">BLS </w:t>
      </w:r>
      <w:r w:rsidR="005A4442" w:rsidRPr="00BB3E67">
        <w:rPr>
          <w:rFonts w:ascii="Browallia New" w:hAnsi="Browallia New" w:hint="cs"/>
          <w:sz w:val="28"/>
          <w:cs/>
        </w:rPr>
        <w:t xml:space="preserve">หรือ </w:t>
      </w:r>
      <w:r w:rsidR="005A4442" w:rsidRPr="00BB3E67">
        <w:rPr>
          <w:rFonts w:ascii="Browallia New" w:hAnsi="Browallia New"/>
          <w:sz w:val="28"/>
        </w:rPr>
        <w:t xml:space="preserve">PVS </w:t>
      </w:r>
      <w:r w:rsidR="006A6625" w:rsidRPr="00BB3E67">
        <w:rPr>
          <w:rFonts w:ascii="Browallia New" w:hAnsi="Browallia New"/>
          <w:sz w:val="28"/>
          <w:cs/>
        </w:rPr>
        <w:t>ที่ตรวจสอบ</w:t>
      </w:r>
    </w:p>
    <w:sectPr w:rsidR="00A1390D" w:rsidRPr="00BB3E67" w:rsidSect="00D05D4D">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8856" w14:textId="77777777" w:rsidR="00D05D4D" w:rsidRDefault="00D05D4D" w:rsidP="00764BF4">
      <w:pPr>
        <w:spacing w:after="0" w:line="240" w:lineRule="auto"/>
      </w:pPr>
      <w:r>
        <w:separator/>
      </w:r>
    </w:p>
  </w:endnote>
  <w:endnote w:type="continuationSeparator" w:id="0">
    <w:p w14:paraId="50B3E6F4" w14:textId="77777777" w:rsidR="00D05D4D" w:rsidRDefault="00D05D4D" w:rsidP="00764BF4">
      <w:pPr>
        <w:spacing w:after="0" w:line="240" w:lineRule="auto"/>
      </w:pPr>
      <w:r>
        <w:continuationSeparator/>
      </w:r>
    </w:p>
  </w:endnote>
  <w:endnote w:type="continuationNotice" w:id="1">
    <w:p w14:paraId="1CE75550" w14:textId="77777777" w:rsidR="00D05D4D" w:rsidRDefault="00D05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altName w:val="Leelawadee UI"/>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altName w:val="Browallia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F516" w14:textId="77777777" w:rsidR="00D05D4D" w:rsidRDefault="00D05D4D" w:rsidP="00764BF4">
      <w:pPr>
        <w:spacing w:after="0" w:line="240" w:lineRule="auto"/>
      </w:pPr>
      <w:r>
        <w:separator/>
      </w:r>
    </w:p>
  </w:footnote>
  <w:footnote w:type="continuationSeparator" w:id="0">
    <w:p w14:paraId="50A67B9B" w14:textId="77777777" w:rsidR="00D05D4D" w:rsidRDefault="00D05D4D" w:rsidP="00764BF4">
      <w:pPr>
        <w:spacing w:after="0" w:line="240" w:lineRule="auto"/>
      </w:pPr>
      <w:r>
        <w:continuationSeparator/>
      </w:r>
    </w:p>
  </w:footnote>
  <w:footnote w:type="continuationNotice" w:id="1">
    <w:p w14:paraId="544667FB" w14:textId="77777777" w:rsidR="00D05D4D" w:rsidRDefault="00D05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84A2670"/>
    <w:multiLevelType w:val="hybridMultilevel"/>
    <w:tmpl w:val="BB461A5A"/>
    <w:lvl w:ilvl="0" w:tplc="ED986694">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8"/>
  </w:num>
  <w:num w:numId="8" w16cid:durableId="1764641628">
    <w:abstractNumId w:val="4"/>
  </w:num>
  <w:num w:numId="9" w16cid:durableId="695040831">
    <w:abstractNumId w:val="9"/>
  </w:num>
  <w:num w:numId="10" w16cid:durableId="899176559">
    <w:abstractNumId w:val="17"/>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 w:numId="22" w16cid:durableId="71515618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646"/>
    <w:rsid w:val="00002EBB"/>
    <w:rsid w:val="000030E2"/>
    <w:rsid w:val="00003133"/>
    <w:rsid w:val="000036B7"/>
    <w:rsid w:val="0000383A"/>
    <w:rsid w:val="0000439A"/>
    <w:rsid w:val="00004570"/>
    <w:rsid w:val="000049A9"/>
    <w:rsid w:val="00004AD2"/>
    <w:rsid w:val="0000512D"/>
    <w:rsid w:val="000051A8"/>
    <w:rsid w:val="0000593B"/>
    <w:rsid w:val="00005E73"/>
    <w:rsid w:val="0000663F"/>
    <w:rsid w:val="00006C87"/>
    <w:rsid w:val="00006C8E"/>
    <w:rsid w:val="000072B3"/>
    <w:rsid w:val="000074AE"/>
    <w:rsid w:val="00007604"/>
    <w:rsid w:val="000078CD"/>
    <w:rsid w:val="00007904"/>
    <w:rsid w:val="00007D68"/>
    <w:rsid w:val="000100DD"/>
    <w:rsid w:val="00010105"/>
    <w:rsid w:val="000105CC"/>
    <w:rsid w:val="00011697"/>
    <w:rsid w:val="000118AB"/>
    <w:rsid w:val="00011B65"/>
    <w:rsid w:val="00011C70"/>
    <w:rsid w:val="0001212A"/>
    <w:rsid w:val="00012B1A"/>
    <w:rsid w:val="00012B9B"/>
    <w:rsid w:val="00012C96"/>
    <w:rsid w:val="00012DB8"/>
    <w:rsid w:val="00012E1D"/>
    <w:rsid w:val="00013D74"/>
    <w:rsid w:val="00013E5A"/>
    <w:rsid w:val="00013EA9"/>
    <w:rsid w:val="00014415"/>
    <w:rsid w:val="0001450C"/>
    <w:rsid w:val="0001474B"/>
    <w:rsid w:val="00014AE6"/>
    <w:rsid w:val="00015312"/>
    <w:rsid w:val="0001549C"/>
    <w:rsid w:val="00015683"/>
    <w:rsid w:val="0001599D"/>
    <w:rsid w:val="00015BC8"/>
    <w:rsid w:val="00015C6A"/>
    <w:rsid w:val="00015EB4"/>
    <w:rsid w:val="000160DA"/>
    <w:rsid w:val="000162F5"/>
    <w:rsid w:val="000175CB"/>
    <w:rsid w:val="000175CF"/>
    <w:rsid w:val="0002004E"/>
    <w:rsid w:val="000206EF"/>
    <w:rsid w:val="000209C7"/>
    <w:rsid w:val="0002179E"/>
    <w:rsid w:val="000219F5"/>
    <w:rsid w:val="00021C0D"/>
    <w:rsid w:val="000220D0"/>
    <w:rsid w:val="00022529"/>
    <w:rsid w:val="00022B6B"/>
    <w:rsid w:val="00023026"/>
    <w:rsid w:val="000234CA"/>
    <w:rsid w:val="00023CED"/>
    <w:rsid w:val="00023F15"/>
    <w:rsid w:val="000240CA"/>
    <w:rsid w:val="000243BE"/>
    <w:rsid w:val="000248BC"/>
    <w:rsid w:val="00024D50"/>
    <w:rsid w:val="00025334"/>
    <w:rsid w:val="0002546A"/>
    <w:rsid w:val="0002588C"/>
    <w:rsid w:val="00025A1A"/>
    <w:rsid w:val="00025C7A"/>
    <w:rsid w:val="00025EEE"/>
    <w:rsid w:val="00025FC2"/>
    <w:rsid w:val="0002607F"/>
    <w:rsid w:val="000261FA"/>
    <w:rsid w:val="00026232"/>
    <w:rsid w:val="000263EF"/>
    <w:rsid w:val="00026403"/>
    <w:rsid w:val="00026449"/>
    <w:rsid w:val="00026E76"/>
    <w:rsid w:val="00027B97"/>
    <w:rsid w:val="00027F03"/>
    <w:rsid w:val="00027FDD"/>
    <w:rsid w:val="00030113"/>
    <w:rsid w:val="000306EA"/>
    <w:rsid w:val="00030A15"/>
    <w:rsid w:val="000317F1"/>
    <w:rsid w:val="00031AF7"/>
    <w:rsid w:val="00032186"/>
    <w:rsid w:val="0003226D"/>
    <w:rsid w:val="00032456"/>
    <w:rsid w:val="00032522"/>
    <w:rsid w:val="00033135"/>
    <w:rsid w:val="000339AB"/>
    <w:rsid w:val="00033D8C"/>
    <w:rsid w:val="00033F03"/>
    <w:rsid w:val="00034067"/>
    <w:rsid w:val="00034851"/>
    <w:rsid w:val="00034C2E"/>
    <w:rsid w:val="00034E90"/>
    <w:rsid w:val="00034FCD"/>
    <w:rsid w:val="00035818"/>
    <w:rsid w:val="000358D8"/>
    <w:rsid w:val="00035A91"/>
    <w:rsid w:val="00035F9D"/>
    <w:rsid w:val="0003647F"/>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24F"/>
    <w:rsid w:val="00045A35"/>
    <w:rsid w:val="00045CD7"/>
    <w:rsid w:val="00045E86"/>
    <w:rsid w:val="00046171"/>
    <w:rsid w:val="00046263"/>
    <w:rsid w:val="000464C8"/>
    <w:rsid w:val="00046C52"/>
    <w:rsid w:val="00046E7C"/>
    <w:rsid w:val="000475E9"/>
    <w:rsid w:val="000500E2"/>
    <w:rsid w:val="00050395"/>
    <w:rsid w:val="000505A4"/>
    <w:rsid w:val="00050D49"/>
    <w:rsid w:val="00051104"/>
    <w:rsid w:val="0005133A"/>
    <w:rsid w:val="000519EB"/>
    <w:rsid w:val="0005278D"/>
    <w:rsid w:val="00053468"/>
    <w:rsid w:val="00054621"/>
    <w:rsid w:val="000546C1"/>
    <w:rsid w:val="00054BCA"/>
    <w:rsid w:val="00054CB9"/>
    <w:rsid w:val="00054EC0"/>
    <w:rsid w:val="00054FDD"/>
    <w:rsid w:val="00055959"/>
    <w:rsid w:val="00055ED6"/>
    <w:rsid w:val="00055FAC"/>
    <w:rsid w:val="000561AB"/>
    <w:rsid w:val="000563DB"/>
    <w:rsid w:val="000567BA"/>
    <w:rsid w:val="00056F34"/>
    <w:rsid w:val="000570BA"/>
    <w:rsid w:val="000579A3"/>
    <w:rsid w:val="00057CA6"/>
    <w:rsid w:val="00057E04"/>
    <w:rsid w:val="000604E6"/>
    <w:rsid w:val="00060EE1"/>
    <w:rsid w:val="00061CFB"/>
    <w:rsid w:val="00062D0A"/>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1495"/>
    <w:rsid w:val="00072355"/>
    <w:rsid w:val="00072451"/>
    <w:rsid w:val="00072670"/>
    <w:rsid w:val="00072688"/>
    <w:rsid w:val="00072830"/>
    <w:rsid w:val="000729A1"/>
    <w:rsid w:val="00072EB1"/>
    <w:rsid w:val="0007399D"/>
    <w:rsid w:val="000742E5"/>
    <w:rsid w:val="00074576"/>
    <w:rsid w:val="0007463E"/>
    <w:rsid w:val="000747D2"/>
    <w:rsid w:val="00075CAE"/>
    <w:rsid w:val="00075DB6"/>
    <w:rsid w:val="00077078"/>
    <w:rsid w:val="00077133"/>
    <w:rsid w:val="00077ED5"/>
    <w:rsid w:val="000802DC"/>
    <w:rsid w:val="000803E9"/>
    <w:rsid w:val="000806F9"/>
    <w:rsid w:val="000809EB"/>
    <w:rsid w:val="00080B93"/>
    <w:rsid w:val="00080D32"/>
    <w:rsid w:val="00081409"/>
    <w:rsid w:val="000814CC"/>
    <w:rsid w:val="000819AD"/>
    <w:rsid w:val="000827E1"/>
    <w:rsid w:val="00082C63"/>
    <w:rsid w:val="00082CE9"/>
    <w:rsid w:val="00082DBE"/>
    <w:rsid w:val="00082E12"/>
    <w:rsid w:val="00082EF1"/>
    <w:rsid w:val="00083CDF"/>
    <w:rsid w:val="000840C2"/>
    <w:rsid w:val="0008417C"/>
    <w:rsid w:val="000844A4"/>
    <w:rsid w:val="00084C97"/>
    <w:rsid w:val="000852C1"/>
    <w:rsid w:val="000859AF"/>
    <w:rsid w:val="00085D06"/>
    <w:rsid w:val="00086277"/>
    <w:rsid w:val="0008714C"/>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C49"/>
    <w:rsid w:val="00093DD9"/>
    <w:rsid w:val="00094BD0"/>
    <w:rsid w:val="00094FF2"/>
    <w:rsid w:val="00095267"/>
    <w:rsid w:val="000953FE"/>
    <w:rsid w:val="000955DE"/>
    <w:rsid w:val="00095650"/>
    <w:rsid w:val="000958B7"/>
    <w:rsid w:val="00095A81"/>
    <w:rsid w:val="00095BCD"/>
    <w:rsid w:val="00095D13"/>
    <w:rsid w:val="00095ECB"/>
    <w:rsid w:val="00096C64"/>
    <w:rsid w:val="00096CDA"/>
    <w:rsid w:val="00096CE5"/>
    <w:rsid w:val="00096F1D"/>
    <w:rsid w:val="00097109"/>
    <w:rsid w:val="000971D9"/>
    <w:rsid w:val="00097989"/>
    <w:rsid w:val="00097F5F"/>
    <w:rsid w:val="000A18B4"/>
    <w:rsid w:val="000A1A28"/>
    <w:rsid w:val="000A2050"/>
    <w:rsid w:val="000A2FA8"/>
    <w:rsid w:val="000A3092"/>
    <w:rsid w:val="000A323F"/>
    <w:rsid w:val="000A32D1"/>
    <w:rsid w:val="000A3323"/>
    <w:rsid w:val="000A3DEB"/>
    <w:rsid w:val="000A3FE2"/>
    <w:rsid w:val="000A47D2"/>
    <w:rsid w:val="000A4863"/>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87B"/>
    <w:rsid w:val="000B1982"/>
    <w:rsid w:val="000B1D05"/>
    <w:rsid w:val="000B2299"/>
    <w:rsid w:val="000B232D"/>
    <w:rsid w:val="000B237A"/>
    <w:rsid w:val="000B2AE7"/>
    <w:rsid w:val="000B2C98"/>
    <w:rsid w:val="000B2F94"/>
    <w:rsid w:val="000B3F8D"/>
    <w:rsid w:val="000B4016"/>
    <w:rsid w:val="000B44B3"/>
    <w:rsid w:val="000B4B17"/>
    <w:rsid w:val="000B4C71"/>
    <w:rsid w:val="000B507F"/>
    <w:rsid w:val="000B57A6"/>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A90"/>
    <w:rsid w:val="000C2DFD"/>
    <w:rsid w:val="000C2E18"/>
    <w:rsid w:val="000C322A"/>
    <w:rsid w:val="000C371B"/>
    <w:rsid w:val="000C3842"/>
    <w:rsid w:val="000C4198"/>
    <w:rsid w:val="000C437C"/>
    <w:rsid w:val="000C4949"/>
    <w:rsid w:val="000C4C60"/>
    <w:rsid w:val="000C4F72"/>
    <w:rsid w:val="000C5A43"/>
    <w:rsid w:val="000C5EF7"/>
    <w:rsid w:val="000C68B9"/>
    <w:rsid w:val="000C68C6"/>
    <w:rsid w:val="000C6934"/>
    <w:rsid w:val="000C6CE9"/>
    <w:rsid w:val="000C6D5C"/>
    <w:rsid w:val="000C70C0"/>
    <w:rsid w:val="000C72E9"/>
    <w:rsid w:val="000C72FF"/>
    <w:rsid w:val="000C73D8"/>
    <w:rsid w:val="000C7B18"/>
    <w:rsid w:val="000C7E37"/>
    <w:rsid w:val="000D0B37"/>
    <w:rsid w:val="000D0EC3"/>
    <w:rsid w:val="000D1122"/>
    <w:rsid w:val="000D1150"/>
    <w:rsid w:val="000D12A2"/>
    <w:rsid w:val="000D1356"/>
    <w:rsid w:val="000D148B"/>
    <w:rsid w:val="000D14DC"/>
    <w:rsid w:val="000D1521"/>
    <w:rsid w:val="000D191C"/>
    <w:rsid w:val="000D1BBB"/>
    <w:rsid w:val="000D1C57"/>
    <w:rsid w:val="000D2153"/>
    <w:rsid w:val="000D2848"/>
    <w:rsid w:val="000D2A29"/>
    <w:rsid w:val="000D3009"/>
    <w:rsid w:val="000D33BA"/>
    <w:rsid w:val="000D36F6"/>
    <w:rsid w:val="000D3BF3"/>
    <w:rsid w:val="000D4FF2"/>
    <w:rsid w:val="000D5271"/>
    <w:rsid w:val="000D556D"/>
    <w:rsid w:val="000D5E46"/>
    <w:rsid w:val="000D62FC"/>
    <w:rsid w:val="000D659A"/>
    <w:rsid w:val="000D6696"/>
    <w:rsid w:val="000D6F00"/>
    <w:rsid w:val="000D7B98"/>
    <w:rsid w:val="000E02D7"/>
    <w:rsid w:val="000E0699"/>
    <w:rsid w:val="000E07AF"/>
    <w:rsid w:val="000E0B4C"/>
    <w:rsid w:val="000E0F32"/>
    <w:rsid w:val="000E1477"/>
    <w:rsid w:val="000E1F3E"/>
    <w:rsid w:val="000E1F89"/>
    <w:rsid w:val="000E1FF5"/>
    <w:rsid w:val="000E2344"/>
    <w:rsid w:val="000E23F1"/>
    <w:rsid w:val="000E2433"/>
    <w:rsid w:val="000E2492"/>
    <w:rsid w:val="000E2E70"/>
    <w:rsid w:val="000E2EAD"/>
    <w:rsid w:val="000E3589"/>
    <w:rsid w:val="000E4862"/>
    <w:rsid w:val="000E4AC5"/>
    <w:rsid w:val="000E4AE3"/>
    <w:rsid w:val="000E4D81"/>
    <w:rsid w:val="000E517C"/>
    <w:rsid w:val="000E5300"/>
    <w:rsid w:val="000E539D"/>
    <w:rsid w:val="000E553F"/>
    <w:rsid w:val="000E5EB6"/>
    <w:rsid w:val="000E5F96"/>
    <w:rsid w:val="000E61BA"/>
    <w:rsid w:val="000E63A1"/>
    <w:rsid w:val="000E642E"/>
    <w:rsid w:val="000E6A72"/>
    <w:rsid w:val="000E6EA9"/>
    <w:rsid w:val="000E71B2"/>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919"/>
    <w:rsid w:val="000F6CDF"/>
    <w:rsid w:val="000F6DC4"/>
    <w:rsid w:val="000F6E77"/>
    <w:rsid w:val="000F71BD"/>
    <w:rsid w:val="000F777A"/>
    <w:rsid w:val="000F7A7C"/>
    <w:rsid w:val="000F7B24"/>
    <w:rsid w:val="000F7CC0"/>
    <w:rsid w:val="00100DE4"/>
    <w:rsid w:val="00101C2F"/>
    <w:rsid w:val="00102531"/>
    <w:rsid w:val="0010276D"/>
    <w:rsid w:val="001027E3"/>
    <w:rsid w:val="00102BA4"/>
    <w:rsid w:val="00102BAE"/>
    <w:rsid w:val="00102F6F"/>
    <w:rsid w:val="00103633"/>
    <w:rsid w:val="0010385B"/>
    <w:rsid w:val="001038AE"/>
    <w:rsid w:val="001038FB"/>
    <w:rsid w:val="00103DA4"/>
    <w:rsid w:val="00103DEC"/>
    <w:rsid w:val="001047E8"/>
    <w:rsid w:val="00104AE7"/>
    <w:rsid w:val="00104B52"/>
    <w:rsid w:val="00105190"/>
    <w:rsid w:val="00105323"/>
    <w:rsid w:val="001055CB"/>
    <w:rsid w:val="00105937"/>
    <w:rsid w:val="00105CBC"/>
    <w:rsid w:val="00106FBC"/>
    <w:rsid w:val="001076DC"/>
    <w:rsid w:val="001078C0"/>
    <w:rsid w:val="00107EC4"/>
    <w:rsid w:val="0011009B"/>
    <w:rsid w:val="00110157"/>
    <w:rsid w:val="0011039F"/>
    <w:rsid w:val="00110743"/>
    <w:rsid w:val="001109D0"/>
    <w:rsid w:val="00110C31"/>
    <w:rsid w:val="001110B6"/>
    <w:rsid w:val="001110DF"/>
    <w:rsid w:val="001114BD"/>
    <w:rsid w:val="0011168C"/>
    <w:rsid w:val="00111857"/>
    <w:rsid w:val="00111D8A"/>
    <w:rsid w:val="00112126"/>
    <w:rsid w:val="00112325"/>
    <w:rsid w:val="001124C7"/>
    <w:rsid w:val="00112598"/>
    <w:rsid w:val="001128D8"/>
    <w:rsid w:val="001130AA"/>
    <w:rsid w:val="00113189"/>
    <w:rsid w:val="0011338F"/>
    <w:rsid w:val="001137DF"/>
    <w:rsid w:val="00113ACA"/>
    <w:rsid w:val="00113C7A"/>
    <w:rsid w:val="001143A6"/>
    <w:rsid w:val="0011475C"/>
    <w:rsid w:val="00114A3E"/>
    <w:rsid w:val="00114F62"/>
    <w:rsid w:val="0011521C"/>
    <w:rsid w:val="001154DD"/>
    <w:rsid w:val="001155DC"/>
    <w:rsid w:val="00115783"/>
    <w:rsid w:val="00116471"/>
    <w:rsid w:val="0011648F"/>
    <w:rsid w:val="00117148"/>
    <w:rsid w:val="001172A1"/>
    <w:rsid w:val="0011780C"/>
    <w:rsid w:val="00120787"/>
    <w:rsid w:val="001215F7"/>
    <w:rsid w:val="001219DC"/>
    <w:rsid w:val="0012209A"/>
    <w:rsid w:val="0012289C"/>
    <w:rsid w:val="00122C9F"/>
    <w:rsid w:val="001237C4"/>
    <w:rsid w:val="00123C97"/>
    <w:rsid w:val="00123D50"/>
    <w:rsid w:val="0012421D"/>
    <w:rsid w:val="0012450B"/>
    <w:rsid w:val="00124579"/>
    <w:rsid w:val="00124738"/>
    <w:rsid w:val="00124845"/>
    <w:rsid w:val="0012505C"/>
    <w:rsid w:val="00125272"/>
    <w:rsid w:val="00125320"/>
    <w:rsid w:val="00125468"/>
    <w:rsid w:val="0012627A"/>
    <w:rsid w:val="00126592"/>
    <w:rsid w:val="00126943"/>
    <w:rsid w:val="00126F88"/>
    <w:rsid w:val="0012765B"/>
    <w:rsid w:val="00130042"/>
    <w:rsid w:val="0013032C"/>
    <w:rsid w:val="001305AD"/>
    <w:rsid w:val="00130B2C"/>
    <w:rsid w:val="001311F2"/>
    <w:rsid w:val="00131A46"/>
    <w:rsid w:val="0013216E"/>
    <w:rsid w:val="00132237"/>
    <w:rsid w:val="00132559"/>
    <w:rsid w:val="001325FB"/>
    <w:rsid w:val="00132767"/>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371C6"/>
    <w:rsid w:val="001402CC"/>
    <w:rsid w:val="00140439"/>
    <w:rsid w:val="00140FEF"/>
    <w:rsid w:val="001411F6"/>
    <w:rsid w:val="0014135D"/>
    <w:rsid w:val="00141461"/>
    <w:rsid w:val="0014289A"/>
    <w:rsid w:val="00142B8D"/>
    <w:rsid w:val="00142EFD"/>
    <w:rsid w:val="00143287"/>
    <w:rsid w:val="0014430A"/>
    <w:rsid w:val="00144414"/>
    <w:rsid w:val="001444AD"/>
    <w:rsid w:val="00144556"/>
    <w:rsid w:val="001447D7"/>
    <w:rsid w:val="001449E1"/>
    <w:rsid w:val="00144BB8"/>
    <w:rsid w:val="00144D23"/>
    <w:rsid w:val="00144FC0"/>
    <w:rsid w:val="00145535"/>
    <w:rsid w:val="0014564B"/>
    <w:rsid w:val="00145B71"/>
    <w:rsid w:val="00145E80"/>
    <w:rsid w:val="001461A2"/>
    <w:rsid w:val="00146325"/>
    <w:rsid w:val="00146403"/>
    <w:rsid w:val="00147159"/>
    <w:rsid w:val="0014730F"/>
    <w:rsid w:val="00147F4E"/>
    <w:rsid w:val="001502D0"/>
    <w:rsid w:val="0015031E"/>
    <w:rsid w:val="00150B25"/>
    <w:rsid w:val="00150CCE"/>
    <w:rsid w:val="00150EA0"/>
    <w:rsid w:val="00150F7B"/>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59DB"/>
    <w:rsid w:val="00155A0E"/>
    <w:rsid w:val="00155F0B"/>
    <w:rsid w:val="00156575"/>
    <w:rsid w:val="0015791C"/>
    <w:rsid w:val="00157AA3"/>
    <w:rsid w:val="00157AAD"/>
    <w:rsid w:val="00160093"/>
    <w:rsid w:val="001603EE"/>
    <w:rsid w:val="00160441"/>
    <w:rsid w:val="0016055F"/>
    <w:rsid w:val="00161173"/>
    <w:rsid w:val="00161668"/>
    <w:rsid w:val="00161671"/>
    <w:rsid w:val="00161FDB"/>
    <w:rsid w:val="00162102"/>
    <w:rsid w:val="0016220C"/>
    <w:rsid w:val="0016243A"/>
    <w:rsid w:val="00162581"/>
    <w:rsid w:val="0016272D"/>
    <w:rsid w:val="001627E9"/>
    <w:rsid w:val="00162BA7"/>
    <w:rsid w:val="00162BEC"/>
    <w:rsid w:val="00162DFD"/>
    <w:rsid w:val="001631A4"/>
    <w:rsid w:val="001639B6"/>
    <w:rsid w:val="00163D9E"/>
    <w:rsid w:val="00164B08"/>
    <w:rsid w:val="00164F70"/>
    <w:rsid w:val="001651D3"/>
    <w:rsid w:val="00165CCE"/>
    <w:rsid w:val="001660CB"/>
    <w:rsid w:val="001666FB"/>
    <w:rsid w:val="00166817"/>
    <w:rsid w:val="00166AA0"/>
    <w:rsid w:val="00166EE0"/>
    <w:rsid w:val="00166FCC"/>
    <w:rsid w:val="001671F3"/>
    <w:rsid w:val="00167366"/>
    <w:rsid w:val="00167CF0"/>
    <w:rsid w:val="001708B3"/>
    <w:rsid w:val="0017132D"/>
    <w:rsid w:val="001714ED"/>
    <w:rsid w:val="001722A1"/>
    <w:rsid w:val="00172B27"/>
    <w:rsid w:val="0017304D"/>
    <w:rsid w:val="00173FE4"/>
    <w:rsid w:val="0017457C"/>
    <w:rsid w:val="00174AF2"/>
    <w:rsid w:val="00174F95"/>
    <w:rsid w:val="00175203"/>
    <w:rsid w:val="00175A7E"/>
    <w:rsid w:val="00175BDD"/>
    <w:rsid w:val="00176033"/>
    <w:rsid w:val="001763C3"/>
    <w:rsid w:val="00176772"/>
    <w:rsid w:val="00176A99"/>
    <w:rsid w:val="00176B7C"/>
    <w:rsid w:val="001775D3"/>
    <w:rsid w:val="00177695"/>
    <w:rsid w:val="00177C62"/>
    <w:rsid w:val="00177C82"/>
    <w:rsid w:val="001802FA"/>
    <w:rsid w:val="00180423"/>
    <w:rsid w:val="001806A8"/>
    <w:rsid w:val="00180ED2"/>
    <w:rsid w:val="001813C8"/>
    <w:rsid w:val="00181B3D"/>
    <w:rsid w:val="0018200F"/>
    <w:rsid w:val="00182091"/>
    <w:rsid w:val="0018213B"/>
    <w:rsid w:val="00182446"/>
    <w:rsid w:val="00182D79"/>
    <w:rsid w:val="001831BA"/>
    <w:rsid w:val="001835FE"/>
    <w:rsid w:val="001840E8"/>
    <w:rsid w:val="001841F5"/>
    <w:rsid w:val="0018449C"/>
    <w:rsid w:val="00184757"/>
    <w:rsid w:val="0018486F"/>
    <w:rsid w:val="00184A08"/>
    <w:rsid w:val="00184C50"/>
    <w:rsid w:val="00185694"/>
    <w:rsid w:val="001864DE"/>
    <w:rsid w:val="001865B0"/>
    <w:rsid w:val="00186BA7"/>
    <w:rsid w:val="00187089"/>
    <w:rsid w:val="0018748B"/>
    <w:rsid w:val="00187503"/>
    <w:rsid w:val="00187539"/>
    <w:rsid w:val="00187950"/>
    <w:rsid w:val="00187A61"/>
    <w:rsid w:val="00187C52"/>
    <w:rsid w:val="00191423"/>
    <w:rsid w:val="001915C6"/>
    <w:rsid w:val="00191D2A"/>
    <w:rsid w:val="001922D1"/>
    <w:rsid w:val="001927FB"/>
    <w:rsid w:val="00192883"/>
    <w:rsid w:val="00192D1B"/>
    <w:rsid w:val="00192E35"/>
    <w:rsid w:val="00193174"/>
    <w:rsid w:val="001931CC"/>
    <w:rsid w:val="0019372D"/>
    <w:rsid w:val="0019400D"/>
    <w:rsid w:val="001944EE"/>
    <w:rsid w:val="001946EA"/>
    <w:rsid w:val="001948AD"/>
    <w:rsid w:val="00194A1C"/>
    <w:rsid w:val="00194D88"/>
    <w:rsid w:val="00194E34"/>
    <w:rsid w:val="00196993"/>
    <w:rsid w:val="00196DF1"/>
    <w:rsid w:val="00196F72"/>
    <w:rsid w:val="00197387"/>
    <w:rsid w:val="00197573"/>
    <w:rsid w:val="001979F6"/>
    <w:rsid w:val="00197B0E"/>
    <w:rsid w:val="001A003D"/>
    <w:rsid w:val="001A0B36"/>
    <w:rsid w:val="001A0B67"/>
    <w:rsid w:val="001A15D6"/>
    <w:rsid w:val="001A1A70"/>
    <w:rsid w:val="001A2045"/>
    <w:rsid w:val="001A2200"/>
    <w:rsid w:val="001A224C"/>
    <w:rsid w:val="001A2B2E"/>
    <w:rsid w:val="001A3225"/>
    <w:rsid w:val="001A44FC"/>
    <w:rsid w:val="001A4D75"/>
    <w:rsid w:val="001A5406"/>
    <w:rsid w:val="001A556F"/>
    <w:rsid w:val="001A599B"/>
    <w:rsid w:val="001A5B3C"/>
    <w:rsid w:val="001A5FB2"/>
    <w:rsid w:val="001A634E"/>
    <w:rsid w:val="001A63E3"/>
    <w:rsid w:val="001A67C3"/>
    <w:rsid w:val="001A6C09"/>
    <w:rsid w:val="001A6CCD"/>
    <w:rsid w:val="001A6D86"/>
    <w:rsid w:val="001A70F6"/>
    <w:rsid w:val="001A72BD"/>
    <w:rsid w:val="001A7478"/>
    <w:rsid w:val="001A7E66"/>
    <w:rsid w:val="001B0267"/>
    <w:rsid w:val="001B03C2"/>
    <w:rsid w:val="001B0701"/>
    <w:rsid w:val="001B0930"/>
    <w:rsid w:val="001B0AC9"/>
    <w:rsid w:val="001B0CC7"/>
    <w:rsid w:val="001B1045"/>
    <w:rsid w:val="001B12D3"/>
    <w:rsid w:val="001B1832"/>
    <w:rsid w:val="001B1F2C"/>
    <w:rsid w:val="001B217C"/>
    <w:rsid w:val="001B27C7"/>
    <w:rsid w:val="001B2CCA"/>
    <w:rsid w:val="001B3078"/>
    <w:rsid w:val="001B369D"/>
    <w:rsid w:val="001B37B7"/>
    <w:rsid w:val="001B3CAB"/>
    <w:rsid w:val="001B3CBA"/>
    <w:rsid w:val="001B4313"/>
    <w:rsid w:val="001B4884"/>
    <w:rsid w:val="001B4890"/>
    <w:rsid w:val="001B4DB8"/>
    <w:rsid w:val="001B5126"/>
    <w:rsid w:val="001B56DF"/>
    <w:rsid w:val="001B5864"/>
    <w:rsid w:val="001B5E63"/>
    <w:rsid w:val="001B6EFB"/>
    <w:rsid w:val="001B7941"/>
    <w:rsid w:val="001B7D07"/>
    <w:rsid w:val="001B7E61"/>
    <w:rsid w:val="001C0132"/>
    <w:rsid w:val="001C01C1"/>
    <w:rsid w:val="001C04AA"/>
    <w:rsid w:val="001C0588"/>
    <w:rsid w:val="001C095F"/>
    <w:rsid w:val="001C0D16"/>
    <w:rsid w:val="001C0EB3"/>
    <w:rsid w:val="001C1590"/>
    <w:rsid w:val="001C1610"/>
    <w:rsid w:val="001C17B5"/>
    <w:rsid w:val="001C1FE8"/>
    <w:rsid w:val="001C2158"/>
    <w:rsid w:val="001C2292"/>
    <w:rsid w:val="001C2321"/>
    <w:rsid w:val="001C281B"/>
    <w:rsid w:val="001C2A39"/>
    <w:rsid w:val="001C2AB2"/>
    <w:rsid w:val="001C3642"/>
    <w:rsid w:val="001C44F3"/>
    <w:rsid w:val="001C46F6"/>
    <w:rsid w:val="001C5406"/>
    <w:rsid w:val="001C54CD"/>
    <w:rsid w:val="001C59BF"/>
    <w:rsid w:val="001C6355"/>
    <w:rsid w:val="001C6381"/>
    <w:rsid w:val="001C6416"/>
    <w:rsid w:val="001C651A"/>
    <w:rsid w:val="001C6670"/>
    <w:rsid w:val="001C6699"/>
    <w:rsid w:val="001C6950"/>
    <w:rsid w:val="001C7924"/>
    <w:rsid w:val="001C7B61"/>
    <w:rsid w:val="001C7BF8"/>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0DB"/>
    <w:rsid w:val="001D469E"/>
    <w:rsid w:val="001D47D3"/>
    <w:rsid w:val="001D4A4D"/>
    <w:rsid w:val="001D4BED"/>
    <w:rsid w:val="001D4D6F"/>
    <w:rsid w:val="001D57D3"/>
    <w:rsid w:val="001D5F87"/>
    <w:rsid w:val="001D61FF"/>
    <w:rsid w:val="001D64B6"/>
    <w:rsid w:val="001D7847"/>
    <w:rsid w:val="001D7B64"/>
    <w:rsid w:val="001D7D4E"/>
    <w:rsid w:val="001D7E58"/>
    <w:rsid w:val="001D7E82"/>
    <w:rsid w:val="001E0A17"/>
    <w:rsid w:val="001E1275"/>
    <w:rsid w:val="001E1336"/>
    <w:rsid w:val="001E1443"/>
    <w:rsid w:val="001E168F"/>
    <w:rsid w:val="001E16D7"/>
    <w:rsid w:val="001E1B63"/>
    <w:rsid w:val="001E1D1D"/>
    <w:rsid w:val="001E2082"/>
    <w:rsid w:val="001E20B1"/>
    <w:rsid w:val="001E21AD"/>
    <w:rsid w:val="001E234D"/>
    <w:rsid w:val="001E2639"/>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E65"/>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774"/>
    <w:rsid w:val="001F3AE5"/>
    <w:rsid w:val="001F3E45"/>
    <w:rsid w:val="001F41F5"/>
    <w:rsid w:val="001F4778"/>
    <w:rsid w:val="001F5013"/>
    <w:rsid w:val="001F506D"/>
    <w:rsid w:val="001F521B"/>
    <w:rsid w:val="001F5403"/>
    <w:rsid w:val="001F5485"/>
    <w:rsid w:val="001F6161"/>
    <w:rsid w:val="001F6904"/>
    <w:rsid w:val="001F6C16"/>
    <w:rsid w:val="001F6D73"/>
    <w:rsid w:val="001F7393"/>
    <w:rsid w:val="001F7400"/>
    <w:rsid w:val="001F74A5"/>
    <w:rsid w:val="001F74DF"/>
    <w:rsid w:val="001F779B"/>
    <w:rsid w:val="001F77FA"/>
    <w:rsid w:val="001F7BE8"/>
    <w:rsid w:val="001F7FBC"/>
    <w:rsid w:val="00200C25"/>
    <w:rsid w:val="00201978"/>
    <w:rsid w:val="002019F3"/>
    <w:rsid w:val="00201ACC"/>
    <w:rsid w:val="00201AEB"/>
    <w:rsid w:val="00201DFC"/>
    <w:rsid w:val="00202015"/>
    <w:rsid w:val="00202512"/>
    <w:rsid w:val="00202562"/>
    <w:rsid w:val="002026AB"/>
    <w:rsid w:val="00202B83"/>
    <w:rsid w:val="00202EC5"/>
    <w:rsid w:val="00202FC8"/>
    <w:rsid w:val="00203CEB"/>
    <w:rsid w:val="00203D84"/>
    <w:rsid w:val="00204134"/>
    <w:rsid w:val="00204628"/>
    <w:rsid w:val="00204679"/>
    <w:rsid w:val="00204CC1"/>
    <w:rsid w:val="0020506C"/>
    <w:rsid w:val="00205209"/>
    <w:rsid w:val="00205A98"/>
    <w:rsid w:val="00205BA1"/>
    <w:rsid w:val="00206370"/>
    <w:rsid w:val="00206AD5"/>
    <w:rsid w:val="00206E68"/>
    <w:rsid w:val="00207414"/>
    <w:rsid w:val="00207AA8"/>
    <w:rsid w:val="00207FAB"/>
    <w:rsid w:val="00210C32"/>
    <w:rsid w:val="00210C38"/>
    <w:rsid w:val="00210C6C"/>
    <w:rsid w:val="00210EB9"/>
    <w:rsid w:val="002113F5"/>
    <w:rsid w:val="00211531"/>
    <w:rsid w:val="002115C5"/>
    <w:rsid w:val="0021169E"/>
    <w:rsid w:val="0021191D"/>
    <w:rsid w:val="00212873"/>
    <w:rsid w:val="00212F56"/>
    <w:rsid w:val="0021308A"/>
    <w:rsid w:val="00213250"/>
    <w:rsid w:val="00213E7B"/>
    <w:rsid w:val="002143B7"/>
    <w:rsid w:val="00214BFC"/>
    <w:rsid w:val="0021507F"/>
    <w:rsid w:val="002152D6"/>
    <w:rsid w:val="002156E3"/>
    <w:rsid w:val="00215833"/>
    <w:rsid w:val="0021588D"/>
    <w:rsid w:val="0021589D"/>
    <w:rsid w:val="002158E4"/>
    <w:rsid w:val="0021593F"/>
    <w:rsid w:val="002169B2"/>
    <w:rsid w:val="00216B3B"/>
    <w:rsid w:val="00216B96"/>
    <w:rsid w:val="00216BD3"/>
    <w:rsid w:val="00216D1E"/>
    <w:rsid w:val="00216D6D"/>
    <w:rsid w:val="00216DF1"/>
    <w:rsid w:val="0021718B"/>
    <w:rsid w:val="00217485"/>
    <w:rsid w:val="00217AE9"/>
    <w:rsid w:val="00217AF4"/>
    <w:rsid w:val="00220798"/>
    <w:rsid w:val="0022102F"/>
    <w:rsid w:val="002210F3"/>
    <w:rsid w:val="00221531"/>
    <w:rsid w:val="002223E2"/>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584"/>
    <w:rsid w:val="0022565C"/>
    <w:rsid w:val="00225A03"/>
    <w:rsid w:val="00225C3B"/>
    <w:rsid w:val="002260E6"/>
    <w:rsid w:val="0022614A"/>
    <w:rsid w:val="00227038"/>
    <w:rsid w:val="002273AC"/>
    <w:rsid w:val="00227517"/>
    <w:rsid w:val="00227B21"/>
    <w:rsid w:val="002302FB"/>
    <w:rsid w:val="00230370"/>
    <w:rsid w:val="0023124C"/>
    <w:rsid w:val="002312A3"/>
    <w:rsid w:val="002314D1"/>
    <w:rsid w:val="00231535"/>
    <w:rsid w:val="00231AE3"/>
    <w:rsid w:val="0023240A"/>
    <w:rsid w:val="00232432"/>
    <w:rsid w:val="00232947"/>
    <w:rsid w:val="00232C04"/>
    <w:rsid w:val="00232F2F"/>
    <w:rsid w:val="002332CE"/>
    <w:rsid w:val="0023388E"/>
    <w:rsid w:val="002338F7"/>
    <w:rsid w:val="00233DA1"/>
    <w:rsid w:val="00233EA6"/>
    <w:rsid w:val="00234047"/>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0A5C"/>
    <w:rsid w:val="0024117E"/>
    <w:rsid w:val="00241271"/>
    <w:rsid w:val="002414F0"/>
    <w:rsid w:val="00241AD2"/>
    <w:rsid w:val="00241E8C"/>
    <w:rsid w:val="00242023"/>
    <w:rsid w:val="0024209F"/>
    <w:rsid w:val="002423C4"/>
    <w:rsid w:val="00242737"/>
    <w:rsid w:val="0024290B"/>
    <w:rsid w:val="00242ABA"/>
    <w:rsid w:val="0024322B"/>
    <w:rsid w:val="0024322E"/>
    <w:rsid w:val="00243491"/>
    <w:rsid w:val="00243506"/>
    <w:rsid w:val="002438C2"/>
    <w:rsid w:val="002445AD"/>
    <w:rsid w:val="00245324"/>
    <w:rsid w:val="002455BE"/>
    <w:rsid w:val="002455F3"/>
    <w:rsid w:val="002457CC"/>
    <w:rsid w:val="002457F9"/>
    <w:rsid w:val="00245AE9"/>
    <w:rsid w:val="00246291"/>
    <w:rsid w:val="0024649F"/>
    <w:rsid w:val="0024659C"/>
    <w:rsid w:val="002465D6"/>
    <w:rsid w:val="002466F4"/>
    <w:rsid w:val="0024674F"/>
    <w:rsid w:val="002470BE"/>
    <w:rsid w:val="00247161"/>
    <w:rsid w:val="00247283"/>
    <w:rsid w:val="00247618"/>
    <w:rsid w:val="00247E66"/>
    <w:rsid w:val="002502F8"/>
    <w:rsid w:val="00250504"/>
    <w:rsid w:val="00250968"/>
    <w:rsid w:val="00250B43"/>
    <w:rsid w:val="00250BAC"/>
    <w:rsid w:val="00251479"/>
    <w:rsid w:val="00252066"/>
    <w:rsid w:val="00252919"/>
    <w:rsid w:val="00252B7C"/>
    <w:rsid w:val="00252C1A"/>
    <w:rsid w:val="00252C40"/>
    <w:rsid w:val="00252EE9"/>
    <w:rsid w:val="002536AE"/>
    <w:rsid w:val="002536D7"/>
    <w:rsid w:val="0025396A"/>
    <w:rsid w:val="00253B10"/>
    <w:rsid w:val="00254024"/>
    <w:rsid w:val="002543A9"/>
    <w:rsid w:val="002543FA"/>
    <w:rsid w:val="00254A4A"/>
    <w:rsid w:val="002560CB"/>
    <w:rsid w:val="002564DD"/>
    <w:rsid w:val="00256523"/>
    <w:rsid w:val="002565C9"/>
    <w:rsid w:val="00257132"/>
    <w:rsid w:val="00257631"/>
    <w:rsid w:val="00257901"/>
    <w:rsid w:val="00257B39"/>
    <w:rsid w:val="00257B5C"/>
    <w:rsid w:val="00257B7E"/>
    <w:rsid w:val="00260206"/>
    <w:rsid w:val="0026056C"/>
    <w:rsid w:val="0026095B"/>
    <w:rsid w:val="002609B8"/>
    <w:rsid w:val="00260A9A"/>
    <w:rsid w:val="00260D93"/>
    <w:rsid w:val="00261036"/>
    <w:rsid w:val="00261087"/>
    <w:rsid w:val="002623FB"/>
    <w:rsid w:val="00262412"/>
    <w:rsid w:val="002624E1"/>
    <w:rsid w:val="002628EA"/>
    <w:rsid w:val="00262BD6"/>
    <w:rsid w:val="00262FCA"/>
    <w:rsid w:val="00263671"/>
    <w:rsid w:val="00263A29"/>
    <w:rsid w:val="00263D6B"/>
    <w:rsid w:val="00263EBB"/>
    <w:rsid w:val="002641B4"/>
    <w:rsid w:val="002645AA"/>
    <w:rsid w:val="00264CD4"/>
    <w:rsid w:val="002652BE"/>
    <w:rsid w:val="002659F5"/>
    <w:rsid w:val="00265BC5"/>
    <w:rsid w:val="00265CE6"/>
    <w:rsid w:val="00265D8C"/>
    <w:rsid w:val="00266445"/>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2DC"/>
    <w:rsid w:val="002748D4"/>
    <w:rsid w:val="0027491A"/>
    <w:rsid w:val="00274C3B"/>
    <w:rsid w:val="00275255"/>
    <w:rsid w:val="00275305"/>
    <w:rsid w:val="00275583"/>
    <w:rsid w:val="002757B5"/>
    <w:rsid w:val="00275AD8"/>
    <w:rsid w:val="002761EA"/>
    <w:rsid w:val="002769C0"/>
    <w:rsid w:val="00276F52"/>
    <w:rsid w:val="002773E2"/>
    <w:rsid w:val="00277A1E"/>
    <w:rsid w:val="00277D3B"/>
    <w:rsid w:val="00277DD6"/>
    <w:rsid w:val="00277EE7"/>
    <w:rsid w:val="00277FA4"/>
    <w:rsid w:val="00280158"/>
    <w:rsid w:val="00280550"/>
    <w:rsid w:val="002809DE"/>
    <w:rsid w:val="00280AA6"/>
    <w:rsid w:val="00280E92"/>
    <w:rsid w:val="00280EDD"/>
    <w:rsid w:val="00281358"/>
    <w:rsid w:val="002813EF"/>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86EEC"/>
    <w:rsid w:val="00286FC6"/>
    <w:rsid w:val="0028764A"/>
    <w:rsid w:val="00287BFF"/>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632"/>
    <w:rsid w:val="00295BE2"/>
    <w:rsid w:val="00295C8B"/>
    <w:rsid w:val="00295F23"/>
    <w:rsid w:val="00296792"/>
    <w:rsid w:val="0029688D"/>
    <w:rsid w:val="00296E92"/>
    <w:rsid w:val="00296EDD"/>
    <w:rsid w:val="002970F1"/>
    <w:rsid w:val="0029756E"/>
    <w:rsid w:val="00297743"/>
    <w:rsid w:val="00297C62"/>
    <w:rsid w:val="002A0B0E"/>
    <w:rsid w:val="002A0D60"/>
    <w:rsid w:val="002A0F85"/>
    <w:rsid w:val="002A13DD"/>
    <w:rsid w:val="002A1555"/>
    <w:rsid w:val="002A15BC"/>
    <w:rsid w:val="002A16CD"/>
    <w:rsid w:val="002A2B68"/>
    <w:rsid w:val="002A3040"/>
    <w:rsid w:val="002A3266"/>
    <w:rsid w:val="002A3A0C"/>
    <w:rsid w:val="002A4F1D"/>
    <w:rsid w:val="002A58B4"/>
    <w:rsid w:val="002A5988"/>
    <w:rsid w:val="002A5C43"/>
    <w:rsid w:val="002A5C93"/>
    <w:rsid w:val="002A6205"/>
    <w:rsid w:val="002A622F"/>
    <w:rsid w:val="002A636C"/>
    <w:rsid w:val="002A65A6"/>
    <w:rsid w:val="002A6D3E"/>
    <w:rsid w:val="002A7897"/>
    <w:rsid w:val="002A7A4F"/>
    <w:rsid w:val="002A7BDA"/>
    <w:rsid w:val="002B07B3"/>
    <w:rsid w:val="002B0AE6"/>
    <w:rsid w:val="002B0CF0"/>
    <w:rsid w:val="002B0F58"/>
    <w:rsid w:val="002B137E"/>
    <w:rsid w:val="002B14F7"/>
    <w:rsid w:val="002B18DF"/>
    <w:rsid w:val="002B24C0"/>
    <w:rsid w:val="002B30D0"/>
    <w:rsid w:val="002B34BE"/>
    <w:rsid w:val="002B372E"/>
    <w:rsid w:val="002B4C94"/>
    <w:rsid w:val="002B536F"/>
    <w:rsid w:val="002B5893"/>
    <w:rsid w:val="002B6200"/>
    <w:rsid w:val="002B6283"/>
    <w:rsid w:val="002B6508"/>
    <w:rsid w:val="002B677E"/>
    <w:rsid w:val="002B6D33"/>
    <w:rsid w:val="002B72F3"/>
    <w:rsid w:val="002B7381"/>
    <w:rsid w:val="002B7711"/>
    <w:rsid w:val="002B7BEB"/>
    <w:rsid w:val="002B7C27"/>
    <w:rsid w:val="002B7DB1"/>
    <w:rsid w:val="002B7F00"/>
    <w:rsid w:val="002C0161"/>
    <w:rsid w:val="002C016B"/>
    <w:rsid w:val="002C0356"/>
    <w:rsid w:val="002C109A"/>
    <w:rsid w:val="002C1139"/>
    <w:rsid w:val="002C1344"/>
    <w:rsid w:val="002C2129"/>
    <w:rsid w:val="002C237E"/>
    <w:rsid w:val="002C28C2"/>
    <w:rsid w:val="002C2B0E"/>
    <w:rsid w:val="002C312F"/>
    <w:rsid w:val="002C3775"/>
    <w:rsid w:val="002C3DC8"/>
    <w:rsid w:val="002C40BE"/>
    <w:rsid w:val="002C426D"/>
    <w:rsid w:val="002C4286"/>
    <w:rsid w:val="002C49B5"/>
    <w:rsid w:val="002C53B3"/>
    <w:rsid w:val="002C5595"/>
    <w:rsid w:val="002C5666"/>
    <w:rsid w:val="002C5714"/>
    <w:rsid w:val="002C5D78"/>
    <w:rsid w:val="002C6007"/>
    <w:rsid w:val="002C61B8"/>
    <w:rsid w:val="002C63E0"/>
    <w:rsid w:val="002C680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C"/>
    <w:rsid w:val="002D29FE"/>
    <w:rsid w:val="002D2EBE"/>
    <w:rsid w:val="002D322D"/>
    <w:rsid w:val="002D3455"/>
    <w:rsid w:val="002D35F2"/>
    <w:rsid w:val="002D35F3"/>
    <w:rsid w:val="002D3C91"/>
    <w:rsid w:val="002D446C"/>
    <w:rsid w:val="002D455E"/>
    <w:rsid w:val="002D4794"/>
    <w:rsid w:val="002D4A70"/>
    <w:rsid w:val="002D5F0C"/>
    <w:rsid w:val="002D64B0"/>
    <w:rsid w:val="002D6587"/>
    <w:rsid w:val="002D6B66"/>
    <w:rsid w:val="002D6B98"/>
    <w:rsid w:val="002D6F48"/>
    <w:rsid w:val="002E00EA"/>
    <w:rsid w:val="002E0247"/>
    <w:rsid w:val="002E03DD"/>
    <w:rsid w:val="002E047A"/>
    <w:rsid w:val="002E0616"/>
    <w:rsid w:val="002E081E"/>
    <w:rsid w:val="002E0999"/>
    <w:rsid w:val="002E0F52"/>
    <w:rsid w:val="002E16A3"/>
    <w:rsid w:val="002E1A6B"/>
    <w:rsid w:val="002E1AB4"/>
    <w:rsid w:val="002E24B0"/>
    <w:rsid w:val="002E2C7C"/>
    <w:rsid w:val="002E2D55"/>
    <w:rsid w:val="002E2DB6"/>
    <w:rsid w:val="002E3167"/>
    <w:rsid w:val="002E31D4"/>
    <w:rsid w:val="002E3A16"/>
    <w:rsid w:val="002E3B44"/>
    <w:rsid w:val="002E3E84"/>
    <w:rsid w:val="002E48FF"/>
    <w:rsid w:val="002E4973"/>
    <w:rsid w:val="002E4EBB"/>
    <w:rsid w:val="002E51AF"/>
    <w:rsid w:val="002E52D4"/>
    <w:rsid w:val="002E5EF9"/>
    <w:rsid w:val="002E62B9"/>
    <w:rsid w:val="002E676F"/>
    <w:rsid w:val="002E78F3"/>
    <w:rsid w:val="002F0265"/>
    <w:rsid w:val="002F059B"/>
    <w:rsid w:val="002F07D1"/>
    <w:rsid w:val="002F0BE6"/>
    <w:rsid w:val="002F15C1"/>
    <w:rsid w:val="002F1639"/>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4CD"/>
    <w:rsid w:val="002F45EB"/>
    <w:rsid w:val="002F478C"/>
    <w:rsid w:val="002F4C26"/>
    <w:rsid w:val="002F5094"/>
    <w:rsid w:val="002F5688"/>
    <w:rsid w:val="002F5E7A"/>
    <w:rsid w:val="002F5FE2"/>
    <w:rsid w:val="002F61CF"/>
    <w:rsid w:val="002F724E"/>
    <w:rsid w:val="002F724F"/>
    <w:rsid w:val="002F7814"/>
    <w:rsid w:val="002F7A23"/>
    <w:rsid w:val="002F7B6B"/>
    <w:rsid w:val="002F7C57"/>
    <w:rsid w:val="002F7D4F"/>
    <w:rsid w:val="0030045A"/>
    <w:rsid w:val="00300750"/>
    <w:rsid w:val="003007EE"/>
    <w:rsid w:val="00300B5E"/>
    <w:rsid w:val="00300B8B"/>
    <w:rsid w:val="00300DBE"/>
    <w:rsid w:val="00300F13"/>
    <w:rsid w:val="00301548"/>
    <w:rsid w:val="00301E89"/>
    <w:rsid w:val="00301E9B"/>
    <w:rsid w:val="00302865"/>
    <w:rsid w:val="00302BD8"/>
    <w:rsid w:val="00302F50"/>
    <w:rsid w:val="003030B0"/>
    <w:rsid w:val="0030310A"/>
    <w:rsid w:val="003034E8"/>
    <w:rsid w:val="00303816"/>
    <w:rsid w:val="00303CF6"/>
    <w:rsid w:val="00304CA3"/>
    <w:rsid w:val="00304E2E"/>
    <w:rsid w:val="00305193"/>
    <w:rsid w:val="00305F76"/>
    <w:rsid w:val="003061C6"/>
    <w:rsid w:val="003065A8"/>
    <w:rsid w:val="003065F3"/>
    <w:rsid w:val="00306ADF"/>
    <w:rsid w:val="00307412"/>
    <w:rsid w:val="003100FC"/>
    <w:rsid w:val="003103A2"/>
    <w:rsid w:val="003107FF"/>
    <w:rsid w:val="00310D34"/>
    <w:rsid w:val="003111AC"/>
    <w:rsid w:val="003113BC"/>
    <w:rsid w:val="003114B1"/>
    <w:rsid w:val="00311987"/>
    <w:rsid w:val="00311B3A"/>
    <w:rsid w:val="00312D88"/>
    <w:rsid w:val="0031364F"/>
    <w:rsid w:val="00313BA0"/>
    <w:rsid w:val="0031403C"/>
    <w:rsid w:val="003147E8"/>
    <w:rsid w:val="00315A4D"/>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1F3A"/>
    <w:rsid w:val="0032209B"/>
    <w:rsid w:val="0032274F"/>
    <w:rsid w:val="00322855"/>
    <w:rsid w:val="00322BF4"/>
    <w:rsid w:val="0032304B"/>
    <w:rsid w:val="0032313F"/>
    <w:rsid w:val="00323313"/>
    <w:rsid w:val="00323A27"/>
    <w:rsid w:val="00323F09"/>
    <w:rsid w:val="00324116"/>
    <w:rsid w:val="003247C9"/>
    <w:rsid w:val="00324A6F"/>
    <w:rsid w:val="00324DD5"/>
    <w:rsid w:val="00325498"/>
    <w:rsid w:val="00325813"/>
    <w:rsid w:val="00325B08"/>
    <w:rsid w:val="003260D0"/>
    <w:rsid w:val="00326391"/>
    <w:rsid w:val="003263CE"/>
    <w:rsid w:val="003266D7"/>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841"/>
    <w:rsid w:val="00334D9A"/>
    <w:rsid w:val="00334DEE"/>
    <w:rsid w:val="0033540C"/>
    <w:rsid w:val="00336140"/>
    <w:rsid w:val="00336B14"/>
    <w:rsid w:val="00336F86"/>
    <w:rsid w:val="00336FDC"/>
    <w:rsid w:val="00337339"/>
    <w:rsid w:val="0033754A"/>
    <w:rsid w:val="00337F17"/>
    <w:rsid w:val="00340322"/>
    <w:rsid w:val="00340697"/>
    <w:rsid w:val="00341112"/>
    <w:rsid w:val="003417B0"/>
    <w:rsid w:val="00341FB8"/>
    <w:rsid w:val="00342F0A"/>
    <w:rsid w:val="00343002"/>
    <w:rsid w:val="003434BF"/>
    <w:rsid w:val="003438F1"/>
    <w:rsid w:val="00343DC7"/>
    <w:rsid w:val="00343DF9"/>
    <w:rsid w:val="00343FE9"/>
    <w:rsid w:val="00344EC6"/>
    <w:rsid w:val="003451DB"/>
    <w:rsid w:val="00345209"/>
    <w:rsid w:val="00345ADE"/>
    <w:rsid w:val="00345CF3"/>
    <w:rsid w:val="00345F6B"/>
    <w:rsid w:val="00345FD4"/>
    <w:rsid w:val="00346096"/>
    <w:rsid w:val="003460C5"/>
    <w:rsid w:val="003462AE"/>
    <w:rsid w:val="003464E7"/>
    <w:rsid w:val="003466F3"/>
    <w:rsid w:val="003467A4"/>
    <w:rsid w:val="00346E67"/>
    <w:rsid w:val="00347331"/>
    <w:rsid w:val="00347C54"/>
    <w:rsid w:val="00350375"/>
    <w:rsid w:val="00350406"/>
    <w:rsid w:val="00350667"/>
    <w:rsid w:val="0035085B"/>
    <w:rsid w:val="003508B2"/>
    <w:rsid w:val="00350E84"/>
    <w:rsid w:val="00351400"/>
    <w:rsid w:val="00351483"/>
    <w:rsid w:val="00351630"/>
    <w:rsid w:val="00351A19"/>
    <w:rsid w:val="00352438"/>
    <w:rsid w:val="00352483"/>
    <w:rsid w:val="00352E92"/>
    <w:rsid w:val="0035324D"/>
    <w:rsid w:val="003532B8"/>
    <w:rsid w:val="003532C0"/>
    <w:rsid w:val="003541E9"/>
    <w:rsid w:val="00354D4B"/>
    <w:rsid w:val="00354D63"/>
    <w:rsid w:val="00354FFF"/>
    <w:rsid w:val="00355412"/>
    <w:rsid w:val="003563F1"/>
    <w:rsid w:val="003569CC"/>
    <w:rsid w:val="00356D05"/>
    <w:rsid w:val="0035730A"/>
    <w:rsid w:val="00357437"/>
    <w:rsid w:val="00357CB0"/>
    <w:rsid w:val="003600C2"/>
    <w:rsid w:val="00360815"/>
    <w:rsid w:val="00360960"/>
    <w:rsid w:val="0036099D"/>
    <w:rsid w:val="003609F9"/>
    <w:rsid w:val="00360EE3"/>
    <w:rsid w:val="00361823"/>
    <w:rsid w:val="00361E77"/>
    <w:rsid w:val="00362023"/>
    <w:rsid w:val="00362112"/>
    <w:rsid w:val="0036214A"/>
    <w:rsid w:val="00362B08"/>
    <w:rsid w:val="003635EE"/>
    <w:rsid w:val="00363F51"/>
    <w:rsid w:val="00363F61"/>
    <w:rsid w:val="0036463B"/>
    <w:rsid w:val="0036493E"/>
    <w:rsid w:val="003649A7"/>
    <w:rsid w:val="0036518F"/>
    <w:rsid w:val="0036555E"/>
    <w:rsid w:val="00365710"/>
    <w:rsid w:val="0036618B"/>
    <w:rsid w:val="003679B7"/>
    <w:rsid w:val="00367EC2"/>
    <w:rsid w:val="003701B9"/>
    <w:rsid w:val="00370815"/>
    <w:rsid w:val="00370B74"/>
    <w:rsid w:val="00370C13"/>
    <w:rsid w:val="003710E8"/>
    <w:rsid w:val="003713A8"/>
    <w:rsid w:val="00371601"/>
    <w:rsid w:val="00371699"/>
    <w:rsid w:val="00371B53"/>
    <w:rsid w:val="00371BF9"/>
    <w:rsid w:val="00372CAD"/>
    <w:rsid w:val="0037345F"/>
    <w:rsid w:val="00373AAC"/>
    <w:rsid w:val="00374200"/>
    <w:rsid w:val="00374AFC"/>
    <w:rsid w:val="00374BAD"/>
    <w:rsid w:val="00375116"/>
    <w:rsid w:val="00375748"/>
    <w:rsid w:val="00376565"/>
    <w:rsid w:val="00376A83"/>
    <w:rsid w:val="00376BAA"/>
    <w:rsid w:val="00376D93"/>
    <w:rsid w:val="00376DA7"/>
    <w:rsid w:val="00377947"/>
    <w:rsid w:val="00377B74"/>
    <w:rsid w:val="00377CDD"/>
    <w:rsid w:val="00380524"/>
    <w:rsid w:val="00380772"/>
    <w:rsid w:val="00380B2F"/>
    <w:rsid w:val="00381147"/>
    <w:rsid w:val="0038149C"/>
    <w:rsid w:val="00381840"/>
    <w:rsid w:val="00381942"/>
    <w:rsid w:val="00382050"/>
    <w:rsid w:val="003824D8"/>
    <w:rsid w:val="00382B59"/>
    <w:rsid w:val="00383002"/>
    <w:rsid w:val="003841C1"/>
    <w:rsid w:val="003843CC"/>
    <w:rsid w:val="00384896"/>
    <w:rsid w:val="003848C6"/>
    <w:rsid w:val="00384AF7"/>
    <w:rsid w:val="00385010"/>
    <w:rsid w:val="0038501C"/>
    <w:rsid w:val="003851D4"/>
    <w:rsid w:val="003851FB"/>
    <w:rsid w:val="00385434"/>
    <w:rsid w:val="00385A2D"/>
    <w:rsid w:val="00385EBD"/>
    <w:rsid w:val="00385F9F"/>
    <w:rsid w:val="00386E46"/>
    <w:rsid w:val="00386EF8"/>
    <w:rsid w:val="00387043"/>
    <w:rsid w:val="00387070"/>
    <w:rsid w:val="00387432"/>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822"/>
    <w:rsid w:val="00395A9A"/>
    <w:rsid w:val="00395BBF"/>
    <w:rsid w:val="003964ED"/>
    <w:rsid w:val="003967B3"/>
    <w:rsid w:val="00396A65"/>
    <w:rsid w:val="00396BCD"/>
    <w:rsid w:val="003974B2"/>
    <w:rsid w:val="00397603"/>
    <w:rsid w:val="00397701"/>
    <w:rsid w:val="00397A17"/>
    <w:rsid w:val="00397EFF"/>
    <w:rsid w:val="003A0120"/>
    <w:rsid w:val="003A016F"/>
    <w:rsid w:val="003A04CD"/>
    <w:rsid w:val="003A0584"/>
    <w:rsid w:val="003A07F3"/>
    <w:rsid w:val="003A0A1B"/>
    <w:rsid w:val="003A0B41"/>
    <w:rsid w:val="003A0B9D"/>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513"/>
    <w:rsid w:val="003A5636"/>
    <w:rsid w:val="003A5D05"/>
    <w:rsid w:val="003A5E00"/>
    <w:rsid w:val="003A61BF"/>
    <w:rsid w:val="003A636F"/>
    <w:rsid w:val="003A670C"/>
    <w:rsid w:val="003A674D"/>
    <w:rsid w:val="003A6BAE"/>
    <w:rsid w:val="003A7234"/>
    <w:rsid w:val="003A7BB0"/>
    <w:rsid w:val="003A7CD9"/>
    <w:rsid w:val="003B01DA"/>
    <w:rsid w:val="003B0246"/>
    <w:rsid w:val="003B0342"/>
    <w:rsid w:val="003B050A"/>
    <w:rsid w:val="003B07F2"/>
    <w:rsid w:val="003B0ABC"/>
    <w:rsid w:val="003B18E8"/>
    <w:rsid w:val="003B1921"/>
    <w:rsid w:val="003B19B0"/>
    <w:rsid w:val="003B1B3F"/>
    <w:rsid w:val="003B1E08"/>
    <w:rsid w:val="003B22C4"/>
    <w:rsid w:val="003B2346"/>
    <w:rsid w:val="003B2589"/>
    <w:rsid w:val="003B27E1"/>
    <w:rsid w:val="003B2983"/>
    <w:rsid w:val="003B2A74"/>
    <w:rsid w:val="003B312F"/>
    <w:rsid w:val="003B336D"/>
    <w:rsid w:val="003B3AC6"/>
    <w:rsid w:val="003B3B19"/>
    <w:rsid w:val="003B49AF"/>
    <w:rsid w:val="003B4AD2"/>
    <w:rsid w:val="003B4BF1"/>
    <w:rsid w:val="003B4DBE"/>
    <w:rsid w:val="003B4FB8"/>
    <w:rsid w:val="003B5204"/>
    <w:rsid w:val="003B53F7"/>
    <w:rsid w:val="003B5484"/>
    <w:rsid w:val="003B55A6"/>
    <w:rsid w:val="003B5A8C"/>
    <w:rsid w:val="003B5B6C"/>
    <w:rsid w:val="003B5C11"/>
    <w:rsid w:val="003B5E4B"/>
    <w:rsid w:val="003B5F7F"/>
    <w:rsid w:val="003B6AD2"/>
    <w:rsid w:val="003B6F68"/>
    <w:rsid w:val="003B71D1"/>
    <w:rsid w:val="003B72E7"/>
    <w:rsid w:val="003B732F"/>
    <w:rsid w:val="003B77D2"/>
    <w:rsid w:val="003B7E50"/>
    <w:rsid w:val="003C00A7"/>
    <w:rsid w:val="003C00C7"/>
    <w:rsid w:val="003C0139"/>
    <w:rsid w:val="003C01D5"/>
    <w:rsid w:val="003C020B"/>
    <w:rsid w:val="003C0B91"/>
    <w:rsid w:val="003C146B"/>
    <w:rsid w:val="003C1958"/>
    <w:rsid w:val="003C1B02"/>
    <w:rsid w:val="003C1C87"/>
    <w:rsid w:val="003C1C98"/>
    <w:rsid w:val="003C25D4"/>
    <w:rsid w:val="003C2B1F"/>
    <w:rsid w:val="003C2C70"/>
    <w:rsid w:val="003C2DBB"/>
    <w:rsid w:val="003C2F13"/>
    <w:rsid w:val="003C33AF"/>
    <w:rsid w:val="003C3658"/>
    <w:rsid w:val="003C3788"/>
    <w:rsid w:val="003C3D94"/>
    <w:rsid w:val="003C3FBD"/>
    <w:rsid w:val="003C42E5"/>
    <w:rsid w:val="003C464F"/>
    <w:rsid w:val="003C47C0"/>
    <w:rsid w:val="003C4CFF"/>
    <w:rsid w:val="003C4E9B"/>
    <w:rsid w:val="003C524D"/>
    <w:rsid w:val="003C53AC"/>
    <w:rsid w:val="003C5D05"/>
    <w:rsid w:val="003C62E6"/>
    <w:rsid w:val="003C63B1"/>
    <w:rsid w:val="003C69AD"/>
    <w:rsid w:val="003C722B"/>
    <w:rsid w:val="003C72E0"/>
    <w:rsid w:val="003C7FCE"/>
    <w:rsid w:val="003D0082"/>
    <w:rsid w:val="003D076C"/>
    <w:rsid w:val="003D0EBF"/>
    <w:rsid w:val="003D0FA5"/>
    <w:rsid w:val="003D1349"/>
    <w:rsid w:val="003D13D7"/>
    <w:rsid w:val="003D1DD1"/>
    <w:rsid w:val="003D1F51"/>
    <w:rsid w:val="003D215B"/>
    <w:rsid w:val="003D24B9"/>
    <w:rsid w:val="003D2D0F"/>
    <w:rsid w:val="003D3377"/>
    <w:rsid w:val="003D36F7"/>
    <w:rsid w:val="003D3917"/>
    <w:rsid w:val="003D3D4F"/>
    <w:rsid w:val="003D4263"/>
    <w:rsid w:val="003D5948"/>
    <w:rsid w:val="003D5DA5"/>
    <w:rsid w:val="003D5FEE"/>
    <w:rsid w:val="003D64DF"/>
    <w:rsid w:val="003D6556"/>
    <w:rsid w:val="003D6610"/>
    <w:rsid w:val="003D68B4"/>
    <w:rsid w:val="003D6B57"/>
    <w:rsid w:val="003D73D6"/>
    <w:rsid w:val="003D73E4"/>
    <w:rsid w:val="003D757C"/>
    <w:rsid w:val="003D759A"/>
    <w:rsid w:val="003D765D"/>
    <w:rsid w:val="003E0130"/>
    <w:rsid w:val="003E0149"/>
    <w:rsid w:val="003E056B"/>
    <w:rsid w:val="003E07EA"/>
    <w:rsid w:val="003E0A40"/>
    <w:rsid w:val="003E0C83"/>
    <w:rsid w:val="003E0E43"/>
    <w:rsid w:val="003E1133"/>
    <w:rsid w:val="003E179C"/>
    <w:rsid w:val="003E18F8"/>
    <w:rsid w:val="003E2295"/>
    <w:rsid w:val="003E31A8"/>
    <w:rsid w:val="003E386E"/>
    <w:rsid w:val="003E3EEB"/>
    <w:rsid w:val="003E4180"/>
    <w:rsid w:val="003E4967"/>
    <w:rsid w:val="003E4B66"/>
    <w:rsid w:val="003E4D3E"/>
    <w:rsid w:val="003E5871"/>
    <w:rsid w:val="003E5891"/>
    <w:rsid w:val="003E594A"/>
    <w:rsid w:val="003E5A95"/>
    <w:rsid w:val="003E6142"/>
    <w:rsid w:val="003E62EE"/>
    <w:rsid w:val="003E6539"/>
    <w:rsid w:val="003E72A0"/>
    <w:rsid w:val="003E7BD1"/>
    <w:rsid w:val="003E7EEC"/>
    <w:rsid w:val="003F02B2"/>
    <w:rsid w:val="003F127E"/>
    <w:rsid w:val="003F1771"/>
    <w:rsid w:val="003F1814"/>
    <w:rsid w:val="003F1C1F"/>
    <w:rsid w:val="003F38F7"/>
    <w:rsid w:val="003F3B9A"/>
    <w:rsid w:val="003F5B33"/>
    <w:rsid w:val="003F5D3A"/>
    <w:rsid w:val="003F5D55"/>
    <w:rsid w:val="003F6A34"/>
    <w:rsid w:val="003F6BC5"/>
    <w:rsid w:val="003F6E08"/>
    <w:rsid w:val="003F727F"/>
    <w:rsid w:val="003F7F53"/>
    <w:rsid w:val="004000F4"/>
    <w:rsid w:val="00400747"/>
    <w:rsid w:val="004015AE"/>
    <w:rsid w:val="004018C1"/>
    <w:rsid w:val="004019A1"/>
    <w:rsid w:val="00401A4C"/>
    <w:rsid w:val="00401EFB"/>
    <w:rsid w:val="0040276E"/>
    <w:rsid w:val="00403302"/>
    <w:rsid w:val="00403CA4"/>
    <w:rsid w:val="004043F3"/>
    <w:rsid w:val="0040494D"/>
    <w:rsid w:val="0040494F"/>
    <w:rsid w:val="00404A51"/>
    <w:rsid w:val="00404D7C"/>
    <w:rsid w:val="00404F65"/>
    <w:rsid w:val="00405758"/>
    <w:rsid w:val="0040582C"/>
    <w:rsid w:val="00405E5C"/>
    <w:rsid w:val="004063BE"/>
    <w:rsid w:val="004069A5"/>
    <w:rsid w:val="00406A57"/>
    <w:rsid w:val="00407E3A"/>
    <w:rsid w:val="00410944"/>
    <w:rsid w:val="00410D7B"/>
    <w:rsid w:val="00411428"/>
    <w:rsid w:val="0041166F"/>
    <w:rsid w:val="00411B9B"/>
    <w:rsid w:val="00411DDF"/>
    <w:rsid w:val="00411E52"/>
    <w:rsid w:val="00412BD5"/>
    <w:rsid w:val="00412CEB"/>
    <w:rsid w:val="00412DE9"/>
    <w:rsid w:val="00412F43"/>
    <w:rsid w:val="004137D6"/>
    <w:rsid w:val="00413BE5"/>
    <w:rsid w:val="00413DF3"/>
    <w:rsid w:val="004140F6"/>
    <w:rsid w:val="004146CF"/>
    <w:rsid w:val="00414DD0"/>
    <w:rsid w:val="00414FF9"/>
    <w:rsid w:val="0041506B"/>
    <w:rsid w:val="004150A7"/>
    <w:rsid w:val="00415110"/>
    <w:rsid w:val="0041570D"/>
    <w:rsid w:val="00415885"/>
    <w:rsid w:val="00415956"/>
    <w:rsid w:val="00415E64"/>
    <w:rsid w:val="00415E80"/>
    <w:rsid w:val="00415E9D"/>
    <w:rsid w:val="004169CB"/>
    <w:rsid w:val="004171C9"/>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33AB"/>
    <w:rsid w:val="004242AE"/>
    <w:rsid w:val="00424381"/>
    <w:rsid w:val="0042456C"/>
    <w:rsid w:val="00424609"/>
    <w:rsid w:val="00424618"/>
    <w:rsid w:val="004246C8"/>
    <w:rsid w:val="00424959"/>
    <w:rsid w:val="00424A13"/>
    <w:rsid w:val="00424AEE"/>
    <w:rsid w:val="00424FBA"/>
    <w:rsid w:val="00426A1E"/>
    <w:rsid w:val="00426C32"/>
    <w:rsid w:val="004271FA"/>
    <w:rsid w:val="004273A7"/>
    <w:rsid w:val="00427619"/>
    <w:rsid w:val="0042794A"/>
    <w:rsid w:val="00427D04"/>
    <w:rsid w:val="0043018A"/>
    <w:rsid w:val="00430336"/>
    <w:rsid w:val="00430674"/>
    <w:rsid w:val="0043080A"/>
    <w:rsid w:val="00431239"/>
    <w:rsid w:val="004317A8"/>
    <w:rsid w:val="0043201B"/>
    <w:rsid w:val="00432213"/>
    <w:rsid w:val="004329FE"/>
    <w:rsid w:val="00432ABA"/>
    <w:rsid w:val="00432BF4"/>
    <w:rsid w:val="00432D0A"/>
    <w:rsid w:val="00433B10"/>
    <w:rsid w:val="00433CBD"/>
    <w:rsid w:val="00434EA2"/>
    <w:rsid w:val="004351B5"/>
    <w:rsid w:val="004352E5"/>
    <w:rsid w:val="004358C7"/>
    <w:rsid w:val="00435A02"/>
    <w:rsid w:val="00435ED4"/>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ADF"/>
    <w:rsid w:val="00443C26"/>
    <w:rsid w:val="00443FE9"/>
    <w:rsid w:val="004441CD"/>
    <w:rsid w:val="004450FC"/>
    <w:rsid w:val="00445265"/>
    <w:rsid w:val="00445962"/>
    <w:rsid w:val="00445D29"/>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92B"/>
    <w:rsid w:val="00455C2C"/>
    <w:rsid w:val="004566B8"/>
    <w:rsid w:val="00456852"/>
    <w:rsid w:val="00456B7A"/>
    <w:rsid w:val="004572C1"/>
    <w:rsid w:val="004578F3"/>
    <w:rsid w:val="00457B8D"/>
    <w:rsid w:val="00457C38"/>
    <w:rsid w:val="00457C73"/>
    <w:rsid w:val="0046018D"/>
    <w:rsid w:val="004608D3"/>
    <w:rsid w:val="00460918"/>
    <w:rsid w:val="00460F0D"/>
    <w:rsid w:val="00461014"/>
    <w:rsid w:val="004617B6"/>
    <w:rsid w:val="004625D3"/>
    <w:rsid w:val="00462905"/>
    <w:rsid w:val="00462945"/>
    <w:rsid w:val="00462C30"/>
    <w:rsid w:val="004631EF"/>
    <w:rsid w:val="004635FD"/>
    <w:rsid w:val="00463601"/>
    <w:rsid w:val="00463D98"/>
    <w:rsid w:val="00464F52"/>
    <w:rsid w:val="00465596"/>
    <w:rsid w:val="00465A4E"/>
    <w:rsid w:val="00466142"/>
    <w:rsid w:val="00467727"/>
    <w:rsid w:val="00467A08"/>
    <w:rsid w:val="00467D66"/>
    <w:rsid w:val="00467F27"/>
    <w:rsid w:val="00470EBE"/>
    <w:rsid w:val="0047115E"/>
    <w:rsid w:val="004711E0"/>
    <w:rsid w:val="00471217"/>
    <w:rsid w:val="004716CE"/>
    <w:rsid w:val="0047205B"/>
    <w:rsid w:val="004721C6"/>
    <w:rsid w:val="00472641"/>
    <w:rsid w:val="004727B0"/>
    <w:rsid w:val="00472ED3"/>
    <w:rsid w:val="00473752"/>
    <w:rsid w:val="00473ADB"/>
    <w:rsid w:val="00473D64"/>
    <w:rsid w:val="00473EAB"/>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4D6"/>
    <w:rsid w:val="0048163B"/>
    <w:rsid w:val="004817F8"/>
    <w:rsid w:val="00481ECE"/>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CE4"/>
    <w:rsid w:val="00485FF3"/>
    <w:rsid w:val="0048623A"/>
    <w:rsid w:val="00486282"/>
    <w:rsid w:val="0048661E"/>
    <w:rsid w:val="00486D0E"/>
    <w:rsid w:val="00486EE3"/>
    <w:rsid w:val="00487208"/>
    <w:rsid w:val="004872D7"/>
    <w:rsid w:val="00487394"/>
    <w:rsid w:val="00487495"/>
    <w:rsid w:val="00487B0D"/>
    <w:rsid w:val="00487B35"/>
    <w:rsid w:val="004902C4"/>
    <w:rsid w:val="00490738"/>
    <w:rsid w:val="004908C0"/>
    <w:rsid w:val="00490B7E"/>
    <w:rsid w:val="00490B88"/>
    <w:rsid w:val="004910E7"/>
    <w:rsid w:val="004920BC"/>
    <w:rsid w:val="004927F5"/>
    <w:rsid w:val="00492975"/>
    <w:rsid w:val="004929BE"/>
    <w:rsid w:val="004929FC"/>
    <w:rsid w:val="00492DC1"/>
    <w:rsid w:val="00493014"/>
    <w:rsid w:val="00493244"/>
    <w:rsid w:val="00493F5A"/>
    <w:rsid w:val="0049444F"/>
    <w:rsid w:val="0049476E"/>
    <w:rsid w:val="00494A2F"/>
    <w:rsid w:val="004956ED"/>
    <w:rsid w:val="00495CE3"/>
    <w:rsid w:val="004965E2"/>
    <w:rsid w:val="00496C01"/>
    <w:rsid w:val="00496E71"/>
    <w:rsid w:val="00497384"/>
    <w:rsid w:val="00497AAB"/>
    <w:rsid w:val="00497B55"/>
    <w:rsid w:val="00497F9E"/>
    <w:rsid w:val="004A00CB"/>
    <w:rsid w:val="004A0414"/>
    <w:rsid w:val="004A0F96"/>
    <w:rsid w:val="004A1117"/>
    <w:rsid w:val="004A13AA"/>
    <w:rsid w:val="004A1B81"/>
    <w:rsid w:val="004A20D9"/>
    <w:rsid w:val="004A243F"/>
    <w:rsid w:val="004A2F7C"/>
    <w:rsid w:val="004A300E"/>
    <w:rsid w:val="004A302B"/>
    <w:rsid w:val="004A3BB8"/>
    <w:rsid w:val="004A3BC7"/>
    <w:rsid w:val="004A4246"/>
    <w:rsid w:val="004A4672"/>
    <w:rsid w:val="004A4A0C"/>
    <w:rsid w:val="004A4FE9"/>
    <w:rsid w:val="004A5C34"/>
    <w:rsid w:val="004A5E88"/>
    <w:rsid w:val="004A5FE2"/>
    <w:rsid w:val="004A6A5F"/>
    <w:rsid w:val="004A6B73"/>
    <w:rsid w:val="004A6DBA"/>
    <w:rsid w:val="004A7323"/>
    <w:rsid w:val="004A7519"/>
    <w:rsid w:val="004A764B"/>
    <w:rsid w:val="004B00A8"/>
    <w:rsid w:val="004B02E6"/>
    <w:rsid w:val="004B1240"/>
    <w:rsid w:val="004B13E1"/>
    <w:rsid w:val="004B182B"/>
    <w:rsid w:val="004B1F3F"/>
    <w:rsid w:val="004B21EC"/>
    <w:rsid w:val="004B27E5"/>
    <w:rsid w:val="004B2829"/>
    <w:rsid w:val="004B29FC"/>
    <w:rsid w:val="004B2A48"/>
    <w:rsid w:val="004B2D09"/>
    <w:rsid w:val="004B2EC2"/>
    <w:rsid w:val="004B3177"/>
    <w:rsid w:val="004B329E"/>
    <w:rsid w:val="004B3435"/>
    <w:rsid w:val="004B3730"/>
    <w:rsid w:val="004B3DC4"/>
    <w:rsid w:val="004B3DE7"/>
    <w:rsid w:val="004B4138"/>
    <w:rsid w:val="004B43F8"/>
    <w:rsid w:val="004B4414"/>
    <w:rsid w:val="004B49EF"/>
    <w:rsid w:val="004B4CDC"/>
    <w:rsid w:val="004B4FF7"/>
    <w:rsid w:val="004B521B"/>
    <w:rsid w:val="004B52F8"/>
    <w:rsid w:val="004B6298"/>
    <w:rsid w:val="004B6759"/>
    <w:rsid w:val="004B67A7"/>
    <w:rsid w:val="004B702B"/>
    <w:rsid w:val="004B705C"/>
    <w:rsid w:val="004B7551"/>
    <w:rsid w:val="004B7801"/>
    <w:rsid w:val="004B7ACD"/>
    <w:rsid w:val="004C05E9"/>
    <w:rsid w:val="004C068B"/>
    <w:rsid w:val="004C12FE"/>
    <w:rsid w:val="004C18ED"/>
    <w:rsid w:val="004C1A02"/>
    <w:rsid w:val="004C213D"/>
    <w:rsid w:val="004C21FF"/>
    <w:rsid w:val="004C2308"/>
    <w:rsid w:val="004C2AF2"/>
    <w:rsid w:val="004C2DD3"/>
    <w:rsid w:val="004C30D4"/>
    <w:rsid w:val="004C30F0"/>
    <w:rsid w:val="004C3858"/>
    <w:rsid w:val="004C3D8E"/>
    <w:rsid w:val="004C3FB4"/>
    <w:rsid w:val="004C408B"/>
    <w:rsid w:val="004C411E"/>
    <w:rsid w:val="004C4193"/>
    <w:rsid w:val="004C4AC3"/>
    <w:rsid w:val="004C4CE0"/>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3FE2"/>
    <w:rsid w:val="004D43B7"/>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08A9"/>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194"/>
    <w:rsid w:val="004E649E"/>
    <w:rsid w:val="004E6BA9"/>
    <w:rsid w:val="004E6D05"/>
    <w:rsid w:val="004E6D0F"/>
    <w:rsid w:val="004E78A8"/>
    <w:rsid w:val="004E7930"/>
    <w:rsid w:val="004F034A"/>
    <w:rsid w:val="004F046F"/>
    <w:rsid w:val="004F06EA"/>
    <w:rsid w:val="004F0B7B"/>
    <w:rsid w:val="004F0DAE"/>
    <w:rsid w:val="004F0F19"/>
    <w:rsid w:val="004F158A"/>
    <w:rsid w:val="004F1DFD"/>
    <w:rsid w:val="004F21F0"/>
    <w:rsid w:val="004F23B7"/>
    <w:rsid w:val="004F25B6"/>
    <w:rsid w:val="004F283D"/>
    <w:rsid w:val="004F2847"/>
    <w:rsid w:val="004F2EDA"/>
    <w:rsid w:val="004F2F1E"/>
    <w:rsid w:val="004F3245"/>
    <w:rsid w:val="004F37BA"/>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004"/>
    <w:rsid w:val="004F749E"/>
    <w:rsid w:val="004F75B9"/>
    <w:rsid w:val="004F78AF"/>
    <w:rsid w:val="004F7BD1"/>
    <w:rsid w:val="004F7F64"/>
    <w:rsid w:val="005002AE"/>
    <w:rsid w:val="005006D1"/>
    <w:rsid w:val="00500C03"/>
    <w:rsid w:val="00500C77"/>
    <w:rsid w:val="00500CEE"/>
    <w:rsid w:val="00500CFA"/>
    <w:rsid w:val="00501C88"/>
    <w:rsid w:val="0050291A"/>
    <w:rsid w:val="00502E12"/>
    <w:rsid w:val="005031CC"/>
    <w:rsid w:val="0050324B"/>
    <w:rsid w:val="005038D0"/>
    <w:rsid w:val="00503B5A"/>
    <w:rsid w:val="00503CB3"/>
    <w:rsid w:val="00503F6D"/>
    <w:rsid w:val="00504896"/>
    <w:rsid w:val="005055FC"/>
    <w:rsid w:val="0050579C"/>
    <w:rsid w:val="00505DEE"/>
    <w:rsid w:val="005062EA"/>
    <w:rsid w:val="005065B8"/>
    <w:rsid w:val="00507487"/>
    <w:rsid w:val="00510105"/>
    <w:rsid w:val="00510539"/>
    <w:rsid w:val="00510C69"/>
    <w:rsid w:val="005115E1"/>
    <w:rsid w:val="00511AA5"/>
    <w:rsid w:val="00511C2A"/>
    <w:rsid w:val="00511E7D"/>
    <w:rsid w:val="00512015"/>
    <w:rsid w:val="00512BB9"/>
    <w:rsid w:val="00513507"/>
    <w:rsid w:val="00513B93"/>
    <w:rsid w:val="00513DD7"/>
    <w:rsid w:val="00513EBC"/>
    <w:rsid w:val="00514B7B"/>
    <w:rsid w:val="00514C17"/>
    <w:rsid w:val="005153EC"/>
    <w:rsid w:val="0051573B"/>
    <w:rsid w:val="00515A55"/>
    <w:rsid w:val="00515DCE"/>
    <w:rsid w:val="00515F01"/>
    <w:rsid w:val="00516292"/>
    <w:rsid w:val="005169AF"/>
    <w:rsid w:val="00516B3C"/>
    <w:rsid w:val="00516C3C"/>
    <w:rsid w:val="00516D4E"/>
    <w:rsid w:val="00517400"/>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57CE"/>
    <w:rsid w:val="00526178"/>
    <w:rsid w:val="005264DF"/>
    <w:rsid w:val="00526A16"/>
    <w:rsid w:val="00526E84"/>
    <w:rsid w:val="0052733F"/>
    <w:rsid w:val="0052746B"/>
    <w:rsid w:val="005274AB"/>
    <w:rsid w:val="0052795F"/>
    <w:rsid w:val="00527E2D"/>
    <w:rsid w:val="005309A0"/>
    <w:rsid w:val="00530D67"/>
    <w:rsid w:val="00530F00"/>
    <w:rsid w:val="00531AD7"/>
    <w:rsid w:val="00531D9E"/>
    <w:rsid w:val="00532138"/>
    <w:rsid w:val="005323A1"/>
    <w:rsid w:val="005324B7"/>
    <w:rsid w:val="00532556"/>
    <w:rsid w:val="00532577"/>
    <w:rsid w:val="00532705"/>
    <w:rsid w:val="00532764"/>
    <w:rsid w:val="00533117"/>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2D7"/>
    <w:rsid w:val="00537702"/>
    <w:rsid w:val="00537968"/>
    <w:rsid w:val="005379C5"/>
    <w:rsid w:val="00537B3D"/>
    <w:rsid w:val="0054025F"/>
    <w:rsid w:val="00540498"/>
    <w:rsid w:val="00540FE6"/>
    <w:rsid w:val="0054130B"/>
    <w:rsid w:val="0054287E"/>
    <w:rsid w:val="00542D02"/>
    <w:rsid w:val="00543169"/>
    <w:rsid w:val="005433C4"/>
    <w:rsid w:val="00543796"/>
    <w:rsid w:val="00543BAF"/>
    <w:rsid w:val="00543DC7"/>
    <w:rsid w:val="00544387"/>
    <w:rsid w:val="00545557"/>
    <w:rsid w:val="005456E1"/>
    <w:rsid w:val="00545805"/>
    <w:rsid w:val="00545A52"/>
    <w:rsid w:val="00545B77"/>
    <w:rsid w:val="00545B87"/>
    <w:rsid w:val="0054686E"/>
    <w:rsid w:val="00546AE3"/>
    <w:rsid w:val="00546C68"/>
    <w:rsid w:val="00547144"/>
    <w:rsid w:val="005472DA"/>
    <w:rsid w:val="005473A8"/>
    <w:rsid w:val="00547634"/>
    <w:rsid w:val="0054769B"/>
    <w:rsid w:val="00547AE1"/>
    <w:rsid w:val="00547BF7"/>
    <w:rsid w:val="005501E0"/>
    <w:rsid w:val="005506F7"/>
    <w:rsid w:val="00550C46"/>
    <w:rsid w:val="00550E45"/>
    <w:rsid w:val="00551A7F"/>
    <w:rsid w:val="00551DCE"/>
    <w:rsid w:val="00551ECF"/>
    <w:rsid w:val="005530F1"/>
    <w:rsid w:val="00553855"/>
    <w:rsid w:val="005538FA"/>
    <w:rsid w:val="00553B03"/>
    <w:rsid w:val="00553B41"/>
    <w:rsid w:val="00553C45"/>
    <w:rsid w:val="00553CB7"/>
    <w:rsid w:val="00554724"/>
    <w:rsid w:val="00555175"/>
    <w:rsid w:val="005553EE"/>
    <w:rsid w:val="00555AFC"/>
    <w:rsid w:val="005560DA"/>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7E4"/>
    <w:rsid w:val="00562ABB"/>
    <w:rsid w:val="00562BE9"/>
    <w:rsid w:val="00564224"/>
    <w:rsid w:val="00564349"/>
    <w:rsid w:val="00564499"/>
    <w:rsid w:val="0056453F"/>
    <w:rsid w:val="005648F7"/>
    <w:rsid w:val="0056516C"/>
    <w:rsid w:val="00565533"/>
    <w:rsid w:val="005656A5"/>
    <w:rsid w:val="00565B3A"/>
    <w:rsid w:val="00565ED9"/>
    <w:rsid w:val="00566529"/>
    <w:rsid w:val="005665C7"/>
    <w:rsid w:val="00566E7C"/>
    <w:rsid w:val="00566ED9"/>
    <w:rsid w:val="005670C8"/>
    <w:rsid w:val="005670D6"/>
    <w:rsid w:val="005674F9"/>
    <w:rsid w:val="00567B26"/>
    <w:rsid w:val="00567C5A"/>
    <w:rsid w:val="00567F9E"/>
    <w:rsid w:val="00570223"/>
    <w:rsid w:val="00570354"/>
    <w:rsid w:val="0057079C"/>
    <w:rsid w:val="00570A90"/>
    <w:rsid w:val="00570B56"/>
    <w:rsid w:val="0057114C"/>
    <w:rsid w:val="005711FA"/>
    <w:rsid w:val="00571340"/>
    <w:rsid w:val="005715C7"/>
    <w:rsid w:val="00571713"/>
    <w:rsid w:val="00571CA0"/>
    <w:rsid w:val="00572186"/>
    <w:rsid w:val="00572DDF"/>
    <w:rsid w:val="0057318C"/>
    <w:rsid w:val="00573A57"/>
    <w:rsid w:val="005746B7"/>
    <w:rsid w:val="00575157"/>
    <w:rsid w:val="005753AF"/>
    <w:rsid w:val="0057589B"/>
    <w:rsid w:val="00575AEB"/>
    <w:rsid w:val="0057673E"/>
    <w:rsid w:val="005778AB"/>
    <w:rsid w:val="00577EAB"/>
    <w:rsid w:val="005804B1"/>
    <w:rsid w:val="00581355"/>
    <w:rsid w:val="0058162B"/>
    <w:rsid w:val="00581AB2"/>
    <w:rsid w:val="005822C9"/>
    <w:rsid w:val="00582952"/>
    <w:rsid w:val="00582AE9"/>
    <w:rsid w:val="005832CE"/>
    <w:rsid w:val="0058355B"/>
    <w:rsid w:val="00583B9D"/>
    <w:rsid w:val="00583C25"/>
    <w:rsid w:val="005841B6"/>
    <w:rsid w:val="0058427C"/>
    <w:rsid w:val="0058436A"/>
    <w:rsid w:val="00584AC0"/>
    <w:rsid w:val="00584D62"/>
    <w:rsid w:val="00585182"/>
    <w:rsid w:val="005853CD"/>
    <w:rsid w:val="00585DC8"/>
    <w:rsid w:val="00585EF3"/>
    <w:rsid w:val="0058619A"/>
    <w:rsid w:val="00586C44"/>
    <w:rsid w:val="00586ED4"/>
    <w:rsid w:val="00587022"/>
    <w:rsid w:val="005872F1"/>
    <w:rsid w:val="005872F4"/>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85D"/>
    <w:rsid w:val="00595CA2"/>
    <w:rsid w:val="00595F75"/>
    <w:rsid w:val="00595F96"/>
    <w:rsid w:val="00595FD6"/>
    <w:rsid w:val="005962BA"/>
    <w:rsid w:val="00596445"/>
    <w:rsid w:val="00596EC7"/>
    <w:rsid w:val="0059751F"/>
    <w:rsid w:val="00597C24"/>
    <w:rsid w:val="00597E12"/>
    <w:rsid w:val="00597EBF"/>
    <w:rsid w:val="005A0A4B"/>
    <w:rsid w:val="005A0E52"/>
    <w:rsid w:val="005A0EB0"/>
    <w:rsid w:val="005A12CA"/>
    <w:rsid w:val="005A18EE"/>
    <w:rsid w:val="005A1A68"/>
    <w:rsid w:val="005A2306"/>
    <w:rsid w:val="005A27B5"/>
    <w:rsid w:val="005A308F"/>
    <w:rsid w:val="005A31AE"/>
    <w:rsid w:val="005A3A21"/>
    <w:rsid w:val="005A3EDB"/>
    <w:rsid w:val="005A3FAD"/>
    <w:rsid w:val="005A40AE"/>
    <w:rsid w:val="005A4442"/>
    <w:rsid w:val="005A4926"/>
    <w:rsid w:val="005A4A8F"/>
    <w:rsid w:val="005A4D71"/>
    <w:rsid w:val="005A4D84"/>
    <w:rsid w:val="005A5847"/>
    <w:rsid w:val="005A5A1C"/>
    <w:rsid w:val="005A5C02"/>
    <w:rsid w:val="005A6033"/>
    <w:rsid w:val="005A6471"/>
    <w:rsid w:val="005A64FB"/>
    <w:rsid w:val="005A7489"/>
    <w:rsid w:val="005A7AA5"/>
    <w:rsid w:val="005A7AE3"/>
    <w:rsid w:val="005A7BD5"/>
    <w:rsid w:val="005B0220"/>
    <w:rsid w:val="005B084D"/>
    <w:rsid w:val="005B0C41"/>
    <w:rsid w:val="005B1058"/>
    <w:rsid w:val="005B1575"/>
    <w:rsid w:val="005B1B40"/>
    <w:rsid w:val="005B277D"/>
    <w:rsid w:val="005B2B65"/>
    <w:rsid w:val="005B2B66"/>
    <w:rsid w:val="005B2B9E"/>
    <w:rsid w:val="005B2E76"/>
    <w:rsid w:val="005B2E7B"/>
    <w:rsid w:val="005B317F"/>
    <w:rsid w:val="005B3226"/>
    <w:rsid w:val="005B3254"/>
    <w:rsid w:val="005B337E"/>
    <w:rsid w:val="005B3E1F"/>
    <w:rsid w:val="005B405A"/>
    <w:rsid w:val="005B417C"/>
    <w:rsid w:val="005B4319"/>
    <w:rsid w:val="005B4357"/>
    <w:rsid w:val="005B43D1"/>
    <w:rsid w:val="005B4867"/>
    <w:rsid w:val="005B4B07"/>
    <w:rsid w:val="005B517E"/>
    <w:rsid w:val="005B5ED1"/>
    <w:rsid w:val="005B609A"/>
    <w:rsid w:val="005B61F1"/>
    <w:rsid w:val="005B624C"/>
    <w:rsid w:val="005B6579"/>
    <w:rsid w:val="005B660D"/>
    <w:rsid w:val="005B671F"/>
    <w:rsid w:val="005B6C5F"/>
    <w:rsid w:val="005B7455"/>
    <w:rsid w:val="005B746C"/>
    <w:rsid w:val="005B7A77"/>
    <w:rsid w:val="005B7F4D"/>
    <w:rsid w:val="005C022F"/>
    <w:rsid w:val="005C045F"/>
    <w:rsid w:val="005C08FB"/>
    <w:rsid w:val="005C0A4B"/>
    <w:rsid w:val="005C0E3A"/>
    <w:rsid w:val="005C126D"/>
    <w:rsid w:val="005C20F8"/>
    <w:rsid w:val="005C22ED"/>
    <w:rsid w:val="005C23A1"/>
    <w:rsid w:val="005C24F2"/>
    <w:rsid w:val="005C2E07"/>
    <w:rsid w:val="005C2E20"/>
    <w:rsid w:val="005C30FE"/>
    <w:rsid w:val="005C3848"/>
    <w:rsid w:val="005C3906"/>
    <w:rsid w:val="005C4148"/>
    <w:rsid w:val="005C43A4"/>
    <w:rsid w:val="005C487E"/>
    <w:rsid w:val="005C4BB1"/>
    <w:rsid w:val="005C4CED"/>
    <w:rsid w:val="005C58D2"/>
    <w:rsid w:val="005C5947"/>
    <w:rsid w:val="005C5C1D"/>
    <w:rsid w:val="005C64FB"/>
    <w:rsid w:val="005C73C5"/>
    <w:rsid w:val="005C772C"/>
    <w:rsid w:val="005C7BB8"/>
    <w:rsid w:val="005D0722"/>
    <w:rsid w:val="005D0AAB"/>
    <w:rsid w:val="005D165E"/>
    <w:rsid w:val="005D2165"/>
    <w:rsid w:val="005D25DC"/>
    <w:rsid w:val="005D277A"/>
    <w:rsid w:val="005D2A95"/>
    <w:rsid w:val="005D2F90"/>
    <w:rsid w:val="005D325C"/>
    <w:rsid w:val="005D3397"/>
    <w:rsid w:val="005D339E"/>
    <w:rsid w:val="005D3A07"/>
    <w:rsid w:val="005D3F31"/>
    <w:rsid w:val="005D40B6"/>
    <w:rsid w:val="005D4718"/>
    <w:rsid w:val="005D48F1"/>
    <w:rsid w:val="005D5A2D"/>
    <w:rsid w:val="005D626C"/>
    <w:rsid w:val="005D6A81"/>
    <w:rsid w:val="005D723B"/>
    <w:rsid w:val="005D7851"/>
    <w:rsid w:val="005D7A41"/>
    <w:rsid w:val="005D7A9A"/>
    <w:rsid w:val="005E0923"/>
    <w:rsid w:val="005E0AA7"/>
    <w:rsid w:val="005E0D04"/>
    <w:rsid w:val="005E0DEA"/>
    <w:rsid w:val="005E0ED7"/>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E740C"/>
    <w:rsid w:val="005F06CB"/>
    <w:rsid w:val="005F0A04"/>
    <w:rsid w:val="005F0D38"/>
    <w:rsid w:val="005F0F2D"/>
    <w:rsid w:val="005F16BF"/>
    <w:rsid w:val="005F19D2"/>
    <w:rsid w:val="005F1BF5"/>
    <w:rsid w:val="005F20FF"/>
    <w:rsid w:val="005F2A9C"/>
    <w:rsid w:val="005F3BFE"/>
    <w:rsid w:val="005F3D76"/>
    <w:rsid w:val="005F3EDA"/>
    <w:rsid w:val="005F4023"/>
    <w:rsid w:val="005F439B"/>
    <w:rsid w:val="005F4D07"/>
    <w:rsid w:val="005F51AC"/>
    <w:rsid w:val="005F5585"/>
    <w:rsid w:val="005F572D"/>
    <w:rsid w:val="005F5AA5"/>
    <w:rsid w:val="005F5C6C"/>
    <w:rsid w:val="005F6059"/>
    <w:rsid w:val="005F6716"/>
    <w:rsid w:val="005F684A"/>
    <w:rsid w:val="005F6B06"/>
    <w:rsid w:val="005F73C3"/>
    <w:rsid w:val="005F74C6"/>
    <w:rsid w:val="005F74FF"/>
    <w:rsid w:val="00600BCF"/>
    <w:rsid w:val="00600CD6"/>
    <w:rsid w:val="006010A7"/>
    <w:rsid w:val="006014A5"/>
    <w:rsid w:val="00601E68"/>
    <w:rsid w:val="0060232C"/>
    <w:rsid w:val="00602B8B"/>
    <w:rsid w:val="00602C0F"/>
    <w:rsid w:val="00602C41"/>
    <w:rsid w:val="00602DF4"/>
    <w:rsid w:val="00602ED2"/>
    <w:rsid w:val="0060369A"/>
    <w:rsid w:val="00603838"/>
    <w:rsid w:val="00603CCA"/>
    <w:rsid w:val="00603D43"/>
    <w:rsid w:val="00603E58"/>
    <w:rsid w:val="00604241"/>
    <w:rsid w:val="0060424C"/>
    <w:rsid w:val="00604285"/>
    <w:rsid w:val="006043CD"/>
    <w:rsid w:val="00604D8F"/>
    <w:rsid w:val="00605EB8"/>
    <w:rsid w:val="00606307"/>
    <w:rsid w:val="00606900"/>
    <w:rsid w:val="0060699B"/>
    <w:rsid w:val="00607D61"/>
    <w:rsid w:val="00607E10"/>
    <w:rsid w:val="00607E4B"/>
    <w:rsid w:val="006100B7"/>
    <w:rsid w:val="006101C0"/>
    <w:rsid w:val="00610EC9"/>
    <w:rsid w:val="00611722"/>
    <w:rsid w:val="00611B0A"/>
    <w:rsid w:val="00611BC7"/>
    <w:rsid w:val="00612003"/>
    <w:rsid w:val="006121D5"/>
    <w:rsid w:val="00612230"/>
    <w:rsid w:val="006129FD"/>
    <w:rsid w:val="006129FE"/>
    <w:rsid w:val="00612D17"/>
    <w:rsid w:val="00612D9D"/>
    <w:rsid w:val="00613136"/>
    <w:rsid w:val="006134DA"/>
    <w:rsid w:val="006140B5"/>
    <w:rsid w:val="00614233"/>
    <w:rsid w:val="006145BC"/>
    <w:rsid w:val="0061493B"/>
    <w:rsid w:val="00614993"/>
    <w:rsid w:val="00614A84"/>
    <w:rsid w:val="00614A9B"/>
    <w:rsid w:val="00614BDE"/>
    <w:rsid w:val="0061531D"/>
    <w:rsid w:val="006159E4"/>
    <w:rsid w:val="00615B4A"/>
    <w:rsid w:val="00615EB6"/>
    <w:rsid w:val="00616CDB"/>
    <w:rsid w:val="00616DAF"/>
    <w:rsid w:val="00617FAE"/>
    <w:rsid w:val="00620A8B"/>
    <w:rsid w:val="00620D19"/>
    <w:rsid w:val="006210B2"/>
    <w:rsid w:val="00621285"/>
    <w:rsid w:val="00621399"/>
    <w:rsid w:val="006215B2"/>
    <w:rsid w:val="00621965"/>
    <w:rsid w:val="00621A8A"/>
    <w:rsid w:val="00621E5C"/>
    <w:rsid w:val="00622006"/>
    <w:rsid w:val="00622042"/>
    <w:rsid w:val="006220D9"/>
    <w:rsid w:val="0062243B"/>
    <w:rsid w:val="00622810"/>
    <w:rsid w:val="00622AD4"/>
    <w:rsid w:val="0062332C"/>
    <w:rsid w:val="006238BB"/>
    <w:rsid w:val="00623B09"/>
    <w:rsid w:val="00623C77"/>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2A57"/>
    <w:rsid w:val="00632B70"/>
    <w:rsid w:val="0063327E"/>
    <w:rsid w:val="006335E1"/>
    <w:rsid w:val="00633959"/>
    <w:rsid w:val="00633E14"/>
    <w:rsid w:val="00634D75"/>
    <w:rsid w:val="00635263"/>
    <w:rsid w:val="00635AF8"/>
    <w:rsid w:val="00635E91"/>
    <w:rsid w:val="00636BFE"/>
    <w:rsid w:val="00637AB3"/>
    <w:rsid w:val="00637D66"/>
    <w:rsid w:val="006401A7"/>
    <w:rsid w:val="006401D4"/>
    <w:rsid w:val="006402BA"/>
    <w:rsid w:val="006402F3"/>
    <w:rsid w:val="00640C96"/>
    <w:rsid w:val="00640E60"/>
    <w:rsid w:val="00640F7F"/>
    <w:rsid w:val="00641330"/>
    <w:rsid w:val="006414F9"/>
    <w:rsid w:val="006416D5"/>
    <w:rsid w:val="00641E18"/>
    <w:rsid w:val="00642139"/>
    <w:rsid w:val="0064268E"/>
    <w:rsid w:val="00642BBE"/>
    <w:rsid w:val="00642CC8"/>
    <w:rsid w:val="00642F10"/>
    <w:rsid w:val="006430E8"/>
    <w:rsid w:val="006431FA"/>
    <w:rsid w:val="00643233"/>
    <w:rsid w:val="00643F7A"/>
    <w:rsid w:val="006440CD"/>
    <w:rsid w:val="006448A6"/>
    <w:rsid w:val="0064540B"/>
    <w:rsid w:val="006459C2"/>
    <w:rsid w:val="00645B40"/>
    <w:rsid w:val="006461DC"/>
    <w:rsid w:val="006464D5"/>
    <w:rsid w:val="00646B61"/>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75"/>
    <w:rsid w:val="006529C7"/>
    <w:rsid w:val="00652BC6"/>
    <w:rsid w:val="00653756"/>
    <w:rsid w:val="00653836"/>
    <w:rsid w:val="00653EC5"/>
    <w:rsid w:val="0065413B"/>
    <w:rsid w:val="0065473F"/>
    <w:rsid w:val="006547A1"/>
    <w:rsid w:val="00654B2B"/>
    <w:rsid w:val="00654E17"/>
    <w:rsid w:val="006552DC"/>
    <w:rsid w:val="006556EC"/>
    <w:rsid w:val="006557B1"/>
    <w:rsid w:val="00655D71"/>
    <w:rsid w:val="00655F39"/>
    <w:rsid w:val="00656A15"/>
    <w:rsid w:val="00656BED"/>
    <w:rsid w:val="00657064"/>
    <w:rsid w:val="006572CD"/>
    <w:rsid w:val="0065765B"/>
    <w:rsid w:val="00657868"/>
    <w:rsid w:val="00657AFA"/>
    <w:rsid w:val="00657FF4"/>
    <w:rsid w:val="00660149"/>
    <w:rsid w:val="006601B6"/>
    <w:rsid w:val="006601F1"/>
    <w:rsid w:val="006604B5"/>
    <w:rsid w:val="006604E7"/>
    <w:rsid w:val="0066055F"/>
    <w:rsid w:val="00660571"/>
    <w:rsid w:val="006608FF"/>
    <w:rsid w:val="00660A1A"/>
    <w:rsid w:val="00660E3A"/>
    <w:rsid w:val="006610B5"/>
    <w:rsid w:val="00661169"/>
    <w:rsid w:val="0066175A"/>
    <w:rsid w:val="00661EC1"/>
    <w:rsid w:val="006628A6"/>
    <w:rsid w:val="006629A6"/>
    <w:rsid w:val="00662CBF"/>
    <w:rsid w:val="00662CD6"/>
    <w:rsid w:val="00662DA6"/>
    <w:rsid w:val="00662EEA"/>
    <w:rsid w:val="006634DF"/>
    <w:rsid w:val="00663827"/>
    <w:rsid w:val="00663D5D"/>
    <w:rsid w:val="00664433"/>
    <w:rsid w:val="00664436"/>
    <w:rsid w:val="0066488E"/>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144"/>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A10"/>
    <w:rsid w:val="00680B2D"/>
    <w:rsid w:val="006811C9"/>
    <w:rsid w:val="0068188F"/>
    <w:rsid w:val="00681A9B"/>
    <w:rsid w:val="00681D2A"/>
    <w:rsid w:val="00681DA7"/>
    <w:rsid w:val="00682268"/>
    <w:rsid w:val="00682426"/>
    <w:rsid w:val="0068278A"/>
    <w:rsid w:val="00683045"/>
    <w:rsid w:val="006830BA"/>
    <w:rsid w:val="006837A8"/>
    <w:rsid w:val="00683A20"/>
    <w:rsid w:val="00683B38"/>
    <w:rsid w:val="00683E92"/>
    <w:rsid w:val="006841EA"/>
    <w:rsid w:val="006847A0"/>
    <w:rsid w:val="0068509F"/>
    <w:rsid w:val="006852A5"/>
    <w:rsid w:val="00685BFC"/>
    <w:rsid w:val="00686063"/>
    <w:rsid w:val="00686C82"/>
    <w:rsid w:val="00686CAD"/>
    <w:rsid w:val="00687254"/>
    <w:rsid w:val="006879DC"/>
    <w:rsid w:val="00687AC7"/>
    <w:rsid w:val="00690021"/>
    <w:rsid w:val="0069063B"/>
    <w:rsid w:val="0069065C"/>
    <w:rsid w:val="006907FF"/>
    <w:rsid w:val="00690960"/>
    <w:rsid w:val="00690AD1"/>
    <w:rsid w:val="00691DD5"/>
    <w:rsid w:val="006924B3"/>
    <w:rsid w:val="00692B9B"/>
    <w:rsid w:val="00692D91"/>
    <w:rsid w:val="006931D3"/>
    <w:rsid w:val="006933DB"/>
    <w:rsid w:val="00693B59"/>
    <w:rsid w:val="00693E34"/>
    <w:rsid w:val="0069444E"/>
    <w:rsid w:val="00694899"/>
    <w:rsid w:val="00694946"/>
    <w:rsid w:val="00694E4A"/>
    <w:rsid w:val="00695DBB"/>
    <w:rsid w:val="006969A0"/>
    <w:rsid w:val="00697024"/>
    <w:rsid w:val="006978AA"/>
    <w:rsid w:val="006A01DE"/>
    <w:rsid w:val="006A0282"/>
    <w:rsid w:val="006A1519"/>
    <w:rsid w:val="006A18D4"/>
    <w:rsid w:val="006A191D"/>
    <w:rsid w:val="006A1922"/>
    <w:rsid w:val="006A19C1"/>
    <w:rsid w:val="006A1CC2"/>
    <w:rsid w:val="006A1DC6"/>
    <w:rsid w:val="006A228F"/>
    <w:rsid w:val="006A23DB"/>
    <w:rsid w:val="006A2653"/>
    <w:rsid w:val="006A29AC"/>
    <w:rsid w:val="006A35AB"/>
    <w:rsid w:val="006A38BD"/>
    <w:rsid w:val="006A39C4"/>
    <w:rsid w:val="006A4184"/>
    <w:rsid w:val="006A49C0"/>
    <w:rsid w:val="006A57EF"/>
    <w:rsid w:val="006A6486"/>
    <w:rsid w:val="006A6609"/>
    <w:rsid w:val="006A6625"/>
    <w:rsid w:val="006A68CE"/>
    <w:rsid w:val="006A6DB2"/>
    <w:rsid w:val="006A6FBE"/>
    <w:rsid w:val="006A77E6"/>
    <w:rsid w:val="006A7CEA"/>
    <w:rsid w:val="006A7E3E"/>
    <w:rsid w:val="006A7F49"/>
    <w:rsid w:val="006B04C6"/>
    <w:rsid w:val="006B06AB"/>
    <w:rsid w:val="006B10F5"/>
    <w:rsid w:val="006B1189"/>
    <w:rsid w:val="006B1391"/>
    <w:rsid w:val="006B17E4"/>
    <w:rsid w:val="006B1A36"/>
    <w:rsid w:val="006B1B23"/>
    <w:rsid w:val="006B278A"/>
    <w:rsid w:val="006B29A7"/>
    <w:rsid w:val="006B369F"/>
    <w:rsid w:val="006B3C4D"/>
    <w:rsid w:val="006B3EFA"/>
    <w:rsid w:val="006B4049"/>
    <w:rsid w:val="006B443E"/>
    <w:rsid w:val="006B446D"/>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15D"/>
    <w:rsid w:val="006C0A78"/>
    <w:rsid w:val="006C0D39"/>
    <w:rsid w:val="006C16C7"/>
    <w:rsid w:val="006C1973"/>
    <w:rsid w:val="006C24A4"/>
    <w:rsid w:val="006C28BF"/>
    <w:rsid w:val="006C2A0C"/>
    <w:rsid w:val="006C2A50"/>
    <w:rsid w:val="006C2BF3"/>
    <w:rsid w:val="006C2BFC"/>
    <w:rsid w:val="006C2ED3"/>
    <w:rsid w:val="006C2FD4"/>
    <w:rsid w:val="006C3094"/>
    <w:rsid w:val="006C3574"/>
    <w:rsid w:val="006C3888"/>
    <w:rsid w:val="006C457A"/>
    <w:rsid w:val="006C458F"/>
    <w:rsid w:val="006C45E7"/>
    <w:rsid w:val="006C465E"/>
    <w:rsid w:val="006C493B"/>
    <w:rsid w:val="006C4CFC"/>
    <w:rsid w:val="006C507E"/>
    <w:rsid w:val="006C53B4"/>
    <w:rsid w:val="006C5C52"/>
    <w:rsid w:val="006C5FF9"/>
    <w:rsid w:val="006C65EB"/>
    <w:rsid w:val="006C67EF"/>
    <w:rsid w:val="006C6DD1"/>
    <w:rsid w:val="006C77C9"/>
    <w:rsid w:val="006C7B71"/>
    <w:rsid w:val="006C7F9C"/>
    <w:rsid w:val="006D02D2"/>
    <w:rsid w:val="006D080C"/>
    <w:rsid w:val="006D0A87"/>
    <w:rsid w:val="006D117D"/>
    <w:rsid w:val="006D133F"/>
    <w:rsid w:val="006D1729"/>
    <w:rsid w:val="006D1A42"/>
    <w:rsid w:val="006D1B23"/>
    <w:rsid w:val="006D1E49"/>
    <w:rsid w:val="006D23BC"/>
    <w:rsid w:val="006D2701"/>
    <w:rsid w:val="006D294C"/>
    <w:rsid w:val="006D2C18"/>
    <w:rsid w:val="006D3F04"/>
    <w:rsid w:val="006D4067"/>
    <w:rsid w:val="006D44AD"/>
    <w:rsid w:val="006D46CD"/>
    <w:rsid w:val="006D4E4F"/>
    <w:rsid w:val="006D4E53"/>
    <w:rsid w:val="006D57A8"/>
    <w:rsid w:val="006D5DBA"/>
    <w:rsid w:val="006D60AD"/>
    <w:rsid w:val="006D611A"/>
    <w:rsid w:val="006D659C"/>
    <w:rsid w:val="006D689F"/>
    <w:rsid w:val="006D6BA3"/>
    <w:rsid w:val="006D6CBA"/>
    <w:rsid w:val="006D6FD8"/>
    <w:rsid w:val="006D75D3"/>
    <w:rsid w:val="006E032A"/>
    <w:rsid w:val="006E08A1"/>
    <w:rsid w:val="006E0B48"/>
    <w:rsid w:val="006E0C3E"/>
    <w:rsid w:val="006E0CF9"/>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6F36"/>
    <w:rsid w:val="006E7039"/>
    <w:rsid w:val="006E70CC"/>
    <w:rsid w:val="006E7305"/>
    <w:rsid w:val="006E7599"/>
    <w:rsid w:val="006E7EF0"/>
    <w:rsid w:val="006F0182"/>
    <w:rsid w:val="006F02C5"/>
    <w:rsid w:val="006F08AD"/>
    <w:rsid w:val="006F0CA7"/>
    <w:rsid w:val="006F1011"/>
    <w:rsid w:val="006F1740"/>
    <w:rsid w:val="006F17B9"/>
    <w:rsid w:val="006F17CE"/>
    <w:rsid w:val="006F1FDD"/>
    <w:rsid w:val="006F24EE"/>
    <w:rsid w:val="006F291B"/>
    <w:rsid w:val="006F2B87"/>
    <w:rsid w:val="006F334E"/>
    <w:rsid w:val="006F39CF"/>
    <w:rsid w:val="006F3AE9"/>
    <w:rsid w:val="006F41A1"/>
    <w:rsid w:val="006F4522"/>
    <w:rsid w:val="006F4609"/>
    <w:rsid w:val="006F4BAC"/>
    <w:rsid w:val="006F4E3B"/>
    <w:rsid w:val="006F580E"/>
    <w:rsid w:val="006F58FB"/>
    <w:rsid w:val="006F5A47"/>
    <w:rsid w:val="006F5D82"/>
    <w:rsid w:val="006F6519"/>
    <w:rsid w:val="006F6E96"/>
    <w:rsid w:val="007000B7"/>
    <w:rsid w:val="0070039C"/>
    <w:rsid w:val="0070062C"/>
    <w:rsid w:val="0070084C"/>
    <w:rsid w:val="00700C95"/>
    <w:rsid w:val="00700ECB"/>
    <w:rsid w:val="00700F28"/>
    <w:rsid w:val="0070192F"/>
    <w:rsid w:val="00701C5E"/>
    <w:rsid w:val="00702025"/>
    <w:rsid w:val="00702029"/>
    <w:rsid w:val="00702420"/>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1B7"/>
    <w:rsid w:val="00705287"/>
    <w:rsid w:val="00705C16"/>
    <w:rsid w:val="00705C1D"/>
    <w:rsid w:val="00705E53"/>
    <w:rsid w:val="00706202"/>
    <w:rsid w:val="0070621C"/>
    <w:rsid w:val="00706B9D"/>
    <w:rsid w:val="00706C2E"/>
    <w:rsid w:val="00706FA7"/>
    <w:rsid w:val="007071F2"/>
    <w:rsid w:val="007073CA"/>
    <w:rsid w:val="007074F9"/>
    <w:rsid w:val="007108BB"/>
    <w:rsid w:val="00710E32"/>
    <w:rsid w:val="00711727"/>
    <w:rsid w:val="00711BD3"/>
    <w:rsid w:val="007125FF"/>
    <w:rsid w:val="00712BBD"/>
    <w:rsid w:val="007133AA"/>
    <w:rsid w:val="00713B03"/>
    <w:rsid w:val="00713B6D"/>
    <w:rsid w:val="00713CC0"/>
    <w:rsid w:val="0071413B"/>
    <w:rsid w:val="007146EF"/>
    <w:rsid w:val="00714888"/>
    <w:rsid w:val="00714960"/>
    <w:rsid w:val="007156D3"/>
    <w:rsid w:val="007159B6"/>
    <w:rsid w:val="00716419"/>
    <w:rsid w:val="0071659C"/>
    <w:rsid w:val="00716732"/>
    <w:rsid w:val="00717361"/>
    <w:rsid w:val="00717521"/>
    <w:rsid w:val="007176A3"/>
    <w:rsid w:val="00717703"/>
    <w:rsid w:val="007177C0"/>
    <w:rsid w:val="007178BE"/>
    <w:rsid w:val="00720030"/>
    <w:rsid w:val="00720541"/>
    <w:rsid w:val="00720950"/>
    <w:rsid w:val="00720AF9"/>
    <w:rsid w:val="00720C2D"/>
    <w:rsid w:val="0072149F"/>
    <w:rsid w:val="00721C63"/>
    <w:rsid w:val="00721DD5"/>
    <w:rsid w:val="00721E7C"/>
    <w:rsid w:val="00721F96"/>
    <w:rsid w:val="0072206A"/>
    <w:rsid w:val="0072212E"/>
    <w:rsid w:val="007221FD"/>
    <w:rsid w:val="0072234F"/>
    <w:rsid w:val="0072256D"/>
    <w:rsid w:val="00722647"/>
    <w:rsid w:val="00722F81"/>
    <w:rsid w:val="007230FD"/>
    <w:rsid w:val="007238E1"/>
    <w:rsid w:val="00723C78"/>
    <w:rsid w:val="00723C95"/>
    <w:rsid w:val="00723FB6"/>
    <w:rsid w:val="00723FFA"/>
    <w:rsid w:val="0072407F"/>
    <w:rsid w:val="00724652"/>
    <w:rsid w:val="0072479F"/>
    <w:rsid w:val="007247FF"/>
    <w:rsid w:val="0072486D"/>
    <w:rsid w:val="00725547"/>
    <w:rsid w:val="007255B1"/>
    <w:rsid w:val="0072565C"/>
    <w:rsid w:val="007257D7"/>
    <w:rsid w:val="00725B46"/>
    <w:rsid w:val="00725E52"/>
    <w:rsid w:val="007265E6"/>
    <w:rsid w:val="00726769"/>
    <w:rsid w:val="007267D5"/>
    <w:rsid w:val="00726A87"/>
    <w:rsid w:val="00726E43"/>
    <w:rsid w:val="007273DB"/>
    <w:rsid w:val="007279EB"/>
    <w:rsid w:val="00727A02"/>
    <w:rsid w:val="007309E4"/>
    <w:rsid w:val="00730AAD"/>
    <w:rsid w:val="00730BDE"/>
    <w:rsid w:val="00730C5A"/>
    <w:rsid w:val="0073113C"/>
    <w:rsid w:val="0073132F"/>
    <w:rsid w:val="0073149A"/>
    <w:rsid w:val="00731677"/>
    <w:rsid w:val="007317DA"/>
    <w:rsid w:val="00731A5B"/>
    <w:rsid w:val="00732116"/>
    <w:rsid w:val="0073280F"/>
    <w:rsid w:val="0073312B"/>
    <w:rsid w:val="00733352"/>
    <w:rsid w:val="00733C43"/>
    <w:rsid w:val="00734075"/>
    <w:rsid w:val="00734544"/>
    <w:rsid w:val="00734843"/>
    <w:rsid w:val="00734B54"/>
    <w:rsid w:val="007350FB"/>
    <w:rsid w:val="00735250"/>
    <w:rsid w:val="007355C2"/>
    <w:rsid w:val="00735633"/>
    <w:rsid w:val="00735801"/>
    <w:rsid w:val="007365AC"/>
    <w:rsid w:val="00737270"/>
    <w:rsid w:val="00737961"/>
    <w:rsid w:val="007379E1"/>
    <w:rsid w:val="0074056B"/>
    <w:rsid w:val="007407A2"/>
    <w:rsid w:val="00740BEB"/>
    <w:rsid w:val="007417E7"/>
    <w:rsid w:val="007419D7"/>
    <w:rsid w:val="00741A68"/>
    <w:rsid w:val="00741E7E"/>
    <w:rsid w:val="0074231B"/>
    <w:rsid w:val="007427F8"/>
    <w:rsid w:val="00742929"/>
    <w:rsid w:val="00742DA3"/>
    <w:rsid w:val="00743021"/>
    <w:rsid w:val="00743669"/>
    <w:rsid w:val="00743A16"/>
    <w:rsid w:val="00743CE2"/>
    <w:rsid w:val="00743F01"/>
    <w:rsid w:val="0074448B"/>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421"/>
    <w:rsid w:val="00750736"/>
    <w:rsid w:val="00750DB4"/>
    <w:rsid w:val="00751008"/>
    <w:rsid w:val="007521B6"/>
    <w:rsid w:val="0075293A"/>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6F23"/>
    <w:rsid w:val="00757171"/>
    <w:rsid w:val="007572E2"/>
    <w:rsid w:val="0075760C"/>
    <w:rsid w:val="0075775C"/>
    <w:rsid w:val="00757B9A"/>
    <w:rsid w:val="00757C7B"/>
    <w:rsid w:val="00760315"/>
    <w:rsid w:val="0076058F"/>
    <w:rsid w:val="0076098C"/>
    <w:rsid w:val="007609EE"/>
    <w:rsid w:val="00760A4F"/>
    <w:rsid w:val="00760E50"/>
    <w:rsid w:val="007610E6"/>
    <w:rsid w:val="0076183F"/>
    <w:rsid w:val="007621A2"/>
    <w:rsid w:val="00762E71"/>
    <w:rsid w:val="0076380E"/>
    <w:rsid w:val="00764535"/>
    <w:rsid w:val="0076465E"/>
    <w:rsid w:val="00764BF4"/>
    <w:rsid w:val="00764D31"/>
    <w:rsid w:val="00764D59"/>
    <w:rsid w:val="00764FA7"/>
    <w:rsid w:val="007655B7"/>
    <w:rsid w:val="007657B8"/>
    <w:rsid w:val="00765EE4"/>
    <w:rsid w:val="007664B1"/>
    <w:rsid w:val="00766DF2"/>
    <w:rsid w:val="00767095"/>
    <w:rsid w:val="0076763F"/>
    <w:rsid w:val="00767710"/>
    <w:rsid w:val="007677A5"/>
    <w:rsid w:val="00767855"/>
    <w:rsid w:val="007704B6"/>
    <w:rsid w:val="0077059D"/>
    <w:rsid w:val="0077090B"/>
    <w:rsid w:val="00770949"/>
    <w:rsid w:val="00770A78"/>
    <w:rsid w:val="00770B9D"/>
    <w:rsid w:val="00771883"/>
    <w:rsid w:val="00771E6F"/>
    <w:rsid w:val="00772410"/>
    <w:rsid w:val="00772864"/>
    <w:rsid w:val="00772B8B"/>
    <w:rsid w:val="00772C0F"/>
    <w:rsid w:val="00772D59"/>
    <w:rsid w:val="00772E11"/>
    <w:rsid w:val="007733BC"/>
    <w:rsid w:val="00773F4C"/>
    <w:rsid w:val="0077478A"/>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C84"/>
    <w:rsid w:val="00776DCF"/>
    <w:rsid w:val="00777450"/>
    <w:rsid w:val="007775A8"/>
    <w:rsid w:val="007778CC"/>
    <w:rsid w:val="0078034B"/>
    <w:rsid w:val="00780CCA"/>
    <w:rsid w:val="0078112D"/>
    <w:rsid w:val="0078132C"/>
    <w:rsid w:val="00781504"/>
    <w:rsid w:val="00781663"/>
    <w:rsid w:val="0078193C"/>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8D5"/>
    <w:rsid w:val="00786C21"/>
    <w:rsid w:val="00787241"/>
    <w:rsid w:val="0078754C"/>
    <w:rsid w:val="00787562"/>
    <w:rsid w:val="00787D72"/>
    <w:rsid w:val="00787F1E"/>
    <w:rsid w:val="007902BC"/>
    <w:rsid w:val="00790B85"/>
    <w:rsid w:val="007912EF"/>
    <w:rsid w:val="00791525"/>
    <w:rsid w:val="007918FF"/>
    <w:rsid w:val="007919AB"/>
    <w:rsid w:val="00791B34"/>
    <w:rsid w:val="00791CA4"/>
    <w:rsid w:val="00791FBB"/>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5F87"/>
    <w:rsid w:val="007961D3"/>
    <w:rsid w:val="0079620B"/>
    <w:rsid w:val="00796216"/>
    <w:rsid w:val="007966A0"/>
    <w:rsid w:val="00796A47"/>
    <w:rsid w:val="00796F57"/>
    <w:rsid w:val="00797197"/>
    <w:rsid w:val="00797219"/>
    <w:rsid w:val="00797336"/>
    <w:rsid w:val="00797589"/>
    <w:rsid w:val="00797985"/>
    <w:rsid w:val="007A0542"/>
    <w:rsid w:val="007A067E"/>
    <w:rsid w:val="007A0768"/>
    <w:rsid w:val="007A22D6"/>
    <w:rsid w:val="007A2AF1"/>
    <w:rsid w:val="007A2B8F"/>
    <w:rsid w:val="007A2BA1"/>
    <w:rsid w:val="007A2DA3"/>
    <w:rsid w:val="007A3080"/>
    <w:rsid w:val="007A34D6"/>
    <w:rsid w:val="007A4241"/>
    <w:rsid w:val="007A439E"/>
    <w:rsid w:val="007A446C"/>
    <w:rsid w:val="007A4853"/>
    <w:rsid w:val="007A4D16"/>
    <w:rsid w:val="007A578C"/>
    <w:rsid w:val="007A5D9E"/>
    <w:rsid w:val="007A5DDB"/>
    <w:rsid w:val="007A5ED2"/>
    <w:rsid w:val="007A6602"/>
    <w:rsid w:val="007A6C7A"/>
    <w:rsid w:val="007A6EB5"/>
    <w:rsid w:val="007A76BB"/>
    <w:rsid w:val="007A7D54"/>
    <w:rsid w:val="007A7F87"/>
    <w:rsid w:val="007B014D"/>
    <w:rsid w:val="007B0328"/>
    <w:rsid w:val="007B049F"/>
    <w:rsid w:val="007B06C4"/>
    <w:rsid w:val="007B1233"/>
    <w:rsid w:val="007B15D9"/>
    <w:rsid w:val="007B1814"/>
    <w:rsid w:val="007B1E8D"/>
    <w:rsid w:val="007B2331"/>
    <w:rsid w:val="007B2AFE"/>
    <w:rsid w:val="007B2BF0"/>
    <w:rsid w:val="007B2F38"/>
    <w:rsid w:val="007B30D3"/>
    <w:rsid w:val="007B3104"/>
    <w:rsid w:val="007B396A"/>
    <w:rsid w:val="007B40DE"/>
    <w:rsid w:val="007B418C"/>
    <w:rsid w:val="007B42E6"/>
    <w:rsid w:val="007B4518"/>
    <w:rsid w:val="007B4E23"/>
    <w:rsid w:val="007B4EEE"/>
    <w:rsid w:val="007B5437"/>
    <w:rsid w:val="007B59F1"/>
    <w:rsid w:val="007B5A40"/>
    <w:rsid w:val="007B5D95"/>
    <w:rsid w:val="007B5DD3"/>
    <w:rsid w:val="007B5EBC"/>
    <w:rsid w:val="007B606D"/>
    <w:rsid w:val="007B6116"/>
    <w:rsid w:val="007B6A16"/>
    <w:rsid w:val="007B7461"/>
    <w:rsid w:val="007B77F6"/>
    <w:rsid w:val="007B79E2"/>
    <w:rsid w:val="007B7ADD"/>
    <w:rsid w:val="007C0260"/>
    <w:rsid w:val="007C02C9"/>
    <w:rsid w:val="007C08D8"/>
    <w:rsid w:val="007C175D"/>
    <w:rsid w:val="007C1775"/>
    <w:rsid w:val="007C1974"/>
    <w:rsid w:val="007C1F95"/>
    <w:rsid w:val="007C2355"/>
    <w:rsid w:val="007C238A"/>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59B"/>
    <w:rsid w:val="007C5E75"/>
    <w:rsid w:val="007C5F78"/>
    <w:rsid w:val="007C60C3"/>
    <w:rsid w:val="007C6882"/>
    <w:rsid w:val="007C7957"/>
    <w:rsid w:val="007C797A"/>
    <w:rsid w:val="007C7B3C"/>
    <w:rsid w:val="007C7FFD"/>
    <w:rsid w:val="007D071A"/>
    <w:rsid w:val="007D08AB"/>
    <w:rsid w:val="007D0B25"/>
    <w:rsid w:val="007D1125"/>
    <w:rsid w:val="007D1385"/>
    <w:rsid w:val="007D1404"/>
    <w:rsid w:val="007D1F0D"/>
    <w:rsid w:val="007D2094"/>
    <w:rsid w:val="007D2174"/>
    <w:rsid w:val="007D2F3A"/>
    <w:rsid w:val="007D2FB6"/>
    <w:rsid w:val="007D30BA"/>
    <w:rsid w:val="007D30F7"/>
    <w:rsid w:val="007D34C0"/>
    <w:rsid w:val="007D3650"/>
    <w:rsid w:val="007D3962"/>
    <w:rsid w:val="007D39E6"/>
    <w:rsid w:val="007D3C65"/>
    <w:rsid w:val="007D45F5"/>
    <w:rsid w:val="007D4E1C"/>
    <w:rsid w:val="007D5049"/>
    <w:rsid w:val="007D56B2"/>
    <w:rsid w:val="007D60BD"/>
    <w:rsid w:val="007D6227"/>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5D4"/>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E7E6C"/>
    <w:rsid w:val="007E7EC7"/>
    <w:rsid w:val="007F01F3"/>
    <w:rsid w:val="007F03DB"/>
    <w:rsid w:val="007F04E9"/>
    <w:rsid w:val="007F0911"/>
    <w:rsid w:val="007F0945"/>
    <w:rsid w:val="007F0A6B"/>
    <w:rsid w:val="007F0A9F"/>
    <w:rsid w:val="007F0E4F"/>
    <w:rsid w:val="007F13D5"/>
    <w:rsid w:val="007F1882"/>
    <w:rsid w:val="007F29AC"/>
    <w:rsid w:val="007F2A74"/>
    <w:rsid w:val="007F2C6B"/>
    <w:rsid w:val="007F457E"/>
    <w:rsid w:val="007F4688"/>
    <w:rsid w:val="007F488B"/>
    <w:rsid w:val="007F4E02"/>
    <w:rsid w:val="007F5014"/>
    <w:rsid w:val="007F5056"/>
    <w:rsid w:val="007F5321"/>
    <w:rsid w:val="007F5399"/>
    <w:rsid w:val="007F5AE5"/>
    <w:rsid w:val="007F5D0A"/>
    <w:rsid w:val="007F5D66"/>
    <w:rsid w:val="007F5D70"/>
    <w:rsid w:val="007F60B0"/>
    <w:rsid w:val="007F6196"/>
    <w:rsid w:val="007F6536"/>
    <w:rsid w:val="007F6E27"/>
    <w:rsid w:val="007F6E32"/>
    <w:rsid w:val="007F6ED5"/>
    <w:rsid w:val="007F71AE"/>
    <w:rsid w:val="007F728B"/>
    <w:rsid w:val="007F76BC"/>
    <w:rsid w:val="007F7880"/>
    <w:rsid w:val="007F79CB"/>
    <w:rsid w:val="00800249"/>
    <w:rsid w:val="008003E7"/>
    <w:rsid w:val="008004BD"/>
    <w:rsid w:val="0080099C"/>
    <w:rsid w:val="00800DB8"/>
    <w:rsid w:val="00800E42"/>
    <w:rsid w:val="00800E5C"/>
    <w:rsid w:val="00801035"/>
    <w:rsid w:val="0080108D"/>
    <w:rsid w:val="00801A27"/>
    <w:rsid w:val="008025FE"/>
    <w:rsid w:val="00802BFE"/>
    <w:rsid w:val="00802E11"/>
    <w:rsid w:val="008037E5"/>
    <w:rsid w:val="008039D7"/>
    <w:rsid w:val="00803CD1"/>
    <w:rsid w:val="00804447"/>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B5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19A"/>
    <w:rsid w:val="00820605"/>
    <w:rsid w:val="00820C25"/>
    <w:rsid w:val="00821234"/>
    <w:rsid w:val="00821339"/>
    <w:rsid w:val="0082156E"/>
    <w:rsid w:val="00821772"/>
    <w:rsid w:val="0082183E"/>
    <w:rsid w:val="008223CB"/>
    <w:rsid w:val="0082257A"/>
    <w:rsid w:val="00822B7D"/>
    <w:rsid w:val="00822EFF"/>
    <w:rsid w:val="00823A0A"/>
    <w:rsid w:val="00823CA5"/>
    <w:rsid w:val="008241A2"/>
    <w:rsid w:val="008246EA"/>
    <w:rsid w:val="00824B49"/>
    <w:rsid w:val="00824C25"/>
    <w:rsid w:val="00824E3F"/>
    <w:rsid w:val="0082523A"/>
    <w:rsid w:val="00825390"/>
    <w:rsid w:val="0082573A"/>
    <w:rsid w:val="008259DE"/>
    <w:rsid w:val="00825D05"/>
    <w:rsid w:val="00825ED8"/>
    <w:rsid w:val="008261DB"/>
    <w:rsid w:val="00826406"/>
    <w:rsid w:val="0082658C"/>
    <w:rsid w:val="00827518"/>
    <w:rsid w:val="0082774D"/>
    <w:rsid w:val="00827852"/>
    <w:rsid w:val="008278D7"/>
    <w:rsid w:val="00827983"/>
    <w:rsid w:val="0082EF7F"/>
    <w:rsid w:val="008306B3"/>
    <w:rsid w:val="00830F24"/>
    <w:rsid w:val="00831714"/>
    <w:rsid w:val="00831E76"/>
    <w:rsid w:val="00831EA8"/>
    <w:rsid w:val="00831EDC"/>
    <w:rsid w:val="0083265E"/>
    <w:rsid w:val="00833165"/>
    <w:rsid w:val="008334A3"/>
    <w:rsid w:val="00834128"/>
    <w:rsid w:val="008344F9"/>
    <w:rsid w:val="00834C4D"/>
    <w:rsid w:val="00834D71"/>
    <w:rsid w:val="00835468"/>
    <w:rsid w:val="008357A3"/>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874"/>
    <w:rsid w:val="00843D97"/>
    <w:rsid w:val="008440A3"/>
    <w:rsid w:val="00844417"/>
    <w:rsid w:val="00844467"/>
    <w:rsid w:val="00844479"/>
    <w:rsid w:val="00844D09"/>
    <w:rsid w:val="00844E70"/>
    <w:rsid w:val="00844F09"/>
    <w:rsid w:val="008450C4"/>
    <w:rsid w:val="00845532"/>
    <w:rsid w:val="00845E3A"/>
    <w:rsid w:val="00846075"/>
    <w:rsid w:val="00846128"/>
    <w:rsid w:val="008468DD"/>
    <w:rsid w:val="008471C1"/>
    <w:rsid w:val="00847C71"/>
    <w:rsid w:val="00850D60"/>
    <w:rsid w:val="0085117E"/>
    <w:rsid w:val="008511A6"/>
    <w:rsid w:val="008517F6"/>
    <w:rsid w:val="008519DA"/>
    <w:rsid w:val="0085203B"/>
    <w:rsid w:val="0085213F"/>
    <w:rsid w:val="00852455"/>
    <w:rsid w:val="008526EB"/>
    <w:rsid w:val="00852B06"/>
    <w:rsid w:val="00852CF2"/>
    <w:rsid w:val="00854058"/>
    <w:rsid w:val="008540EA"/>
    <w:rsid w:val="008545F6"/>
    <w:rsid w:val="00854B3B"/>
    <w:rsid w:val="0085623F"/>
    <w:rsid w:val="00856718"/>
    <w:rsid w:val="00856726"/>
    <w:rsid w:val="00856A0F"/>
    <w:rsid w:val="00857113"/>
    <w:rsid w:val="0086006F"/>
    <w:rsid w:val="00860257"/>
    <w:rsid w:val="008606B2"/>
    <w:rsid w:val="008606B4"/>
    <w:rsid w:val="00860EAB"/>
    <w:rsid w:val="0086112A"/>
    <w:rsid w:val="00862111"/>
    <w:rsid w:val="00862455"/>
    <w:rsid w:val="00862606"/>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4BA"/>
    <w:rsid w:val="008668D1"/>
    <w:rsid w:val="00866967"/>
    <w:rsid w:val="0086699A"/>
    <w:rsid w:val="00866B18"/>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DBE"/>
    <w:rsid w:val="00876E59"/>
    <w:rsid w:val="0087728D"/>
    <w:rsid w:val="008772CE"/>
    <w:rsid w:val="00877807"/>
    <w:rsid w:val="008800D4"/>
    <w:rsid w:val="008801EA"/>
    <w:rsid w:val="00880C53"/>
    <w:rsid w:val="00880F5C"/>
    <w:rsid w:val="00881080"/>
    <w:rsid w:val="008813B9"/>
    <w:rsid w:val="0088141A"/>
    <w:rsid w:val="0088149B"/>
    <w:rsid w:val="00881885"/>
    <w:rsid w:val="00881FD9"/>
    <w:rsid w:val="008829DD"/>
    <w:rsid w:val="00882BC6"/>
    <w:rsid w:val="00882D02"/>
    <w:rsid w:val="008837DB"/>
    <w:rsid w:val="00883E20"/>
    <w:rsid w:val="008843A4"/>
    <w:rsid w:val="0088463C"/>
    <w:rsid w:val="00884B7C"/>
    <w:rsid w:val="00884BD5"/>
    <w:rsid w:val="00884C42"/>
    <w:rsid w:val="00884C4F"/>
    <w:rsid w:val="00884DB3"/>
    <w:rsid w:val="00885131"/>
    <w:rsid w:val="00885D3A"/>
    <w:rsid w:val="00885D44"/>
    <w:rsid w:val="008861EB"/>
    <w:rsid w:val="0088667D"/>
    <w:rsid w:val="008867F8"/>
    <w:rsid w:val="00886C4D"/>
    <w:rsid w:val="00886E8E"/>
    <w:rsid w:val="00887057"/>
    <w:rsid w:val="008873A9"/>
    <w:rsid w:val="0088750C"/>
    <w:rsid w:val="008876AF"/>
    <w:rsid w:val="00887EDB"/>
    <w:rsid w:val="0089046B"/>
    <w:rsid w:val="00890553"/>
    <w:rsid w:val="00890D0C"/>
    <w:rsid w:val="008910F3"/>
    <w:rsid w:val="00891AAD"/>
    <w:rsid w:val="00891CFE"/>
    <w:rsid w:val="0089241E"/>
    <w:rsid w:val="0089297A"/>
    <w:rsid w:val="00892DEA"/>
    <w:rsid w:val="00892FF0"/>
    <w:rsid w:val="0089309C"/>
    <w:rsid w:val="00893371"/>
    <w:rsid w:val="008933C6"/>
    <w:rsid w:val="00893968"/>
    <w:rsid w:val="00893A94"/>
    <w:rsid w:val="00893DDA"/>
    <w:rsid w:val="00893F81"/>
    <w:rsid w:val="008949E3"/>
    <w:rsid w:val="00895048"/>
    <w:rsid w:val="00895216"/>
    <w:rsid w:val="0089536E"/>
    <w:rsid w:val="00895373"/>
    <w:rsid w:val="008955AB"/>
    <w:rsid w:val="008959B6"/>
    <w:rsid w:val="00895A6A"/>
    <w:rsid w:val="00895BD9"/>
    <w:rsid w:val="00895CA9"/>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860"/>
    <w:rsid w:val="008A7AAD"/>
    <w:rsid w:val="008B0011"/>
    <w:rsid w:val="008B0130"/>
    <w:rsid w:val="008B0684"/>
    <w:rsid w:val="008B0F39"/>
    <w:rsid w:val="008B1214"/>
    <w:rsid w:val="008B132B"/>
    <w:rsid w:val="008B13E3"/>
    <w:rsid w:val="008B1FFD"/>
    <w:rsid w:val="008B3A18"/>
    <w:rsid w:val="008B3AA7"/>
    <w:rsid w:val="008B480B"/>
    <w:rsid w:val="008B490A"/>
    <w:rsid w:val="008B4A44"/>
    <w:rsid w:val="008B4C7F"/>
    <w:rsid w:val="008B4EE5"/>
    <w:rsid w:val="008B4F34"/>
    <w:rsid w:val="008B5102"/>
    <w:rsid w:val="008B5904"/>
    <w:rsid w:val="008B5BD4"/>
    <w:rsid w:val="008B6156"/>
    <w:rsid w:val="008B6505"/>
    <w:rsid w:val="008B6C2E"/>
    <w:rsid w:val="008B6CB6"/>
    <w:rsid w:val="008B6F4B"/>
    <w:rsid w:val="008B6FDB"/>
    <w:rsid w:val="008B7143"/>
    <w:rsid w:val="008B7146"/>
    <w:rsid w:val="008B72B7"/>
    <w:rsid w:val="008B7408"/>
    <w:rsid w:val="008B778F"/>
    <w:rsid w:val="008B7B1A"/>
    <w:rsid w:val="008C0157"/>
    <w:rsid w:val="008C01BE"/>
    <w:rsid w:val="008C01BF"/>
    <w:rsid w:val="008C023C"/>
    <w:rsid w:val="008C070B"/>
    <w:rsid w:val="008C169B"/>
    <w:rsid w:val="008C197F"/>
    <w:rsid w:val="008C1ACC"/>
    <w:rsid w:val="008C1BF4"/>
    <w:rsid w:val="008C1C27"/>
    <w:rsid w:val="008C1F27"/>
    <w:rsid w:val="008C20B5"/>
    <w:rsid w:val="008C2143"/>
    <w:rsid w:val="008C216F"/>
    <w:rsid w:val="008C253C"/>
    <w:rsid w:val="008C25BA"/>
    <w:rsid w:val="008C29F8"/>
    <w:rsid w:val="008C302F"/>
    <w:rsid w:val="008C338A"/>
    <w:rsid w:val="008C353A"/>
    <w:rsid w:val="008C444C"/>
    <w:rsid w:val="008C4488"/>
    <w:rsid w:val="008C479D"/>
    <w:rsid w:val="008C48AF"/>
    <w:rsid w:val="008C5520"/>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3D5"/>
    <w:rsid w:val="008D053B"/>
    <w:rsid w:val="008D0943"/>
    <w:rsid w:val="008D1099"/>
    <w:rsid w:val="008D134E"/>
    <w:rsid w:val="008D22CC"/>
    <w:rsid w:val="008D25B9"/>
    <w:rsid w:val="008D25F0"/>
    <w:rsid w:val="008D2BCD"/>
    <w:rsid w:val="008D3291"/>
    <w:rsid w:val="008D33B4"/>
    <w:rsid w:val="008D33C7"/>
    <w:rsid w:val="008D3970"/>
    <w:rsid w:val="008D47A3"/>
    <w:rsid w:val="008D4A5B"/>
    <w:rsid w:val="008D4CE8"/>
    <w:rsid w:val="008D4D58"/>
    <w:rsid w:val="008D4ED1"/>
    <w:rsid w:val="008D4F7E"/>
    <w:rsid w:val="008D52F3"/>
    <w:rsid w:val="008D5C59"/>
    <w:rsid w:val="008D5D8E"/>
    <w:rsid w:val="008D673D"/>
    <w:rsid w:val="008D6F98"/>
    <w:rsid w:val="008D7329"/>
    <w:rsid w:val="008D75E2"/>
    <w:rsid w:val="008D797F"/>
    <w:rsid w:val="008D798C"/>
    <w:rsid w:val="008D7C0F"/>
    <w:rsid w:val="008D7D9C"/>
    <w:rsid w:val="008D7FC4"/>
    <w:rsid w:val="008E04F6"/>
    <w:rsid w:val="008E0B55"/>
    <w:rsid w:val="008E1031"/>
    <w:rsid w:val="008E11E5"/>
    <w:rsid w:val="008E13A5"/>
    <w:rsid w:val="008E1480"/>
    <w:rsid w:val="008E1B34"/>
    <w:rsid w:val="008E1C85"/>
    <w:rsid w:val="008E20AB"/>
    <w:rsid w:val="008E23E6"/>
    <w:rsid w:val="008E2B7C"/>
    <w:rsid w:val="008E2F03"/>
    <w:rsid w:val="008E3135"/>
    <w:rsid w:val="008E3819"/>
    <w:rsid w:val="008E3FF2"/>
    <w:rsid w:val="008E4324"/>
    <w:rsid w:val="008E47DC"/>
    <w:rsid w:val="008E481A"/>
    <w:rsid w:val="008E482C"/>
    <w:rsid w:val="008E4E6D"/>
    <w:rsid w:val="008E52F9"/>
    <w:rsid w:val="008E5467"/>
    <w:rsid w:val="008E549F"/>
    <w:rsid w:val="008E54B1"/>
    <w:rsid w:val="008E5819"/>
    <w:rsid w:val="008E5A71"/>
    <w:rsid w:val="008E5B95"/>
    <w:rsid w:val="008E6DD9"/>
    <w:rsid w:val="008E7089"/>
    <w:rsid w:val="008E7E2B"/>
    <w:rsid w:val="008F065A"/>
    <w:rsid w:val="008F0A04"/>
    <w:rsid w:val="008F0B48"/>
    <w:rsid w:val="008F1001"/>
    <w:rsid w:val="008F10A4"/>
    <w:rsid w:val="008F118B"/>
    <w:rsid w:val="008F12E7"/>
    <w:rsid w:val="008F17A5"/>
    <w:rsid w:val="008F17A9"/>
    <w:rsid w:val="008F182D"/>
    <w:rsid w:val="008F1CFD"/>
    <w:rsid w:val="008F2190"/>
    <w:rsid w:val="008F2224"/>
    <w:rsid w:val="008F287E"/>
    <w:rsid w:val="008F3987"/>
    <w:rsid w:val="008F3A71"/>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CA8"/>
    <w:rsid w:val="00905D1E"/>
    <w:rsid w:val="00906BF1"/>
    <w:rsid w:val="0090713D"/>
    <w:rsid w:val="00907277"/>
    <w:rsid w:val="0090733D"/>
    <w:rsid w:val="0090771B"/>
    <w:rsid w:val="00910298"/>
    <w:rsid w:val="00911172"/>
    <w:rsid w:val="0091144A"/>
    <w:rsid w:val="009115E5"/>
    <w:rsid w:val="009117EA"/>
    <w:rsid w:val="00911BD6"/>
    <w:rsid w:val="00911D6B"/>
    <w:rsid w:val="009126F6"/>
    <w:rsid w:val="00912C7E"/>
    <w:rsid w:val="00912F96"/>
    <w:rsid w:val="009130F1"/>
    <w:rsid w:val="00913236"/>
    <w:rsid w:val="009134A5"/>
    <w:rsid w:val="00913A29"/>
    <w:rsid w:val="00913E70"/>
    <w:rsid w:val="00913ECF"/>
    <w:rsid w:val="00913FDC"/>
    <w:rsid w:val="009144F2"/>
    <w:rsid w:val="009148F6"/>
    <w:rsid w:val="00914FA5"/>
    <w:rsid w:val="0091518B"/>
    <w:rsid w:val="0091519B"/>
    <w:rsid w:val="0091575E"/>
    <w:rsid w:val="00916C68"/>
    <w:rsid w:val="009170F3"/>
    <w:rsid w:val="009172E9"/>
    <w:rsid w:val="0091776A"/>
    <w:rsid w:val="00917A1D"/>
    <w:rsid w:val="00917F5F"/>
    <w:rsid w:val="00917FBB"/>
    <w:rsid w:val="00920282"/>
    <w:rsid w:val="00920930"/>
    <w:rsid w:val="00920CAF"/>
    <w:rsid w:val="00920D3F"/>
    <w:rsid w:val="00921143"/>
    <w:rsid w:val="009214DB"/>
    <w:rsid w:val="00921833"/>
    <w:rsid w:val="00921C4D"/>
    <w:rsid w:val="00921D79"/>
    <w:rsid w:val="00922151"/>
    <w:rsid w:val="00922435"/>
    <w:rsid w:val="009225B0"/>
    <w:rsid w:val="0092354B"/>
    <w:rsid w:val="00923591"/>
    <w:rsid w:val="00923A1E"/>
    <w:rsid w:val="00923DD3"/>
    <w:rsid w:val="0092463C"/>
    <w:rsid w:val="00924F74"/>
    <w:rsid w:val="009253BD"/>
    <w:rsid w:val="0092552D"/>
    <w:rsid w:val="009255D3"/>
    <w:rsid w:val="009256C8"/>
    <w:rsid w:val="00925B36"/>
    <w:rsid w:val="00925FAC"/>
    <w:rsid w:val="009260EE"/>
    <w:rsid w:val="009263F2"/>
    <w:rsid w:val="00926521"/>
    <w:rsid w:val="00927398"/>
    <w:rsid w:val="0092763C"/>
    <w:rsid w:val="00927980"/>
    <w:rsid w:val="00927F7E"/>
    <w:rsid w:val="0093002B"/>
    <w:rsid w:val="009302A9"/>
    <w:rsid w:val="0093067C"/>
    <w:rsid w:val="009307D0"/>
    <w:rsid w:val="009309FC"/>
    <w:rsid w:val="009313F3"/>
    <w:rsid w:val="0093192E"/>
    <w:rsid w:val="009321C3"/>
    <w:rsid w:val="0093233F"/>
    <w:rsid w:val="0093237E"/>
    <w:rsid w:val="00932FE2"/>
    <w:rsid w:val="009330E6"/>
    <w:rsid w:val="0093377F"/>
    <w:rsid w:val="009337BB"/>
    <w:rsid w:val="009339B8"/>
    <w:rsid w:val="00933DA3"/>
    <w:rsid w:val="009344E6"/>
    <w:rsid w:val="0093451D"/>
    <w:rsid w:val="00934BF4"/>
    <w:rsid w:val="009350C6"/>
    <w:rsid w:val="009354AF"/>
    <w:rsid w:val="009356AE"/>
    <w:rsid w:val="0093573D"/>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37E28"/>
    <w:rsid w:val="00940357"/>
    <w:rsid w:val="0094042C"/>
    <w:rsid w:val="009404D2"/>
    <w:rsid w:val="00941232"/>
    <w:rsid w:val="00941802"/>
    <w:rsid w:val="009418CD"/>
    <w:rsid w:val="00941E5E"/>
    <w:rsid w:val="00941F3C"/>
    <w:rsid w:val="009422E4"/>
    <w:rsid w:val="009424E6"/>
    <w:rsid w:val="00942742"/>
    <w:rsid w:val="00942DD0"/>
    <w:rsid w:val="0094358A"/>
    <w:rsid w:val="009436DD"/>
    <w:rsid w:val="00943BD6"/>
    <w:rsid w:val="00943E5A"/>
    <w:rsid w:val="00944DF6"/>
    <w:rsid w:val="00944E57"/>
    <w:rsid w:val="00945837"/>
    <w:rsid w:val="009459D5"/>
    <w:rsid w:val="00946175"/>
    <w:rsid w:val="009468DA"/>
    <w:rsid w:val="00946AC5"/>
    <w:rsid w:val="00946BB5"/>
    <w:rsid w:val="00946C9C"/>
    <w:rsid w:val="00946E73"/>
    <w:rsid w:val="009471D8"/>
    <w:rsid w:val="00947615"/>
    <w:rsid w:val="009478F2"/>
    <w:rsid w:val="0094798B"/>
    <w:rsid w:val="009479E4"/>
    <w:rsid w:val="0095063F"/>
    <w:rsid w:val="009510E2"/>
    <w:rsid w:val="00951244"/>
    <w:rsid w:val="0095140E"/>
    <w:rsid w:val="009514D9"/>
    <w:rsid w:val="00951C8E"/>
    <w:rsid w:val="00952505"/>
    <w:rsid w:val="009529D3"/>
    <w:rsid w:val="00952C32"/>
    <w:rsid w:val="00952D8F"/>
    <w:rsid w:val="00953043"/>
    <w:rsid w:val="009531E1"/>
    <w:rsid w:val="009534C5"/>
    <w:rsid w:val="0095384F"/>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BF0"/>
    <w:rsid w:val="00957F00"/>
    <w:rsid w:val="00958AF9"/>
    <w:rsid w:val="009602B0"/>
    <w:rsid w:val="009604F6"/>
    <w:rsid w:val="009606F7"/>
    <w:rsid w:val="00960C5B"/>
    <w:rsid w:val="00960E53"/>
    <w:rsid w:val="00960E8A"/>
    <w:rsid w:val="0096129B"/>
    <w:rsid w:val="009612FD"/>
    <w:rsid w:val="00961640"/>
    <w:rsid w:val="00961939"/>
    <w:rsid w:val="00961974"/>
    <w:rsid w:val="00961A25"/>
    <w:rsid w:val="00961D75"/>
    <w:rsid w:val="00962303"/>
    <w:rsid w:val="00962882"/>
    <w:rsid w:val="00963382"/>
    <w:rsid w:val="00963735"/>
    <w:rsid w:val="009637FC"/>
    <w:rsid w:val="00963B10"/>
    <w:rsid w:val="00964249"/>
    <w:rsid w:val="00965076"/>
    <w:rsid w:val="00965F7D"/>
    <w:rsid w:val="00966ACD"/>
    <w:rsid w:val="009672D9"/>
    <w:rsid w:val="00967FB6"/>
    <w:rsid w:val="00971160"/>
    <w:rsid w:val="009711E0"/>
    <w:rsid w:val="00971228"/>
    <w:rsid w:val="00971317"/>
    <w:rsid w:val="00971E17"/>
    <w:rsid w:val="00971E7F"/>
    <w:rsid w:val="00971EB3"/>
    <w:rsid w:val="00972610"/>
    <w:rsid w:val="0097271C"/>
    <w:rsid w:val="00972776"/>
    <w:rsid w:val="00972C16"/>
    <w:rsid w:val="00973094"/>
    <w:rsid w:val="00973478"/>
    <w:rsid w:val="00973566"/>
    <w:rsid w:val="0097362A"/>
    <w:rsid w:val="0097430E"/>
    <w:rsid w:val="009744A3"/>
    <w:rsid w:val="0097486D"/>
    <w:rsid w:val="00976765"/>
    <w:rsid w:val="00976BBF"/>
    <w:rsid w:val="00976C1D"/>
    <w:rsid w:val="00976F6D"/>
    <w:rsid w:val="0097708C"/>
    <w:rsid w:val="009771C1"/>
    <w:rsid w:val="009778E3"/>
    <w:rsid w:val="00977931"/>
    <w:rsid w:val="00977B95"/>
    <w:rsid w:val="00977F59"/>
    <w:rsid w:val="00977FA2"/>
    <w:rsid w:val="00980477"/>
    <w:rsid w:val="0098052C"/>
    <w:rsid w:val="009808F3"/>
    <w:rsid w:val="00980F38"/>
    <w:rsid w:val="00981203"/>
    <w:rsid w:val="00981390"/>
    <w:rsid w:val="00981928"/>
    <w:rsid w:val="0098193C"/>
    <w:rsid w:val="00981940"/>
    <w:rsid w:val="009831C9"/>
    <w:rsid w:val="00983932"/>
    <w:rsid w:val="00983D19"/>
    <w:rsid w:val="00984932"/>
    <w:rsid w:val="0098537B"/>
    <w:rsid w:val="00985F0D"/>
    <w:rsid w:val="00986026"/>
    <w:rsid w:val="009865A5"/>
    <w:rsid w:val="00986743"/>
    <w:rsid w:val="009867BC"/>
    <w:rsid w:val="009872D3"/>
    <w:rsid w:val="00987447"/>
    <w:rsid w:val="009874C4"/>
    <w:rsid w:val="00987520"/>
    <w:rsid w:val="009878C0"/>
    <w:rsid w:val="00987C9B"/>
    <w:rsid w:val="00987CD1"/>
    <w:rsid w:val="00987DD5"/>
    <w:rsid w:val="0099001F"/>
    <w:rsid w:val="009900E7"/>
    <w:rsid w:val="00990219"/>
    <w:rsid w:val="00990672"/>
    <w:rsid w:val="00990A67"/>
    <w:rsid w:val="00991A29"/>
    <w:rsid w:val="00991DFF"/>
    <w:rsid w:val="0099248F"/>
    <w:rsid w:val="00992B31"/>
    <w:rsid w:val="00992F5A"/>
    <w:rsid w:val="00993C79"/>
    <w:rsid w:val="00993DDD"/>
    <w:rsid w:val="0099400F"/>
    <w:rsid w:val="0099401D"/>
    <w:rsid w:val="00994031"/>
    <w:rsid w:val="00994120"/>
    <w:rsid w:val="009942A4"/>
    <w:rsid w:val="0099469D"/>
    <w:rsid w:val="009947CA"/>
    <w:rsid w:val="00994A1F"/>
    <w:rsid w:val="00994A7B"/>
    <w:rsid w:val="00994B4B"/>
    <w:rsid w:val="00994D35"/>
    <w:rsid w:val="00994DA4"/>
    <w:rsid w:val="009950C8"/>
    <w:rsid w:val="00995947"/>
    <w:rsid w:val="00995E37"/>
    <w:rsid w:val="009963EF"/>
    <w:rsid w:val="009965AC"/>
    <w:rsid w:val="00996984"/>
    <w:rsid w:val="009969D4"/>
    <w:rsid w:val="00996FD3"/>
    <w:rsid w:val="00997100"/>
    <w:rsid w:val="0099736A"/>
    <w:rsid w:val="009974DB"/>
    <w:rsid w:val="009A0A74"/>
    <w:rsid w:val="009A0BDC"/>
    <w:rsid w:val="009A0D74"/>
    <w:rsid w:val="009A0DA2"/>
    <w:rsid w:val="009A0ECF"/>
    <w:rsid w:val="009A1031"/>
    <w:rsid w:val="009A1AD5"/>
    <w:rsid w:val="009A1B77"/>
    <w:rsid w:val="009A1EFC"/>
    <w:rsid w:val="009A1F46"/>
    <w:rsid w:val="009A2002"/>
    <w:rsid w:val="009A248F"/>
    <w:rsid w:val="009A24BB"/>
    <w:rsid w:val="009A268F"/>
    <w:rsid w:val="009A2864"/>
    <w:rsid w:val="009A2A42"/>
    <w:rsid w:val="009A37FE"/>
    <w:rsid w:val="009A3B61"/>
    <w:rsid w:val="009A40AD"/>
    <w:rsid w:val="009A4F33"/>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2F27"/>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841"/>
    <w:rsid w:val="009B6A4F"/>
    <w:rsid w:val="009B6C61"/>
    <w:rsid w:val="009B70D0"/>
    <w:rsid w:val="009B7644"/>
    <w:rsid w:val="009B76BF"/>
    <w:rsid w:val="009B7A1B"/>
    <w:rsid w:val="009B7B94"/>
    <w:rsid w:val="009B7E8F"/>
    <w:rsid w:val="009C06FD"/>
    <w:rsid w:val="009C070C"/>
    <w:rsid w:val="009C07AB"/>
    <w:rsid w:val="009C0838"/>
    <w:rsid w:val="009C08D2"/>
    <w:rsid w:val="009C0955"/>
    <w:rsid w:val="009C0A62"/>
    <w:rsid w:val="009C0FF0"/>
    <w:rsid w:val="009C157F"/>
    <w:rsid w:val="009C18D3"/>
    <w:rsid w:val="009C223D"/>
    <w:rsid w:val="009C27A2"/>
    <w:rsid w:val="009C27C1"/>
    <w:rsid w:val="009C2898"/>
    <w:rsid w:val="009C2E2D"/>
    <w:rsid w:val="009C3356"/>
    <w:rsid w:val="009C36DD"/>
    <w:rsid w:val="009C3B6A"/>
    <w:rsid w:val="009C3F18"/>
    <w:rsid w:val="009C46FF"/>
    <w:rsid w:val="009C4882"/>
    <w:rsid w:val="009C4A4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1E13"/>
    <w:rsid w:val="009D203E"/>
    <w:rsid w:val="009D2417"/>
    <w:rsid w:val="009D2563"/>
    <w:rsid w:val="009D2797"/>
    <w:rsid w:val="009D29BC"/>
    <w:rsid w:val="009D2C4C"/>
    <w:rsid w:val="009D34EE"/>
    <w:rsid w:val="009D3AE2"/>
    <w:rsid w:val="009D3F51"/>
    <w:rsid w:val="009D4309"/>
    <w:rsid w:val="009D4B32"/>
    <w:rsid w:val="009D5C6B"/>
    <w:rsid w:val="009D6A11"/>
    <w:rsid w:val="009D6D18"/>
    <w:rsid w:val="009D71B3"/>
    <w:rsid w:val="009D7855"/>
    <w:rsid w:val="009D7899"/>
    <w:rsid w:val="009D78E3"/>
    <w:rsid w:val="009D7E2E"/>
    <w:rsid w:val="009E0245"/>
    <w:rsid w:val="009E0282"/>
    <w:rsid w:val="009E043B"/>
    <w:rsid w:val="009E04E8"/>
    <w:rsid w:val="009E0687"/>
    <w:rsid w:val="009E0978"/>
    <w:rsid w:val="009E124B"/>
    <w:rsid w:val="009E1253"/>
    <w:rsid w:val="009E17CE"/>
    <w:rsid w:val="009E20D7"/>
    <w:rsid w:val="009E226F"/>
    <w:rsid w:val="009E2616"/>
    <w:rsid w:val="009E29AF"/>
    <w:rsid w:val="009E319B"/>
    <w:rsid w:val="009E3647"/>
    <w:rsid w:val="009E3F5A"/>
    <w:rsid w:val="009E400C"/>
    <w:rsid w:val="009E4AAC"/>
    <w:rsid w:val="009E53F0"/>
    <w:rsid w:val="009E5576"/>
    <w:rsid w:val="009E6B0E"/>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BF"/>
    <w:rsid w:val="009F40C7"/>
    <w:rsid w:val="009F4B5C"/>
    <w:rsid w:val="009F4D07"/>
    <w:rsid w:val="009F518D"/>
    <w:rsid w:val="009F58F2"/>
    <w:rsid w:val="009F615D"/>
    <w:rsid w:val="009F61E4"/>
    <w:rsid w:val="009F686A"/>
    <w:rsid w:val="009F6A3C"/>
    <w:rsid w:val="009F6BD2"/>
    <w:rsid w:val="009F6EB0"/>
    <w:rsid w:val="009F7111"/>
    <w:rsid w:val="009F738A"/>
    <w:rsid w:val="009F73CF"/>
    <w:rsid w:val="009F7553"/>
    <w:rsid w:val="009F7776"/>
    <w:rsid w:val="009F77D8"/>
    <w:rsid w:val="009F7DB9"/>
    <w:rsid w:val="00A00721"/>
    <w:rsid w:val="00A007BE"/>
    <w:rsid w:val="00A00A1F"/>
    <w:rsid w:val="00A00C76"/>
    <w:rsid w:val="00A00CAE"/>
    <w:rsid w:val="00A017D0"/>
    <w:rsid w:val="00A017DD"/>
    <w:rsid w:val="00A01AE9"/>
    <w:rsid w:val="00A01D64"/>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506"/>
    <w:rsid w:val="00A06578"/>
    <w:rsid w:val="00A06892"/>
    <w:rsid w:val="00A06A8A"/>
    <w:rsid w:val="00A06D3F"/>
    <w:rsid w:val="00A07B16"/>
    <w:rsid w:val="00A07CF3"/>
    <w:rsid w:val="00A1019E"/>
    <w:rsid w:val="00A106DD"/>
    <w:rsid w:val="00A1111F"/>
    <w:rsid w:val="00A111F9"/>
    <w:rsid w:val="00A11388"/>
    <w:rsid w:val="00A11887"/>
    <w:rsid w:val="00A121A7"/>
    <w:rsid w:val="00A128E6"/>
    <w:rsid w:val="00A12C5E"/>
    <w:rsid w:val="00A12D83"/>
    <w:rsid w:val="00A1307B"/>
    <w:rsid w:val="00A1390D"/>
    <w:rsid w:val="00A13A45"/>
    <w:rsid w:val="00A13E24"/>
    <w:rsid w:val="00A14A96"/>
    <w:rsid w:val="00A14B69"/>
    <w:rsid w:val="00A14C65"/>
    <w:rsid w:val="00A1594B"/>
    <w:rsid w:val="00A16D2B"/>
    <w:rsid w:val="00A1709D"/>
    <w:rsid w:val="00A17C01"/>
    <w:rsid w:val="00A17E01"/>
    <w:rsid w:val="00A20311"/>
    <w:rsid w:val="00A20397"/>
    <w:rsid w:val="00A205BB"/>
    <w:rsid w:val="00A206EF"/>
    <w:rsid w:val="00A207AA"/>
    <w:rsid w:val="00A207F6"/>
    <w:rsid w:val="00A21636"/>
    <w:rsid w:val="00A21869"/>
    <w:rsid w:val="00A2226F"/>
    <w:rsid w:val="00A225AD"/>
    <w:rsid w:val="00A227DF"/>
    <w:rsid w:val="00A2293D"/>
    <w:rsid w:val="00A22C59"/>
    <w:rsid w:val="00A231D6"/>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0AEA"/>
    <w:rsid w:val="00A31037"/>
    <w:rsid w:val="00A312BA"/>
    <w:rsid w:val="00A31DD2"/>
    <w:rsid w:val="00A3200F"/>
    <w:rsid w:val="00A323E3"/>
    <w:rsid w:val="00A325ED"/>
    <w:rsid w:val="00A329F7"/>
    <w:rsid w:val="00A32B92"/>
    <w:rsid w:val="00A32E5B"/>
    <w:rsid w:val="00A344BC"/>
    <w:rsid w:val="00A34776"/>
    <w:rsid w:val="00A34AD4"/>
    <w:rsid w:val="00A34C43"/>
    <w:rsid w:val="00A35765"/>
    <w:rsid w:val="00A359D3"/>
    <w:rsid w:val="00A35D7E"/>
    <w:rsid w:val="00A35EF8"/>
    <w:rsid w:val="00A35F83"/>
    <w:rsid w:val="00A366E2"/>
    <w:rsid w:val="00A368CB"/>
    <w:rsid w:val="00A36C2B"/>
    <w:rsid w:val="00A36D9D"/>
    <w:rsid w:val="00A36EFE"/>
    <w:rsid w:val="00A37C76"/>
    <w:rsid w:val="00A37F68"/>
    <w:rsid w:val="00A404C0"/>
    <w:rsid w:val="00A41231"/>
    <w:rsid w:val="00A418A6"/>
    <w:rsid w:val="00A41F51"/>
    <w:rsid w:val="00A425ED"/>
    <w:rsid w:val="00A42A75"/>
    <w:rsid w:val="00A43245"/>
    <w:rsid w:val="00A43445"/>
    <w:rsid w:val="00A436A3"/>
    <w:rsid w:val="00A43D3B"/>
    <w:rsid w:val="00A440A7"/>
    <w:rsid w:val="00A442F5"/>
    <w:rsid w:val="00A449F3"/>
    <w:rsid w:val="00A44BA5"/>
    <w:rsid w:val="00A452B3"/>
    <w:rsid w:val="00A456C1"/>
    <w:rsid w:val="00A45733"/>
    <w:rsid w:val="00A4587A"/>
    <w:rsid w:val="00A45950"/>
    <w:rsid w:val="00A45A27"/>
    <w:rsid w:val="00A460DA"/>
    <w:rsid w:val="00A46130"/>
    <w:rsid w:val="00A46211"/>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194"/>
    <w:rsid w:val="00A512B0"/>
    <w:rsid w:val="00A51BDD"/>
    <w:rsid w:val="00A51F3B"/>
    <w:rsid w:val="00A523AC"/>
    <w:rsid w:val="00A5258C"/>
    <w:rsid w:val="00A52829"/>
    <w:rsid w:val="00A52929"/>
    <w:rsid w:val="00A52C50"/>
    <w:rsid w:val="00A52EB7"/>
    <w:rsid w:val="00A53258"/>
    <w:rsid w:val="00A535F8"/>
    <w:rsid w:val="00A53B6D"/>
    <w:rsid w:val="00A54073"/>
    <w:rsid w:val="00A542F4"/>
    <w:rsid w:val="00A54304"/>
    <w:rsid w:val="00A54708"/>
    <w:rsid w:val="00A54798"/>
    <w:rsid w:val="00A551C6"/>
    <w:rsid w:val="00A554C5"/>
    <w:rsid w:val="00A55B49"/>
    <w:rsid w:val="00A55C46"/>
    <w:rsid w:val="00A56F8F"/>
    <w:rsid w:val="00A56F9D"/>
    <w:rsid w:val="00A57546"/>
    <w:rsid w:val="00A5772B"/>
    <w:rsid w:val="00A57BFD"/>
    <w:rsid w:val="00A602F1"/>
    <w:rsid w:val="00A606F2"/>
    <w:rsid w:val="00A60793"/>
    <w:rsid w:val="00A60A43"/>
    <w:rsid w:val="00A60B78"/>
    <w:rsid w:val="00A617A1"/>
    <w:rsid w:val="00A619F4"/>
    <w:rsid w:val="00A621D6"/>
    <w:rsid w:val="00A62544"/>
    <w:rsid w:val="00A62EDC"/>
    <w:rsid w:val="00A631C3"/>
    <w:rsid w:val="00A63AC0"/>
    <w:rsid w:val="00A64B25"/>
    <w:rsid w:val="00A64C7C"/>
    <w:rsid w:val="00A6533B"/>
    <w:rsid w:val="00A65FC2"/>
    <w:rsid w:val="00A66270"/>
    <w:rsid w:val="00A66392"/>
    <w:rsid w:val="00A66C07"/>
    <w:rsid w:val="00A67065"/>
    <w:rsid w:val="00A671A3"/>
    <w:rsid w:val="00A671FE"/>
    <w:rsid w:val="00A70039"/>
    <w:rsid w:val="00A7041D"/>
    <w:rsid w:val="00A704A6"/>
    <w:rsid w:val="00A7059C"/>
    <w:rsid w:val="00A70B20"/>
    <w:rsid w:val="00A70EB6"/>
    <w:rsid w:val="00A71641"/>
    <w:rsid w:val="00A719A3"/>
    <w:rsid w:val="00A71A48"/>
    <w:rsid w:val="00A71B5E"/>
    <w:rsid w:val="00A71BF9"/>
    <w:rsid w:val="00A71D1D"/>
    <w:rsid w:val="00A7264F"/>
    <w:rsid w:val="00A72803"/>
    <w:rsid w:val="00A72BD0"/>
    <w:rsid w:val="00A73257"/>
    <w:rsid w:val="00A73356"/>
    <w:rsid w:val="00A7344E"/>
    <w:rsid w:val="00A736FE"/>
    <w:rsid w:val="00A737BD"/>
    <w:rsid w:val="00A73A9B"/>
    <w:rsid w:val="00A745E0"/>
    <w:rsid w:val="00A746AB"/>
    <w:rsid w:val="00A7477B"/>
    <w:rsid w:val="00A74CE2"/>
    <w:rsid w:val="00A757EF"/>
    <w:rsid w:val="00A759CF"/>
    <w:rsid w:val="00A76117"/>
    <w:rsid w:val="00A76752"/>
    <w:rsid w:val="00A76AC3"/>
    <w:rsid w:val="00A76B30"/>
    <w:rsid w:val="00A76DD9"/>
    <w:rsid w:val="00A772BD"/>
    <w:rsid w:val="00A7743A"/>
    <w:rsid w:val="00A776EC"/>
    <w:rsid w:val="00A776FD"/>
    <w:rsid w:val="00A77816"/>
    <w:rsid w:val="00A77B07"/>
    <w:rsid w:val="00A77B8C"/>
    <w:rsid w:val="00A80F61"/>
    <w:rsid w:val="00A81304"/>
    <w:rsid w:val="00A814F1"/>
    <w:rsid w:val="00A81B90"/>
    <w:rsid w:val="00A81E9A"/>
    <w:rsid w:val="00A82A2C"/>
    <w:rsid w:val="00A83297"/>
    <w:rsid w:val="00A8334A"/>
    <w:rsid w:val="00A835B3"/>
    <w:rsid w:val="00A83DB0"/>
    <w:rsid w:val="00A84606"/>
    <w:rsid w:val="00A84EAD"/>
    <w:rsid w:val="00A85090"/>
    <w:rsid w:val="00A850D0"/>
    <w:rsid w:val="00A852DB"/>
    <w:rsid w:val="00A85860"/>
    <w:rsid w:val="00A8588E"/>
    <w:rsid w:val="00A858A0"/>
    <w:rsid w:val="00A85D7B"/>
    <w:rsid w:val="00A8620F"/>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2C19"/>
    <w:rsid w:val="00A931C8"/>
    <w:rsid w:val="00A933FD"/>
    <w:rsid w:val="00A93760"/>
    <w:rsid w:val="00A93792"/>
    <w:rsid w:val="00A93AA6"/>
    <w:rsid w:val="00A95381"/>
    <w:rsid w:val="00A953D3"/>
    <w:rsid w:val="00A957BB"/>
    <w:rsid w:val="00A95866"/>
    <w:rsid w:val="00A95AEA"/>
    <w:rsid w:val="00A95B39"/>
    <w:rsid w:val="00A964D8"/>
    <w:rsid w:val="00A9678E"/>
    <w:rsid w:val="00A96E5E"/>
    <w:rsid w:val="00A971B3"/>
    <w:rsid w:val="00A97A38"/>
    <w:rsid w:val="00A97C5D"/>
    <w:rsid w:val="00A97FC0"/>
    <w:rsid w:val="00A97FEA"/>
    <w:rsid w:val="00AA0161"/>
    <w:rsid w:val="00AA0525"/>
    <w:rsid w:val="00AA073D"/>
    <w:rsid w:val="00AA0ACD"/>
    <w:rsid w:val="00AA0B7F"/>
    <w:rsid w:val="00AA0BC0"/>
    <w:rsid w:val="00AA10E2"/>
    <w:rsid w:val="00AA14C5"/>
    <w:rsid w:val="00AA179D"/>
    <w:rsid w:val="00AA1855"/>
    <w:rsid w:val="00AA1886"/>
    <w:rsid w:val="00AA18AA"/>
    <w:rsid w:val="00AA1BC3"/>
    <w:rsid w:val="00AA21E3"/>
    <w:rsid w:val="00AA273B"/>
    <w:rsid w:val="00AA29FC"/>
    <w:rsid w:val="00AA35F8"/>
    <w:rsid w:val="00AA3931"/>
    <w:rsid w:val="00AA3F84"/>
    <w:rsid w:val="00AA437F"/>
    <w:rsid w:val="00AA47AA"/>
    <w:rsid w:val="00AA4BCC"/>
    <w:rsid w:val="00AA4DB6"/>
    <w:rsid w:val="00AA4E1C"/>
    <w:rsid w:val="00AA4FF0"/>
    <w:rsid w:val="00AA5191"/>
    <w:rsid w:val="00AA556C"/>
    <w:rsid w:val="00AA5E5C"/>
    <w:rsid w:val="00AA6C37"/>
    <w:rsid w:val="00AA6C4C"/>
    <w:rsid w:val="00AA7ABB"/>
    <w:rsid w:val="00AA7ACB"/>
    <w:rsid w:val="00AA7AFF"/>
    <w:rsid w:val="00AA7DBF"/>
    <w:rsid w:val="00AA7F54"/>
    <w:rsid w:val="00AB00C8"/>
    <w:rsid w:val="00AB03A4"/>
    <w:rsid w:val="00AB0719"/>
    <w:rsid w:val="00AB0AD0"/>
    <w:rsid w:val="00AB0D65"/>
    <w:rsid w:val="00AB0E44"/>
    <w:rsid w:val="00AB12A8"/>
    <w:rsid w:val="00AB1393"/>
    <w:rsid w:val="00AB16E6"/>
    <w:rsid w:val="00AB20FC"/>
    <w:rsid w:val="00AB245D"/>
    <w:rsid w:val="00AB2511"/>
    <w:rsid w:val="00AB26F7"/>
    <w:rsid w:val="00AB2A85"/>
    <w:rsid w:val="00AB2BAD"/>
    <w:rsid w:val="00AB2CAC"/>
    <w:rsid w:val="00AB3C06"/>
    <w:rsid w:val="00AB3D8D"/>
    <w:rsid w:val="00AB3DCF"/>
    <w:rsid w:val="00AB3F72"/>
    <w:rsid w:val="00AB409C"/>
    <w:rsid w:val="00AB4DF9"/>
    <w:rsid w:val="00AB53E3"/>
    <w:rsid w:val="00AB61E1"/>
    <w:rsid w:val="00AB6E97"/>
    <w:rsid w:val="00AB74DB"/>
    <w:rsid w:val="00AB766D"/>
    <w:rsid w:val="00AB7789"/>
    <w:rsid w:val="00AB77D1"/>
    <w:rsid w:val="00AB7906"/>
    <w:rsid w:val="00AB7BA6"/>
    <w:rsid w:val="00AB7C69"/>
    <w:rsid w:val="00AC00D5"/>
    <w:rsid w:val="00AC097D"/>
    <w:rsid w:val="00AC0AB6"/>
    <w:rsid w:val="00AC1879"/>
    <w:rsid w:val="00AC18D4"/>
    <w:rsid w:val="00AC1F86"/>
    <w:rsid w:val="00AC237E"/>
    <w:rsid w:val="00AC2EDA"/>
    <w:rsid w:val="00AC2F8E"/>
    <w:rsid w:val="00AC30C6"/>
    <w:rsid w:val="00AC3DBD"/>
    <w:rsid w:val="00AC4552"/>
    <w:rsid w:val="00AC4A01"/>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3B3"/>
    <w:rsid w:val="00AD07F8"/>
    <w:rsid w:val="00AD0FA8"/>
    <w:rsid w:val="00AD1540"/>
    <w:rsid w:val="00AD18F6"/>
    <w:rsid w:val="00AD1EEF"/>
    <w:rsid w:val="00AD23AB"/>
    <w:rsid w:val="00AD24B0"/>
    <w:rsid w:val="00AD2688"/>
    <w:rsid w:val="00AD293A"/>
    <w:rsid w:val="00AD323B"/>
    <w:rsid w:val="00AD3316"/>
    <w:rsid w:val="00AD3BBA"/>
    <w:rsid w:val="00AD40EA"/>
    <w:rsid w:val="00AD4E07"/>
    <w:rsid w:val="00AD5C21"/>
    <w:rsid w:val="00AD5F17"/>
    <w:rsid w:val="00AD643B"/>
    <w:rsid w:val="00AD6968"/>
    <w:rsid w:val="00AD6E34"/>
    <w:rsid w:val="00AD771D"/>
    <w:rsid w:val="00AE0667"/>
    <w:rsid w:val="00AE06D9"/>
    <w:rsid w:val="00AE0719"/>
    <w:rsid w:val="00AE0EA7"/>
    <w:rsid w:val="00AE1219"/>
    <w:rsid w:val="00AE1D7B"/>
    <w:rsid w:val="00AE1FB8"/>
    <w:rsid w:val="00AE2DEF"/>
    <w:rsid w:val="00AE3F0A"/>
    <w:rsid w:val="00AE463D"/>
    <w:rsid w:val="00AE542D"/>
    <w:rsid w:val="00AE5CFD"/>
    <w:rsid w:val="00AE5DE5"/>
    <w:rsid w:val="00AE5F99"/>
    <w:rsid w:val="00AE6124"/>
    <w:rsid w:val="00AE61A4"/>
    <w:rsid w:val="00AE6D1A"/>
    <w:rsid w:val="00AE7469"/>
    <w:rsid w:val="00AE765C"/>
    <w:rsid w:val="00AE7BD3"/>
    <w:rsid w:val="00AF014D"/>
    <w:rsid w:val="00AF02C1"/>
    <w:rsid w:val="00AF129C"/>
    <w:rsid w:val="00AF1492"/>
    <w:rsid w:val="00AF1BC5"/>
    <w:rsid w:val="00AF1D65"/>
    <w:rsid w:val="00AF1E06"/>
    <w:rsid w:val="00AF2250"/>
    <w:rsid w:val="00AF2310"/>
    <w:rsid w:val="00AF2632"/>
    <w:rsid w:val="00AF27DA"/>
    <w:rsid w:val="00AF3690"/>
    <w:rsid w:val="00AF37BD"/>
    <w:rsid w:val="00AF3860"/>
    <w:rsid w:val="00AF39D4"/>
    <w:rsid w:val="00AF3FB5"/>
    <w:rsid w:val="00AF404B"/>
    <w:rsid w:val="00AF4093"/>
    <w:rsid w:val="00AF496F"/>
    <w:rsid w:val="00AF4BED"/>
    <w:rsid w:val="00AF6241"/>
    <w:rsid w:val="00AF6534"/>
    <w:rsid w:val="00AF66E4"/>
    <w:rsid w:val="00AF66FB"/>
    <w:rsid w:val="00AF680F"/>
    <w:rsid w:val="00AF7422"/>
    <w:rsid w:val="00AF75D3"/>
    <w:rsid w:val="00AF7A63"/>
    <w:rsid w:val="00AF7CE9"/>
    <w:rsid w:val="00B00032"/>
    <w:rsid w:val="00B00334"/>
    <w:rsid w:val="00B004B3"/>
    <w:rsid w:val="00B006D2"/>
    <w:rsid w:val="00B010A1"/>
    <w:rsid w:val="00B01496"/>
    <w:rsid w:val="00B0179A"/>
    <w:rsid w:val="00B01ACF"/>
    <w:rsid w:val="00B01DFE"/>
    <w:rsid w:val="00B022BE"/>
    <w:rsid w:val="00B0251C"/>
    <w:rsid w:val="00B026B9"/>
    <w:rsid w:val="00B0281B"/>
    <w:rsid w:val="00B029A4"/>
    <w:rsid w:val="00B02A67"/>
    <w:rsid w:val="00B02B7F"/>
    <w:rsid w:val="00B03DBD"/>
    <w:rsid w:val="00B044A3"/>
    <w:rsid w:val="00B04A97"/>
    <w:rsid w:val="00B04C1A"/>
    <w:rsid w:val="00B04C33"/>
    <w:rsid w:val="00B04EE5"/>
    <w:rsid w:val="00B04EFE"/>
    <w:rsid w:val="00B05693"/>
    <w:rsid w:val="00B057B3"/>
    <w:rsid w:val="00B05BF4"/>
    <w:rsid w:val="00B05E3C"/>
    <w:rsid w:val="00B05EE4"/>
    <w:rsid w:val="00B06178"/>
    <w:rsid w:val="00B06A9F"/>
    <w:rsid w:val="00B070D4"/>
    <w:rsid w:val="00B0777D"/>
    <w:rsid w:val="00B078A9"/>
    <w:rsid w:val="00B07B34"/>
    <w:rsid w:val="00B1007B"/>
    <w:rsid w:val="00B104F0"/>
    <w:rsid w:val="00B10DB6"/>
    <w:rsid w:val="00B10F52"/>
    <w:rsid w:val="00B10FDA"/>
    <w:rsid w:val="00B119EC"/>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11"/>
    <w:rsid w:val="00B14740"/>
    <w:rsid w:val="00B14936"/>
    <w:rsid w:val="00B14999"/>
    <w:rsid w:val="00B14BF1"/>
    <w:rsid w:val="00B1523E"/>
    <w:rsid w:val="00B15681"/>
    <w:rsid w:val="00B15ADF"/>
    <w:rsid w:val="00B15DF7"/>
    <w:rsid w:val="00B16039"/>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5D1"/>
    <w:rsid w:val="00B2373D"/>
    <w:rsid w:val="00B23C9B"/>
    <w:rsid w:val="00B23DE8"/>
    <w:rsid w:val="00B2438B"/>
    <w:rsid w:val="00B2512F"/>
    <w:rsid w:val="00B25269"/>
    <w:rsid w:val="00B252F3"/>
    <w:rsid w:val="00B253D2"/>
    <w:rsid w:val="00B25E89"/>
    <w:rsid w:val="00B26074"/>
    <w:rsid w:val="00B2607F"/>
    <w:rsid w:val="00B2682F"/>
    <w:rsid w:val="00B26C8E"/>
    <w:rsid w:val="00B27C0F"/>
    <w:rsid w:val="00B27E73"/>
    <w:rsid w:val="00B301B8"/>
    <w:rsid w:val="00B3043A"/>
    <w:rsid w:val="00B308B5"/>
    <w:rsid w:val="00B30A07"/>
    <w:rsid w:val="00B30FBA"/>
    <w:rsid w:val="00B3107D"/>
    <w:rsid w:val="00B31AE1"/>
    <w:rsid w:val="00B31B74"/>
    <w:rsid w:val="00B320C1"/>
    <w:rsid w:val="00B327DC"/>
    <w:rsid w:val="00B3290D"/>
    <w:rsid w:val="00B32DB7"/>
    <w:rsid w:val="00B349B0"/>
    <w:rsid w:val="00B35040"/>
    <w:rsid w:val="00B354FC"/>
    <w:rsid w:val="00B35F50"/>
    <w:rsid w:val="00B36200"/>
    <w:rsid w:val="00B36491"/>
    <w:rsid w:val="00B364BC"/>
    <w:rsid w:val="00B367F4"/>
    <w:rsid w:val="00B36879"/>
    <w:rsid w:val="00B36D50"/>
    <w:rsid w:val="00B37172"/>
    <w:rsid w:val="00B3752E"/>
    <w:rsid w:val="00B377C3"/>
    <w:rsid w:val="00B37992"/>
    <w:rsid w:val="00B37D8B"/>
    <w:rsid w:val="00B37F0D"/>
    <w:rsid w:val="00B37FDC"/>
    <w:rsid w:val="00B401BE"/>
    <w:rsid w:val="00B402E4"/>
    <w:rsid w:val="00B40688"/>
    <w:rsid w:val="00B40F03"/>
    <w:rsid w:val="00B413D7"/>
    <w:rsid w:val="00B4144D"/>
    <w:rsid w:val="00B4155F"/>
    <w:rsid w:val="00B41695"/>
    <w:rsid w:val="00B41CAE"/>
    <w:rsid w:val="00B41F9C"/>
    <w:rsid w:val="00B42265"/>
    <w:rsid w:val="00B422C1"/>
    <w:rsid w:val="00B422FA"/>
    <w:rsid w:val="00B42356"/>
    <w:rsid w:val="00B424AD"/>
    <w:rsid w:val="00B424FB"/>
    <w:rsid w:val="00B42AB1"/>
    <w:rsid w:val="00B42C84"/>
    <w:rsid w:val="00B42E1F"/>
    <w:rsid w:val="00B4363C"/>
    <w:rsid w:val="00B43A05"/>
    <w:rsid w:val="00B43BEF"/>
    <w:rsid w:val="00B43CC9"/>
    <w:rsid w:val="00B4425A"/>
    <w:rsid w:val="00B44880"/>
    <w:rsid w:val="00B448FB"/>
    <w:rsid w:val="00B44A1C"/>
    <w:rsid w:val="00B44B35"/>
    <w:rsid w:val="00B44F55"/>
    <w:rsid w:val="00B46EE7"/>
    <w:rsid w:val="00B4727B"/>
    <w:rsid w:val="00B4E296"/>
    <w:rsid w:val="00B50F87"/>
    <w:rsid w:val="00B51BA4"/>
    <w:rsid w:val="00B51CD7"/>
    <w:rsid w:val="00B5207F"/>
    <w:rsid w:val="00B529D6"/>
    <w:rsid w:val="00B52C58"/>
    <w:rsid w:val="00B531BF"/>
    <w:rsid w:val="00B532A7"/>
    <w:rsid w:val="00B53A0A"/>
    <w:rsid w:val="00B53DAD"/>
    <w:rsid w:val="00B53F44"/>
    <w:rsid w:val="00B54121"/>
    <w:rsid w:val="00B54138"/>
    <w:rsid w:val="00B542BA"/>
    <w:rsid w:val="00B5452D"/>
    <w:rsid w:val="00B54A18"/>
    <w:rsid w:val="00B54A5F"/>
    <w:rsid w:val="00B54DDE"/>
    <w:rsid w:val="00B55619"/>
    <w:rsid w:val="00B5594E"/>
    <w:rsid w:val="00B55CB2"/>
    <w:rsid w:val="00B55F73"/>
    <w:rsid w:val="00B56176"/>
    <w:rsid w:val="00B56498"/>
    <w:rsid w:val="00B57C4C"/>
    <w:rsid w:val="00B601C8"/>
    <w:rsid w:val="00B60624"/>
    <w:rsid w:val="00B607F2"/>
    <w:rsid w:val="00B60C2D"/>
    <w:rsid w:val="00B60C5F"/>
    <w:rsid w:val="00B60F0F"/>
    <w:rsid w:val="00B61B63"/>
    <w:rsid w:val="00B621CE"/>
    <w:rsid w:val="00B62609"/>
    <w:rsid w:val="00B627F9"/>
    <w:rsid w:val="00B62A1F"/>
    <w:rsid w:val="00B62A95"/>
    <w:rsid w:val="00B62B8F"/>
    <w:rsid w:val="00B632BE"/>
    <w:rsid w:val="00B632C0"/>
    <w:rsid w:val="00B634B0"/>
    <w:rsid w:val="00B644A7"/>
    <w:rsid w:val="00B647F3"/>
    <w:rsid w:val="00B64817"/>
    <w:rsid w:val="00B64E66"/>
    <w:rsid w:val="00B650C6"/>
    <w:rsid w:val="00B654F3"/>
    <w:rsid w:val="00B6563E"/>
    <w:rsid w:val="00B66DD0"/>
    <w:rsid w:val="00B67036"/>
    <w:rsid w:val="00B6719B"/>
    <w:rsid w:val="00B67377"/>
    <w:rsid w:val="00B676AE"/>
    <w:rsid w:val="00B67886"/>
    <w:rsid w:val="00B67949"/>
    <w:rsid w:val="00B709E5"/>
    <w:rsid w:val="00B70E4C"/>
    <w:rsid w:val="00B715C7"/>
    <w:rsid w:val="00B7168E"/>
    <w:rsid w:val="00B717C5"/>
    <w:rsid w:val="00B71887"/>
    <w:rsid w:val="00B71FAF"/>
    <w:rsid w:val="00B72271"/>
    <w:rsid w:val="00B72467"/>
    <w:rsid w:val="00B725AC"/>
    <w:rsid w:val="00B7286D"/>
    <w:rsid w:val="00B73248"/>
    <w:rsid w:val="00B732F3"/>
    <w:rsid w:val="00B73425"/>
    <w:rsid w:val="00B73964"/>
    <w:rsid w:val="00B73D1C"/>
    <w:rsid w:val="00B73EF0"/>
    <w:rsid w:val="00B740D5"/>
    <w:rsid w:val="00B74483"/>
    <w:rsid w:val="00B74B63"/>
    <w:rsid w:val="00B7550B"/>
    <w:rsid w:val="00B759AF"/>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4D7E"/>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7FF"/>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34A"/>
    <w:rsid w:val="00BA06AD"/>
    <w:rsid w:val="00BA111E"/>
    <w:rsid w:val="00BA1262"/>
    <w:rsid w:val="00BA1306"/>
    <w:rsid w:val="00BA1AA1"/>
    <w:rsid w:val="00BA1AF6"/>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58EC"/>
    <w:rsid w:val="00BA5C50"/>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B89"/>
    <w:rsid w:val="00BB1C99"/>
    <w:rsid w:val="00BB1D70"/>
    <w:rsid w:val="00BB2212"/>
    <w:rsid w:val="00BB2758"/>
    <w:rsid w:val="00BB289F"/>
    <w:rsid w:val="00BB28FE"/>
    <w:rsid w:val="00BB3034"/>
    <w:rsid w:val="00BB30CF"/>
    <w:rsid w:val="00BB335A"/>
    <w:rsid w:val="00BB364B"/>
    <w:rsid w:val="00BB3E67"/>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0FE9"/>
    <w:rsid w:val="00BC12C0"/>
    <w:rsid w:val="00BC1559"/>
    <w:rsid w:val="00BC1565"/>
    <w:rsid w:val="00BC1614"/>
    <w:rsid w:val="00BC2888"/>
    <w:rsid w:val="00BC28E8"/>
    <w:rsid w:val="00BC2AC6"/>
    <w:rsid w:val="00BC2B2A"/>
    <w:rsid w:val="00BC2EDF"/>
    <w:rsid w:val="00BC3064"/>
    <w:rsid w:val="00BC38BE"/>
    <w:rsid w:val="00BC38F3"/>
    <w:rsid w:val="00BC3EAE"/>
    <w:rsid w:val="00BC44CB"/>
    <w:rsid w:val="00BC4563"/>
    <w:rsid w:val="00BC46F1"/>
    <w:rsid w:val="00BC4E10"/>
    <w:rsid w:val="00BC5421"/>
    <w:rsid w:val="00BC59BF"/>
    <w:rsid w:val="00BC5CBA"/>
    <w:rsid w:val="00BC5F17"/>
    <w:rsid w:val="00BC62F9"/>
    <w:rsid w:val="00BC65F9"/>
    <w:rsid w:val="00BC6AAD"/>
    <w:rsid w:val="00BC6C2F"/>
    <w:rsid w:val="00BC6EA3"/>
    <w:rsid w:val="00BC6FF7"/>
    <w:rsid w:val="00BC722C"/>
    <w:rsid w:val="00BC7390"/>
    <w:rsid w:val="00BC7466"/>
    <w:rsid w:val="00BC7CFC"/>
    <w:rsid w:val="00BD01AE"/>
    <w:rsid w:val="00BD0A8A"/>
    <w:rsid w:val="00BD0F12"/>
    <w:rsid w:val="00BD192A"/>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6C9"/>
    <w:rsid w:val="00BD5DAD"/>
    <w:rsid w:val="00BD602D"/>
    <w:rsid w:val="00BD6D4D"/>
    <w:rsid w:val="00BD6E12"/>
    <w:rsid w:val="00BD703A"/>
    <w:rsid w:val="00BD705F"/>
    <w:rsid w:val="00BD7085"/>
    <w:rsid w:val="00BD7963"/>
    <w:rsid w:val="00BD7EC6"/>
    <w:rsid w:val="00BE0448"/>
    <w:rsid w:val="00BE0583"/>
    <w:rsid w:val="00BE06AF"/>
    <w:rsid w:val="00BE09ED"/>
    <w:rsid w:val="00BE0E63"/>
    <w:rsid w:val="00BE1296"/>
    <w:rsid w:val="00BE1309"/>
    <w:rsid w:val="00BE1993"/>
    <w:rsid w:val="00BE1C00"/>
    <w:rsid w:val="00BE27BA"/>
    <w:rsid w:val="00BE3065"/>
    <w:rsid w:val="00BE3C8E"/>
    <w:rsid w:val="00BE3D33"/>
    <w:rsid w:val="00BE3D49"/>
    <w:rsid w:val="00BE42CF"/>
    <w:rsid w:val="00BE49DB"/>
    <w:rsid w:val="00BE5207"/>
    <w:rsid w:val="00BE5DEB"/>
    <w:rsid w:val="00BE5F78"/>
    <w:rsid w:val="00BE6667"/>
    <w:rsid w:val="00BE7A78"/>
    <w:rsid w:val="00BE7F5C"/>
    <w:rsid w:val="00BF016E"/>
    <w:rsid w:val="00BF019C"/>
    <w:rsid w:val="00BF085E"/>
    <w:rsid w:val="00BF09DA"/>
    <w:rsid w:val="00BF0C71"/>
    <w:rsid w:val="00BF0C88"/>
    <w:rsid w:val="00BF0FC0"/>
    <w:rsid w:val="00BF144A"/>
    <w:rsid w:val="00BF17AC"/>
    <w:rsid w:val="00BF180D"/>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612A"/>
    <w:rsid w:val="00BF6424"/>
    <w:rsid w:val="00BF71F4"/>
    <w:rsid w:val="00BF7A2E"/>
    <w:rsid w:val="00C0022C"/>
    <w:rsid w:val="00C00452"/>
    <w:rsid w:val="00C00A2C"/>
    <w:rsid w:val="00C00AAC"/>
    <w:rsid w:val="00C00B29"/>
    <w:rsid w:val="00C01001"/>
    <w:rsid w:val="00C015A0"/>
    <w:rsid w:val="00C01618"/>
    <w:rsid w:val="00C01B24"/>
    <w:rsid w:val="00C01D5D"/>
    <w:rsid w:val="00C01FDB"/>
    <w:rsid w:val="00C023E8"/>
    <w:rsid w:val="00C023F4"/>
    <w:rsid w:val="00C0287F"/>
    <w:rsid w:val="00C02986"/>
    <w:rsid w:val="00C029E3"/>
    <w:rsid w:val="00C02D8F"/>
    <w:rsid w:val="00C02DB0"/>
    <w:rsid w:val="00C036B1"/>
    <w:rsid w:val="00C03E0C"/>
    <w:rsid w:val="00C04276"/>
    <w:rsid w:val="00C054CF"/>
    <w:rsid w:val="00C054DE"/>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01F"/>
    <w:rsid w:val="00C12711"/>
    <w:rsid w:val="00C13D98"/>
    <w:rsid w:val="00C13F57"/>
    <w:rsid w:val="00C142B2"/>
    <w:rsid w:val="00C14A65"/>
    <w:rsid w:val="00C14F8C"/>
    <w:rsid w:val="00C15243"/>
    <w:rsid w:val="00C1549F"/>
    <w:rsid w:val="00C15F19"/>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A55"/>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26F"/>
    <w:rsid w:val="00C27305"/>
    <w:rsid w:val="00C274A8"/>
    <w:rsid w:val="00C2758A"/>
    <w:rsid w:val="00C276A2"/>
    <w:rsid w:val="00C300F6"/>
    <w:rsid w:val="00C30579"/>
    <w:rsid w:val="00C309DE"/>
    <w:rsid w:val="00C30E3D"/>
    <w:rsid w:val="00C30E4C"/>
    <w:rsid w:val="00C3116B"/>
    <w:rsid w:val="00C31791"/>
    <w:rsid w:val="00C318B5"/>
    <w:rsid w:val="00C31DC0"/>
    <w:rsid w:val="00C31FF0"/>
    <w:rsid w:val="00C32098"/>
    <w:rsid w:val="00C3233F"/>
    <w:rsid w:val="00C324BB"/>
    <w:rsid w:val="00C3297B"/>
    <w:rsid w:val="00C329F6"/>
    <w:rsid w:val="00C32C5B"/>
    <w:rsid w:val="00C3380F"/>
    <w:rsid w:val="00C33A5E"/>
    <w:rsid w:val="00C33BF1"/>
    <w:rsid w:val="00C33F2D"/>
    <w:rsid w:val="00C33F53"/>
    <w:rsid w:val="00C34141"/>
    <w:rsid w:val="00C349C1"/>
    <w:rsid w:val="00C356BB"/>
    <w:rsid w:val="00C35827"/>
    <w:rsid w:val="00C3675A"/>
    <w:rsid w:val="00C367EC"/>
    <w:rsid w:val="00C36AC2"/>
    <w:rsid w:val="00C36C85"/>
    <w:rsid w:val="00C36F20"/>
    <w:rsid w:val="00C36F62"/>
    <w:rsid w:val="00C37375"/>
    <w:rsid w:val="00C3757D"/>
    <w:rsid w:val="00C3D1D5"/>
    <w:rsid w:val="00C400EF"/>
    <w:rsid w:val="00C40186"/>
    <w:rsid w:val="00C408D7"/>
    <w:rsid w:val="00C40B57"/>
    <w:rsid w:val="00C4115B"/>
    <w:rsid w:val="00C41376"/>
    <w:rsid w:val="00C41790"/>
    <w:rsid w:val="00C41CE2"/>
    <w:rsid w:val="00C43BB0"/>
    <w:rsid w:val="00C43F1C"/>
    <w:rsid w:val="00C440FD"/>
    <w:rsid w:val="00C44E21"/>
    <w:rsid w:val="00C453CC"/>
    <w:rsid w:val="00C4609E"/>
    <w:rsid w:val="00C46BA9"/>
    <w:rsid w:val="00C46E63"/>
    <w:rsid w:val="00C475A3"/>
    <w:rsid w:val="00C4785E"/>
    <w:rsid w:val="00C47AEF"/>
    <w:rsid w:val="00C47BD5"/>
    <w:rsid w:val="00C47E3F"/>
    <w:rsid w:val="00C47EF9"/>
    <w:rsid w:val="00C5022B"/>
    <w:rsid w:val="00C50892"/>
    <w:rsid w:val="00C5118B"/>
    <w:rsid w:val="00C515DA"/>
    <w:rsid w:val="00C51BB1"/>
    <w:rsid w:val="00C52C1B"/>
    <w:rsid w:val="00C53012"/>
    <w:rsid w:val="00C5320A"/>
    <w:rsid w:val="00C53293"/>
    <w:rsid w:val="00C53604"/>
    <w:rsid w:val="00C538D3"/>
    <w:rsid w:val="00C53B20"/>
    <w:rsid w:val="00C53DD2"/>
    <w:rsid w:val="00C54703"/>
    <w:rsid w:val="00C548F6"/>
    <w:rsid w:val="00C54ACE"/>
    <w:rsid w:val="00C54BBC"/>
    <w:rsid w:val="00C54DF4"/>
    <w:rsid w:val="00C55185"/>
    <w:rsid w:val="00C552C1"/>
    <w:rsid w:val="00C555F1"/>
    <w:rsid w:val="00C556EB"/>
    <w:rsid w:val="00C557EF"/>
    <w:rsid w:val="00C55C11"/>
    <w:rsid w:val="00C56137"/>
    <w:rsid w:val="00C563D1"/>
    <w:rsid w:val="00C5686A"/>
    <w:rsid w:val="00C56E7D"/>
    <w:rsid w:val="00C57862"/>
    <w:rsid w:val="00C57B27"/>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AA5"/>
    <w:rsid w:val="00C63B60"/>
    <w:rsid w:val="00C63C00"/>
    <w:rsid w:val="00C645AA"/>
    <w:rsid w:val="00C64C8B"/>
    <w:rsid w:val="00C64E2F"/>
    <w:rsid w:val="00C652AC"/>
    <w:rsid w:val="00C6561C"/>
    <w:rsid w:val="00C66050"/>
    <w:rsid w:val="00C66554"/>
    <w:rsid w:val="00C665E9"/>
    <w:rsid w:val="00C66ABE"/>
    <w:rsid w:val="00C66CDD"/>
    <w:rsid w:val="00C66E87"/>
    <w:rsid w:val="00C6773B"/>
    <w:rsid w:val="00C704B7"/>
    <w:rsid w:val="00C709F7"/>
    <w:rsid w:val="00C70BF8"/>
    <w:rsid w:val="00C717C7"/>
    <w:rsid w:val="00C7258F"/>
    <w:rsid w:val="00C7263A"/>
    <w:rsid w:val="00C72C82"/>
    <w:rsid w:val="00C73153"/>
    <w:rsid w:val="00C7336E"/>
    <w:rsid w:val="00C73383"/>
    <w:rsid w:val="00C73C63"/>
    <w:rsid w:val="00C74173"/>
    <w:rsid w:val="00C74261"/>
    <w:rsid w:val="00C74A80"/>
    <w:rsid w:val="00C74B1C"/>
    <w:rsid w:val="00C74E96"/>
    <w:rsid w:val="00C74EFC"/>
    <w:rsid w:val="00C74F53"/>
    <w:rsid w:val="00C756EF"/>
    <w:rsid w:val="00C76095"/>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2A34"/>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058"/>
    <w:rsid w:val="00C871C1"/>
    <w:rsid w:val="00C87689"/>
    <w:rsid w:val="00C87BE3"/>
    <w:rsid w:val="00C9011A"/>
    <w:rsid w:val="00C902F5"/>
    <w:rsid w:val="00C90BBD"/>
    <w:rsid w:val="00C90CC1"/>
    <w:rsid w:val="00C90F5D"/>
    <w:rsid w:val="00C91000"/>
    <w:rsid w:val="00C913C1"/>
    <w:rsid w:val="00C91485"/>
    <w:rsid w:val="00C91793"/>
    <w:rsid w:val="00C91D57"/>
    <w:rsid w:val="00C92376"/>
    <w:rsid w:val="00C927DF"/>
    <w:rsid w:val="00C9292D"/>
    <w:rsid w:val="00C92EA6"/>
    <w:rsid w:val="00C93655"/>
    <w:rsid w:val="00C93836"/>
    <w:rsid w:val="00C93E9F"/>
    <w:rsid w:val="00C9402E"/>
    <w:rsid w:val="00C947F5"/>
    <w:rsid w:val="00C94FFA"/>
    <w:rsid w:val="00C952CC"/>
    <w:rsid w:val="00C959B4"/>
    <w:rsid w:val="00C963D8"/>
    <w:rsid w:val="00C96526"/>
    <w:rsid w:val="00C96B0A"/>
    <w:rsid w:val="00C96C46"/>
    <w:rsid w:val="00C96DE7"/>
    <w:rsid w:val="00C97859"/>
    <w:rsid w:val="00C97E63"/>
    <w:rsid w:val="00CA0B3F"/>
    <w:rsid w:val="00CA12BB"/>
    <w:rsid w:val="00CA159F"/>
    <w:rsid w:val="00CA15E5"/>
    <w:rsid w:val="00CA16AF"/>
    <w:rsid w:val="00CA1FD0"/>
    <w:rsid w:val="00CA20BD"/>
    <w:rsid w:val="00CA2427"/>
    <w:rsid w:val="00CA29E7"/>
    <w:rsid w:val="00CA2B1B"/>
    <w:rsid w:val="00CA2B43"/>
    <w:rsid w:val="00CA2DB6"/>
    <w:rsid w:val="00CA2E22"/>
    <w:rsid w:val="00CA34ED"/>
    <w:rsid w:val="00CA3553"/>
    <w:rsid w:val="00CA35F5"/>
    <w:rsid w:val="00CA3896"/>
    <w:rsid w:val="00CA49CC"/>
    <w:rsid w:val="00CA4A71"/>
    <w:rsid w:val="00CA4F7C"/>
    <w:rsid w:val="00CA5144"/>
    <w:rsid w:val="00CA5395"/>
    <w:rsid w:val="00CA5558"/>
    <w:rsid w:val="00CA5619"/>
    <w:rsid w:val="00CA5857"/>
    <w:rsid w:val="00CA5C47"/>
    <w:rsid w:val="00CA5F54"/>
    <w:rsid w:val="00CA602A"/>
    <w:rsid w:val="00CA63B8"/>
    <w:rsid w:val="00CA64E8"/>
    <w:rsid w:val="00CA6DA5"/>
    <w:rsid w:val="00CA767C"/>
    <w:rsid w:val="00CA7BA5"/>
    <w:rsid w:val="00CA7C7A"/>
    <w:rsid w:val="00CA7CA0"/>
    <w:rsid w:val="00CB03FF"/>
    <w:rsid w:val="00CB07AE"/>
    <w:rsid w:val="00CB0967"/>
    <w:rsid w:val="00CB0FAC"/>
    <w:rsid w:val="00CB101E"/>
    <w:rsid w:val="00CB116C"/>
    <w:rsid w:val="00CB19E0"/>
    <w:rsid w:val="00CB2065"/>
    <w:rsid w:val="00CB22D1"/>
    <w:rsid w:val="00CB2377"/>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B7030"/>
    <w:rsid w:val="00CC035A"/>
    <w:rsid w:val="00CC05F5"/>
    <w:rsid w:val="00CC10BC"/>
    <w:rsid w:val="00CC10F7"/>
    <w:rsid w:val="00CC162D"/>
    <w:rsid w:val="00CC167C"/>
    <w:rsid w:val="00CC1AEE"/>
    <w:rsid w:val="00CC1DD2"/>
    <w:rsid w:val="00CC1F5D"/>
    <w:rsid w:val="00CC26E5"/>
    <w:rsid w:val="00CC2BE2"/>
    <w:rsid w:val="00CC2D2C"/>
    <w:rsid w:val="00CC33F1"/>
    <w:rsid w:val="00CC3F9A"/>
    <w:rsid w:val="00CC451A"/>
    <w:rsid w:val="00CC4E2A"/>
    <w:rsid w:val="00CC5839"/>
    <w:rsid w:val="00CC60EA"/>
    <w:rsid w:val="00CC6497"/>
    <w:rsid w:val="00CC7030"/>
    <w:rsid w:val="00CC7938"/>
    <w:rsid w:val="00CC7FCD"/>
    <w:rsid w:val="00CD020A"/>
    <w:rsid w:val="00CD02FB"/>
    <w:rsid w:val="00CD0436"/>
    <w:rsid w:val="00CD0FD6"/>
    <w:rsid w:val="00CD1456"/>
    <w:rsid w:val="00CD1478"/>
    <w:rsid w:val="00CD17FF"/>
    <w:rsid w:val="00CD188C"/>
    <w:rsid w:val="00CD2546"/>
    <w:rsid w:val="00CD2745"/>
    <w:rsid w:val="00CD2B9C"/>
    <w:rsid w:val="00CD2D78"/>
    <w:rsid w:val="00CD34D4"/>
    <w:rsid w:val="00CD36CF"/>
    <w:rsid w:val="00CD37C0"/>
    <w:rsid w:val="00CD3858"/>
    <w:rsid w:val="00CD3A16"/>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21"/>
    <w:rsid w:val="00CE13E9"/>
    <w:rsid w:val="00CE14DC"/>
    <w:rsid w:val="00CE1A8E"/>
    <w:rsid w:val="00CE1FC0"/>
    <w:rsid w:val="00CE2330"/>
    <w:rsid w:val="00CE265A"/>
    <w:rsid w:val="00CE2B16"/>
    <w:rsid w:val="00CE2DB9"/>
    <w:rsid w:val="00CE2ECC"/>
    <w:rsid w:val="00CE2ECE"/>
    <w:rsid w:val="00CE3091"/>
    <w:rsid w:val="00CE3954"/>
    <w:rsid w:val="00CE42CE"/>
    <w:rsid w:val="00CE4AD8"/>
    <w:rsid w:val="00CE5274"/>
    <w:rsid w:val="00CE5485"/>
    <w:rsid w:val="00CE56AF"/>
    <w:rsid w:val="00CE5F9C"/>
    <w:rsid w:val="00CE69E7"/>
    <w:rsid w:val="00CE6CD9"/>
    <w:rsid w:val="00CE724C"/>
    <w:rsid w:val="00CE7FEE"/>
    <w:rsid w:val="00CF0232"/>
    <w:rsid w:val="00CF08AA"/>
    <w:rsid w:val="00CF090E"/>
    <w:rsid w:val="00CF0C5A"/>
    <w:rsid w:val="00CF0E54"/>
    <w:rsid w:val="00CF0EC5"/>
    <w:rsid w:val="00CF1026"/>
    <w:rsid w:val="00CF1AF4"/>
    <w:rsid w:val="00CF1D80"/>
    <w:rsid w:val="00CF1F11"/>
    <w:rsid w:val="00CF1F15"/>
    <w:rsid w:val="00CF2641"/>
    <w:rsid w:val="00CF2872"/>
    <w:rsid w:val="00CF2C92"/>
    <w:rsid w:val="00CF2CA6"/>
    <w:rsid w:val="00CF2CD2"/>
    <w:rsid w:val="00CF3F81"/>
    <w:rsid w:val="00CF3FDC"/>
    <w:rsid w:val="00CF43D7"/>
    <w:rsid w:val="00CF5367"/>
    <w:rsid w:val="00CF5488"/>
    <w:rsid w:val="00CF58BA"/>
    <w:rsid w:val="00CF58E3"/>
    <w:rsid w:val="00CF593C"/>
    <w:rsid w:val="00CF600C"/>
    <w:rsid w:val="00CF6CFB"/>
    <w:rsid w:val="00CF6DC6"/>
    <w:rsid w:val="00CF6ECF"/>
    <w:rsid w:val="00CF76A7"/>
    <w:rsid w:val="00CF7951"/>
    <w:rsid w:val="00CF7D94"/>
    <w:rsid w:val="00CF7F9C"/>
    <w:rsid w:val="00D0002E"/>
    <w:rsid w:val="00D00416"/>
    <w:rsid w:val="00D00571"/>
    <w:rsid w:val="00D00688"/>
    <w:rsid w:val="00D01095"/>
    <w:rsid w:val="00D010D9"/>
    <w:rsid w:val="00D01131"/>
    <w:rsid w:val="00D014AC"/>
    <w:rsid w:val="00D015EA"/>
    <w:rsid w:val="00D01726"/>
    <w:rsid w:val="00D01C87"/>
    <w:rsid w:val="00D023B1"/>
    <w:rsid w:val="00D02D13"/>
    <w:rsid w:val="00D02E78"/>
    <w:rsid w:val="00D03BFD"/>
    <w:rsid w:val="00D040E8"/>
    <w:rsid w:val="00D0449A"/>
    <w:rsid w:val="00D04667"/>
    <w:rsid w:val="00D0467B"/>
    <w:rsid w:val="00D046F2"/>
    <w:rsid w:val="00D04C55"/>
    <w:rsid w:val="00D04DA2"/>
    <w:rsid w:val="00D04FB0"/>
    <w:rsid w:val="00D050B3"/>
    <w:rsid w:val="00D0515C"/>
    <w:rsid w:val="00D05195"/>
    <w:rsid w:val="00D0555A"/>
    <w:rsid w:val="00D058C2"/>
    <w:rsid w:val="00D05D4D"/>
    <w:rsid w:val="00D0600E"/>
    <w:rsid w:val="00D060C1"/>
    <w:rsid w:val="00D06408"/>
    <w:rsid w:val="00D06845"/>
    <w:rsid w:val="00D06AF0"/>
    <w:rsid w:val="00D07279"/>
    <w:rsid w:val="00D07722"/>
    <w:rsid w:val="00D07C89"/>
    <w:rsid w:val="00D07EC5"/>
    <w:rsid w:val="00D10D2B"/>
    <w:rsid w:val="00D10EB0"/>
    <w:rsid w:val="00D10EE7"/>
    <w:rsid w:val="00D1116E"/>
    <w:rsid w:val="00D11846"/>
    <w:rsid w:val="00D1231C"/>
    <w:rsid w:val="00D123BC"/>
    <w:rsid w:val="00D12A94"/>
    <w:rsid w:val="00D12F90"/>
    <w:rsid w:val="00D13907"/>
    <w:rsid w:val="00D13BC6"/>
    <w:rsid w:val="00D14132"/>
    <w:rsid w:val="00D14500"/>
    <w:rsid w:val="00D1487E"/>
    <w:rsid w:val="00D14E93"/>
    <w:rsid w:val="00D14EF9"/>
    <w:rsid w:val="00D15095"/>
    <w:rsid w:val="00D155FF"/>
    <w:rsid w:val="00D1578E"/>
    <w:rsid w:val="00D15C96"/>
    <w:rsid w:val="00D15DE5"/>
    <w:rsid w:val="00D15E6F"/>
    <w:rsid w:val="00D15F24"/>
    <w:rsid w:val="00D165BF"/>
    <w:rsid w:val="00D166E4"/>
    <w:rsid w:val="00D1692D"/>
    <w:rsid w:val="00D16BE9"/>
    <w:rsid w:val="00D16D20"/>
    <w:rsid w:val="00D1782D"/>
    <w:rsid w:val="00D17998"/>
    <w:rsid w:val="00D201CE"/>
    <w:rsid w:val="00D201F9"/>
    <w:rsid w:val="00D20366"/>
    <w:rsid w:val="00D20532"/>
    <w:rsid w:val="00D206FF"/>
    <w:rsid w:val="00D20BA3"/>
    <w:rsid w:val="00D20C1F"/>
    <w:rsid w:val="00D211F7"/>
    <w:rsid w:val="00D21470"/>
    <w:rsid w:val="00D21481"/>
    <w:rsid w:val="00D2180B"/>
    <w:rsid w:val="00D21903"/>
    <w:rsid w:val="00D21A28"/>
    <w:rsid w:val="00D21E6A"/>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649"/>
    <w:rsid w:val="00D308D3"/>
    <w:rsid w:val="00D30CF0"/>
    <w:rsid w:val="00D311C9"/>
    <w:rsid w:val="00D31297"/>
    <w:rsid w:val="00D31351"/>
    <w:rsid w:val="00D3139D"/>
    <w:rsid w:val="00D315B7"/>
    <w:rsid w:val="00D31665"/>
    <w:rsid w:val="00D317AC"/>
    <w:rsid w:val="00D31804"/>
    <w:rsid w:val="00D31F20"/>
    <w:rsid w:val="00D31F80"/>
    <w:rsid w:val="00D32406"/>
    <w:rsid w:val="00D3279E"/>
    <w:rsid w:val="00D333D2"/>
    <w:rsid w:val="00D3379D"/>
    <w:rsid w:val="00D3396F"/>
    <w:rsid w:val="00D33F7E"/>
    <w:rsid w:val="00D33FFA"/>
    <w:rsid w:val="00D342EC"/>
    <w:rsid w:val="00D347B9"/>
    <w:rsid w:val="00D34945"/>
    <w:rsid w:val="00D34CBE"/>
    <w:rsid w:val="00D34DC3"/>
    <w:rsid w:val="00D3505C"/>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2C93"/>
    <w:rsid w:val="00D4340A"/>
    <w:rsid w:val="00D4352D"/>
    <w:rsid w:val="00D43906"/>
    <w:rsid w:val="00D43C41"/>
    <w:rsid w:val="00D43CF0"/>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AAA"/>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6A82"/>
    <w:rsid w:val="00D57297"/>
    <w:rsid w:val="00D578B3"/>
    <w:rsid w:val="00D57B0E"/>
    <w:rsid w:val="00D57C16"/>
    <w:rsid w:val="00D600DB"/>
    <w:rsid w:val="00D605F2"/>
    <w:rsid w:val="00D60622"/>
    <w:rsid w:val="00D608E1"/>
    <w:rsid w:val="00D60939"/>
    <w:rsid w:val="00D609E8"/>
    <w:rsid w:val="00D60D69"/>
    <w:rsid w:val="00D60E8B"/>
    <w:rsid w:val="00D61943"/>
    <w:rsid w:val="00D61AA5"/>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3F"/>
    <w:rsid w:val="00D663FF"/>
    <w:rsid w:val="00D666B7"/>
    <w:rsid w:val="00D67404"/>
    <w:rsid w:val="00D67428"/>
    <w:rsid w:val="00D67F75"/>
    <w:rsid w:val="00D7019A"/>
    <w:rsid w:val="00D70B0C"/>
    <w:rsid w:val="00D7196F"/>
    <w:rsid w:val="00D71D26"/>
    <w:rsid w:val="00D72CC0"/>
    <w:rsid w:val="00D72EC1"/>
    <w:rsid w:val="00D7335C"/>
    <w:rsid w:val="00D73484"/>
    <w:rsid w:val="00D734DE"/>
    <w:rsid w:val="00D73539"/>
    <w:rsid w:val="00D73A6A"/>
    <w:rsid w:val="00D73F16"/>
    <w:rsid w:val="00D73F7F"/>
    <w:rsid w:val="00D74110"/>
    <w:rsid w:val="00D74959"/>
    <w:rsid w:val="00D74B02"/>
    <w:rsid w:val="00D74E5C"/>
    <w:rsid w:val="00D75386"/>
    <w:rsid w:val="00D759FB"/>
    <w:rsid w:val="00D75A79"/>
    <w:rsid w:val="00D75BD5"/>
    <w:rsid w:val="00D75EFA"/>
    <w:rsid w:val="00D76749"/>
    <w:rsid w:val="00D76FCD"/>
    <w:rsid w:val="00D774BA"/>
    <w:rsid w:val="00D77710"/>
    <w:rsid w:val="00D801DF"/>
    <w:rsid w:val="00D80329"/>
    <w:rsid w:val="00D80548"/>
    <w:rsid w:val="00D806AA"/>
    <w:rsid w:val="00D80937"/>
    <w:rsid w:val="00D80FB1"/>
    <w:rsid w:val="00D814BE"/>
    <w:rsid w:val="00D81619"/>
    <w:rsid w:val="00D8220A"/>
    <w:rsid w:val="00D828C4"/>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440"/>
    <w:rsid w:val="00D875AE"/>
    <w:rsid w:val="00D877D3"/>
    <w:rsid w:val="00D87F90"/>
    <w:rsid w:val="00D900B1"/>
    <w:rsid w:val="00D90215"/>
    <w:rsid w:val="00D90B61"/>
    <w:rsid w:val="00D90D5D"/>
    <w:rsid w:val="00D910C4"/>
    <w:rsid w:val="00D91297"/>
    <w:rsid w:val="00D915F5"/>
    <w:rsid w:val="00D917EF"/>
    <w:rsid w:val="00D91D50"/>
    <w:rsid w:val="00D93030"/>
    <w:rsid w:val="00D93CE4"/>
    <w:rsid w:val="00D93F0E"/>
    <w:rsid w:val="00D94395"/>
    <w:rsid w:val="00D94DE2"/>
    <w:rsid w:val="00D94E80"/>
    <w:rsid w:val="00D94ECF"/>
    <w:rsid w:val="00D953E4"/>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4B1"/>
    <w:rsid w:val="00DA470A"/>
    <w:rsid w:val="00DA47D2"/>
    <w:rsid w:val="00DA4AB9"/>
    <w:rsid w:val="00DA4B8A"/>
    <w:rsid w:val="00DA4D2C"/>
    <w:rsid w:val="00DA533D"/>
    <w:rsid w:val="00DA578B"/>
    <w:rsid w:val="00DA57A8"/>
    <w:rsid w:val="00DA604B"/>
    <w:rsid w:val="00DA62B0"/>
    <w:rsid w:val="00DB0230"/>
    <w:rsid w:val="00DB0357"/>
    <w:rsid w:val="00DB0632"/>
    <w:rsid w:val="00DB06B6"/>
    <w:rsid w:val="00DB1D11"/>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13"/>
    <w:rsid w:val="00DB71BD"/>
    <w:rsid w:val="00DB71ED"/>
    <w:rsid w:val="00DB7220"/>
    <w:rsid w:val="00DB7CEB"/>
    <w:rsid w:val="00DB7E44"/>
    <w:rsid w:val="00DC04C6"/>
    <w:rsid w:val="00DC081B"/>
    <w:rsid w:val="00DC0AAC"/>
    <w:rsid w:val="00DC0D83"/>
    <w:rsid w:val="00DC14AE"/>
    <w:rsid w:val="00DC1A93"/>
    <w:rsid w:val="00DC207B"/>
    <w:rsid w:val="00DC231B"/>
    <w:rsid w:val="00DC238F"/>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3FB"/>
    <w:rsid w:val="00DC4512"/>
    <w:rsid w:val="00DC5126"/>
    <w:rsid w:val="00DC5C7D"/>
    <w:rsid w:val="00DC62FB"/>
    <w:rsid w:val="00DC6334"/>
    <w:rsid w:val="00DC6B12"/>
    <w:rsid w:val="00DC6B6C"/>
    <w:rsid w:val="00DC6E99"/>
    <w:rsid w:val="00DC6F8A"/>
    <w:rsid w:val="00DC6F9F"/>
    <w:rsid w:val="00DC7A11"/>
    <w:rsid w:val="00DC7D0C"/>
    <w:rsid w:val="00DC7F53"/>
    <w:rsid w:val="00DD0146"/>
    <w:rsid w:val="00DD037B"/>
    <w:rsid w:val="00DD04D7"/>
    <w:rsid w:val="00DD054A"/>
    <w:rsid w:val="00DD08F1"/>
    <w:rsid w:val="00DD0902"/>
    <w:rsid w:val="00DD0B28"/>
    <w:rsid w:val="00DD10E0"/>
    <w:rsid w:val="00DD18CD"/>
    <w:rsid w:val="00DD1E39"/>
    <w:rsid w:val="00DD20B2"/>
    <w:rsid w:val="00DD2254"/>
    <w:rsid w:val="00DD28E1"/>
    <w:rsid w:val="00DD2956"/>
    <w:rsid w:val="00DD2C0A"/>
    <w:rsid w:val="00DD2D5F"/>
    <w:rsid w:val="00DD3603"/>
    <w:rsid w:val="00DD3975"/>
    <w:rsid w:val="00DD3D46"/>
    <w:rsid w:val="00DD471E"/>
    <w:rsid w:val="00DD4F05"/>
    <w:rsid w:val="00DD5473"/>
    <w:rsid w:val="00DD5945"/>
    <w:rsid w:val="00DD5ACF"/>
    <w:rsid w:val="00DD5F66"/>
    <w:rsid w:val="00DD5FB6"/>
    <w:rsid w:val="00DD6049"/>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B95"/>
    <w:rsid w:val="00DE3D0F"/>
    <w:rsid w:val="00DE433F"/>
    <w:rsid w:val="00DE48F8"/>
    <w:rsid w:val="00DE5995"/>
    <w:rsid w:val="00DE6148"/>
    <w:rsid w:val="00DE6387"/>
    <w:rsid w:val="00DE64D0"/>
    <w:rsid w:val="00DE6C27"/>
    <w:rsid w:val="00DE70C9"/>
    <w:rsid w:val="00DE747E"/>
    <w:rsid w:val="00DE78E5"/>
    <w:rsid w:val="00DE7B2F"/>
    <w:rsid w:val="00DF01D2"/>
    <w:rsid w:val="00DF0793"/>
    <w:rsid w:val="00DF07F3"/>
    <w:rsid w:val="00DF0CFC"/>
    <w:rsid w:val="00DF0D18"/>
    <w:rsid w:val="00DF10D0"/>
    <w:rsid w:val="00DF12A1"/>
    <w:rsid w:val="00DF1585"/>
    <w:rsid w:val="00DF17A5"/>
    <w:rsid w:val="00DF201F"/>
    <w:rsid w:val="00DF237E"/>
    <w:rsid w:val="00DF23A3"/>
    <w:rsid w:val="00DF26B7"/>
    <w:rsid w:val="00DF3354"/>
    <w:rsid w:val="00DF374B"/>
    <w:rsid w:val="00DF42CB"/>
    <w:rsid w:val="00DF44AE"/>
    <w:rsid w:val="00DF5D99"/>
    <w:rsid w:val="00DF5F0C"/>
    <w:rsid w:val="00DF5F63"/>
    <w:rsid w:val="00DF66EC"/>
    <w:rsid w:val="00DF6735"/>
    <w:rsid w:val="00DF6996"/>
    <w:rsid w:val="00DF69F1"/>
    <w:rsid w:val="00DF6A3D"/>
    <w:rsid w:val="00DF6EEA"/>
    <w:rsid w:val="00DF70F8"/>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1F"/>
    <w:rsid w:val="00E03789"/>
    <w:rsid w:val="00E038A7"/>
    <w:rsid w:val="00E0394B"/>
    <w:rsid w:val="00E03C22"/>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EC8"/>
    <w:rsid w:val="00E14F97"/>
    <w:rsid w:val="00E14F9A"/>
    <w:rsid w:val="00E152F9"/>
    <w:rsid w:val="00E15550"/>
    <w:rsid w:val="00E15906"/>
    <w:rsid w:val="00E15B0D"/>
    <w:rsid w:val="00E15BE3"/>
    <w:rsid w:val="00E1673F"/>
    <w:rsid w:val="00E1674A"/>
    <w:rsid w:val="00E169B2"/>
    <w:rsid w:val="00E16E94"/>
    <w:rsid w:val="00E17258"/>
    <w:rsid w:val="00E179A4"/>
    <w:rsid w:val="00E20432"/>
    <w:rsid w:val="00E20515"/>
    <w:rsid w:val="00E20571"/>
    <w:rsid w:val="00E20F07"/>
    <w:rsid w:val="00E20FE7"/>
    <w:rsid w:val="00E2117D"/>
    <w:rsid w:val="00E2130F"/>
    <w:rsid w:val="00E21324"/>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0DD1"/>
    <w:rsid w:val="00E31405"/>
    <w:rsid w:val="00E32042"/>
    <w:rsid w:val="00E3251A"/>
    <w:rsid w:val="00E333E1"/>
    <w:rsid w:val="00E3425B"/>
    <w:rsid w:val="00E34DE4"/>
    <w:rsid w:val="00E35440"/>
    <w:rsid w:val="00E3619B"/>
    <w:rsid w:val="00E36859"/>
    <w:rsid w:val="00E3692A"/>
    <w:rsid w:val="00E36E29"/>
    <w:rsid w:val="00E37100"/>
    <w:rsid w:val="00E372C6"/>
    <w:rsid w:val="00E373CE"/>
    <w:rsid w:val="00E375F9"/>
    <w:rsid w:val="00E37627"/>
    <w:rsid w:val="00E40833"/>
    <w:rsid w:val="00E4084D"/>
    <w:rsid w:val="00E40C6D"/>
    <w:rsid w:val="00E40E81"/>
    <w:rsid w:val="00E41400"/>
    <w:rsid w:val="00E4147E"/>
    <w:rsid w:val="00E41B66"/>
    <w:rsid w:val="00E41D3B"/>
    <w:rsid w:val="00E426C9"/>
    <w:rsid w:val="00E42854"/>
    <w:rsid w:val="00E42982"/>
    <w:rsid w:val="00E42B5D"/>
    <w:rsid w:val="00E43596"/>
    <w:rsid w:val="00E435AF"/>
    <w:rsid w:val="00E43804"/>
    <w:rsid w:val="00E4380D"/>
    <w:rsid w:val="00E43B19"/>
    <w:rsid w:val="00E43CC2"/>
    <w:rsid w:val="00E43E9A"/>
    <w:rsid w:val="00E44141"/>
    <w:rsid w:val="00E44498"/>
    <w:rsid w:val="00E44734"/>
    <w:rsid w:val="00E449D7"/>
    <w:rsid w:val="00E45563"/>
    <w:rsid w:val="00E4591E"/>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275"/>
    <w:rsid w:val="00E5384A"/>
    <w:rsid w:val="00E539B3"/>
    <w:rsid w:val="00E53AD3"/>
    <w:rsid w:val="00E53CE5"/>
    <w:rsid w:val="00E53D23"/>
    <w:rsid w:val="00E53DBD"/>
    <w:rsid w:val="00E540A2"/>
    <w:rsid w:val="00E5413C"/>
    <w:rsid w:val="00E54ACB"/>
    <w:rsid w:val="00E54C2F"/>
    <w:rsid w:val="00E54CFF"/>
    <w:rsid w:val="00E5506B"/>
    <w:rsid w:val="00E550E8"/>
    <w:rsid w:val="00E556B3"/>
    <w:rsid w:val="00E55AEF"/>
    <w:rsid w:val="00E562C4"/>
    <w:rsid w:val="00E5636A"/>
    <w:rsid w:val="00E5694C"/>
    <w:rsid w:val="00E56BD5"/>
    <w:rsid w:val="00E56EBE"/>
    <w:rsid w:val="00E56F4E"/>
    <w:rsid w:val="00E57012"/>
    <w:rsid w:val="00E5706B"/>
    <w:rsid w:val="00E5778C"/>
    <w:rsid w:val="00E57D83"/>
    <w:rsid w:val="00E57D89"/>
    <w:rsid w:val="00E606FB"/>
    <w:rsid w:val="00E61422"/>
    <w:rsid w:val="00E61490"/>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13"/>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532"/>
    <w:rsid w:val="00E74AAB"/>
    <w:rsid w:val="00E74CDF"/>
    <w:rsid w:val="00E7560F"/>
    <w:rsid w:val="00E757AF"/>
    <w:rsid w:val="00E765B8"/>
    <w:rsid w:val="00E76DC1"/>
    <w:rsid w:val="00E76FAA"/>
    <w:rsid w:val="00E77681"/>
    <w:rsid w:val="00E77E6F"/>
    <w:rsid w:val="00E80461"/>
    <w:rsid w:val="00E80587"/>
    <w:rsid w:val="00E80702"/>
    <w:rsid w:val="00E80C8B"/>
    <w:rsid w:val="00E80D31"/>
    <w:rsid w:val="00E80EB7"/>
    <w:rsid w:val="00E80F38"/>
    <w:rsid w:val="00E810BB"/>
    <w:rsid w:val="00E81135"/>
    <w:rsid w:val="00E819FE"/>
    <w:rsid w:val="00E81D54"/>
    <w:rsid w:val="00E820DF"/>
    <w:rsid w:val="00E82960"/>
    <w:rsid w:val="00E82D31"/>
    <w:rsid w:val="00E83121"/>
    <w:rsid w:val="00E832D9"/>
    <w:rsid w:val="00E83343"/>
    <w:rsid w:val="00E83710"/>
    <w:rsid w:val="00E83A13"/>
    <w:rsid w:val="00E83FD4"/>
    <w:rsid w:val="00E83FD5"/>
    <w:rsid w:val="00E84182"/>
    <w:rsid w:val="00E841E7"/>
    <w:rsid w:val="00E8444C"/>
    <w:rsid w:val="00E844EC"/>
    <w:rsid w:val="00E84A3C"/>
    <w:rsid w:val="00E84A47"/>
    <w:rsid w:val="00E852C7"/>
    <w:rsid w:val="00E853A4"/>
    <w:rsid w:val="00E854D8"/>
    <w:rsid w:val="00E85692"/>
    <w:rsid w:val="00E85B4D"/>
    <w:rsid w:val="00E86A15"/>
    <w:rsid w:val="00E87F0D"/>
    <w:rsid w:val="00E903BC"/>
    <w:rsid w:val="00E903DF"/>
    <w:rsid w:val="00E90B50"/>
    <w:rsid w:val="00E90BFE"/>
    <w:rsid w:val="00E90F7A"/>
    <w:rsid w:val="00E9139C"/>
    <w:rsid w:val="00E91658"/>
    <w:rsid w:val="00E9186E"/>
    <w:rsid w:val="00E91D5F"/>
    <w:rsid w:val="00E91DB8"/>
    <w:rsid w:val="00E920CC"/>
    <w:rsid w:val="00E92520"/>
    <w:rsid w:val="00E92A2E"/>
    <w:rsid w:val="00E92DE3"/>
    <w:rsid w:val="00E92EF3"/>
    <w:rsid w:val="00E9328B"/>
    <w:rsid w:val="00E934EC"/>
    <w:rsid w:val="00E9352E"/>
    <w:rsid w:val="00E93DBA"/>
    <w:rsid w:val="00E94014"/>
    <w:rsid w:val="00E94414"/>
    <w:rsid w:val="00E949F9"/>
    <w:rsid w:val="00E94F1E"/>
    <w:rsid w:val="00E95509"/>
    <w:rsid w:val="00E95A95"/>
    <w:rsid w:val="00E9603E"/>
    <w:rsid w:val="00E961D5"/>
    <w:rsid w:val="00E96291"/>
    <w:rsid w:val="00E967DE"/>
    <w:rsid w:val="00E96D9C"/>
    <w:rsid w:val="00E97039"/>
    <w:rsid w:val="00E97378"/>
    <w:rsid w:val="00E97B25"/>
    <w:rsid w:val="00E97D6F"/>
    <w:rsid w:val="00E97EDD"/>
    <w:rsid w:val="00EA0217"/>
    <w:rsid w:val="00EA03C1"/>
    <w:rsid w:val="00EA0D6E"/>
    <w:rsid w:val="00EA0F4D"/>
    <w:rsid w:val="00EA0F8B"/>
    <w:rsid w:val="00EA1049"/>
    <w:rsid w:val="00EA1687"/>
    <w:rsid w:val="00EA1EA6"/>
    <w:rsid w:val="00EA20D9"/>
    <w:rsid w:val="00EA2110"/>
    <w:rsid w:val="00EA2F75"/>
    <w:rsid w:val="00EA3161"/>
    <w:rsid w:val="00EA3CB0"/>
    <w:rsid w:val="00EA4D55"/>
    <w:rsid w:val="00EA4ED2"/>
    <w:rsid w:val="00EA4F66"/>
    <w:rsid w:val="00EA5168"/>
    <w:rsid w:val="00EA564C"/>
    <w:rsid w:val="00EA58A3"/>
    <w:rsid w:val="00EA5BE0"/>
    <w:rsid w:val="00EA5D7A"/>
    <w:rsid w:val="00EA65A6"/>
    <w:rsid w:val="00EA6B48"/>
    <w:rsid w:val="00EA7424"/>
    <w:rsid w:val="00EA7CCC"/>
    <w:rsid w:val="00EB01BE"/>
    <w:rsid w:val="00EB06E2"/>
    <w:rsid w:val="00EB09CE"/>
    <w:rsid w:val="00EB12AD"/>
    <w:rsid w:val="00EB134A"/>
    <w:rsid w:val="00EB16A7"/>
    <w:rsid w:val="00EB19BF"/>
    <w:rsid w:val="00EB1BF3"/>
    <w:rsid w:val="00EB1BFD"/>
    <w:rsid w:val="00EB29E4"/>
    <w:rsid w:val="00EB2A34"/>
    <w:rsid w:val="00EB2AA0"/>
    <w:rsid w:val="00EB2B65"/>
    <w:rsid w:val="00EB34B3"/>
    <w:rsid w:val="00EB3695"/>
    <w:rsid w:val="00EB37D9"/>
    <w:rsid w:val="00EB3D14"/>
    <w:rsid w:val="00EB3DD0"/>
    <w:rsid w:val="00EB439B"/>
    <w:rsid w:val="00EB45B5"/>
    <w:rsid w:val="00EB4968"/>
    <w:rsid w:val="00EB4B17"/>
    <w:rsid w:val="00EB550C"/>
    <w:rsid w:val="00EB57C1"/>
    <w:rsid w:val="00EB5FC1"/>
    <w:rsid w:val="00EB6139"/>
    <w:rsid w:val="00EB6527"/>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2F8B"/>
    <w:rsid w:val="00EC33A9"/>
    <w:rsid w:val="00EC3490"/>
    <w:rsid w:val="00EC352D"/>
    <w:rsid w:val="00EC3553"/>
    <w:rsid w:val="00EC37BB"/>
    <w:rsid w:val="00EC3A79"/>
    <w:rsid w:val="00EC3E05"/>
    <w:rsid w:val="00EC4759"/>
    <w:rsid w:val="00EC4E44"/>
    <w:rsid w:val="00EC5045"/>
    <w:rsid w:val="00EC5200"/>
    <w:rsid w:val="00EC52EA"/>
    <w:rsid w:val="00EC5821"/>
    <w:rsid w:val="00EC59CC"/>
    <w:rsid w:val="00EC64F1"/>
    <w:rsid w:val="00EC7093"/>
    <w:rsid w:val="00EC7100"/>
    <w:rsid w:val="00EC722B"/>
    <w:rsid w:val="00EC7A86"/>
    <w:rsid w:val="00EC7B38"/>
    <w:rsid w:val="00EC7D10"/>
    <w:rsid w:val="00ED0608"/>
    <w:rsid w:val="00ED14D4"/>
    <w:rsid w:val="00ED16CC"/>
    <w:rsid w:val="00ED1A22"/>
    <w:rsid w:val="00ED1AAA"/>
    <w:rsid w:val="00ED2899"/>
    <w:rsid w:val="00ED2990"/>
    <w:rsid w:val="00ED2BC6"/>
    <w:rsid w:val="00ED2CA5"/>
    <w:rsid w:val="00ED2DCF"/>
    <w:rsid w:val="00ED323E"/>
    <w:rsid w:val="00ED3412"/>
    <w:rsid w:val="00ED3803"/>
    <w:rsid w:val="00ED3810"/>
    <w:rsid w:val="00ED39A0"/>
    <w:rsid w:val="00ED3D2F"/>
    <w:rsid w:val="00ED465B"/>
    <w:rsid w:val="00ED472B"/>
    <w:rsid w:val="00ED53A5"/>
    <w:rsid w:val="00ED5AC4"/>
    <w:rsid w:val="00ED5CDA"/>
    <w:rsid w:val="00ED65C3"/>
    <w:rsid w:val="00ED6C79"/>
    <w:rsid w:val="00ED6DB3"/>
    <w:rsid w:val="00ED746B"/>
    <w:rsid w:val="00ED7812"/>
    <w:rsid w:val="00ED7EEC"/>
    <w:rsid w:val="00ED7EF5"/>
    <w:rsid w:val="00EE0504"/>
    <w:rsid w:val="00EE0C43"/>
    <w:rsid w:val="00EE0EE3"/>
    <w:rsid w:val="00EE1009"/>
    <w:rsid w:val="00EE1073"/>
    <w:rsid w:val="00EE21D6"/>
    <w:rsid w:val="00EE21FD"/>
    <w:rsid w:val="00EE2598"/>
    <w:rsid w:val="00EE31D7"/>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662C"/>
    <w:rsid w:val="00EE6659"/>
    <w:rsid w:val="00EE71DA"/>
    <w:rsid w:val="00EE77DC"/>
    <w:rsid w:val="00EE794D"/>
    <w:rsid w:val="00EE7BF8"/>
    <w:rsid w:val="00EF0419"/>
    <w:rsid w:val="00EF06DA"/>
    <w:rsid w:val="00EF0786"/>
    <w:rsid w:val="00EF141D"/>
    <w:rsid w:val="00EF14C9"/>
    <w:rsid w:val="00EF196B"/>
    <w:rsid w:val="00EF2A3B"/>
    <w:rsid w:val="00EF2C20"/>
    <w:rsid w:val="00EF30B1"/>
    <w:rsid w:val="00EF318F"/>
    <w:rsid w:val="00EF326B"/>
    <w:rsid w:val="00EF387B"/>
    <w:rsid w:val="00EF39AC"/>
    <w:rsid w:val="00EF431E"/>
    <w:rsid w:val="00EF4F12"/>
    <w:rsid w:val="00EF5242"/>
    <w:rsid w:val="00EF536C"/>
    <w:rsid w:val="00EF53FF"/>
    <w:rsid w:val="00EF5590"/>
    <w:rsid w:val="00EF586F"/>
    <w:rsid w:val="00EF5966"/>
    <w:rsid w:val="00EF6213"/>
    <w:rsid w:val="00EF622D"/>
    <w:rsid w:val="00EF647A"/>
    <w:rsid w:val="00EF67D3"/>
    <w:rsid w:val="00EF695E"/>
    <w:rsid w:val="00EF6A70"/>
    <w:rsid w:val="00EF6F70"/>
    <w:rsid w:val="00EF7016"/>
    <w:rsid w:val="00EF7BC1"/>
    <w:rsid w:val="00F0018A"/>
    <w:rsid w:val="00F00247"/>
    <w:rsid w:val="00F0027E"/>
    <w:rsid w:val="00F003AB"/>
    <w:rsid w:val="00F00BA8"/>
    <w:rsid w:val="00F00C54"/>
    <w:rsid w:val="00F00DE1"/>
    <w:rsid w:val="00F0112C"/>
    <w:rsid w:val="00F01C00"/>
    <w:rsid w:val="00F01F67"/>
    <w:rsid w:val="00F02336"/>
    <w:rsid w:val="00F0237E"/>
    <w:rsid w:val="00F028CD"/>
    <w:rsid w:val="00F02B68"/>
    <w:rsid w:val="00F02F2D"/>
    <w:rsid w:val="00F03327"/>
    <w:rsid w:val="00F03573"/>
    <w:rsid w:val="00F03923"/>
    <w:rsid w:val="00F03974"/>
    <w:rsid w:val="00F03C8F"/>
    <w:rsid w:val="00F03E5B"/>
    <w:rsid w:val="00F03EE9"/>
    <w:rsid w:val="00F04175"/>
    <w:rsid w:val="00F0472C"/>
    <w:rsid w:val="00F04C24"/>
    <w:rsid w:val="00F04C3C"/>
    <w:rsid w:val="00F04E7C"/>
    <w:rsid w:val="00F05173"/>
    <w:rsid w:val="00F05182"/>
    <w:rsid w:val="00F05246"/>
    <w:rsid w:val="00F053FD"/>
    <w:rsid w:val="00F0693E"/>
    <w:rsid w:val="00F06DE7"/>
    <w:rsid w:val="00F070B9"/>
    <w:rsid w:val="00F0720C"/>
    <w:rsid w:val="00F072C0"/>
    <w:rsid w:val="00F074F8"/>
    <w:rsid w:val="00F0787A"/>
    <w:rsid w:val="00F078A1"/>
    <w:rsid w:val="00F07E9A"/>
    <w:rsid w:val="00F10003"/>
    <w:rsid w:val="00F10080"/>
    <w:rsid w:val="00F10767"/>
    <w:rsid w:val="00F107BE"/>
    <w:rsid w:val="00F110C4"/>
    <w:rsid w:val="00F11C0D"/>
    <w:rsid w:val="00F11F9D"/>
    <w:rsid w:val="00F122A6"/>
    <w:rsid w:val="00F12A74"/>
    <w:rsid w:val="00F12D79"/>
    <w:rsid w:val="00F12FAA"/>
    <w:rsid w:val="00F13F09"/>
    <w:rsid w:val="00F14502"/>
    <w:rsid w:val="00F149C8"/>
    <w:rsid w:val="00F14C11"/>
    <w:rsid w:val="00F14F08"/>
    <w:rsid w:val="00F15B0F"/>
    <w:rsid w:val="00F15DDF"/>
    <w:rsid w:val="00F15EE6"/>
    <w:rsid w:val="00F162D7"/>
    <w:rsid w:val="00F1675C"/>
    <w:rsid w:val="00F16A29"/>
    <w:rsid w:val="00F16B7E"/>
    <w:rsid w:val="00F1708F"/>
    <w:rsid w:val="00F170DB"/>
    <w:rsid w:val="00F1785C"/>
    <w:rsid w:val="00F17863"/>
    <w:rsid w:val="00F1794B"/>
    <w:rsid w:val="00F2135F"/>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614"/>
    <w:rsid w:val="00F25B9F"/>
    <w:rsid w:val="00F2637D"/>
    <w:rsid w:val="00F26554"/>
    <w:rsid w:val="00F26697"/>
    <w:rsid w:val="00F272CC"/>
    <w:rsid w:val="00F2799E"/>
    <w:rsid w:val="00F27C45"/>
    <w:rsid w:val="00F27E63"/>
    <w:rsid w:val="00F27FC2"/>
    <w:rsid w:val="00F30404"/>
    <w:rsid w:val="00F30E35"/>
    <w:rsid w:val="00F310E0"/>
    <w:rsid w:val="00F3119E"/>
    <w:rsid w:val="00F314A7"/>
    <w:rsid w:val="00F317D6"/>
    <w:rsid w:val="00F317F7"/>
    <w:rsid w:val="00F3186C"/>
    <w:rsid w:val="00F31DC4"/>
    <w:rsid w:val="00F31E09"/>
    <w:rsid w:val="00F31E6F"/>
    <w:rsid w:val="00F31F2A"/>
    <w:rsid w:val="00F3240E"/>
    <w:rsid w:val="00F3296C"/>
    <w:rsid w:val="00F32CF5"/>
    <w:rsid w:val="00F32EBE"/>
    <w:rsid w:val="00F33650"/>
    <w:rsid w:val="00F33807"/>
    <w:rsid w:val="00F33C7D"/>
    <w:rsid w:val="00F3437E"/>
    <w:rsid w:val="00F34693"/>
    <w:rsid w:val="00F34CD6"/>
    <w:rsid w:val="00F34E69"/>
    <w:rsid w:val="00F35002"/>
    <w:rsid w:val="00F35CAC"/>
    <w:rsid w:val="00F360C4"/>
    <w:rsid w:val="00F360FE"/>
    <w:rsid w:val="00F3644B"/>
    <w:rsid w:val="00F3667F"/>
    <w:rsid w:val="00F3696F"/>
    <w:rsid w:val="00F378BD"/>
    <w:rsid w:val="00F40BBB"/>
    <w:rsid w:val="00F40CF5"/>
    <w:rsid w:val="00F410AF"/>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509"/>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EEC"/>
    <w:rsid w:val="00F53F60"/>
    <w:rsid w:val="00F54090"/>
    <w:rsid w:val="00F551D7"/>
    <w:rsid w:val="00F557B5"/>
    <w:rsid w:val="00F55BE3"/>
    <w:rsid w:val="00F55D9F"/>
    <w:rsid w:val="00F55F21"/>
    <w:rsid w:val="00F5644A"/>
    <w:rsid w:val="00F5689A"/>
    <w:rsid w:val="00F56C3D"/>
    <w:rsid w:val="00F5711C"/>
    <w:rsid w:val="00F5720D"/>
    <w:rsid w:val="00F57386"/>
    <w:rsid w:val="00F5787C"/>
    <w:rsid w:val="00F605D1"/>
    <w:rsid w:val="00F6097C"/>
    <w:rsid w:val="00F60F8E"/>
    <w:rsid w:val="00F6136B"/>
    <w:rsid w:val="00F613EE"/>
    <w:rsid w:val="00F6191B"/>
    <w:rsid w:val="00F61EC3"/>
    <w:rsid w:val="00F61F7B"/>
    <w:rsid w:val="00F620B4"/>
    <w:rsid w:val="00F620CB"/>
    <w:rsid w:val="00F62281"/>
    <w:rsid w:val="00F63EF0"/>
    <w:rsid w:val="00F63FAD"/>
    <w:rsid w:val="00F646F9"/>
    <w:rsid w:val="00F6481F"/>
    <w:rsid w:val="00F64A52"/>
    <w:rsid w:val="00F64F14"/>
    <w:rsid w:val="00F659A2"/>
    <w:rsid w:val="00F65AC5"/>
    <w:rsid w:val="00F65CD1"/>
    <w:rsid w:val="00F65E80"/>
    <w:rsid w:val="00F661BC"/>
    <w:rsid w:val="00F667AB"/>
    <w:rsid w:val="00F668F7"/>
    <w:rsid w:val="00F67144"/>
    <w:rsid w:val="00F6757D"/>
    <w:rsid w:val="00F67630"/>
    <w:rsid w:val="00F6770B"/>
    <w:rsid w:val="00F67CAE"/>
    <w:rsid w:val="00F67F0F"/>
    <w:rsid w:val="00F70B4E"/>
    <w:rsid w:val="00F71637"/>
    <w:rsid w:val="00F7178A"/>
    <w:rsid w:val="00F718D8"/>
    <w:rsid w:val="00F722F5"/>
    <w:rsid w:val="00F72623"/>
    <w:rsid w:val="00F726B3"/>
    <w:rsid w:val="00F72A36"/>
    <w:rsid w:val="00F73805"/>
    <w:rsid w:val="00F7395E"/>
    <w:rsid w:val="00F73DE4"/>
    <w:rsid w:val="00F73EEF"/>
    <w:rsid w:val="00F74033"/>
    <w:rsid w:val="00F7407C"/>
    <w:rsid w:val="00F7446C"/>
    <w:rsid w:val="00F7460F"/>
    <w:rsid w:val="00F7496D"/>
    <w:rsid w:val="00F74A00"/>
    <w:rsid w:val="00F74BB3"/>
    <w:rsid w:val="00F74CFD"/>
    <w:rsid w:val="00F75177"/>
    <w:rsid w:val="00F7614B"/>
    <w:rsid w:val="00F761E3"/>
    <w:rsid w:val="00F76205"/>
    <w:rsid w:val="00F762E3"/>
    <w:rsid w:val="00F76366"/>
    <w:rsid w:val="00F768A5"/>
    <w:rsid w:val="00F771B1"/>
    <w:rsid w:val="00F772DA"/>
    <w:rsid w:val="00F772F5"/>
    <w:rsid w:val="00F772FB"/>
    <w:rsid w:val="00F779B4"/>
    <w:rsid w:val="00F8036B"/>
    <w:rsid w:val="00F8051D"/>
    <w:rsid w:val="00F80A1B"/>
    <w:rsid w:val="00F81078"/>
    <w:rsid w:val="00F81462"/>
    <w:rsid w:val="00F8157D"/>
    <w:rsid w:val="00F824A8"/>
    <w:rsid w:val="00F824AC"/>
    <w:rsid w:val="00F82A46"/>
    <w:rsid w:val="00F82AFF"/>
    <w:rsid w:val="00F82BDC"/>
    <w:rsid w:val="00F82C74"/>
    <w:rsid w:val="00F82D12"/>
    <w:rsid w:val="00F830A8"/>
    <w:rsid w:val="00F83639"/>
    <w:rsid w:val="00F83871"/>
    <w:rsid w:val="00F83B1C"/>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54A"/>
    <w:rsid w:val="00F87B7A"/>
    <w:rsid w:val="00F87C3D"/>
    <w:rsid w:val="00F902FE"/>
    <w:rsid w:val="00F90765"/>
    <w:rsid w:val="00F90E77"/>
    <w:rsid w:val="00F914AE"/>
    <w:rsid w:val="00F91592"/>
    <w:rsid w:val="00F917E6"/>
    <w:rsid w:val="00F91C85"/>
    <w:rsid w:val="00F91F16"/>
    <w:rsid w:val="00F92063"/>
    <w:rsid w:val="00F921B3"/>
    <w:rsid w:val="00F92A94"/>
    <w:rsid w:val="00F92BC8"/>
    <w:rsid w:val="00F92FFC"/>
    <w:rsid w:val="00F93834"/>
    <w:rsid w:val="00F93D8B"/>
    <w:rsid w:val="00F94346"/>
    <w:rsid w:val="00F9436F"/>
    <w:rsid w:val="00F945AE"/>
    <w:rsid w:val="00F94853"/>
    <w:rsid w:val="00F94A6B"/>
    <w:rsid w:val="00F94E45"/>
    <w:rsid w:val="00F9557D"/>
    <w:rsid w:val="00F965CD"/>
    <w:rsid w:val="00F96656"/>
    <w:rsid w:val="00F96724"/>
    <w:rsid w:val="00F96929"/>
    <w:rsid w:val="00F96B22"/>
    <w:rsid w:val="00F96B9B"/>
    <w:rsid w:val="00F9702E"/>
    <w:rsid w:val="00F9792F"/>
    <w:rsid w:val="00F97B80"/>
    <w:rsid w:val="00F97C15"/>
    <w:rsid w:val="00F97E52"/>
    <w:rsid w:val="00FA019F"/>
    <w:rsid w:val="00FA03E7"/>
    <w:rsid w:val="00FA0696"/>
    <w:rsid w:val="00FA0993"/>
    <w:rsid w:val="00FA09EC"/>
    <w:rsid w:val="00FA109F"/>
    <w:rsid w:val="00FA145F"/>
    <w:rsid w:val="00FA1BD3"/>
    <w:rsid w:val="00FA1C54"/>
    <w:rsid w:val="00FA1E36"/>
    <w:rsid w:val="00FA1E48"/>
    <w:rsid w:val="00FA25EB"/>
    <w:rsid w:val="00FA2E5D"/>
    <w:rsid w:val="00FA2F0F"/>
    <w:rsid w:val="00FA331D"/>
    <w:rsid w:val="00FA3512"/>
    <w:rsid w:val="00FA35F2"/>
    <w:rsid w:val="00FA36C6"/>
    <w:rsid w:val="00FA37B3"/>
    <w:rsid w:val="00FA3802"/>
    <w:rsid w:val="00FA39E3"/>
    <w:rsid w:val="00FA4A4D"/>
    <w:rsid w:val="00FA4CCE"/>
    <w:rsid w:val="00FA4CEC"/>
    <w:rsid w:val="00FA52B1"/>
    <w:rsid w:val="00FA57AE"/>
    <w:rsid w:val="00FA5BA1"/>
    <w:rsid w:val="00FA5D85"/>
    <w:rsid w:val="00FA5E09"/>
    <w:rsid w:val="00FA68FC"/>
    <w:rsid w:val="00FA6958"/>
    <w:rsid w:val="00FA6D0A"/>
    <w:rsid w:val="00FA6F30"/>
    <w:rsid w:val="00FA75D7"/>
    <w:rsid w:val="00FB00CB"/>
    <w:rsid w:val="00FB01CA"/>
    <w:rsid w:val="00FB15CF"/>
    <w:rsid w:val="00FB1B89"/>
    <w:rsid w:val="00FB1CB3"/>
    <w:rsid w:val="00FB263E"/>
    <w:rsid w:val="00FB33A2"/>
    <w:rsid w:val="00FB35C8"/>
    <w:rsid w:val="00FB37CF"/>
    <w:rsid w:val="00FB3806"/>
    <w:rsid w:val="00FB3BB8"/>
    <w:rsid w:val="00FB415A"/>
    <w:rsid w:val="00FB4433"/>
    <w:rsid w:val="00FB4724"/>
    <w:rsid w:val="00FB48AD"/>
    <w:rsid w:val="00FB4C77"/>
    <w:rsid w:val="00FB586A"/>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64C"/>
    <w:rsid w:val="00FC0832"/>
    <w:rsid w:val="00FC0D04"/>
    <w:rsid w:val="00FC182C"/>
    <w:rsid w:val="00FC1959"/>
    <w:rsid w:val="00FC19D9"/>
    <w:rsid w:val="00FC2059"/>
    <w:rsid w:val="00FC23A7"/>
    <w:rsid w:val="00FC23E9"/>
    <w:rsid w:val="00FC27EB"/>
    <w:rsid w:val="00FC29F5"/>
    <w:rsid w:val="00FC2B94"/>
    <w:rsid w:val="00FC3415"/>
    <w:rsid w:val="00FC3483"/>
    <w:rsid w:val="00FC3556"/>
    <w:rsid w:val="00FC3821"/>
    <w:rsid w:val="00FC3D6E"/>
    <w:rsid w:val="00FC4018"/>
    <w:rsid w:val="00FC41F4"/>
    <w:rsid w:val="00FC4E7E"/>
    <w:rsid w:val="00FC50D8"/>
    <w:rsid w:val="00FC53A6"/>
    <w:rsid w:val="00FC5420"/>
    <w:rsid w:val="00FC5AB3"/>
    <w:rsid w:val="00FC5D46"/>
    <w:rsid w:val="00FC5DF4"/>
    <w:rsid w:val="00FC5E12"/>
    <w:rsid w:val="00FC693B"/>
    <w:rsid w:val="00FC6B4E"/>
    <w:rsid w:val="00FC6D3C"/>
    <w:rsid w:val="00FC6D4A"/>
    <w:rsid w:val="00FC6D84"/>
    <w:rsid w:val="00FC6E2A"/>
    <w:rsid w:val="00FC709F"/>
    <w:rsid w:val="00FC737C"/>
    <w:rsid w:val="00FC7AAE"/>
    <w:rsid w:val="00FD054C"/>
    <w:rsid w:val="00FD0A25"/>
    <w:rsid w:val="00FD0C2A"/>
    <w:rsid w:val="00FD0CD2"/>
    <w:rsid w:val="00FD101A"/>
    <w:rsid w:val="00FD10DA"/>
    <w:rsid w:val="00FD1260"/>
    <w:rsid w:val="00FD2981"/>
    <w:rsid w:val="00FD3970"/>
    <w:rsid w:val="00FD3CD6"/>
    <w:rsid w:val="00FD3E63"/>
    <w:rsid w:val="00FD3EE8"/>
    <w:rsid w:val="00FD402A"/>
    <w:rsid w:val="00FD45DB"/>
    <w:rsid w:val="00FD4703"/>
    <w:rsid w:val="00FD4989"/>
    <w:rsid w:val="00FD4E2A"/>
    <w:rsid w:val="00FD4E71"/>
    <w:rsid w:val="00FD530A"/>
    <w:rsid w:val="00FD5505"/>
    <w:rsid w:val="00FD56EA"/>
    <w:rsid w:val="00FD5833"/>
    <w:rsid w:val="00FD5D54"/>
    <w:rsid w:val="00FD5EA2"/>
    <w:rsid w:val="00FD6001"/>
    <w:rsid w:val="00FD688C"/>
    <w:rsid w:val="00FD6908"/>
    <w:rsid w:val="00FD69FC"/>
    <w:rsid w:val="00FD6A8E"/>
    <w:rsid w:val="00FD6C08"/>
    <w:rsid w:val="00FD6DB7"/>
    <w:rsid w:val="00FD7351"/>
    <w:rsid w:val="00FD7366"/>
    <w:rsid w:val="00FD7537"/>
    <w:rsid w:val="00FD75BE"/>
    <w:rsid w:val="00FD7B18"/>
    <w:rsid w:val="00FD7CBE"/>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3F2A"/>
    <w:rsid w:val="00FE4361"/>
    <w:rsid w:val="00FE4478"/>
    <w:rsid w:val="00FE5000"/>
    <w:rsid w:val="00FE5116"/>
    <w:rsid w:val="00FE53C4"/>
    <w:rsid w:val="00FE6116"/>
    <w:rsid w:val="00FE6C21"/>
    <w:rsid w:val="00FE6D57"/>
    <w:rsid w:val="00FE74AF"/>
    <w:rsid w:val="00FE78C1"/>
    <w:rsid w:val="00FE7B7D"/>
    <w:rsid w:val="00FE7CB4"/>
    <w:rsid w:val="00FF0325"/>
    <w:rsid w:val="00FF065C"/>
    <w:rsid w:val="00FF1132"/>
    <w:rsid w:val="00FF1D8A"/>
    <w:rsid w:val="00FF1DD7"/>
    <w:rsid w:val="00FF24C3"/>
    <w:rsid w:val="00FF24F5"/>
    <w:rsid w:val="00FF2A50"/>
    <w:rsid w:val="00FF306B"/>
    <w:rsid w:val="00FF3336"/>
    <w:rsid w:val="00FF3549"/>
    <w:rsid w:val="00FF3BEB"/>
    <w:rsid w:val="00FF3E87"/>
    <w:rsid w:val="00FF452D"/>
    <w:rsid w:val="00FF46E2"/>
    <w:rsid w:val="00FF4CD0"/>
    <w:rsid w:val="00FF56CB"/>
    <w:rsid w:val="00FF5798"/>
    <w:rsid w:val="00FF57D9"/>
    <w:rsid w:val="00FF5E68"/>
    <w:rsid w:val="00FF6253"/>
    <w:rsid w:val="00FF6983"/>
    <w:rsid w:val="00FF6C1D"/>
    <w:rsid w:val="00FF7358"/>
    <w:rsid w:val="00FF777E"/>
    <w:rsid w:val="00FF7AD3"/>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296AE"/>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A829FCAB-D442-4EBC-9EE5-F1212F26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 w:type="character" w:customStyle="1" w:styleId="ui-provider">
    <w:name w:val="ui-provider"/>
    <w:basedOn w:val="DefaultParagraphFont"/>
    <w:rsid w:val="007F0A9F"/>
  </w:style>
  <w:style w:type="paragraph" w:styleId="HTMLPreformatted">
    <w:name w:val="HTML Preformatted"/>
    <w:basedOn w:val="Normal"/>
    <w:link w:val="HTMLPreformattedChar"/>
    <w:uiPriority w:val="99"/>
    <w:semiHidden/>
    <w:unhideWhenUsed/>
    <w:rsid w:val="002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color w:val="auto"/>
      <w:sz w:val="20"/>
      <w:szCs w:val="20"/>
    </w:rPr>
  </w:style>
  <w:style w:type="character" w:customStyle="1" w:styleId="HTMLPreformattedChar">
    <w:name w:val="HTML Preformatted Char"/>
    <w:basedOn w:val="DefaultParagraphFont"/>
    <w:link w:val="HTMLPreformatted"/>
    <w:uiPriority w:val="99"/>
    <w:semiHidden/>
    <w:rsid w:val="00201DFC"/>
    <w:rPr>
      <w:rFonts w:ascii="Tahoma" w:eastAsia="Times New Roman" w:hAnsi="Tahoma" w:cs="Tahoma"/>
      <w:sz w:val="20"/>
      <w:szCs w:val="20"/>
    </w:rPr>
  </w:style>
  <w:style w:type="character" w:styleId="HTMLCode">
    <w:name w:val="HTML Code"/>
    <w:basedOn w:val="DefaultParagraphFont"/>
    <w:uiPriority w:val="99"/>
    <w:semiHidden/>
    <w:unhideWhenUsed/>
    <w:rsid w:val="00201DFC"/>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08">
      <w:bodyDiv w:val="1"/>
      <w:marLeft w:val="0"/>
      <w:marRight w:val="0"/>
      <w:marTop w:val="0"/>
      <w:marBottom w:val="0"/>
      <w:divBdr>
        <w:top w:val="none" w:sz="0" w:space="0" w:color="auto"/>
        <w:left w:val="none" w:sz="0" w:space="0" w:color="auto"/>
        <w:bottom w:val="none" w:sz="0" w:space="0" w:color="auto"/>
        <w:right w:val="none" w:sz="0" w:space="0" w:color="auto"/>
      </w:divBdr>
    </w:div>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59601200">
      <w:bodyDiv w:val="1"/>
      <w:marLeft w:val="0"/>
      <w:marRight w:val="0"/>
      <w:marTop w:val="0"/>
      <w:marBottom w:val="0"/>
      <w:divBdr>
        <w:top w:val="none" w:sz="0" w:space="0" w:color="auto"/>
        <w:left w:val="none" w:sz="0" w:space="0" w:color="auto"/>
        <w:bottom w:val="none" w:sz="0" w:space="0" w:color="auto"/>
        <w:right w:val="none" w:sz="0" w:space="0" w:color="auto"/>
      </w:divBdr>
      <w:divsChild>
        <w:div w:id="1652057939">
          <w:marLeft w:val="0"/>
          <w:marRight w:val="0"/>
          <w:marTop w:val="0"/>
          <w:marBottom w:val="0"/>
          <w:divBdr>
            <w:top w:val="none" w:sz="0" w:space="0" w:color="auto"/>
            <w:left w:val="none" w:sz="0" w:space="0" w:color="auto"/>
            <w:bottom w:val="none" w:sz="0" w:space="0" w:color="auto"/>
            <w:right w:val="none" w:sz="0" w:space="0" w:color="auto"/>
          </w:divBdr>
        </w:div>
      </w:divsChild>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199557392">
      <w:bodyDiv w:val="1"/>
      <w:marLeft w:val="0"/>
      <w:marRight w:val="0"/>
      <w:marTop w:val="0"/>
      <w:marBottom w:val="0"/>
      <w:divBdr>
        <w:top w:val="none" w:sz="0" w:space="0" w:color="auto"/>
        <w:left w:val="none" w:sz="0" w:space="0" w:color="auto"/>
        <w:bottom w:val="none" w:sz="0" w:space="0" w:color="auto"/>
        <w:right w:val="none" w:sz="0" w:space="0" w:color="auto"/>
      </w:divBdr>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349064538">
      <w:bodyDiv w:val="1"/>
      <w:marLeft w:val="0"/>
      <w:marRight w:val="0"/>
      <w:marTop w:val="0"/>
      <w:marBottom w:val="0"/>
      <w:divBdr>
        <w:top w:val="none" w:sz="0" w:space="0" w:color="auto"/>
        <w:left w:val="none" w:sz="0" w:space="0" w:color="auto"/>
        <w:bottom w:val="none" w:sz="0" w:space="0" w:color="auto"/>
        <w:right w:val="none" w:sz="0" w:space="0" w:color="auto"/>
      </w:divBdr>
    </w:div>
    <w:div w:id="399519005">
      <w:bodyDiv w:val="1"/>
      <w:marLeft w:val="0"/>
      <w:marRight w:val="0"/>
      <w:marTop w:val="0"/>
      <w:marBottom w:val="0"/>
      <w:divBdr>
        <w:top w:val="none" w:sz="0" w:space="0" w:color="auto"/>
        <w:left w:val="none" w:sz="0" w:space="0" w:color="auto"/>
        <w:bottom w:val="none" w:sz="0" w:space="0" w:color="auto"/>
        <w:right w:val="none" w:sz="0" w:space="0" w:color="auto"/>
      </w:divBdr>
      <w:divsChild>
        <w:div w:id="1099107776">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0303954">
      <w:bodyDiv w:val="1"/>
      <w:marLeft w:val="0"/>
      <w:marRight w:val="0"/>
      <w:marTop w:val="0"/>
      <w:marBottom w:val="0"/>
      <w:divBdr>
        <w:top w:val="none" w:sz="0" w:space="0" w:color="auto"/>
        <w:left w:val="none" w:sz="0" w:space="0" w:color="auto"/>
        <w:bottom w:val="none" w:sz="0" w:space="0" w:color="auto"/>
        <w:right w:val="none" w:sz="0" w:space="0" w:color="auto"/>
      </w:divBdr>
      <w:divsChild>
        <w:div w:id="2084641665">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26021232">
      <w:bodyDiv w:val="1"/>
      <w:marLeft w:val="0"/>
      <w:marRight w:val="0"/>
      <w:marTop w:val="0"/>
      <w:marBottom w:val="0"/>
      <w:divBdr>
        <w:top w:val="none" w:sz="0" w:space="0" w:color="auto"/>
        <w:left w:val="none" w:sz="0" w:space="0" w:color="auto"/>
        <w:bottom w:val="none" w:sz="0" w:space="0" w:color="auto"/>
        <w:right w:val="none" w:sz="0" w:space="0" w:color="auto"/>
      </w:divBdr>
      <w:divsChild>
        <w:div w:id="2054650590">
          <w:marLeft w:val="0"/>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0410686">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958880325">
      <w:bodyDiv w:val="1"/>
      <w:marLeft w:val="0"/>
      <w:marRight w:val="0"/>
      <w:marTop w:val="0"/>
      <w:marBottom w:val="0"/>
      <w:divBdr>
        <w:top w:val="none" w:sz="0" w:space="0" w:color="auto"/>
        <w:left w:val="none" w:sz="0" w:space="0" w:color="auto"/>
        <w:bottom w:val="none" w:sz="0" w:space="0" w:color="auto"/>
        <w:right w:val="none" w:sz="0" w:space="0" w:color="auto"/>
      </w:divBdr>
      <w:divsChild>
        <w:div w:id="725834616">
          <w:marLeft w:val="0"/>
          <w:marRight w:val="0"/>
          <w:marTop w:val="0"/>
          <w:marBottom w:val="0"/>
          <w:divBdr>
            <w:top w:val="none" w:sz="0" w:space="0" w:color="auto"/>
            <w:left w:val="none" w:sz="0" w:space="0" w:color="auto"/>
            <w:bottom w:val="none" w:sz="0" w:space="0" w:color="auto"/>
            <w:right w:val="none" w:sz="0" w:space="0" w:color="auto"/>
          </w:divBdr>
        </w:div>
      </w:divsChild>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76338069">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22404504">
      <w:bodyDiv w:val="1"/>
      <w:marLeft w:val="0"/>
      <w:marRight w:val="0"/>
      <w:marTop w:val="0"/>
      <w:marBottom w:val="0"/>
      <w:divBdr>
        <w:top w:val="none" w:sz="0" w:space="0" w:color="auto"/>
        <w:left w:val="none" w:sz="0" w:space="0" w:color="auto"/>
        <w:bottom w:val="none" w:sz="0" w:space="0" w:color="auto"/>
        <w:right w:val="none" w:sz="0" w:space="0" w:color="auto"/>
      </w:divBdr>
      <w:divsChild>
        <w:div w:id="1965959953">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33741235">
      <w:bodyDiv w:val="1"/>
      <w:marLeft w:val="0"/>
      <w:marRight w:val="0"/>
      <w:marTop w:val="0"/>
      <w:marBottom w:val="0"/>
      <w:divBdr>
        <w:top w:val="none" w:sz="0" w:space="0" w:color="auto"/>
        <w:left w:val="none" w:sz="0" w:space="0" w:color="auto"/>
        <w:bottom w:val="none" w:sz="0" w:space="0" w:color="auto"/>
        <w:right w:val="none" w:sz="0" w:space="0" w:color="auto"/>
      </w:divBdr>
      <w:divsChild>
        <w:div w:id="981081015">
          <w:marLeft w:val="0"/>
          <w:marRight w:val="0"/>
          <w:marTop w:val="0"/>
          <w:marBottom w:val="0"/>
          <w:divBdr>
            <w:top w:val="none" w:sz="0" w:space="0" w:color="auto"/>
            <w:left w:val="none" w:sz="0" w:space="0" w:color="auto"/>
            <w:bottom w:val="none" w:sz="0" w:space="0" w:color="auto"/>
            <w:right w:val="none" w:sz="0" w:space="0" w:color="auto"/>
          </w:divBdr>
        </w:div>
      </w:divsChild>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46769032">
      <w:bodyDiv w:val="1"/>
      <w:marLeft w:val="0"/>
      <w:marRight w:val="0"/>
      <w:marTop w:val="0"/>
      <w:marBottom w:val="0"/>
      <w:divBdr>
        <w:top w:val="none" w:sz="0" w:space="0" w:color="auto"/>
        <w:left w:val="none" w:sz="0" w:space="0" w:color="auto"/>
        <w:bottom w:val="none" w:sz="0" w:space="0" w:color="auto"/>
        <w:right w:val="none" w:sz="0" w:space="0" w:color="auto"/>
      </w:divBdr>
      <w:divsChild>
        <w:div w:id="1753309190">
          <w:marLeft w:val="0"/>
          <w:marRight w:val="0"/>
          <w:marTop w:val="0"/>
          <w:marBottom w:val="0"/>
          <w:divBdr>
            <w:top w:val="none" w:sz="0" w:space="0" w:color="auto"/>
            <w:left w:val="none" w:sz="0" w:space="0" w:color="auto"/>
            <w:bottom w:val="none" w:sz="0" w:space="0" w:color="auto"/>
            <w:right w:val="none" w:sz="0" w:space="0" w:color="auto"/>
          </w:divBdr>
        </w:div>
      </w:divsChild>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3440">
      <w:bodyDiv w:val="1"/>
      <w:marLeft w:val="0"/>
      <w:marRight w:val="0"/>
      <w:marTop w:val="0"/>
      <w:marBottom w:val="0"/>
      <w:divBdr>
        <w:top w:val="none" w:sz="0" w:space="0" w:color="auto"/>
        <w:left w:val="none" w:sz="0" w:space="0" w:color="auto"/>
        <w:bottom w:val="none" w:sz="0" w:space="0" w:color="auto"/>
        <w:right w:val="none" w:sz="0" w:space="0" w:color="auto"/>
      </w:divBdr>
      <w:divsChild>
        <w:div w:id="729109503">
          <w:marLeft w:val="0"/>
          <w:marRight w:val="0"/>
          <w:marTop w:val="0"/>
          <w:marBottom w:val="0"/>
          <w:divBdr>
            <w:top w:val="none" w:sz="0" w:space="0" w:color="auto"/>
            <w:left w:val="none" w:sz="0" w:space="0" w:color="auto"/>
            <w:bottom w:val="none" w:sz="0" w:space="0" w:color="auto"/>
            <w:right w:val="none" w:sz="0" w:space="0" w:color="auto"/>
          </w:divBdr>
        </w:div>
      </w:divsChild>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727045">
      <w:bodyDiv w:val="1"/>
      <w:marLeft w:val="0"/>
      <w:marRight w:val="0"/>
      <w:marTop w:val="0"/>
      <w:marBottom w:val="0"/>
      <w:divBdr>
        <w:top w:val="none" w:sz="0" w:space="0" w:color="auto"/>
        <w:left w:val="none" w:sz="0" w:space="0" w:color="auto"/>
        <w:bottom w:val="none" w:sz="0" w:space="0" w:color="auto"/>
        <w:right w:val="none" w:sz="0" w:space="0" w:color="auto"/>
      </w:divBdr>
      <w:divsChild>
        <w:div w:id="973947842">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068451711">
      <w:bodyDiv w:val="1"/>
      <w:marLeft w:val="0"/>
      <w:marRight w:val="0"/>
      <w:marTop w:val="0"/>
      <w:marBottom w:val="0"/>
      <w:divBdr>
        <w:top w:val="none" w:sz="0" w:space="0" w:color="auto"/>
        <w:left w:val="none" w:sz="0" w:space="0" w:color="auto"/>
        <w:bottom w:val="none" w:sz="0" w:space="0" w:color="auto"/>
        <w:right w:val="none" w:sz="0" w:space="0" w:color="auto"/>
      </w:divBdr>
      <w:divsChild>
        <w:div w:id="1585142934">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2111073-42e1-48e2-af99-ab37e5fff93e">
      <Terms xmlns="http://schemas.microsoft.com/office/infopath/2007/PartnerControls"/>
    </lcf76f155ced4ddcb4097134ff3c332f>
    <TaxCatchAll xmlns="c5348a3c-827a-4224-a65d-0d5191ade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9CE42164A90448A6A58020CE8C232" ma:contentTypeVersion="16" ma:contentTypeDescription="Create a new document." ma:contentTypeScope="" ma:versionID="2b844e5628ad8c06241aec8c212f8d5e">
  <xsd:schema xmlns:xsd="http://www.w3.org/2001/XMLSchema" xmlns:xs="http://www.w3.org/2001/XMLSchema" xmlns:p="http://schemas.microsoft.com/office/2006/metadata/properties" xmlns:ns1="http://schemas.microsoft.com/sharepoint/v3" xmlns:ns2="a2111073-42e1-48e2-af99-ab37e5fff93e" xmlns:ns3="c5348a3c-827a-4224-a65d-0d5191ade177" targetNamespace="http://schemas.microsoft.com/office/2006/metadata/properties" ma:root="true" ma:fieldsID="52f30c0019978f78c315e37980f911c8" ns1:_="" ns2:_="" ns3:_="">
    <xsd:import namespace="http://schemas.microsoft.com/sharepoint/v3"/>
    <xsd:import namespace="a2111073-42e1-48e2-af99-ab37e5fff93e"/>
    <xsd:import namespace="c5348a3c-827a-4224-a65d-0d5191ade1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11073-42e1-48e2-af99-ab37e5fff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48a3c-827a-4224-a65d-0d5191ade1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eec78-55a3-4a48-a0c2-807f2d84a8f2}" ma:internalName="TaxCatchAll" ma:showField="CatchAllData" ma:web="c5348a3c-827a-4224-a65d-0d5191ade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customXml/itemProps2.xml><?xml version="1.0" encoding="utf-8"?>
<ds:datastoreItem xmlns:ds="http://schemas.openxmlformats.org/officeDocument/2006/customXml" ds:itemID="{55B3BA27-9ABE-4C6B-A050-385D069E2F75}">
  <ds:schemaRefs>
    <ds:schemaRef ds:uri="http://schemas.microsoft.com/sharepoint/v3"/>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c5348a3c-827a-4224-a65d-0d5191ade177"/>
    <ds:schemaRef ds:uri="http://schemas.microsoft.com/office/2006/documentManagement/types"/>
    <ds:schemaRef ds:uri="a2111073-42e1-48e2-af99-ab37e5fff93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33BD33C-47FE-48BA-A4D3-C37EB91E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11073-42e1-48e2-af99-ab37e5fff93e"/>
    <ds:schemaRef ds:uri="c5348a3c-827a-4224-a65d-0d5191ad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5515F-085D-4B32-9BC6-6A2243B71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34947</Words>
  <Characters>199199</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233679</CharactersWithSpaces>
  <SharedDoc>false</SharedDoc>
  <HLinks>
    <vt:vector size="528" baseType="variant">
      <vt:variant>
        <vt:i4>1114162</vt:i4>
      </vt:variant>
      <vt:variant>
        <vt:i4>524</vt:i4>
      </vt:variant>
      <vt:variant>
        <vt:i4>0</vt:i4>
      </vt:variant>
      <vt:variant>
        <vt:i4>5</vt:i4>
      </vt:variant>
      <vt:variant>
        <vt:lpwstr/>
      </vt:variant>
      <vt:variant>
        <vt:lpwstr>_Toc161403279</vt:lpwstr>
      </vt:variant>
      <vt:variant>
        <vt:i4>1114162</vt:i4>
      </vt:variant>
      <vt:variant>
        <vt:i4>518</vt:i4>
      </vt:variant>
      <vt:variant>
        <vt:i4>0</vt:i4>
      </vt:variant>
      <vt:variant>
        <vt:i4>5</vt:i4>
      </vt:variant>
      <vt:variant>
        <vt:lpwstr/>
      </vt:variant>
      <vt:variant>
        <vt:lpwstr>_Toc161403278</vt:lpwstr>
      </vt:variant>
      <vt:variant>
        <vt:i4>1114162</vt:i4>
      </vt:variant>
      <vt:variant>
        <vt:i4>512</vt:i4>
      </vt:variant>
      <vt:variant>
        <vt:i4>0</vt:i4>
      </vt:variant>
      <vt:variant>
        <vt:i4>5</vt:i4>
      </vt:variant>
      <vt:variant>
        <vt:lpwstr/>
      </vt:variant>
      <vt:variant>
        <vt:lpwstr>_Toc161403277</vt:lpwstr>
      </vt:variant>
      <vt:variant>
        <vt:i4>1114162</vt:i4>
      </vt:variant>
      <vt:variant>
        <vt:i4>506</vt:i4>
      </vt:variant>
      <vt:variant>
        <vt:i4>0</vt:i4>
      </vt:variant>
      <vt:variant>
        <vt:i4>5</vt:i4>
      </vt:variant>
      <vt:variant>
        <vt:lpwstr/>
      </vt:variant>
      <vt:variant>
        <vt:lpwstr>_Toc161403276</vt:lpwstr>
      </vt:variant>
      <vt:variant>
        <vt:i4>1114162</vt:i4>
      </vt:variant>
      <vt:variant>
        <vt:i4>500</vt:i4>
      </vt:variant>
      <vt:variant>
        <vt:i4>0</vt:i4>
      </vt:variant>
      <vt:variant>
        <vt:i4>5</vt:i4>
      </vt:variant>
      <vt:variant>
        <vt:lpwstr/>
      </vt:variant>
      <vt:variant>
        <vt:lpwstr>_Toc161403275</vt:lpwstr>
      </vt:variant>
      <vt:variant>
        <vt:i4>1114162</vt:i4>
      </vt:variant>
      <vt:variant>
        <vt:i4>494</vt:i4>
      </vt:variant>
      <vt:variant>
        <vt:i4>0</vt:i4>
      </vt:variant>
      <vt:variant>
        <vt:i4>5</vt:i4>
      </vt:variant>
      <vt:variant>
        <vt:lpwstr/>
      </vt:variant>
      <vt:variant>
        <vt:lpwstr>_Toc161403274</vt:lpwstr>
      </vt:variant>
      <vt:variant>
        <vt:i4>1114162</vt:i4>
      </vt:variant>
      <vt:variant>
        <vt:i4>488</vt:i4>
      </vt:variant>
      <vt:variant>
        <vt:i4>0</vt:i4>
      </vt:variant>
      <vt:variant>
        <vt:i4>5</vt:i4>
      </vt:variant>
      <vt:variant>
        <vt:lpwstr/>
      </vt:variant>
      <vt:variant>
        <vt:lpwstr>_Toc161403273</vt:lpwstr>
      </vt:variant>
      <vt:variant>
        <vt:i4>1114162</vt:i4>
      </vt:variant>
      <vt:variant>
        <vt:i4>482</vt:i4>
      </vt:variant>
      <vt:variant>
        <vt:i4>0</vt:i4>
      </vt:variant>
      <vt:variant>
        <vt:i4>5</vt:i4>
      </vt:variant>
      <vt:variant>
        <vt:lpwstr/>
      </vt:variant>
      <vt:variant>
        <vt:lpwstr>_Toc161403272</vt:lpwstr>
      </vt:variant>
      <vt:variant>
        <vt:i4>1114162</vt:i4>
      </vt:variant>
      <vt:variant>
        <vt:i4>476</vt:i4>
      </vt:variant>
      <vt:variant>
        <vt:i4>0</vt:i4>
      </vt:variant>
      <vt:variant>
        <vt:i4>5</vt:i4>
      </vt:variant>
      <vt:variant>
        <vt:lpwstr/>
      </vt:variant>
      <vt:variant>
        <vt:lpwstr>_Toc161403271</vt:lpwstr>
      </vt:variant>
      <vt:variant>
        <vt:i4>1114162</vt:i4>
      </vt:variant>
      <vt:variant>
        <vt:i4>470</vt:i4>
      </vt:variant>
      <vt:variant>
        <vt:i4>0</vt:i4>
      </vt:variant>
      <vt:variant>
        <vt:i4>5</vt:i4>
      </vt:variant>
      <vt:variant>
        <vt:lpwstr/>
      </vt:variant>
      <vt:variant>
        <vt:lpwstr>_Toc161403270</vt:lpwstr>
      </vt:variant>
      <vt:variant>
        <vt:i4>1048626</vt:i4>
      </vt:variant>
      <vt:variant>
        <vt:i4>464</vt:i4>
      </vt:variant>
      <vt:variant>
        <vt:i4>0</vt:i4>
      </vt:variant>
      <vt:variant>
        <vt:i4>5</vt:i4>
      </vt:variant>
      <vt:variant>
        <vt:lpwstr/>
      </vt:variant>
      <vt:variant>
        <vt:lpwstr>_Toc161403269</vt:lpwstr>
      </vt:variant>
      <vt:variant>
        <vt:i4>1048626</vt:i4>
      </vt:variant>
      <vt:variant>
        <vt:i4>458</vt:i4>
      </vt:variant>
      <vt:variant>
        <vt:i4>0</vt:i4>
      </vt:variant>
      <vt:variant>
        <vt:i4>5</vt:i4>
      </vt:variant>
      <vt:variant>
        <vt:lpwstr/>
      </vt:variant>
      <vt:variant>
        <vt:lpwstr>_Toc161403268</vt:lpwstr>
      </vt:variant>
      <vt:variant>
        <vt:i4>1048626</vt:i4>
      </vt:variant>
      <vt:variant>
        <vt:i4>452</vt:i4>
      </vt:variant>
      <vt:variant>
        <vt:i4>0</vt:i4>
      </vt:variant>
      <vt:variant>
        <vt:i4>5</vt:i4>
      </vt:variant>
      <vt:variant>
        <vt:lpwstr/>
      </vt:variant>
      <vt:variant>
        <vt:lpwstr>_Toc161403267</vt:lpwstr>
      </vt:variant>
      <vt:variant>
        <vt:i4>1048626</vt:i4>
      </vt:variant>
      <vt:variant>
        <vt:i4>446</vt:i4>
      </vt:variant>
      <vt:variant>
        <vt:i4>0</vt:i4>
      </vt:variant>
      <vt:variant>
        <vt:i4>5</vt:i4>
      </vt:variant>
      <vt:variant>
        <vt:lpwstr/>
      </vt:variant>
      <vt:variant>
        <vt:lpwstr>_Toc161403266</vt:lpwstr>
      </vt:variant>
      <vt:variant>
        <vt:i4>1048626</vt:i4>
      </vt:variant>
      <vt:variant>
        <vt:i4>440</vt:i4>
      </vt:variant>
      <vt:variant>
        <vt:i4>0</vt:i4>
      </vt:variant>
      <vt:variant>
        <vt:i4>5</vt:i4>
      </vt:variant>
      <vt:variant>
        <vt:lpwstr/>
      </vt:variant>
      <vt:variant>
        <vt:lpwstr>_Toc161403265</vt:lpwstr>
      </vt:variant>
      <vt:variant>
        <vt:i4>1048626</vt:i4>
      </vt:variant>
      <vt:variant>
        <vt:i4>434</vt:i4>
      </vt:variant>
      <vt:variant>
        <vt:i4>0</vt:i4>
      </vt:variant>
      <vt:variant>
        <vt:i4>5</vt:i4>
      </vt:variant>
      <vt:variant>
        <vt:lpwstr/>
      </vt:variant>
      <vt:variant>
        <vt:lpwstr>_Toc161403264</vt:lpwstr>
      </vt:variant>
      <vt:variant>
        <vt:i4>1048626</vt:i4>
      </vt:variant>
      <vt:variant>
        <vt:i4>428</vt:i4>
      </vt:variant>
      <vt:variant>
        <vt:i4>0</vt:i4>
      </vt:variant>
      <vt:variant>
        <vt:i4>5</vt:i4>
      </vt:variant>
      <vt:variant>
        <vt:lpwstr/>
      </vt:variant>
      <vt:variant>
        <vt:lpwstr>_Toc161403263</vt:lpwstr>
      </vt:variant>
      <vt:variant>
        <vt:i4>1048626</vt:i4>
      </vt:variant>
      <vt:variant>
        <vt:i4>422</vt:i4>
      </vt:variant>
      <vt:variant>
        <vt:i4>0</vt:i4>
      </vt:variant>
      <vt:variant>
        <vt:i4>5</vt:i4>
      </vt:variant>
      <vt:variant>
        <vt:lpwstr/>
      </vt:variant>
      <vt:variant>
        <vt:lpwstr>_Toc161403262</vt:lpwstr>
      </vt:variant>
      <vt:variant>
        <vt:i4>1048626</vt:i4>
      </vt:variant>
      <vt:variant>
        <vt:i4>416</vt:i4>
      </vt:variant>
      <vt:variant>
        <vt:i4>0</vt:i4>
      </vt:variant>
      <vt:variant>
        <vt:i4>5</vt:i4>
      </vt:variant>
      <vt:variant>
        <vt:lpwstr/>
      </vt:variant>
      <vt:variant>
        <vt:lpwstr>_Toc161403261</vt:lpwstr>
      </vt:variant>
      <vt:variant>
        <vt:i4>1048626</vt:i4>
      </vt:variant>
      <vt:variant>
        <vt:i4>410</vt:i4>
      </vt:variant>
      <vt:variant>
        <vt:i4>0</vt:i4>
      </vt:variant>
      <vt:variant>
        <vt:i4>5</vt:i4>
      </vt:variant>
      <vt:variant>
        <vt:lpwstr/>
      </vt:variant>
      <vt:variant>
        <vt:lpwstr>_Toc161403260</vt:lpwstr>
      </vt:variant>
      <vt:variant>
        <vt:i4>1245234</vt:i4>
      </vt:variant>
      <vt:variant>
        <vt:i4>404</vt:i4>
      </vt:variant>
      <vt:variant>
        <vt:i4>0</vt:i4>
      </vt:variant>
      <vt:variant>
        <vt:i4>5</vt:i4>
      </vt:variant>
      <vt:variant>
        <vt:lpwstr/>
      </vt:variant>
      <vt:variant>
        <vt:lpwstr>_Toc161403259</vt:lpwstr>
      </vt:variant>
      <vt:variant>
        <vt:i4>1245234</vt:i4>
      </vt:variant>
      <vt:variant>
        <vt:i4>398</vt:i4>
      </vt:variant>
      <vt:variant>
        <vt:i4>0</vt:i4>
      </vt:variant>
      <vt:variant>
        <vt:i4>5</vt:i4>
      </vt:variant>
      <vt:variant>
        <vt:lpwstr/>
      </vt:variant>
      <vt:variant>
        <vt:lpwstr>_Toc161403258</vt:lpwstr>
      </vt:variant>
      <vt:variant>
        <vt:i4>1245234</vt:i4>
      </vt:variant>
      <vt:variant>
        <vt:i4>392</vt:i4>
      </vt:variant>
      <vt:variant>
        <vt:i4>0</vt:i4>
      </vt:variant>
      <vt:variant>
        <vt:i4>5</vt:i4>
      </vt:variant>
      <vt:variant>
        <vt:lpwstr/>
      </vt:variant>
      <vt:variant>
        <vt:lpwstr>_Toc161403257</vt:lpwstr>
      </vt:variant>
      <vt:variant>
        <vt:i4>1245234</vt:i4>
      </vt:variant>
      <vt:variant>
        <vt:i4>386</vt:i4>
      </vt:variant>
      <vt:variant>
        <vt:i4>0</vt:i4>
      </vt:variant>
      <vt:variant>
        <vt:i4>5</vt:i4>
      </vt:variant>
      <vt:variant>
        <vt:lpwstr/>
      </vt:variant>
      <vt:variant>
        <vt:lpwstr>_Toc161403256</vt:lpwstr>
      </vt:variant>
      <vt:variant>
        <vt:i4>1245234</vt:i4>
      </vt:variant>
      <vt:variant>
        <vt:i4>380</vt:i4>
      </vt:variant>
      <vt:variant>
        <vt:i4>0</vt:i4>
      </vt:variant>
      <vt:variant>
        <vt:i4>5</vt:i4>
      </vt:variant>
      <vt:variant>
        <vt:lpwstr/>
      </vt:variant>
      <vt:variant>
        <vt:lpwstr>_Toc161403255</vt:lpwstr>
      </vt:variant>
      <vt:variant>
        <vt:i4>1245234</vt:i4>
      </vt:variant>
      <vt:variant>
        <vt:i4>374</vt:i4>
      </vt:variant>
      <vt:variant>
        <vt:i4>0</vt:i4>
      </vt:variant>
      <vt:variant>
        <vt:i4>5</vt:i4>
      </vt:variant>
      <vt:variant>
        <vt:lpwstr/>
      </vt:variant>
      <vt:variant>
        <vt:lpwstr>_Toc161403254</vt:lpwstr>
      </vt:variant>
      <vt:variant>
        <vt:i4>1245234</vt:i4>
      </vt:variant>
      <vt:variant>
        <vt:i4>368</vt:i4>
      </vt:variant>
      <vt:variant>
        <vt:i4>0</vt:i4>
      </vt:variant>
      <vt:variant>
        <vt:i4>5</vt:i4>
      </vt:variant>
      <vt:variant>
        <vt:lpwstr/>
      </vt:variant>
      <vt:variant>
        <vt:lpwstr>_Toc161403253</vt:lpwstr>
      </vt:variant>
      <vt:variant>
        <vt:i4>1245234</vt:i4>
      </vt:variant>
      <vt:variant>
        <vt:i4>362</vt:i4>
      </vt:variant>
      <vt:variant>
        <vt:i4>0</vt:i4>
      </vt:variant>
      <vt:variant>
        <vt:i4>5</vt:i4>
      </vt:variant>
      <vt:variant>
        <vt:lpwstr/>
      </vt:variant>
      <vt:variant>
        <vt:lpwstr>_Toc161403252</vt:lpwstr>
      </vt:variant>
      <vt:variant>
        <vt:i4>1245234</vt:i4>
      </vt:variant>
      <vt:variant>
        <vt:i4>356</vt:i4>
      </vt:variant>
      <vt:variant>
        <vt:i4>0</vt:i4>
      </vt:variant>
      <vt:variant>
        <vt:i4>5</vt:i4>
      </vt:variant>
      <vt:variant>
        <vt:lpwstr/>
      </vt:variant>
      <vt:variant>
        <vt:lpwstr>_Toc161403251</vt:lpwstr>
      </vt:variant>
      <vt:variant>
        <vt:i4>1245234</vt:i4>
      </vt:variant>
      <vt:variant>
        <vt:i4>350</vt:i4>
      </vt:variant>
      <vt:variant>
        <vt:i4>0</vt:i4>
      </vt:variant>
      <vt:variant>
        <vt:i4>5</vt:i4>
      </vt:variant>
      <vt:variant>
        <vt:lpwstr/>
      </vt:variant>
      <vt:variant>
        <vt:lpwstr>_Toc161403250</vt:lpwstr>
      </vt:variant>
      <vt:variant>
        <vt:i4>1179698</vt:i4>
      </vt:variant>
      <vt:variant>
        <vt:i4>344</vt:i4>
      </vt:variant>
      <vt:variant>
        <vt:i4>0</vt:i4>
      </vt:variant>
      <vt:variant>
        <vt:i4>5</vt:i4>
      </vt:variant>
      <vt:variant>
        <vt:lpwstr/>
      </vt:variant>
      <vt:variant>
        <vt:lpwstr>_Toc161403249</vt:lpwstr>
      </vt:variant>
      <vt:variant>
        <vt:i4>1179698</vt:i4>
      </vt:variant>
      <vt:variant>
        <vt:i4>338</vt:i4>
      </vt:variant>
      <vt:variant>
        <vt:i4>0</vt:i4>
      </vt:variant>
      <vt:variant>
        <vt:i4>5</vt:i4>
      </vt:variant>
      <vt:variant>
        <vt:lpwstr/>
      </vt:variant>
      <vt:variant>
        <vt:lpwstr>_Toc161403248</vt:lpwstr>
      </vt:variant>
      <vt:variant>
        <vt:i4>1179698</vt:i4>
      </vt:variant>
      <vt:variant>
        <vt:i4>332</vt:i4>
      </vt:variant>
      <vt:variant>
        <vt:i4>0</vt:i4>
      </vt:variant>
      <vt:variant>
        <vt:i4>5</vt:i4>
      </vt:variant>
      <vt:variant>
        <vt:lpwstr/>
      </vt:variant>
      <vt:variant>
        <vt:lpwstr>_Toc161403247</vt:lpwstr>
      </vt:variant>
      <vt:variant>
        <vt:i4>1179698</vt:i4>
      </vt:variant>
      <vt:variant>
        <vt:i4>326</vt:i4>
      </vt:variant>
      <vt:variant>
        <vt:i4>0</vt:i4>
      </vt:variant>
      <vt:variant>
        <vt:i4>5</vt:i4>
      </vt:variant>
      <vt:variant>
        <vt:lpwstr/>
      </vt:variant>
      <vt:variant>
        <vt:lpwstr>_Toc161403246</vt:lpwstr>
      </vt:variant>
      <vt:variant>
        <vt:i4>1179698</vt:i4>
      </vt:variant>
      <vt:variant>
        <vt:i4>320</vt:i4>
      </vt:variant>
      <vt:variant>
        <vt:i4>0</vt:i4>
      </vt:variant>
      <vt:variant>
        <vt:i4>5</vt:i4>
      </vt:variant>
      <vt:variant>
        <vt:lpwstr/>
      </vt:variant>
      <vt:variant>
        <vt:lpwstr>_Toc161403245</vt:lpwstr>
      </vt:variant>
      <vt:variant>
        <vt:i4>1179698</vt:i4>
      </vt:variant>
      <vt:variant>
        <vt:i4>314</vt:i4>
      </vt:variant>
      <vt:variant>
        <vt:i4>0</vt:i4>
      </vt:variant>
      <vt:variant>
        <vt:i4>5</vt:i4>
      </vt:variant>
      <vt:variant>
        <vt:lpwstr/>
      </vt:variant>
      <vt:variant>
        <vt:lpwstr>_Toc161403244</vt:lpwstr>
      </vt:variant>
      <vt:variant>
        <vt:i4>1179698</vt:i4>
      </vt:variant>
      <vt:variant>
        <vt:i4>308</vt:i4>
      </vt:variant>
      <vt:variant>
        <vt:i4>0</vt:i4>
      </vt:variant>
      <vt:variant>
        <vt:i4>5</vt:i4>
      </vt:variant>
      <vt:variant>
        <vt:lpwstr/>
      </vt:variant>
      <vt:variant>
        <vt:lpwstr>_Toc161403243</vt:lpwstr>
      </vt:variant>
      <vt:variant>
        <vt:i4>1179698</vt:i4>
      </vt:variant>
      <vt:variant>
        <vt:i4>302</vt:i4>
      </vt:variant>
      <vt:variant>
        <vt:i4>0</vt:i4>
      </vt:variant>
      <vt:variant>
        <vt:i4>5</vt:i4>
      </vt:variant>
      <vt:variant>
        <vt:lpwstr/>
      </vt:variant>
      <vt:variant>
        <vt:lpwstr>_Toc161403242</vt:lpwstr>
      </vt:variant>
      <vt:variant>
        <vt:i4>1179698</vt:i4>
      </vt:variant>
      <vt:variant>
        <vt:i4>296</vt:i4>
      </vt:variant>
      <vt:variant>
        <vt:i4>0</vt:i4>
      </vt:variant>
      <vt:variant>
        <vt:i4>5</vt:i4>
      </vt:variant>
      <vt:variant>
        <vt:lpwstr/>
      </vt:variant>
      <vt:variant>
        <vt:lpwstr>_Toc161403241</vt:lpwstr>
      </vt:variant>
      <vt:variant>
        <vt:i4>1179698</vt:i4>
      </vt:variant>
      <vt:variant>
        <vt:i4>290</vt:i4>
      </vt:variant>
      <vt:variant>
        <vt:i4>0</vt:i4>
      </vt:variant>
      <vt:variant>
        <vt:i4>5</vt:i4>
      </vt:variant>
      <vt:variant>
        <vt:lpwstr/>
      </vt:variant>
      <vt:variant>
        <vt:lpwstr>_Toc161403240</vt:lpwstr>
      </vt:variant>
      <vt:variant>
        <vt:i4>1376306</vt:i4>
      </vt:variant>
      <vt:variant>
        <vt:i4>284</vt:i4>
      </vt:variant>
      <vt:variant>
        <vt:i4>0</vt:i4>
      </vt:variant>
      <vt:variant>
        <vt:i4>5</vt:i4>
      </vt:variant>
      <vt:variant>
        <vt:lpwstr/>
      </vt:variant>
      <vt:variant>
        <vt:lpwstr>_Toc161403239</vt:lpwstr>
      </vt:variant>
      <vt:variant>
        <vt:i4>1376306</vt:i4>
      </vt:variant>
      <vt:variant>
        <vt:i4>278</vt:i4>
      </vt:variant>
      <vt:variant>
        <vt:i4>0</vt:i4>
      </vt:variant>
      <vt:variant>
        <vt:i4>5</vt:i4>
      </vt:variant>
      <vt:variant>
        <vt:lpwstr/>
      </vt:variant>
      <vt:variant>
        <vt:lpwstr>_Toc161403238</vt:lpwstr>
      </vt:variant>
      <vt:variant>
        <vt:i4>1376306</vt:i4>
      </vt:variant>
      <vt:variant>
        <vt:i4>272</vt:i4>
      </vt:variant>
      <vt:variant>
        <vt:i4>0</vt:i4>
      </vt:variant>
      <vt:variant>
        <vt:i4>5</vt:i4>
      </vt:variant>
      <vt:variant>
        <vt:lpwstr/>
      </vt:variant>
      <vt:variant>
        <vt:lpwstr>_Toc161403237</vt:lpwstr>
      </vt:variant>
      <vt:variant>
        <vt:i4>1376306</vt:i4>
      </vt:variant>
      <vt:variant>
        <vt:i4>266</vt:i4>
      </vt:variant>
      <vt:variant>
        <vt:i4>0</vt:i4>
      </vt:variant>
      <vt:variant>
        <vt:i4>5</vt:i4>
      </vt:variant>
      <vt:variant>
        <vt:lpwstr/>
      </vt:variant>
      <vt:variant>
        <vt:lpwstr>_Toc161403236</vt:lpwstr>
      </vt:variant>
      <vt:variant>
        <vt:i4>1376306</vt:i4>
      </vt:variant>
      <vt:variant>
        <vt:i4>260</vt:i4>
      </vt:variant>
      <vt:variant>
        <vt:i4>0</vt:i4>
      </vt:variant>
      <vt:variant>
        <vt:i4>5</vt:i4>
      </vt:variant>
      <vt:variant>
        <vt:lpwstr/>
      </vt:variant>
      <vt:variant>
        <vt:lpwstr>_Toc161403235</vt:lpwstr>
      </vt:variant>
      <vt:variant>
        <vt:i4>1376306</vt:i4>
      </vt:variant>
      <vt:variant>
        <vt:i4>254</vt:i4>
      </vt:variant>
      <vt:variant>
        <vt:i4>0</vt:i4>
      </vt:variant>
      <vt:variant>
        <vt:i4>5</vt:i4>
      </vt:variant>
      <vt:variant>
        <vt:lpwstr/>
      </vt:variant>
      <vt:variant>
        <vt:lpwstr>_Toc161403234</vt:lpwstr>
      </vt:variant>
      <vt:variant>
        <vt:i4>1376306</vt:i4>
      </vt:variant>
      <vt:variant>
        <vt:i4>248</vt:i4>
      </vt:variant>
      <vt:variant>
        <vt:i4>0</vt:i4>
      </vt:variant>
      <vt:variant>
        <vt:i4>5</vt:i4>
      </vt:variant>
      <vt:variant>
        <vt:lpwstr/>
      </vt:variant>
      <vt:variant>
        <vt:lpwstr>_Toc161403233</vt:lpwstr>
      </vt:variant>
      <vt:variant>
        <vt:i4>1376306</vt:i4>
      </vt:variant>
      <vt:variant>
        <vt:i4>242</vt:i4>
      </vt:variant>
      <vt:variant>
        <vt:i4>0</vt:i4>
      </vt:variant>
      <vt:variant>
        <vt:i4>5</vt:i4>
      </vt:variant>
      <vt:variant>
        <vt:lpwstr/>
      </vt:variant>
      <vt:variant>
        <vt:lpwstr>_Toc161403232</vt:lpwstr>
      </vt:variant>
      <vt:variant>
        <vt:i4>1376306</vt:i4>
      </vt:variant>
      <vt:variant>
        <vt:i4>236</vt:i4>
      </vt:variant>
      <vt:variant>
        <vt:i4>0</vt:i4>
      </vt:variant>
      <vt:variant>
        <vt:i4>5</vt:i4>
      </vt:variant>
      <vt:variant>
        <vt:lpwstr/>
      </vt:variant>
      <vt:variant>
        <vt:lpwstr>_Toc161403231</vt:lpwstr>
      </vt:variant>
      <vt:variant>
        <vt:i4>1376306</vt:i4>
      </vt:variant>
      <vt:variant>
        <vt:i4>230</vt:i4>
      </vt:variant>
      <vt:variant>
        <vt:i4>0</vt:i4>
      </vt:variant>
      <vt:variant>
        <vt:i4>5</vt:i4>
      </vt:variant>
      <vt:variant>
        <vt:lpwstr/>
      </vt:variant>
      <vt:variant>
        <vt:lpwstr>_Toc161403230</vt:lpwstr>
      </vt:variant>
      <vt:variant>
        <vt:i4>1310770</vt:i4>
      </vt:variant>
      <vt:variant>
        <vt:i4>224</vt:i4>
      </vt:variant>
      <vt:variant>
        <vt:i4>0</vt:i4>
      </vt:variant>
      <vt:variant>
        <vt:i4>5</vt:i4>
      </vt:variant>
      <vt:variant>
        <vt:lpwstr/>
      </vt:variant>
      <vt:variant>
        <vt:lpwstr>_Toc161403229</vt:lpwstr>
      </vt:variant>
      <vt:variant>
        <vt:i4>1310770</vt:i4>
      </vt:variant>
      <vt:variant>
        <vt:i4>218</vt:i4>
      </vt:variant>
      <vt:variant>
        <vt:i4>0</vt:i4>
      </vt:variant>
      <vt:variant>
        <vt:i4>5</vt:i4>
      </vt:variant>
      <vt:variant>
        <vt:lpwstr/>
      </vt:variant>
      <vt:variant>
        <vt:lpwstr>_Toc161403228</vt:lpwstr>
      </vt:variant>
      <vt:variant>
        <vt:i4>1310770</vt:i4>
      </vt:variant>
      <vt:variant>
        <vt:i4>212</vt:i4>
      </vt:variant>
      <vt:variant>
        <vt:i4>0</vt:i4>
      </vt:variant>
      <vt:variant>
        <vt:i4>5</vt:i4>
      </vt:variant>
      <vt:variant>
        <vt:lpwstr/>
      </vt:variant>
      <vt:variant>
        <vt:lpwstr>_Toc161403227</vt:lpwstr>
      </vt:variant>
      <vt:variant>
        <vt:i4>1310770</vt:i4>
      </vt:variant>
      <vt:variant>
        <vt:i4>206</vt:i4>
      </vt:variant>
      <vt:variant>
        <vt:i4>0</vt:i4>
      </vt:variant>
      <vt:variant>
        <vt:i4>5</vt:i4>
      </vt:variant>
      <vt:variant>
        <vt:lpwstr/>
      </vt:variant>
      <vt:variant>
        <vt:lpwstr>_Toc161403226</vt:lpwstr>
      </vt:variant>
      <vt:variant>
        <vt:i4>1310770</vt:i4>
      </vt:variant>
      <vt:variant>
        <vt:i4>200</vt:i4>
      </vt:variant>
      <vt:variant>
        <vt:i4>0</vt:i4>
      </vt:variant>
      <vt:variant>
        <vt:i4>5</vt:i4>
      </vt:variant>
      <vt:variant>
        <vt:lpwstr/>
      </vt:variant>
      <vt:variant>
        <vt:lpwstr>_Toc161403225</vt:lpwstr>
      </vt:variant>
      <vt:variant>
        <vt:i4>1310770</vt:i4>
      </vt:variant>
      <vt:variant>
        <vt:i4>194</vt:i4>
      </vt:variant>
      <vt:variant>
        <vt:i4>0</vt:i4>
      </vt:variant>
      <vt:variant>
        <vt:i4>5</vt:i4>
      </vt:variant>
      <vt:variant>
        <vt:lpwstr/>
      </vt:variant>
      <vt:variant>
        <vt:lpwstr>_Toc161403224</vt:lpwstr>
      </vt:variant>
      <vt:variant>
        <vt:i4>1310770</vt:i4>
      </vt:variant>
      <vt:variant>
        <vt:i4>188</vt:i4>
      </vt:variant>
      <vt:variant>
        <vt:i4>0</vt:i4>
      </vt:variant>
      <vt:variant>
        <vt:i4>5</vt:i4>
      </vt:variant>
      <vt:variant>
        <vt:lpwstr/>
      </vt:variant>
      <vt:variant>
        <vt:lpwstr>_Toc161403223</vt:lpwstr>
      </vt:variant>
      <vt:variant>
        <vt:i4>1310770</vt:i4>
      </vt:variant>
      <vt:variant>
        <vt:i4>182</vt:i4>
      </vt:variant>
      <vt:variant>
        <vt:i4>0</vt:i4>
      </vt:variant>
      <vt:variant>
        <vt:i4>5</vt:i4>
      </vt:variant>
      <vt:variant>
        <vt:lpwstr/>
      </vt:variant>
      <vt:variant>
        <vt:lpwstr>_Toc161403222</vt:lpwstr>
      </vt:variant>
      <vt:variant>
        <vt:i4>1310770</vt:i4>
      </vt:variant>
      <vt:variant>
        <vt:i4>176</vt:i4>
      </vt:variant>
      <vt:variant>
        <vt:i4>0</vt:i4>
      </vt:variant>
      <vt:variant>
        <vt:i4>5</vt:i4>
      </vt:variant>
      <vt:variant>
        <vt:lpwstr/>
      </vt:variant>
      <vt:variant>
        <vt:lpwstr>_Toc161403221</vt:lpwstr>
      </vt:variant>
      <vt:variant>
        <vt:i4>1310770</vt:i4>
      </vt:variant>
      <vt:variant>
        <vt:i4>170</vt:i4>
      </vt:variant>
      <vt:variant>
        <vt:i4>0</vt:i4>
      </vt:variant>
      <vt:variant>
        <vt:i4>5</vt:i4>
      </vt:variant>
      <vt:variant>
        <vt:lpwstr/>
      </vt:variant>
      <vt:variant>
        <vt:lpwstr>_Toc161403220</vt:lpwstr>
      </vt:variant>
      <vt:variant>
        <vt:i4>1507378</vt:i4>
      </vt:variant>
      <vt:variant>
        <vt:i4>164</vt:i4>
      </vt:variant>
      <vt:variant>
        <vt:i4>0</vt:i4>
      </vt:variant>
      <vt:variant>
        <vt:i4>5</vt:i4>
      </vt:variant>
      <vt:variant>
        <vt:lpwstr/>
      </vt:variant>
      <vt:variant>
        <vt:lpwstr>_Toc161403219</vt:lpwstr>
      </vt:variant>
      <vt:variant>
        <vt:i4>1507378</vt:i4>
      </vt:variant>
      <vt:variant>
        <vt:i4>158</vt:i4>
      </vt:variant>
      <vt:variant>
        <vt:i4>0</vt:i4>
      </vt:variant>
      <vt:variant>
        <vt:i4>5</vt:i4>
      </vt:variant>
      <vt:variant>
        <vt:lpwstr/>
      </vt:variant>
      <vt:variant>
        <vt:lpwstr>_Toc161403218</vt:lpwstr>
      </vt:variant>
      <vt:variant>
        <vt:i4>1507378</vt:i4>
      </vt:variant>
      <vt:variant>
        <vt:i4>152</vt:i4>
      </vt:variant>
      <vt:variant>
        <vt:i4>0</vt:i4>
      </vt:variant>
      <vt:variant>
        <vt:i4>5</vt:i4>
      </vt:variant>
      <vt:variant>
        <vt:lpwstr/>
      </vt:variant>
      <vt:variant>
        <vt:lpwstr>_Toc161403217</vt:lpwstr>
      </vt:variant>
      <vt:variant>
        <vt:i4>1507378</vt:i4>
      </vt:variant>
      <vt:variant>
        <vt:i4>146</vt:i4>
      </vt:variant>
      <vt:variant>
        <vt:i4>0</vt:i4>
      </vt:variant>
      <vt:variant>
        <vt:i4>5</vt:i4>
      </vt:variant>
      <vt:variant>
        <vt:lpwstr/>
      </vt:variant>
      <vt:variant>
        <vt:lpwstr>_Toc161403216</vt:lpwstr>
      </vt:variant>
      <vt:variant>
        <vt:i4>1507378</vt:i4>
      </vt:variant>
      <vt:variant>
        <vt:i4>140</vt:i4>
      </vt:variant>
      <vt:variant>
        <vt:i4>0</vt:i4>
      </vt:variant>
      <vt:variant>
        <vt:i4>5</vt:i4>
      </vt:variant>
      <vt:variant>
        <vt:lpwstr/>
      </vt:variant>
      <vt:variant>
        <vt:lpwstr>_Toc161403215</vt:lpwstr>
      </vt:variant>
      <vt:variant>
        <vt:i4>1507378</vt:i4>
      </vt:variant>
      <vt:variant>
        <vt:i4>134</vt:i4>
      </vt:variant>
      <vt:variant>
        <vt:i4>0</vt:i4>
      </vt:variant>
      <vt:variant>
        <vt:i4>5</vt:i4>
      </vt:variant>
      <vt:variant>
        <vt:lpwstr/>
      </vt:variant>
      <vt:variant>
        <vt:lpwstr>_Toc161403214</vt:lpwstr>
      </vt:variant>
      <vt:variant>
        <vt:i4>1507378</vt:i4>
      </vt:variant>
      <vt:variant>
        <vt:i4>128</vt:i4>
      </vt:variant>
      <vt:variant>
        <vt:i4>0</vt:i4>
      </vt:variant>
      <vt:variant>
        <vt:i4>5</vt:i4>
      </vt:variant>
      <vt:variant>
        <vt:lpwstr/>
      </vt:variant>
      <vt:variant>
        <vt:lpwstr>_Toc161403213</vt:lpwstr>
      </vt:variant>
      <vt:variant>
        <vt:i4>1507378</vt:i4>
      </vt:variant>
      <vt:variant>
        <vt:i4>122</vt:i4>
      </vt:variant>
      <vt:variant>
        <vt:i4>0</vt:i4>
      </vt:variant>
      <vt:variant>
        <vt:i4>5</vt:i4>
      </vt:variant>
      <vt:variant>
        <vt:lpwstr/>
      </vt:variant>
      <vt:variant>
        <vt:lpwstr>_Toc161403212</vt:lpwstr>
      </vt:variant>
      <vt:variant>
        <vt:i4>1507378</vt:i4>
      </vt:variant>
      <vt:variant>
        <vt:i4>116</vt:i4>
      </vt:variant>
      <vt:variant>
        <vt:i4>0</vt:i4>
      </vt:variant>
      <vt:variant>
        <vt:i4>5</vt:i4>
      </vt:variant>
      <vt:variant>
        <vt:lpwstr/>
      </vt:variant>
      <vt:variant>
        <vt:lpwstr>_Toc161403211</vt:lpwstr>
      </vt:variant>
      <vt:variant>
        <vt:i4>1507378</vt:i4>
      </vt:variant>
      <vt:variant>
        <vt:i4>110</vt:i4>
      </vt:variant>
      <vt:variant>
        <vt:i4>0</vt:i4>
      </vt:variant>
      <vt:variant>
        <vt:i4>5</vt:i4>
      </vt:variant>
      <vt:variant>
        <vt:lpwstr/>
      </vt:variant>
      <vt:variant>
        <vt:lpwstr>_Toc161403210</vt:lpwstr>
      </vt:variant>
      <vt:variant>
        <vt:i4>1441842</vt:i4>
      </vt:variant>
      <vt:variant>
        <vt:i4>104</vt:i4>
      </vt:variant>
      <vt:variant>
        <vt:i4>0</vt:i4>
      </vt:variant>
      <vt:variant>
        <vt:i4>5</vt:i4>
      </vt:variant>
      <vt:variant>
        <vt:lpwstr/>
      </vt:variant>
      <vt:variant>
        <vt:lpwstr>_Toc161403209</vt:lpwstr>
      </vt:variant>
      <vt:variant>
        <vt:i4>1441842</vt:i4>
      </vt:variant>
      <vt:variant>
        <vt:i4>98</vt:i4>
      </vt:variant>
      <vt:variant>
        <vt:i4>0</vt:i4>
      </vt:variant>
      <vt:variant>
        <vt:i4>5</vt:i4>
      </vt:variant>
      <vt:variant>
        <vt:lpwstr/>
      </vt:variant>
      <vt:variant>
        <vt:lpwstr>_Toc161403208</vt:lpwstr>
      </vt:variant>
      <vt:variant>
        <vt:i4>1441842</vt:i4>
      </vt:variant>
      <vt:variant>
        <vt:i4>92</vt:i4>
      </vt:variant>
      <vt:variant>
        <vt:i4>0</vt:i4>
      </vt:variant>
      <vt:variant>
        <vt:i4>5</vt:i4>
      </vt:variant>
      <vt:variant>
        <vt:lpwstr/>
      </vt:variant>
      <vt:variant>
        <vt:lpwstr>_Toc161403207</vt:lpwstr>
      </vt:variant>
      <vt:variant>
        <vt:i4>1441842</vt:i4>
      </vt:variant>
      <vt:variant>
        <vt:i4>86</vt:i4>
      </vt:variant>
      <vt:variant>
        <vt:i4>0</vt:i4>
      </vt:variant>
      <vt:variant>
        <vt:i4>5</vt:i4>
      </vt:variant>
      <vt:variant>
        <vt:lpwstr/>
      </vt:variant>
      <vt:variant>
        <vt:lpwstr>_Toc161403206</vt:lpwstr>
      </vt:variant>
      <vt:variant>
        <vt:i4>1441842</vt:i4>
      </vt:variant>
      <vt:variant>
        <vt:i4>80</vt:i4>
      </vt:variant>
      <vt:variant>
        <vt:i4>0</vt:i4>
      </vt:variant>
      <vt:variant>
        <vt:i4>5</vt:i4>
      </vt:variant>
      <vt:variant>
        <vt:lpwstr/>
      </vt:variant>
      <vt:variant>
        <vt:lpwstr>_Toc161403205</vt:lpwstr>
      </vt:variant>
      <vt:variant>
        <vt:i4>1441842</vt:i4>
      </vt:variant>
      <vt:variant>
        <vt:i4>74</vt:i4>
      </vt:variant>
      <vt:variant>
        <vt:i4>0</vt:i4>
      </vt:variant>
      <vt:variant>
        <vt:i4>5</vt:i4>
      </vt:variant>
      <vt:variant>
        <vt:lpwstr/>
      </vt:variant>
      <vt:variant>
        <vt:lpwstr>_Toc161403204</vt:lpwstr>
      </vt:variant>
      <vt:variant>
        <vt:i4>1441842</vt:i4>
      </vt:variant>
      <vt:variant>
        <vt:i4>68</vt:i4>
      </vt:variant>
      <vt:variant>
        <vt:i4>0</vt:i4>
      </vt:variant>
      <vt:variant>
        <vt:i4>5</vt:i4>
      </vt:variant>
      <vt:variant>
        <vt:lpwstr/>
      </vt:variant>
      <vt:variant>
        <vt:lpwstr>_Toc161403203</vt:lpwstr>
      </vt:variant>
      <vt:variant>
        <vt:i4>1441842</vt:i4>
      </vt:variant>
      <vt:variant>
        <vt:i4>62</vt:i4>
      </vt:variant>
      <vt:variant>
        <vt:i4>0</vt:i4>
      </vt:variant>
      <vt:variant>
        <vt:i4>5</vt:i4>
      </vt:variant>
      <vt:variant>
        <vt:lpwstr/>
      </vt:variant>
      <vt:variant>
        <vt:lpwstr>_Toc161403202</vt:lpwstr>
      </vt:variant>
      <vt:variant>
        <vt:i4>1441842</vt:i4>
      </vt:variant>
      <vt:variant>
        <vt:i4>56</vt:i4>
      </vt:variant>
      <vt:variant>
        <vt:i4>0</vt:i4>
      </vt:variant>
      <vt:variant>
        <vt:i4>5</vt:i4>
      </vt:variant>
      <vt:variant>
        <vt:lpwstr/>
      </vt:variant>
      <vt:variant>
        <vt:lpwstr>_Toc161403201</vt:lpwstr>
      </vt:variant>
      <vt:variant>
        <vt:i4>1441842</vt:i4>
      </vt:variant>
      <vt:variant>
        <vt:i4>50</vt:i4>
      </vt:variant>
      <vt:variant>
        <vt:i4>0</vt:i4>
      </vt:variant>
      <vt:variant>
        <vt:i4>5</vt:i4>
      </vt:variant>
      <vt:variant>
        <vt:lpwstr/>
      </vt:variant>
      <vt:variant>
        <vt:lpwstr>_Toc161403200</vt:lpwstr>
      </vt:variant>
      <vt:variant>
        <vt:i4>2031665</vt:i4>
      </vt:variant>
      <vt:variant>
        <vt:i4>44</vt:i4>
      </vt:variant>
      <vt:variant>
        <vt:i4>0</vt:i4>
      </vt:variant>
      <vt:variant>
        <vt:i4>5</vt:i4>
      </vt:variant>
      <vt:variant>
        <vt:lpwstr/>
      </vt:variant>
      <vt:variant>
        <vt:lpwstr>_Toc161403199</vt:lpwstr>
      </vt:variant>
      <vt:variant>
        <vt:i4>2031665</vt:i4>
      </vt:variant>
      <vt:variant>
        <vt:i4>38</vt:i4>
      </vt:variant>
      <vt:variant>
        <vt:i4>0</vt:i4>
      </vt:variant>
      <vt:variant>
        <vt:i4>5</vt:i4>
      </vt:variant>
      <vt:variant>
        <vt:lpwstr/>
      </vt:variant>
      <vt:variant>
        <vt:lpwstr>_Toc161403198</vt:lpwstr>
      </vt:variant>
      <vt:variant>
        <vt:i4>2031665</vt:i4>
      </vt:variant>
      <vt:variant>
        <vt:i4>32</vt:i4>
      </vt:variant>
      <vt:variant>
        <vt:i4>0</vt:i4>
      </vt:variant>
      <vt:variant>
        <vt:i4>5</vt:i4>
      </vt:variant>
      <vt:variant>
        <vt:lpwstr/>
      </vt:variant>
      <vt:variant>
        <vt:lpwstr>_Toc161403197</vt:lpwstr>
      </vt:variant>
      <vt:variant>
        <vt:i4>2031665</vt:i4>
      </vt:variant>
      <vt:variant>
        <vt:i4>26</vt:i4>
      </vt:variant>
      <vt:variant>
        <vt:i4>0</vt:i4>
      </vt:variant>
      <vt:variant>
        <vt:i4>5</vt:i4>
      </vt:variant>
      <vt:variant>
        <vt:lpwstr/>
      </vt:variant>
      <vt:variant>
        <vt:lpwstr>_Toc161403196</vt:lpwstr>
      </vt:variant>
      <vt:variant>
        <vt:i4>2031665</vt:i4>
      </vt:variant>
      <vt:variant>
        <vt:i4>20</vt:i4>
      </vt:variant>
      <vt:variant>
        <vt:i4>0</vt:i4>
      </vt:variant>
      <vt:variant>
        <vt:i4>5</vt:i4>
      </vt:variant>
      <vt:variant>
        <vt:lpwstr/>
      </vt:variant>
      <vt:variant>
        <vt:lpwstr>_Toc161403195</vt:lpwstr>
      </vt:variant>
      <vt:variant>
        <vt:i4>2031665</vt:i4>
      </vt:variant>
      <vt:variant>
        <vt:i4>14</vt:i4>
      </vt:variant>
      <vt:variant>
        <vt:i4>0</vt:i4>
      </vt:variant>
      <vt:variant>
        <vt:i4>5</vt:i4>
      </vt:variant>
      <vt:variant>
        <vt:lpwstr/>
      </vt:variant>
      <vt:variant>
        <vt:lpwstr>_Toc161403194</vt:lpwstr>
      </vt:variant>
      <vt:variant>
        <vt:i4>2031665</vt:i4>
      </vt:variant>
      <vt:variant>
        <vt:i4>8</vt:i4>
      </vt:variant>
      <vt:variant>
        <vt:i4>0</vt:i4>
      </vt:variant>
      <vt:variant>
        <vt:i4>5</vt:i4>
      </vt:variant>
      <vt:variant>
        <vt:lpwstr/>
      </vt:variant>
      <vt:variant>
        <vt:lpwstr>_Toc161403193</vt:lpwstr>
      </vt:variant>
      <vt:variant>
        <vt:i4>2031665</vt:i4>
      </vt:variant>
      <vt:variant>
        <vt:i4>2</vt:i4>
      </vt:variant>
      <vt:variant>
        <vt:i4>0</vt:i4>
      </vt:variant>
      <vt:variant>
        <vt:i4>5</vt:i4>
      </vt:variant>
      <vt:variant>
        <vt:lpwstr/>
      </vt:variant>
      <vt:variant>
        <vt:lpwstr>_Toc161403192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Poonyanuch Khumnin (ปุณยนุช ขำนิล)</cp:lastModifiedBy>
  <cp:revision>2</cp:revision>
  <cp:lastPrinted>2024-01-20T11:27:00Z</cp:lastPrinted>
  <dcterms:created xsi:type="dcterms:W3CDTF">2024-04-30T06:16:00Z</dcterms:created>
  <dcterms:modified xsi:type="dcterms:W3CDTF">2024-04-30T06:16:00Z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0x0101003A19CE42164A90448A6A58020CE8C232</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